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8510" w14:textId="77777777" w:rsidR="009B07A5" w:rsidRDefault="009F0D27">
      <w:pPr>
        <w:spacing w:before="6" w:after="19"/>
        <w:ind w:left="4589" w:right="5126"/>
        <w:textAlignment w:val="baseline"/>
      </w:pPr>
      <w:r>
        <w:rPr>
          <w:noProof/>
        </w:rPr>
        <w:drawing>
          <wp:inline distT="0" distB="0" distL="0" distR="0" wp14:anchorId="6F18124C" wp14:editId="0982DF94">
            <wp:extent cx="512445" cy="63373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E8557" w14:textId="77777777" w:rsidR="009B07A5" w:rsidRDefault="009F0D27">
      <w:pPr>
        <w:spacing w:line="231" w:lineRule="exact"/>
        <w:jc w:val="center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4A3E1BDE" w14:textId="77777777" w:rsidR="009B07A5" w:rsidRDefault="009F0D27">
      <w:pPr>
        <w:spacing w:before="52" w:after="44" w:line="253" w:lineRule="exact"/>
        <w:jc w:val="center"/>
        <w:textAlignment w:val="baseline"/>
        <w:rPr>
          <w:rFonts w:ascii="Arial" w:eastAsia="Arial" w:hAnsi="Arial"/>
          <w:b/>
          <w:color w:val="000000"/>
          <w:spacing w:val="3"/>
          <w:sz w:val="21"/>
        </w:rPr>
      </w:pPr>
      <w:r>
        <w:rPr>
          <w:rFonts w:ascii="Arial" w:eastAsia="Arial" w:hAnsi="Arial"/>
          <w:b/>
          <w:color w:val="000000"/>
          <w:spacing w:val="3"/>
          <w:sz w:val="21"/>
        </w:rPr>
        <w:t>OPĆINA ŽAKANJE</w:t>
      </w:r>
    </w:p>
    <w:p w14:paraId="4BBFF581" w14:textId="77777777" w:rsidR="009B07A5" w:rsidRDefault="009F0D27">
      <w:pPr>
        <w:spacing w:before="438" w:line="240" w:lineRule="exact"/>
        <w:ind w:right="288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 xml:space="preserve">Temeljem </w:t>
      </w:r>
      <w:r>
        <w:rPr>
          <w:rFonts w:ascii="Tahoma" w:eastAsia="Tahoma" w:hAnsi="Tahoma"/>
          <w:color w:val="000000"/>
          <w:sz w:val="20"/>
        </w:rPr>
        <w:t>članka 86. Zakona o proračunu (Narodne novine, 144/21) i članak 30. Statuta Općine Žakanje (Službeni glasnik Općine Žakanje, 01/21), Općinsko vijeće Općine Žakanje je na 6. sjednici održanoj dana 10.03.2022. godine usvojilo</w:t>
      </w:r>
    </w:p>
    <w:p w14:paraId="1E3A383F" w14:textId="77777777" w:rsidR="009B07A5" w:rsidRDefault="009F0D27">
      <w:pPr>
        <w:spacing w:before="93" w:line="427" w:lineRule="exact"/>
        <w:ind w:left="4032" w:right="144" w:hanging="4032"/>
        <w:textAlignment w:val="baseline"/>
        <w:rPr>
          <w:rFonts w:eastAsia="Times New Roman"/>
          <w:color w:val="000000"/>
          <w:w w:val="110"/>
          <w:sz w:val="35"/>
        </w:rPr>
      </w:pPr>
      <w:r>
        <w:rPr>
          <w:rFonts w:eastAsia="Times New Roman"/>
          <w:color w:val="000000"/>
          <w:w w:val="110"/>
          <w:sz w:val="35"/>
        </w:rPr>
        <w:t>GODIŠNJE IZVRŠENJE PRORAČUNA OPĆ</w:t>
      </w:r>
      <w:r>
        <w:rPr>
          <w:rFonts w:eastAsia="Times New Roman"/>
          <w:color w:val="000000"/>
          <w:w w:val="110"/>
          <w:sz w:val="35"/>
        </w:rPr>
        <w:t xml:space="preserve">INE ŽAKANJE ZA </w:t>
      </w:r>
      <w:r>
        <w:rPr>
          <w:rFonts w:eastAsia="Times New Roman"/>
          <w:b/>
          <w:color w:val="000000"/>
          <w:sz w:val="36"/>
        </w:rPr>
        <w:t>2021. GODINU</w:t>
      </w:r>
    </w:p>
    <w:p w14:paraId="3A8C8F52" w14:textId="77777777" w:rsidR="009B07A5" w:rsidRDefault="009F0D27">
      <w:pPr>
        <w:spacing w:before="395" w:line="313" w:lineRule="exact"/>
        <w:jc w:val="center"/>
        <w:textAlignment w:val="baseline"/>
        <w:rPr>
          <w:rFonts w:ascii="Verdana" w:eastAsia="Verdana" w:hAnsi="Verdana"/>
          <w:b/>
          <w:color w:val="000000"/>
          <w:spacing w:val="-10"/>
          <w:sz w:val="25"/>
        </w:rPr>
      </w:pPr>
      <w:r>
        <w:rPr>
          <w:rFonts w:ascii="Verdana" w:eastAsia="Verdana" w:hAnsi="Verdana"/>
          <w:b/>
          <w:color w:val="000000"/>
          <w:spacing w:val="-10"/>
          <w:sz w:val="25"/>
        </w:rPr>
        <w:t>I. OPĆI DIO</w:t>
      </w:r>
    </w:p>
    <w:p w14:paraId="3D630CBD" w14:textId="77777777" w:rsidR="009B07A5" w:rsidRDefault="009F0D27">
      <w:pPr>
        <w:spacing w:before="82" w:line="262" w:lineRule="exact"/>
        <w:jc w:val="center"/>
        <w:textAlignment w:val="baseline"/>
        <w:rPr>
          <w:rFonts w:ascii="Tahoma" w:eastAsia="Tahoma" w:hAnsi="Tahoma"/>
          <w:b/>
          <w:color w:val="000000"/>
          <w:spacing w:val="16"/>
          <w:sz w:val="20"/>
        </w:rPr>
      </w:pPr>
      <w:r>
        <w:rPr>
          <w:rFonts w:ascii="Tahoma" w:eastAsia="Tahoma" w:hAnsi="Tahoma"/>
          <w:b/>
          <w:color w:val="000000"/>
          <w:spacing w:val="16"/>
          <w:sz w:val="20"/>
        </w:rPr>
        <w:t>ãanak 1.</w:t>
      </w:r>
    </w:p>
    <w:p w14:paraId="1BEC813C" w14:textId="77777777" w:rsidR="009B07A5" w:rsidRDefault="009F0D27">
      <w:pPr>
        <w:spacing w:before="79" w:after="547" w:line="221" w:lineRule="exact"/>
        <w:textAlignment w:val="baseline"/>
        <w:rPr>
          <w:rFonts w:ascii="Tahoma" w:eastAsia="Tahoma" w:hAnsi="Tahoma"/>
          <w:color w:val="000000"/>
          <w:sz w:val="18"/>
        </w:rPr>
      </w:pPr>
      <w:r>
        <w:rPr>
          <w:rFonts w:ascii="Tahoma" w:eastAsia="Tahoma" w:hAnsi="Tahoma"/>
          <w:color w:val="000000"/>
          <w:sz w:val="18"/>
        </w:rPr>
        <w:t>Godišnje izvješće o izvršenju Proračuna Općine Žakanje za 2021. godinu sadrži: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3"/>
        <w:gridCol w:w="1253"/>
        <w:gridCol w:w="1248"/>
        <w:gridCol w:w="1306"/>
        <w:gridCol w:w="1248"/>
      </w:tblGrid>
      <w:tr w:rsidR="009B07A5" w14:paraId="4AC0D786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443" w:type="dxa"/>
            <w:vMerge w:val="restart"/>
            <w:tcBorders>
              <w:top w:val="none" w:sz="0" w:space="0" w:color="020000"/>
              <w:left w:val="none" w:sz="0" w:space="0" w:color="020000"/>
              <w:bottom w:val="single" w:sz="0" w:space="0" w:color="000000"/>
              <w:right w:val="single" w:sz="2" w:space="0" w:color="000000"/>
            </w:tcBorders>
            <w:vAlign w:val="bottom"/>
          </w:tcPr>
          <w:p w14:paraId="5B2694B7" w14:textId="77777777" w:rsidR="009B07A5" w:rsidRDefault="009F0D27">
            <w:pPr>
              <w:spacing w:before="480" w:after="21" w:line="262" w:lineRule="exact"/>
              <w:ind w:left="58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RAČUN PRIHODA I RASHODA</w:t>
            </w:r>
          </w:p>
        </w:tc>
        <w:tc>
          <w:tcPr>
            <w:tcW w:w="1253" w:type="dxa"/>
            <w:tcBorders>
              <w:top w:val="none" w:sz="0" w:space="0" w:color="02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419FA" w14:textId="77777777" w:rsidR="009B07A5" w:rsidRDefault="009F0D27">
            <w:pPr>
              <w:spacing w:after="307" w:line="17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Ostvarenje 2020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5826E" w14:textId="77777777" w:rsidR="009B07A5" w:rsidRDefault="009F0D27">
            <w:pPr>
              <w:spacing w:after="312" w:line="16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Izvorni plan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9A47A" w14:textId="77777777" w:rsidR="009B07A5" w:rsidRDefault="009F0D27">
            <w:pPr>
              <w:spacing w:before="48" w:after="312" w:line="14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Tekući plan</w:t>
            </w:r>
          </w:p>
        </w:tc>
        <w:tc>
          <w:tcPr>
            <w:tcW w:w="1248" w:type="dxa"/>
            <w:tcBorders>
              <w:top w:val="none" w:sz="0" w:space="0" w:color="02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7D987" w14:textId="77777777" w:rsidR="009B07A5" w:rsidRDefault="009F0D27">
            <w:pPr>
              <w:spacing w:after="307" w:line="17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Ostvarenje 2021</w:t>
            </w:r>
          </w:p>
        </w:tc>
      </w:tr>
      <w:tr w:rsidR="009B07A5" w14:paraId="063F997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443" w:type="dxa"/>
            <w:vMerge/>
            <w:tcBorders>
              <w:top w:val="single" w:sz="0" w:space="0" w:color="000000"/>
              <w:left w:val="none" w:sz="0" w:space="0" w:color="02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191475" w14:textId="77777777" w:rsidR="009B07A5" w:rsidRDefault="009B07A5"/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2B21B" w14:textId="77777777" w:rsidR="009B07A5" w:rsidRDefault="009F0D27">
            <w:pPr>
              <w:spacing w:after="63" w:line="16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1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79B56" w14:textId="77777777" w:rsidR="009B07A5" w:rsidRDefault="009F0D27">
            <w:pPr>
              <w:spacing w:after="63" w:line="16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2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F10CD" w14:textId="77777777" w:rsidR="009B07A5" w:rsidRDefault="009F0D27">
            <w:pPr>
              <w:spacing w:after="63" w:line="16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3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46B27" w14:textId="77777777" w:rsidR="009B07A5" w:rsidRDefault="009F0D27">
            <w:pPr>
              <w:spacing w:after="63" w:line="16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4</w:t>
            </w:r>
          </w:p>
        </w:tc>
      </w:tr>
      <w:tr w:rsidR="009B07A5" w14:paraId="300CA2E5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F9CC9" w14:textId="77777777" w:rsidR="009B07A5" w:rsidRDefault="009F0D27">
            <w:pPr>
              <w:spacing w:before="58" w:after="119" w:line="235" w:lineRule="exact"/>
              <w:ind w:left="29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Prihodi poslovanja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E9F18" w14:textId="77777777" w:rsidR="009B07A5" w:rsidRDefault="009F0D27">
            <w:pPr>
              <w:spacing w:before="147" w:after="100" w:line="165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5.105.573,84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A078E" w14:textId="77777777" w:rsidR="009B07A5" w:rsidRDefault="009F0D27">
            <w:pPr>
              <w:spacing w:before="147" w:after="100" w:line="165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11.094.937,00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09008" w14:textId="77777777" w:rsidR="009B07A5" w:rsidRDefault="009F0D27">
            <w:pPr>
              <w:spacing w:before="147" w:after="100" w:line="165" w:lineRule="exact"/>
              <w:ind w:right="15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6.150.555,45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23448" w14:textId="77777777" w:rsidR="009B07A5" w:rsidRDefault="009F0D27">
            <w:pPr>
              <w:spacing w:before="147" w:after="100" w:line="165" w:lineRule="exact"/>
              <w:ind w:right="20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5.172.663,14</w:t>
            </w:r>
          </w:p>
        </w:tc>
      </w:tr>
      <w:tr w:rsidR="009B07A5" w14:paraId="011FF79A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204E1" w14:textId="77777777" w:rsidR="009B07A5" w:rsidRDefault="009F0D27">
            <w:pPr>
              <w:spacing w:after="130" w:line="235" w:lineRule="exact"/>
              <w:ind w:left="29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Prihodi od prodaje nefinancijske imovine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215D6" w14:textId="77777777" w:rsidR="009B07A5" w:rsidRDefault="009F0D27">
            <w:pPr>
              <w:spacing w:before="119" w:after="106" w:line="164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178.571,66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C9460" w14:textId="77777777" w:rsidR="009B07A5" w:rsidRDefault="009F0D27">
            <w:pPr>
              <w:spacing w:before="119" w:after="106" w:line="164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213.000,00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4F45B" w14:textId="77777777" w:rsidR="009B07A5" w:rsidRDefault="009F0D27">
            <w:pPr>
              <w:spacing w:before="119" w:after="106" w:line="164" w:lineRule="exact"/>
              <w:ind w:right="15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210.826,34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EF37E" w14:textId="77777777" w:rsidR="009B07A5" w:rsidRDefault="009F0D27">
            <w:pPr>
              <w:spacing w:before="119" w:after="106" w:line="164" w:lineRule="exact"/>
              <w:ind w:right="20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207.309,15</w:t>
            </w:r>
          </w:p>
        </w:tc>
      </w:tr>
      <w:tr w:rsidR="009B07A5" w14:paraId="0D5851D8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443" w:type="dxa"/>
            <w:tcBorders>
              <w:top w:val="single" w:sz="2" w:space="0" w:color="000000"/>
              <w:left w:val="none" w:sz="0" w:space="0" w:color="020000"/>
              <w:bottom w:val="single" w:sz="2" w:space="0" w:color="000000"/>
              <w:right w:val="single" w:sz="2" w:space="0" w:color="000000"/>
            </w:tcBorders>
          </w:tcPr>
          <w:p w14:paraId="426A85B8" w14:textId="77777777" w:rsidR="009B07A5" w:rsidRDefault="009F0D27">
            <w:pPr>
              <w:spacing w:after="141" w:line="218" w:lineRule="exact"/>
              <w:ind w:right="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UKUPNO PRIHODA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8B538" w14:textId="77777777" w:rsidR="009B07A5" w:rsidRDefault="009F0D27">
            <w:pPr>
              <w:spacing w:before="126" w:after="95" w:line="162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5.284.145,50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CEE52" w14:textId="77777777" w:rsidR="009B07A5" w:rsidRDefault="009F0D27">
            <w:pPr>
              <w:spacing w:before="126" w:after="95" w:line="162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11.307.937,00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FBCD7" w14:textId="77777777" w:rsidR="009B07A5" w:rsidRDefault="009F0D27">
            <w:pPr>
              <w:spacing w:before="126" w:after="95" w:line="162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6.361.381,79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C8A73" w14:textId="77777777" w:rsidR="009B07A5" w:rsidRDefault="009F0D27">
            <w:pPr>
              <w:spacing w:before="126" w:after="95" w:line="162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5.379.972,29</w:t>
            </w:r>
          </w:p>
        </w:tc>
      </w:tr>
      <w:tr w:rsidR="009B07A5" w14:paraId="3A158CBC" w14:textId="77777777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88CCF" w14:textId="77777777" w:rsidR="009B07A5" w:rsidRDefault="009F0D27">
            <w:pPr>
              <w:spacing w:after="125" w:line="235" w:lineRule="exact"/>
              <w:ind w:left="29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Rashodi poslovanja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EA3A9" w14:textId="77777777" w:rsidR="009B07A5" w:rsidRDefault="009F0D27">
            <w:pPr>
              <w:spacing w:before="123" w:after="101" w:line="165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3.935.684,88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968A7" w14:textId="77777777" w:rsidR="009B07A5" w:rsidRDefault="009F0D27">
            <w:pPr>
              <w:spacing w:before="123" w:after="101" w:line="165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4.333.050,00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0BBD7" w14:textId="77777777" w:rsidR="009B07A5" w:rsidRDefault="009F0D27">
            <w:pPr>
              <w:spacing w:before="123" w:after="101" w:line="165" w:lineRule="exact"/>
              <w:ind w:right="15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4.239.676,34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2F388" w14:textId="77777777" w:rsidR="009B07A5" w:rsidRDefault="009F0D27">
            <w:pPr>
              <w:spacing w:before="123" w:after="101" w:line="165" w:lineRule="exact"/>
              <w:ind w:right="20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3.919.788,16</w:t>
            </w:r>
          </w:p>
        </w:tc>
      </w:tr>
      <w:tr w:rsidR="009B07A5" w14:paraId="7FD40605" w14:textId="77777777">
        <w:tblPrEx>
          <w:tblCellMar>
            <w:top w:w="0" w:type="dxa"/>
            <w:bottom w:w="0" w:type="dxa"/>
          </w:tblCellMar>
        </w:tblPrEx>
        <w:trPr>
          <w:trHeight w:hRule="exact" w:val="393"/>
        </w:trPr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4EA73" w14:textId="77777777" w:rsidR="009B07A5" w:rsidRDefault="009F0D27">
            <w:pPr>
              <w:spacing w:after="114" w:line="236" w:lineRule="exact"/>
              <w:ind w:left="29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Rashodi za nabavu nefinancijske imovine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33C09" w14:textId="77777777" w:rsidR="009B07A5" w:rsidRDefault="009F0D27">
            <w:pPr>
              <w:spacing w:before="118" w:after="95" w:line="165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2.105.026,49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2DB37" w14:textId="77777777" w:rsidR="009B07A5" w:rsidRDefault="009F0D27">
            <w:pPr>
              <w:spacing w:before="118" w:after="95" w:line="165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6.912.887,00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0C4CB" w14:textId="77777777" w:rsidR="009B07A5" w:rsidRDefault="009F0D27">
            <w:pPr>
              <w:spacing w:before="118" w:after="95" w:line="165" w:lineRule="exact"/>
              <w:ind w:right="15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1.959.500,00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A643C" w14:textId="77777777" w:rsidR="009B07A5" w:rsidRDefault="009F0D27">
            <w:pPr>
              <w:spacing w:before="118" w:after="95" w:line="165" w:lineRule="exact"/>
              <w:ind w:right="20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1.904.514,02</w:t>
            </w:r>
          </w:p>
        </w:tc>
      </w:tr>
      <w:tr w:rsidR="009B07A5" w14:paraId="0B91F762" w14:textId="77777777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5443" w:type="dxa"/>
            <w:vMerge w:val="restart"/>
            <w:tcBorders>
              <w:top w:val="single" w:sz="2" w:space="0" w:color="000000"/>
              <w:left w:val="none" w:sz="0" w:space="0" w:color="020000"/>
              <w:bottom w:val="single" w:sz="0" w:space="0" w:color="000000"/>
              <w:right w:val="single" w:sz="2" w:space="0" w:color="000000"/>
            </w:tcBorders>
          </w:tcPr>
          <w:p w14:paraId="03F7DED0" w14:textId="77777777" w:rsidR="009B07A5" w:rsidRDefault="009F0D27">
            <w:pPr>
              <w:spacing w:line="218" w:lineRule="exact"/>
              <w:ind w:right="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UKUPNO RASHODA</w:t>
            </w:r>
          </w:p>
          <w:p w14:paraId="572B81BE" w14:textId="77777777" w:rsidR="009B07A5" w:rsidRDefault="009F0D27">
            <w:pPr>
              <w:spacing w:before="175" w:after="163" w:line="211" w:lineRule="exact"/>
              <w:ind w:right="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RAZLIKA VIŠAK/MANJAK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D27FF" w14:textId="77777777" w:rsidR="009B07A5" w:rsidRDefault="009F0D27">
            <w:pPr>
              <w:spacing w:before="126" w:after="101" w:line="162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6.040.711,37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43089" w14:textId="77777777" w:rsidR="009B07A5" w:rsidRDefault="009F0D27">
            <w:pPr>
              <w:spacing w:before="126" w:after="101" w:line="162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11.245.937,00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6DBE0" w14:textId="77777777" w:rsidR="009B07A5" w:rsidRDefault="009F0D27">
            <w:pPr>
              <w:spacing w:before="126" w:after="101" w:line="162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6.199.176,34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DEDA0" w14:textId="77777777" w:rsidR="009B07A5" w:rsidRDefault="009F0D27">
            <w:pPr>
              <w:spacing w:before="126" w:after="101" w:line="162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5.824.302,18</w:t>
            </w:r>
          </w:p>
        </w:tc>
      </w:tr>
      <w:tr w:rsidR="009B07A5" w14:paraId="223331D7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443" w:type="dxa"/>
            <w:vMerge/>
            <w:tcBorders>
              <w:top w:val="single" w:sz="0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79CC1F6C" w14:textId="77777777" w:rsidR="009B07A5" w:rsidRDefault="009B07A5"/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E749D" w14:textId="77777777" w:rsidR="009B07A5" w:rsidRDefault="009F0D27">
            <w:pPr>
              <w:spacing w:before="126" w:after="105" w:line="162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-756.565,87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C609C" w14:textId="77777777" w:rsidR="009B07A5" w:rsidRDefault="009F0D27">
            <w:pPr>
              <w:spacing w:before="126" w:after="105" w:line="162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62.000,00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315A4" w14:textId="77777777" w:rsidR="009B07A5" w:rsidRDefault="009F0D27">
            <w:pPr>
              <w:spacing w:before="126" w:after="105" w:line="162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162.205,45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20DAB" w14:textId="77777777" w:rsidR="009B07A5" w:rsidRDefault="009F0D27">
            <w:pPr>
              <w:spacing w:before="126" w:after="105" w:line="162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-444.329,89</w:t>
            </w:r>
          </w:p>
        </w:tc>
      </w:tr>
    </w:tbl>
    <w:p w14:paraId="210BBAFB" w14:textId="77777777" w:rsidR="009B07A5" w:rsidRDefault="009B07A5">
      <w:pPr>
        <w:spacing w:after="287" w:line="20" w:lineRule="exact"/>
      </w:pPr>
    </w:p>
    <w:p w14:paraId="5A10F9A9" w14:textId="77777777" w:rsidR="009B07A5" w:rsidRDefault="009F0D27">
      <w:pPr>
        <w:spacing w:after="31" w:line="262" w:lineRule="exact"/>
        <w:textAlignment w:val="baseline"/>
        <w:rPr>
          <w:rFonts w:ascii="Tahoma" w:eastAsia="Tahoma" w:hAnsi="Tahoma"/>
          <w:b/>
          <w:color w:val="000000"/>
          <w:spacing w:val="12"/>
          <w:sz w:val="20"/>
        </w:rPr>
      </w:pPr>
      <w:r>
        <w:rPr>
          <w:rFonts w:ascii="Tahoma" w:eastAsia="Tahoma" w:hAnsi="Tahoma"/>
          <w:b/>
          <w:color w:val="000000"/>
          <w:spacing w:val="12"/>
          <w:sz w:val="20"/>
        </w:rPr>
        <w:t>RASPOLOŽIVA SREDSTAVA IZ PRETHODNIH GODINA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8"/>
        <w:gridCol w:w="1248"/>
        <w:gridCol w:w="1248"/>
        <w:gridCol w:w="1306"/>
        <w:gridCol w:w="1252"/>
      </w:tblGrid>
      <w:tr w:rsidR="009B07A5" w14:paraId="3757A9E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B75D" w14:textId="77777777" w:rsidR="009B07A5" w:rsidRDefault="009F0D27">
            <w:pPr>
              <w:spacing w:before="58" w:after="67" w:line="211" w:lineRule="exact"/>
              <w:ind w:left="2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Ukupan donos viška/manjka iz prethodnih godina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4500" w14:textId="77777777" w:rsidR="009B07A5" w:rsidRDefault="009F0D27">
            <w:pPr>
              <w:spacing w:before="126" w:after="48" w:line="162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-147.347,08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4DF26" w14:textId="77777777" w:rsidR="009B07A5" w:rsidRDefault="009F0D27">
            <w:pPr>
              <w:spacing w:before="126" w:after="48" w:line="162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150.000,00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9FF3" w14:textId="77777777" w:rsidR="009B07A5" w:rsidRDefault="009F0D27">
            <w:pPr>
              <w:spacing w:before="126" w:after="48" w:line="162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49.794,55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23E3" w14:textId="77777777" w:rsidR="009B07A5" w:rsidRDefault="009F0D27">
            <w:pPr>
              <w:spacing w:before="126" w:after="48" w:line="162" w:lineRule="exact"/>
              <w:ind w:right="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49.794,55</w:t>
            </w:r>
          </w:p>
        </w:tc>
      </w:tr>
      <w:tr w:rsidR="009B07A5" w14:paraId="3E4CED2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1F98" w14:textId="77777777" w:rsidR="009B07A5" w:rsidRDefault="009F0D27">
            <w:pPr>
              <w:spacing w:before="53" w:after="67" w:line="211" w:lineRule="exact"/>
              <w:ind w:left="2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Dio koji će se rasporediti/pokriti u razdoblju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DCCA" w14:textId="77777777" w:rsidR="009B07A5" w:rsidRDefault="009F0D27">
            <w:pPr>
              <w:spacing w:before="123" w:after="43" w:line="165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-147.347,08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11AA" w14:textId="77777777" w:rsidR="009B07A5" w:rsidRDefault="009F0D27">
            <w:pPr>
              <w:spacing w:before="123" w:after="43" w:line="165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150.000,00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9042" w14:textId="77777777" w:rsidR="009B07A5" w:rsidRDefault="009F0D27">
            <w:pPr>
              <w:spacing w:before="123" w:after="43" w:line="165" w:lineRule="exact"/>
              <w:ind w:right="20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49.794,55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043B" w14:textId="77777777" w:rsidR="009B07A5" w:rsidRDefault="009F0D27">
            <w:pPr>
              <w:spacing w:before="123" w:after="43" w:line="165" w:lineRule="exact"/>
              <w:ind w:right="24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49.794,55</w:t>
            </w:r>
          </w:p>
        </w:tc>
      </w:tr>
    </w:tbl>
    <w:p w14:paraId="2832C0F8" w14:textId="77777777" w:rsidR="009B07A5" w:rsidRDefault="009B07A5">
      <w:pPr>
        <w:spacing w:after="229" w:line="20" w:lineRule="exact"/>
      </w:pPr>
    </w:p>
    <w:p w14:paraId="3E21AEBA" w14:textId="77777777" w:rsidR="009B07A5" w:rsidRDefault="009F0D27">
      <w:pPr>
        <w:spacing w:after="40" w:line="262" w:lineRule="exact"/>
        <w:textAlignment w:val="baseline"/>
        <w:rPr>
          <w:rFonts w:ascii="Tahoma" w:eastAsia="Tahoma" w:hAnsi="Tahoma"/>
          <w:b/>
          <w:color w:val="000000"/>
          <w:spacing w:val="12"/>
          <w:sz w:val="20"/>
        </w:rPr>
      </w:pPr>
      <w:r>
        <w:rPr>
          <w:rFonts w:ascii="Tahoma" w:eastAsia="Tahoma" w:hAnsi="Tahoma"/>
          <w:b/>
          <w:color w:val="000000"/>
          <w:spacing w:val="12"/>
          <w:sz w:val="20"/>
        </w:rPr>
        <w:t>RAČUN FINANCIRANJA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3"/>
        <w:gridCol w:w="1253"/>
        <w:gridCol w:w="1248"/>
        <w:gridCol w:w="1306"/>
        <w:gridCol w:w="1248"/>
      </w:tblGrid>
      <w:tr w:rsidR="009B07A5" w14:paraId="49D538B6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FE19" w14:textId="77777777" w:rsidR="009B07A5" w:rsidRDefault="009F0D27">
            <w:pPr>
              <w:spacing w:before="48" w:after="134" w:line="211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Primici od financijske imovine i zaduživanja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C777" w14:textId="77777777" w:rsidR="009B07A5" w:rsidRDefault="009F0D27">
            <w:pPr>
              <w:spacing w:before="118" w:after="110" w:line="165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1.059.675,00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1DE2" w14:textId="77777777" w:rsidR="009B07A5" w:rsidRDefault="009F0D27">
            <w:pPr>
              <w:spacing w:before="118" w:after="110" w:line="165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5877" w14:textId="77777777" w:rsidR="009B07A5" w:rsidRDefault="009F0D27">
            <w:pPr>
              <w:spacing w:before="118" w:after="110" w:line="165" w:lineRule="exact"/>
              <w:ind w:right="20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C6B2" w14:textId="77777777" w:rsidR="009B07A5" w:rsidRDefault="009F0D27">
            <w:pPr>
              <w:spacing w:before="118" w:after="110" w:line="165" w:lineRule="exact"/>
              <w:ind w:right="20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0,00</w:t>
            </w:r>
          </w:p>
        </w:tc>
      </w:tr>
      <w:tr w:rsidR="009B07A5" w14:paraId="6ECAF51D" w14:textId="77777777">
        <w:tblPrEx>
          <w:tblCellMar>
            <w:top w:w="0" w:type="dxa"/>
            <w:bottom w:w="0" w:type="dxa"/>
          </w:tblCellMar>
        </w:tblPrEx>
        <w:trPr>
          <w:trHeight w:hRule="exact" w:val="393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71BE" w14:textId="77777777" w:rsidR="009B07A5" w:rsidRDefault="009F0D27">
            <w:pPr>
              <w:spacing w:after="125" w:line="235" w:lineRule="exact"/>
              <w:ind w:left="19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Izdaci za financijsku imovinu i otplate zajmova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39E0" w14:textId="77777777" w:rsidR="009B07A5" w:rsidRDefault="009F0D27">
            <w:pPr>
              <w:spacing w:before="123" w:after="101" w:line="164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105.967,50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1486" w14:textId="77777777" w:rsidR="009B07A5" w:rsidRDefault="009F0D27">
            <w:pPr>
              <w:spacing w:before="123" w:after="101" w:line="164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212.000,00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43D3" w14:textId="77777777" w:rsidR="009B07A5" w:rsidRDefault="009F0D27">
            <w:pPr>
              <w:spacing w:before="123" w:after="101" w:line="164" w:lineRule="exact"/>
              <w:ind w:right="20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212.000,00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EC1D" w14:textId="77777777" w:rsidR="009B07A5" w:rsidRDefault="009F0D27">
            <w:pPr>
              <w:spacing w:before="123" w:after="101" w:line="164" w:lineRule="exact"/>
              <w:ind w:right="20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211.935,00</w:t>
            </w:r>
          </w:p>
        </w:tc>
      </w:tr>
      <w:tr w:rsidR="009B07A5" w14:paraId="7FCA2DB9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5443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single" w:sz="4" w:space="0" w:color="000000"/>
            </w:tcBorders>
          </w:tcPr>
          <w:p w14:paraId="7B2A5EE7" w14:textId="77777777" w:rsidR="009B07A5" w:rsidRDefault="009F0D27">
            <w:pPr>
              <w:spacing w:after="155" w:line="218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NETO FINANCIRANJE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D069" w14:textId="77777777" w:rsidR="009B07A5" w:rsidRDefault="009F0D27">
            <w:pPr>
              <w:spacing w:before="126" w:after="110" w:line="162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953.707,50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15CD" w14:textId="77777777" w:rsidR="009B07A5" w:rsidRDefault="009F0D27">
            <w:pPr>
              <w:spacing w:before="126" w:after="110" w:line="162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-212.000,00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2228" w14:textId="77777777" w:rsidR="009B07A5" w:rsidRDefault="009F0D27">
            <w:pPr>
              <w:spacing w:before="126" w:after="110" w:line="162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-212.000,00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135A" w14:textId="77777777" w:rsidR="009B07A5" w:rsidRDefault="009F0D27">
            <w:pPr>
              <w:spacing w:before="126" w:after="110" w:line="162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-211.935,00</w:t>
            </w:r>
          </w:p>
        </w:tc>
      </w:tr>
    </w:tbl>
    <w:p w14:paraId="0A48FDBC" w14:textId="77777777" w:rsidR="009B07A5" w:rsidRDefault="009B07A5">
      <w:pPr>
        <w:spacing w:after="80" w:line="20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8"/>
        <w:gridCol w:w="1248"/>
        <w:gridCol w:w="1248"/>
        <w:gridCol w:w="1306"/>
        <w:gridCol w:w="1252"/>
      </w:tblGrid>
      <w:tr w:rsidR="009B07A5" w14:paraId="5E7F3CC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  <w:vAlign w:val="center"/>
          </w:tcPr>
          <w:p w14:paraId="2D3ABB96" w14:textId="77777777" w:rsidR="009B07A5" w:rsidRDefault="009F0D27">
            <w:pPr>
              <w:spacing w:after="23" w:line="211" w:lineRule="exact"/>
              <w:ind w:left="10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VIŠAK/MANJAK + NETO FINANCIRANJE + RASPOLOŽIVA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</w:tcPr>
          <w:p w14:paraId="413B3C5D" w14:textId="77777777" w:rsidR="009B07A5" w:rsidRDefault="009F0D27">
            <w:pPr>
              <w:spacing w:before="127" w:line="127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49.794,55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</w:tcPr>
          <w:p w14:paraId="18879195" w14:textId="77777777" w:rsidR="009B07A5" w:rsidRDefault="009F0D27">
            <w:pPr>
              <w:spacing w:before="127" w:line="127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</w:tcPr>
          <w:p w14:paraId="23E8B3C8" w14:textId="77777777" w:rsidR="009B07A5" w:rsidRDefault="009F0D27">
            <w:pPr>
              <w:spacing w:before="127" w:line="127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</w:tcPr>
          <w:p w14:paraId="3145D167" w14:textId="77777777" w:rsidR="009B07A5" w:rsidRDefault="009F0D27">
            <w:pPr>
              <w:spacing w:before="127" w:line="127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4"/>
              </w:rPr>
            </w:pPr>
            <w:r>
              <w:rPr>
                <w:rFonts w:ascii="Tahoma" w:eastAsia="Tahoma" w:hAnsi="Tahoma"/>
                <w:b/>
                <w:color w:val="000000"/>
                <w:sz w:val="14"/>
              </w:rPr>
              <w:t>-606.470,34</w:t>
            </w:r>
          </w:p>
        </w:tc>
      </w:tr>
      <w:tr w:rsidR="009B07A5" w14:paraId="5EAC5083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448" w:type="dxa"/>
            <w:tcBorders>
              <w:top w:val="none" w:sz="0" w:space="0" w:color="02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6865" w14:textId="77777777" w:rsidR="009B07A5" w:rsidRDefault="009F0D27">
            <w:pPr>
              <w:spacing w:after="271" w:line="190" w:lineRule="exact"/>
              <w:ind w:left="10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SREDSTVA IZ PRETHODNIH GODINA</w:t>
            </w:r>
          </w:p>
        </w:tc>
        <w:tc>
          <w:tcPr>
            <w:tcW w:w="1248" w:type="dxa"/>
            <w:tcBorders>
              <w:top w:val="none" w:sz="0" w:space="0" w:color="02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DD2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248" w:type="dxa"/>
            <w:tcBorders>
              <w:top w:val="none" w:sz="0" w:space="0" w:color="02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1C8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306" w:type="dxa"/>
            <w:tcBorders>
              <w:top w:val="none" w:sz="0" w:space="0" w:color="02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59A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252" w:type="dxa"/>
            <w:tcBorders>
              <w:top w:val="none" w:sz="0" w:space="0" w:color="02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64F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1399AA4E" w14:textId="77777777" w:rsidR="009B07A5" w:rsidRDefault="009B07A5">
      <w:pPr>
        <w:spacing w:after="571" w:line="20" w:lineRule="exact"/>
      </w:pPr>
    </w:p>
    <w:p w14:paraId="09272E5B" w14:textId="77777777" w:rsidR="009B07A5" w:rsidRDefault="009F0D27">
      <w:pPr>
        <w:spacing w:line="262" w:lineRule="exact"/>
        <w:ind w:left="4752"/>
        <w:textAlignment w:val="baseline"/>
        <w:rPr>
          <w:rFonts w:ascii="Tahoma" w:eastAsia="Tahoma" w:hAnsi="Tahoma"/>
          <w:b/>
          <w:color w:val="000000"/>
          <w:spacing w:val="17"/>
          <w:sz w:val="20"/>
        </w:rPr>
      </w:pPr>
      <w:r>
        <w:rPr>
          <w:rFonts w:ascii="Tahoma" w:eastAsia="Tahoma" w:hAnsi="Tahoma"/>
          <w:b/>
          <w:color w:val="000000"/>
          <w:spacing w:val="17"/>
          <w:sz w:val="20"/>
        </w:rPr>
        <w:t>ãanak 2.</w:t>
      </w:r>
    </w:p>
    <w:p w14:paraId="3F2A1F7E" w14:textId="77777777" w:rsidR="009B07A5" w:rsidRDefault="009F0D27">
      <w:pPr>
        <w:spacing w:before="83" w:line="240" w:lineRule="exact"/>
        <w:ind w:right="216"/>
        <w:textAlignment w:val="baseline"/>
        <w:rPr>
          <w:rFonts w:ascii="Tahoma" w:eastAsia="Tahoma" w:hAnsi="Tahoma"/>
          <w:color w:val="000000"/>
          <w:sz w:val="20"/>
        </w:rPr>
      </w:pPr>
      <w:r>
        <w:rPr>
          <w:rFonts w:ascii="Tahoma" w:eastAsia="Tahoma" w:hAnsi="Tahoma"/>
          <w:color w:val="000000"/>
          <w:sz w:val="20"/>
        </w:rPr>
        <w:t>Ostvareni prihodi i izvršeni rashodi Prora</w:t>
      </w:r>
      <w:r>
        <w:rPr>
          <w:rFonts w:ascii="Tahoma" w:eastAsia="Tahoma" w:hAnsi="Tahoma"/>
          <w:color w:val="000000"/>
          <w:sz w:val="20"/>
        </w:rPr>
        <w:t>čuna Općine Žakanje za razdoblje od 01.01 do 31.12.2021. godine prikazuju se u bilanci prohod i rashoda kako slijedi:</w:t>
      </w:r>
    </w:p>
    <w:p w14:paraId="4E06F4B9" w14:textId="77777777" w:rsidR="009B07A5" w:rsidRDefault="009B07A5">
      <w:pPr>
        <w:sectPr w:rsidR="009B07A5">
          <w:pgSz w:w="11909" w:h="16838"/>
          <w:pgMar w:top="340" w:right="1037" w:bottom="1322" w:left="350" w:header="720" w:footer="720" w:gutter="0"/>
          <w:cols w:space="720"/>
        </w:sectPr>
      </w:pPr>
    </w:p>
    <w:p w14:paraId="7BE72FC6" w14:textId="77777777" w:rsidR="009B07A5" w:rsidRDefault="009B07A5"/>
    <w:p w14:paraId="6F20C593" w14:textId="77777777" w:rsidR="009B07A5" w:rsidRDefault="009B07A5">
      <w:pPr>
        <w:sectPr w:rsidR="009B07A5">
          <w:pgSz w:w="11909" w:h="16838"/>
          <w:pgMar w:top="1152" w:right="1800" w:bottom="1044" w:left="1800" w:header="720" w:footer="720" w:gutter="0"/>
          <w:cols w:space="720"/>
        </w:sectPr>
      </w:pPr>
    </w:p>
    <w:p w14:paraId="574881FA" w14:textId="77777777" w:rsidR="009B07A5" w:rsidRDefault="009F0D27">
      <w:pPr>
        <w:spacing w:before="10" w:after="24"/>
        <w:ind w:left="4603" w:right="10028"/>
        <w:textAlignment w:val="baseline"/>
      </w:pPr>
      <w:r>
        <w:rPr>
          <w:noProof/>
        </w:rPr>
        <w:lastRenderedPageBreak/>
        <w:drawing>
          <wp:inline distT="0" distB="0" distL="0" distR="0" wp14:anchorId="7CC7EEE1" wp14:editId="1D241DD5">
            <wp:extent cx="511810" cy="631190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F2B1D" w14:textId="77777777" w:rsidR="009B07A5" w:rsidRDefault="009F0D27">
      <w:pPr>
        <w:spacing w:line="233" w:lineRule="exact"/>
        <w:ind w:left="4032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4215C277" w14:textId="77777777" w:rsidR="009B07A5" w:rsidRDefault="009F0D27">
      <w:pPr>
        <w:spacing w:before="48" w:after="56" w:line="255" w:lineRule="exact"/>
        <w:ind w:left="4176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OPĆINA ŽAKANJE</w:t>
      </w:r>
    </w:p>
    <w:p w14:paraId="57D21B48" w14:textId="77777777" w:rsidR="009B07A5" w:rsidRDefault="009F0D27">
      <w:pPr>
        <w:spacing w:before="94"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t>GODIŠNJE IZVRŠENJE PRORA</w:t>
      </w:r>
      <w:r>
        <w:rPr>
          <w:rFonts w:eastAsia="Times New Roman"/>
          <w:color w:val="000000"/>
          <w:spacing w:val="3"/>
          <w:sz w:val="29"/>
        </w:rPr>
        <w:t>ČUNA OPĆINE ŽAKANJE ZA 2021. GODINU</w:t>
      </w:r>
    </w:p>
    <w:p w14:paraId="326D8102" w14:textId="77777777" w:rsidR="009B07A5" w:rsidRDefault="009F0D27">
      <w:pPr>
        <w:spacing w:before="69" w:after="81" w:line="254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OPĆI DIO PRORAČUNA - PRIHODI PO EKONOMSKOJ KLASIFIKACIJI [T-2]</w:t>
      </w:r>
    </w:p>
    <w:p w14:paraId="2DFAFA20" w14:textId="77777777" w:rsidR="009B07A5" w:rsidRDefault="009B07A5">
      <w:pPr>
        <w:spacing w:before="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04"/>
        <w:gridCol w:w="4689"/>
        <w:gridCol w:w="1839"/>
        <w:gridCol w:w="1838"/>
        <w:gridCol w:w="1838"/>
        <w:gridCol w:w="1839"/>
        <w:gridCol w:w="1118"/>
        <w:gridCol w:w="1133"/>
      </w:tblGrid>
      <w:tr w:rsidR="009B07A5" w14:paraId="3A341A25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143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05A73A5" w14:textId="77777777" w:rsidR="009B07A5" w:rsidRDefault="009F0D27">
            <w:pPr>
              <w:spacing w:before="67" w:line="202" w:lineRule="exact"/>
              <w:ind w:left="216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Račun/</w:t>
            </w:r>
          </w:p>
          <w:p w14:paraId="7913487F" w14:textId="77777777" w:rsidR="009B07A5" w:rsidRDefault="009F0D27">
            <w:pPr>
              <w:spacing w:before="9" w:line="240" w:lineRule="exact"/>
              <w:ind w:left="216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73D11BE1" w14:textId="77777777" w:rsidR="009B07A5" w:rsidRDefault="009F0D27">
            <w:pPr>
              <w:spacing w:before="97" w:after="63" w:line="205" w:lineRule="exact"/>
              <w:ind w:right="4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278EBC" w14:textId="77777777" w:rsidR="009B07A5" w:rsidRDefault="009F0D27">
            <w:pPr>
              <w:spacing w:before="33" w:line="240" w:lineRule="exact"/>
              <w:ind w:right="209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609B8FD9" w14:textId="77777777" w:rsidR="009B07A5" w:rsidRDefault="009F0D27">
            <w:pPr>
              <w:spacing w:before="342" w:after="63" w:line="205" w:lineRule="exact"/>
              <w:ind w:right="2277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EA5199" w14:textId="77777777" w:rsidR="009B07A5" w:rsidRDefault="009F0D27">
            <w:pPr>
              <w:spacing w:before="33" w:line="240" w:lineRule="exact"/>
              <w:ind w:right="16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2020</w:t>
            </w:r>
          </w:p>
          <w:p w14:paraId="1A49254A" w14:textId="77777777" w:rsidR="009B07A5" w:rsidRDefault="009F0D27">
            <w:pPr>
              <w:spacing w:before="337" w:after="68" w:line="205" w:lineRule="exact"/>
              <w:ind w:right="79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283F09" w14:textId="77777777" w:rsidR="009B07A5" w:rsidRDefault="009F0D27">
            <w:pPr>
              <w:spacing w:before="38" w:line="240" w:lineRule="exact"/>
              <w:ind w:right="3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3A06E3C2" w14:textId="77777777" w:rsidR="009B07A5" w:rsidRDefault="009F0D27">
            <w:pPr>
              <w:spacing w:before="337" w:after="63" w:line="205" w:lineRule="exact"/>
              <w:ind w:right="78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5C58C1" w14:textId="77777777" w:rsidR="009B07A5" w:rsidRDefault="009F0D27">
            <w:pPr>
              <w:spacing w:before="62" w:line="211" w:lineRule="exact"/>
              <w:ind w:right="35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Tekući plan</w:t>
            </w:r>
          </w:p>
          <w:p w14:paraId="32C5B556" w14:textId="77777777" w:rsidR="009B07A5" w:rsidRDefault="009F0D27">
            <w:pPr>
              <w:spacing w:before="342" w:after="63" w:line="205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CA7A2F" w14:textId="77777777" w:rsidR="009B07A5" w:rsidRDefault="009F0D27">
            <w:pPr>
              <w:spacing w:before="38" w:line="240" w:lineRule="exact"/>
              <w:ind w:right="15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23BE4407" w14:textId="77777777" w:rsidR="009B07A5" w:rsidRDefault="009F0D27">
            <w:pPr>
              <w:spacing w:before="337" w:after="63" w:line="205" w:lineRule="exact"/>
              <w:ind w:right="78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448A0C" w14:textId="77777777" w:rsidR="009B07A5" w:rsidRDefault="009F0D27">
            <w:pPr>
              <w:spacing w:before="36" w:line="240" w:lineRule="exact"/>
              <w:ind w:right="22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4170CF77" w14:textId="77777777" w:rsidR="009B07A5" w:rsidRDefault="009F0D27">
            <w:pPr>
              <w:spacing w:line="240" w:lineRule="exact"/>
              <w:ind w:right="40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6/3</w:t>
            </w:r>
          </w:p>
          <w:p w14:paraId="1FD3F1A8" w14:textId="77777777" w:rsidR="009B07A5" w:rsidRDefault="009F0D27">
            <w:pPr>
              <w:spacing w:before="99" w:after="63" w:line="205" w:lineRule="exact"/>
              <w:ind w:right="49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0EA8350" w14:textId="77777777" w:rsidR="009B07A5" w:rsidRDefault="009F0D27">
            <w:pPr>
              <w:spacing w:before="36" w:line="240" w:lineRule="exact"/>
              <w:ind w:right="2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5FBC6043" w14:textId="77777777" w:rsidR="009B07A5" w:rsidRDefault="009F0D27">
            <w:pPr>
              <w:spacing w:line="240" w:lineRule="exact"/>
              <w:ind w:right="41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6/5</w:t>
            </w:r>
          </w:p>
          <w:p w14:paraId="58C5E020" w14:textId="77777777" w:rsidR="009B07A5" w:rsidRDefault="009F0D27">
            <w:pPr>
              <w:spacing w:before="99" w:after="63" w:line="205" w:lineRule="exact"/>
              <w:ind w:right="50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</w:t>
            </w:r>
          </w:p>
        </w:tc>
      </w:tr>
      <w:tr w:rsidR="009B07A5" w14:paraId="69866A0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DBD434" w14:textId="77777777" w:rsidR="009B07A5" w:rsidRDefault="009F0D27">
            <w:pPr>
              <w:spacing w:after="29" w:line="230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68DC22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D1C6F7" w14:textId="77777777" w:rsidR="009B07A5" w:rsidRDefault="009F0D27">
            <w:pPr>
              <w:spacing w:after="24" w:line="235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Prihodi poslovanja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CAB790" w14:textId="77777777" w:rsidR="009B07A5" w:rsidRDefault="009F0D27">
            <w:pPr>
              <w:spacing w:after="29" w:line="230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5.105.573,84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F0F43D" w14:textId="77777777" w:rsidR="009B07A5" w:rsidRDefault="009F0D27">
            <w:pPr>
              <w:spacing w:after="29" w:line="23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11.094.937,00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D6BBB2" w14:textId="77777777" w:rsidR="009B07A5" w:rsidRDefault="009F0D27">
            <w:pPr>
              <w:spacing w:after="29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6.150.555,45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EB9F50" w14:textId="77777777" w:rsidR="009B07A5" w:rsidRDefault="009F0D27">
            <w:pPr>
              <w:spacing w:after="29" w:line="230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5.172.663,14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4B9F72" w14:textId="77777777" w:rsidR="009B07A5" w:rsidRDefault="009F0D27">
            <w:pPr>
              <w:spacing w:after="29" w:line="230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101,31%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530BB17" w14:textId="77777777" w:rsidR="009B07A5" w:rsidRDefault="009F0D27">
            <w:pPr>
              <w:spacing w:after="29" w:line="23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84,10%</w:t>
            </w:r>
          </w:p>
        </w:tc>
      </w:tr>
      <w:tr w:rsidR="009B07A5" w14:paraId="26EE552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9E4E01" w14:textId="77777777" w:rsidR="009B07A5" w:rsidRDefault="009F0D27">
            <w:pPr>
              <w:spacing w:after="38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2376C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91424E" w14:textId="77777777" w:rsidR="009B07A5" w:rsidRDefault="009F0D27">
            <w:pPr>
              <w:spacing w:after="33" w:line="210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poreza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A98E24" w14:textId="77777777" w:rsidR="009B07A5" w:rsidRDefault="009F0D27">
            <w:pPr>
              <w:spacing w:after="38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3.707.315,18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BED2D2" w14:textId="77777777" w:rsidR="009B07A5" w:rsidRDefault="009F0D27">
            <w:pPr>
              <w:spacing w:after="38" w:line="20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3.784.437,00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AA90AB" w14:textId="77777777" w:rsidR="009B07A5" w:rsidRDefault="009F0D27">
            <w:pPr>
              <w:spacing w:after="38" w:line="20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3.216.955,45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7CA372" w14:textId="77777777" w:rsidR="009B07A5" w:rsidRDefault="009F0D27">
            <w:pPr>
              <w:spacing w:after="38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2.264.781,54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973684" w14:textId="77777777" w:rsidR="009B07A5" w:rsidRDefault="009F0D27">
            <w:pPr>
              <w:spacing w:after="38" w:line="205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61,09%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613213A" w14:textId="77777777" w:rsidR="009B07A5" w:rsidRDefault="009F0D27">
            <w:pPr>
              <w:spacing w:after="38" w:line="20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70,40%</w:t>
            </w:r>
          </w:p>
        </w:tc>
      </w:tr>
      <w:tr w:rsidR="009B07A5" w14:paraId="560E92F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46BEDF" w14:textId="77777777" w:rsidR="009B07A5" w:rsidRDefault="009F0D27">
            <w:pPr>
              <w:spacing w:after="58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153FD6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3ED1E1" w14:textId="77777777" w:rsidR="009B07A5" w:rsidRDefault="009F0D27">
            <w:pPr>
              <w:spacing w:after="53" w:line="210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 i prirez na dohodak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06761D" w14:textId="77777777" w:rsidR="009B07A5" w:rsidRDefault="009F0D27">
            <w:pPr>
              <w:spacing w:after="58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3.544.888,53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EDF40E" w14:textId="77777777" w:rsidR="009B07A5" w:rsidRDefault="009F0D27">
            <w:pPr>
              <w:spacing w:after="58" w:line="205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3.598.937,00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B8756F" w14:textId="77777777" w:rsidR="009B07A5" w:rsidRDefault="009F0D27">
            <w:pPr>
              <w:spacing w:after="58" w:line="20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3.029.455,45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7DED93" w14:textId="77777777" w:rsidR="009B07A5" w:rsidRDefault="009F0D27">
            <w:pPr>
              <w:spacing w:after="58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2.162.184,74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1020D5" w14:textId="77777777" w:rsidR="009B07A5" w:rsidRDefault="009F0D27">
            <w:pPr>
              <w:spacing w:after="76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60,99%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3C84BBF" w14:textId="77777777" w:rsidR="009B07A5" w:rsidRDefault="009F0D27">
            <w:pPr>
              <w:spacing w:after="76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71,37%</w:t>
            </w:r>
          </w:p>
        </w:tc>
      </w:tr>
      <w:tr w:rsidR="009B07A5" w14:paraId="5F4C1C9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29BB05" w14:textId="77777777" w:rsidR="009B07A5" w:rsidRDefault="009F0D2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F870C1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0A6FF6" w14:textId="77777777" w:rsidR="009B07A5" w:rsidRDefault="009F0D27">
            <w:pPr>
              <w:spacing w:after="48" w:line="210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 i prirez na dohodak od nesamostalnog rada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75EDAA" w14:textId="77777777" w:rsidR="009B07A5" w:rsidRDefault="009F0D27">
            <w:pPr>
              <w:spacing w:after="5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3.544.888,53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2B363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CB1926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907962" w14:textId="77777777" w:rsidR="009B07A5" w:rsidRDefault="009F0D27">
            <w:pPr>
              <w:spacing w:after="5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2.162.184,74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8D6F61" w14:textId="77777777" w:rsidR="009B07A5" w:rsidRDefault="009F0D27">
            <w:pPr>
              <w:spacing w:after="76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60,99%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2F6C0B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61406C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F1030E" w14:textId="77777777" w:rsidR="009B07A5" w:rsidRDefault="009F0D27">
            <w:pPr>
              <w:spacing w:after="38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0EE6C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B8776C" w14:textId="77777777" w:rsidR="009B07A5" w:rsidRDefault="009F0D27">
            <w:pPr>
              <w:spacing w:after="38" w:line="205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Porezi na imovinu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CA523C" w14:textId="77777777" w:rsidR="009B07A5" w:rsidRDefault="009F0D27">
            <w:pPr>
              <w:spacing w:after="38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113.667,64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C1A623" w14:textId="77777777" w:rsidR="009B07A5" w:rsidRDefault="009F0D27">
            <w:pPr>
              <w:spacing w:after="38" w:line="205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105.000,00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0F3421" w14:textId="77777777" w:rsidR="009B07A5" w:rsidRDefault="009F0D27">
            <w:pPr>
              <w:spacing w:after="38" w:line="20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107.000,00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4F9E4C" w14:textId="77777777" w:rsidR="009B07A5" w:rsidRDefault="009F0D27">
            <w:pPr>
              <w:spacing w:after="38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64.223,90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7887F3" w14:textId="77777777" w:rsidR="009B07A5" w:rsidRDefault="009F0D27">
            <w:pPr>
              <w:spacing w:after="5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56,50%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90453EA" w14:textId="77777777" w:rsidR="009B07A5" w:rsidRDefault="009F0D27">
            <w:pPr>
              <w:spacing w:after="57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60,02%</w:t>
            </w:r>
          </w:p>
        </w:tc>
      </w:tr>
      <w:tr w:rsidR="009B07A5" w14:paraId="61C19B73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95416A4" w14:textId="77777777" w:rsidR="009B07A5" w:rsidRDefault="009F0D27">
            <w:pPr>
              <w:spacing w:before="35" w:after="26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6131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F58D96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457EA5" w14:textId="77777777" w:rsidR="009B07A5" w:rsidRDefault="009F0D27">
            <w:pPr>
              <w:spacing w:after="47" w:line="216" w:lineRule="exact"/>
              <w:ind w:left="72" w:right="39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Stalni porezi na nepokretnu imovinu (zemlju, zgrade, kuće i ostalo)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1860E7" w14:textId="77777777" w:rsidR="009B07A5" w:rsidRDefault="009F0D27">
            <w:pPr>
              <w:spacing w:before="35" w:after="269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11.813,51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4A330B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94FE8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F4FFC6" w14:textId="77777777" w:rsidR="009B07A5" w:rsidRDefault="009F0D27">
            <w:pPr>
              <w:spacing w:before="35" w:after="269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15.985,05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04FF09" w14:textId="77777777" w:rsidR="009B07A5" w:rsidRDefault="009F0D27">
            <w:pPr>
              <w:spacing w:before="31" w:after="288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135,31%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EB8C74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ECDB49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756E81" w14:textId="77777777" w:rsidR="009B07A5" w:rsidRDefault="009F0D2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6134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1D4200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79CC7F" w14:textId="77777777" w:rsidR="009B07A5" w:rsidRDefault="009F0D27">
            <w:pPr>
              <w:spacing w:after="48" w:line="210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Povremeni porezi na imovinu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A6FD73" w14:textId="77777777" w:rsidR="009B07A5" w:rsidRDefault="009F0D27">
            <w:pPr>
              <w:spacing w:after="5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101.854,13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561266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0CA2EE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D35011" w14:textId="77777777" w:rsidR="009B07A5" w:rsidRDefault="009F0D27">
            <w:pPr>
              <w:spacing w:after="5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48.238,85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B35A37" w14:textId="77777777" w:rsidR="009B07A5" w:rsidRDefault="009F0D27">
            <w:pPr>
              <w:spacing w:after="7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47,36%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C98D91B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56C262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956E74" w14:textId="77777777" w:rsidR="009B07A5" w:rsidRDefault="009F0D2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BB2624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B3104B" w14:textId="77777777" w:rsidR="009B07A5" w:rsidRDefault="009F0D27">
            <w:pPr>
              <w:spacing w:after="48" w:line="210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Porezi na robu i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84BF38" w14:textId="77777777" w:rsidR="009B07A5" w:rsidRDefault="009F0D27">
            <w:pPr>
              <w:spacing w:after="5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48.759,01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A8CD76" w14:textId="77777777" w:rsidR="009B07A5" w:rsidRDefault="009F0D27">
            <w:pPr>
              <w:spacing w:after="53" w:line="205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80.500,00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DF2D78" w14:textId="77777777" w:rsidR="009B07A5" w:rsidRDefault="009F0D27">
            <w:pPr>
              <w:spacing w:after="53" w:line="20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80.500,00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E002FA" w14:textId="77777777" w:rsidR="009B07A5" w:rsidRDefault="009F0D27">
            <w:pPr>
              <w:spacing w:after="5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38.372,90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DEF501" w14:textId="77777777" w:rsidR="009B07A5" w:rsidRDefault="009F0D27">
            <w:pPr>
              <w:spacing w:after="7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78,70%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E6A0C72" w14:textId="77777777" w:rsidR="009B07A5" w:rsidRDefault="009F0D27">
            <w:pPr>
              <w:spacing w:after="72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47,67%</w:t>
            </w:r>
          </w:p>
        </w:tc>
      </w:tr>
      <w:tr w:rsidR="009B07A5" w14:paraId="6B0D64D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00EE4E" w14:textId="77777777" w:rsidR="009B07A5" w:rsidRDefault="009F0D2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6142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C2E00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196781" w14:textId="77777777" w:rsidR="009B07A5" w:rsidRDefault="009F0D27">
            <w:pPr>
              <w:spacing w:after="48" w:line="210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 na promet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A4819D" w14:textId="77777777" w:rsidR="009B07A5" w:rsidRDefault="009F0D27">
            <w:pPr>
              <w:spacing w:after="5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48.705,32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0D39A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69236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7F92DD" w14:textId="77777777" w:rsidR="009B07A5" w:rsidRDefault="009F0D27">
            <w:pPr>
              <w:spacing w:after="5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37.907,72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31F277" w14:textId="77777777" w:rsidR="009B07A5" w:rsidRDefault="009F0D27">
            <w:pPr>
              <w:spacing w:after="7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77,83%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B2F925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AD37C7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E2CBD8" w14:textId="77777777" w:rsidR="009B07A5" w:rsidRDefault="009F0D27">
            <w:pPr>
              <w:spacing w:before="34" w:after="4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6145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B316C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7DAD21" w14:textId="77777777" w:rsidR="009B07A5" w:rsidRDefault="009F0D27">
            <w:pPr>
              <w:spacing w:before="58" w:after="43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Porezi na korištenje dobara ili izvođenje aktivnosti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67A6D9" w14:textId="77777777" w:rsidR="009B07A5" w:rsidRDefault="009F0D27">
            <w:pPr>
              <w:spacing w:before="34" w:after="4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53,69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78C732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7EA67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C46916" w14:textId="77777777" w:rsidR="009B07A5" w:rsidRDefault="009F0D27">
            <w:pPr>
              <w:spacing w:before="34" w:after="4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465,18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004CA2" w14:textId="77777777" w:rsidR="009B07A5" w:rsidRDefault="009F0D27">
            <w:pPr>
              <w:spacing w:before="31" w:after="6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866,42%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3889BF2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5769C98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E5B9EA0" w14:textId="77777777" w:rsidR="009B07A5" w:rsidRDefault="009F0D27">
            <w:pPr>
              <w:spacing w:after="265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E14A72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F1EDF4" w14:textId="77777777" w:rsidR="009B07A5" w:rsidRDefault="009F0D27">
            <w:pPr>
              <w:spacing w:after="43" w:line="216" w:lineRule="exact"/>
              <w:ind w:left="72" w:right="216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Pomo</w:t>
            </w:r>
            <w:r>
              <w:rPr>
                <w:rFonts w:ascii="Tahoma" w:eastAsia="Tahoma" w:hAnsi="Tahoma"/>
                <w:b/>
                <w:color w:val="000000"/>
                <w:sz w:val="18"/>
              </w:rPr>
              <w:t>ći iz inozemstva (darovnice) i od subjekata unutar općeg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426AE7" w14:textId="77777777" w:rsidR="009B07A5" w:rsidRDefault="009F0D27">
            <w:pPr>
              <w:spacing w:after="264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736.942,19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0C01C6" w14:textId="77777777" w:rsidR="009B07A5" w:rsidRDefault="009F0D27">
            <w:pPr>
              <w:spacing w:after="264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6.570.000,00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ACEB4F" w14:textId="77777777" w:rsidR="009B07A5" w:rsidRDefault="009F0D27">
            <w:pPr>
              <w:spacing w:after="264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2.125.000,00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CC227F" w14:textId="77777777" w:rsidR="009B07A5" w:rsidRDefault="009F0D27">
            <w:pPr>
              <w:spacing w:after="264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2.103.025,86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543217" w14:textId="77777777" w:rsidR="009B07A5" w:rsidRDefault="009F0D27">
            <w:pPr>
              <w:spacing w:after="264" w:line="206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285,37%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1124891" w14:textId="77777777" w:rsidR="009B07A5" w:rsidRDefault="009F0D27">
            <w:pPr>
              <w:spacing w:after="264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98,97%</w:t>
            </w:r>
          </w:p>
        </w:tc>
      </w:tr>
      <w:tr w:rsidR="009B07A5" w14:paraId="2E38AC3C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2625CB8" w14:textId="77777777" w:rsidR="009B07A5" w:rsidRDefault="009F0D27">
            <w:pPr>
              <w:spacing w:after="265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8BCF1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9493CC" w14:textId="77777777" w:rsidR="009B07A5" w:rsidRDefault="009F0D27">
            <w:pPr>
              <w:spacing w:after="43" w:line="216" w:lineRule="exact"/>
              <w:ind w:left="72" w:right="46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Pomoći od međunarodnih organizacija te institucija i tijela EU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F6EF45" w14:textId="77777777" w:rsidR="009B07A5" w:rsidRDefault="009F0D27">
            <w:pPr>
              <w:spacing w:after="264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110.775,00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461510" w14:textId="77777777" w:rsidR="009B07A5" w:rsidRDefault="009F0D27">
            <w:pPr>
              <w:spacing w:after="264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A2EF56" w14:textId="77777777" w:rsidR="009B07A5" w:rsidRDefault="009F0D27">
            <w:pPr>
              <w:spacing w:after="264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C49EFD" w14:textId="77777777" w:rsidR="009B07A5" w:rsidRDefault="009F0D27">
            <w:pPr>
              <w:spacing w:after="264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144D90" w14:textId="77777777" w:rsidR="009B07A5" w:rsidRDefault="009F0D27">
            <w:pPr>
              <w:spacing w:after="283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DF07EAE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5F245F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34372A" w14:textId="77777777" w:rsidR="009B07A5" w:rsidRDefault="009F0D27">
            <w:pPr>
              <w:spacing w:after="4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6324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351708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C16068" w14:textId="77777777" w:rsidR="009B07A5" w:rsidRDefault="009F0D27">
            <w:pPr>
              <w:spacing w:before="53" w:after="43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Kapitalne pomoći od institucija i tijela EU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9C28BB" w14:textId="77777777" w:rsidR="009B07A5" w:rsidRDefault="009F0D27">
            <w:pPr>
              <w:spacing w:after="4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110.775,00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D37B8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37C688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C84858" w14:textId="77777777" w:rsidR="009B07A5" w:rsidRDefault="009F0D27">
            <w:pPr>
              <w:spacing w:after="4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8C11E3" w14:textId="77777777" w:rsidR="009B07A5" w:rsidRDefault="009F0D27">
            <w:pPr>
              <w:spacing w:after="6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E971AF8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19102E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737644" w14:textId="77777777" w:rsidR="009B07A5" w:rsidRDefault="009F0D27">
            <w:pPr>
              <w:spacing w:after="4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8CDE80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40BF80" w14:textId="77777777" w:rsidR="009B07A5" w:rsidRDefault="009F0D27">
            <w:pPr>
              <w:spacing w:before="53" w:after="43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Pomoći iz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FF53A9" w14:textId="77777777" w:rsidR="009B07A5" w:rsidRDefault="009F0D27">
            <w:pPr>
              <w:spacing w:after="4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576.361,94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396325" w14:textId="77777777" w:rsidR="009B07A5" w:rsidRDefault="009F0D27">
            <w:pPr>
              <w:spacing w:after="48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1.290.000,00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9D59BC" w14:textId="77777777" w:rsidR="009B07A5" w:rsidRDefault="009F0D27">
            <w:pPr>
              <w:spacing w:after="48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1.989.000,00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884C39" w14:textId="77777777" w:rsidR="009B07A5" w:rsidRDefault="009F0D27">
            <w:pPr>
              <w:spacing w:after="4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1.967.505,32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E11920" w14:textId="77777777" w:rsidR="009B07A5" w:rsidRDefault="009F0D27">
            <w:pPr>
              <w:spacing w:after="6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341,37%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18DA21D" w14:textId="77777777" w:rsidR="009B07A5" w:rsidRDefault="009F0D27">
            <w:pPr>
              <w:spacing w:after="67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98,92%</w:t>
            </w:r>
          </w:p>
        </w:tc>
      </w:tr>
      <w:tr w:rsidR="009B07A5" w14:paraId="7D9D8F4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2A60D7" w14:textId="77777777" w:rsidR="009B07A5" w:rsidRDefault="009F0D27">
            <w:pPr>
              <w:spacing w:after="4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6331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D2060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3DFFED" w14:textId="77777777" w:rsidR="009B07A5" w:rsidRDefault="009F0D27">
            <w:pPr>
              <w:spacing w:before="53" w:after="43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Tekuće pomoći iz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900894" w14:textId="77777777" w:rsidR="009B07A5" w:rsidRDefault="009F0D27">
            <w:pPr>
              <w:spacing w:after="4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426.361,94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A5FBA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B4AA2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F0B4F7" w14:textId="77777777" w:rsidR="009B07A5" w:rsidRDefault="009F0D27">
            <w:pPr>
              <w:spacing w:after="4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1.377.636,37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5B7245" w14:textId="77777777" w:rsidR="009B07A5" w:rsidRDefault="009F0D27">
            <w:pPr>
              <w:spacing w:after="6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323,11%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B3BBBB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2AC75A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8FA125" w14:textId="77777777" w:rsidR="009B07A5" w:rsidRDefault="009F0D27">
            <w:pPr>
              <w:spacing w:before="34" w:after="44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6332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25BB0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847998" w14:textId="77777777" w:rsidR="009B07A5" w:rsidRDefault="009F0D27">
            <w:pPr>
              <w:spacing w:before="57" w:after="38" w:line="18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Kapitalne pomoći iz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39A0B2" w14:textId="77777777" w:rsidR="009B07A5" w:rsidRDefault="009F0D27">
            <w:pPr>
              <w:spacing w:before="34" w:after="43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150.000,00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D6BCC1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142E21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3A5EAF" w14:textId="77777777" w:rsidR="009B07A5" w:rsidRDefault="009F0D27">
            <w:pPr>
              <w:spacing w:before="34" w:after="43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589.868,95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4F5057" w14:textId="77777777" w:rsidR="009B07A5" w:rsidRDefault="009F0D27">
            <w:pPr>
              <w:spacing w:after="6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393,25%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ACA019B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1396E5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2A08CC" w14:textId="77777777" w:rsidR="009B07A5" w:rsidRDefault="009F0D27">
            <w:pPr>
              <w:spacing w:after="44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A02306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6C5766" w14:textId="77777777" w:rsidR="009B07A5" w:rsidRDefault="009F0D27">
            <w:pPr>
              <w:spacing w:before="52" w:after="38" w:line="18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Pomoći od ostalih subjekata unutar općeg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61C310" w14:textId="77777777" w:rsidR="009B07A5" w:rsidRDefault="009F0D27">
            <w:pPr>
              <w:spacing w:after="43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49.805,25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8522F0" w14:textId="77777777" w:rsidR="009B07A5" w:rsidRDefault="009F0D27">
            <w:pPr>
              <w:spacing w:after="43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9A4122" w14:textId="77777777" w:rsidR="009B07A5" w:rsidRDefault="009F0D27">
            <w:pPr>
              <w:spacing w:after="43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136.000,00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C17710" w14:textId="77777777" w:rsidR="009B07A5" w:rsidRDefault="009F0D27">
            <w:pPr>
              <w:spacing w:after="43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135.520,54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01861D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272,10%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E82F68D" w14:textId="77777777" w:rsidR="009B07A5" w:rsidRDefault="009F0D27">
            <w:pPr>
              <w:spacing w:after="62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99,65%</w:t>
            </w:r>
          </w:p>
        </w:tc>
      </w:tr>
      <w:tr w:rsidR="009B07A5" w14:paraId="2821EA57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34AE7D6" w14:textId="77777777" w:rsidR="009B07A5" w:rsidRDefault="009F0D27">
            <w:pPr>
              <w:spacing w:before="34" w:after="260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6341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ACA341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FFDC64" w14:textId="77777777" w:rsidR="009B07A5" w:rsidRDefault="009F0D27">
            <w:pPr>
              <w:spacing w:after="38" w:line="216" w:lineRule="exact"/>
              <w:ind w:left="72" w:right="64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Teku</w:t>
            </w:r>
            <w:r>
              <w:rPr>
                <w:rFonts w:ascii="Tahoma" w:eastAsia="Tahoma" w:hAnsi="Tahoma"/>
                <w:color w:val="000000"/>
                <w:sz w:val="18"/>
              </w:rPr>
              <w:t>će pomoći od ostalih subjekata unutar općeg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B6C8C2" w14:textId="77777777" w:rsidR="009B07A5" w:rsidRDefault="009F0D27">
            <w:pPr>
              <w:spacing w:before="34" w:after="259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49.805,25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40B1EB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F62604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1D3048" w14:textId="77777777" w:rsidR="009B07A5" w:rsidRDefault="009F0D27">
            <w:pPr>
              <w:spacing w:before="34" w:after="259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135.520,54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D234C6" w14:textId="77777777" w:rsidR="009B07A5" w:rsidRDefault="009F0D27">
            <w:pPr>
              <w:spacing w:before="31" w:after="278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272,10%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83F86C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935CB9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27DCFA" w14:textId="77777777" w:rsidR="009B07A5" w:rsidRDefault="009F0D27">
            <w:pPr>
              <w:spacing w:after="44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638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5546B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861FBD" w14:textId="77777777" w:rsidR="009B07A5" w:rsidRDefault="009F0D27">
            <w:pPr>
              <w:spacing w:before="52" w:after="38" w:line="18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Pomoći temeljem prijenosa EU sredstava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7C5FEB" w14:textId="77777777" w:rsidR="009B07A5" w:rsidRDefault="009F0D27">
            <w:pPr>
              <w:spacing w:after="43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786E13" w14:textId="77777777" w:rsidR="009B07A5" w:rsidRDefault="009F0D27">
            <w:pPr>
              <w:spacing w:after="43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5.200.000,00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238F1E" w14:textId="77777777" w:rsidR="009B07A5" w:rsidRDefault="009F0D27">
            <w:pPr>
              <w:spacing w:after="43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363EED" w14:textId="77777777" w:rsidR="009B07A5" w:rsidRDefault="009F0D27">
            <w:pPr>
              <w:spacing w:after="43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18D97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A5AD1F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C7AD4C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D152E7" w14:textId="77777777" w:rsidR="009B07A5" w:rsidRDefault="009F0D27">
            <w:pPr>
              <w:spacing w:after="44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6382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662DFB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FEA34A" w14:textId="77777777" w:rsidR="009B07A5" w:rsidRDefault="009F0D27">
            <w:pPr>
              <w:spacing w:before="52" w:after="38" w:line="18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Kapitalne pomo</w:t>
            </w:r>
            <w:r>
              <w:rPr>
                <w:rFonts w:ascii="Tahoma" w:eastAsia="Tahoma" w:hAnsi="Tahoma"/>
                <w:color w:val="000000"/>
                <w:sz w:val="18"/>
              </w:rPr>
              <w:t>ći temeljem prijenosa EU sredstava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CB350F" w14:textId="77777777" w:rsidR="009B07A5" w:rsidRDefault="009F0D27">
            <w:pPr>
              <w:spacing w:after="43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BF5ED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A6F2A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B84E4E" w14:textId="77777777" w:rsidR="009B07A5" w:rsidRDefault="009F0D27">
            <w:pPr>
              <w:spacing w:after="43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A0EB6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7741C9E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740535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42C2F8" w14:textId="77777777" w:rsidR="009B07A5" w:rsidRDefault="009F0D27">
            <w:pPr>
              <w:spacing w:after="44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3E7FA8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B42886" w14:textId="77777777" w:rsidR="009B07A5" w:rsidRDefault="009F0D27">
            <w:pPr>
              <w:spacing w:after="44" w:line="205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836403" w14:textId="77777777" w:rsidR="009B07A5" w:rsidRDefault="009F0D27">
            <w:pPr>
              <w:spacing w:after="43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49.827,38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A09DF0" w14:textId="77777777" w:rsidR="009B07A5" w:rsidRDefault="009F0D27">
            <w:pPr>
              <w:spacing w:after="43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106.500,00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D7A14F" w14:textId="77777777" w:rsidR="009B07A5" w:rsidRDefault="009F0D27">
            <w:pPr>
              <w:spacing w:after="43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108.600,00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54121D" w14:textId="77777777" w:rsidR="009B07A5" w:rsidRDefault="009F0D27">
            <w:pPr>
              <w:spacing w:after="43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89.851,67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47D3A4" w14:textId="77777777" w:rsidR="009B07A5" w:rsidRDefault="009F0D27">
            <w:pPr>
              <w:spacing w:after="43" w:line="206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180,33%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18F085B" w14:textId="77777777" w:rsidR="009B07A5" w:rsidRDefault="009F0D27">
            <w:pPr>
              <w:spacing w:after="43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82,74%</w:t>
            </w:r>
          </w:p>
        </w:tc>
      </w:tr>
      <w:tr w:rsidR="009B07A5" w14:paraId="737683AE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  <w:vAlign w:val="center"/>
          </w:tcPr>
          <w:p w14:paraId="49CAFB7D" w14:textId="77777777" w:rsidR="009B07A5" w:rsidRDefault="009F0D27">
            <w:pPr>
              <w:spacing w:before="34"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0B1EC90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371394A5" w14:textId="77777777" w:rsidR="009B07A5" w:rsidRDefault="009F0D27">
            <w:pPr>
              <w:spacing w:before="34" w:after="48" w:line="210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financijske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053A5C21" w14:textId="77777777" w:rsidR="009B07A5" w:rsidRDefault="009F0D27">
            <w:pPr>
              <w:spacing w:before="34"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2AED1DD4" w14:textId="77777777" w:rsidR="009B07A5" w:rsidRDefault="009F0D27">
            <w:pPr>
              <w:spacing w:before="34" w:after="52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659E1E90" w14:textId="77777777" w:rsidR="009B07A5" w:rsidRDefault="009F0D27">
            <w:pPr>
              <w:spacing w:before="34" w:after="52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7E075E43" w14:textId="77777777" w:rsidR="009B07A5" w:rsidRDefault="009F0D27">
            <w:pPr>
              <w:spacing w:before="34"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BB83C61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  <w:vAlign w:val="center"/>
          </w:tcPr>
          <w:p w14:paraId="65F141CF" w14:textId="77777777" w:rsidR="009B07A5" w:rsidRDefault="009F0D27">
            <w:pPr>
              <w:spacing w:after="76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0,00%</w:t>
            </w:r>
          </w:p>
        </w:tc>
      </w:tr>
    </w:tbl>
    <w:p w14:paraId="24A6901E" w14:textId="77777777" w:rsidR="009B07A5" w:rsidRDefault="009B07A5">
      <w:pPr>
        <w:spacing w:after="160" w:line="20" w:lineRule="exact"/>
      </w:pPr>
    </w:p>
    <w:p w14:paraId="24F38393" w14:textId="77777777" w:rsidR="009B07A5" w:rsidRDefault="009F0D27">
      <w:pPr>
        <w:tabs>
          <w:tab w:val="right" w:pos="15336"/>
        </w:tabs>
        <w:spacing w:before="42" w:line="185" w:lineRule="exact"/>
        <w:textAlignment w:val="baseline"/>
        <w:rPr>
          <w:rFonts w:ascii="Tahoma" w:eastAsia="Tahoma" w:hAnsi="Tahoma"/>
          <w:b/>
          <w:color w:val="000000"/>
          <w:sz w:val="16"/>
        </w:rPr>
      </w:pPr>
      <w:r>
        <w:rPr>
          <w:rFonts w:ascii="Tahoma" w:eastAsia="Tahoma" w:hAnsi="Tahoma"/>
          <w:b/>
          <w:color w:val="000000"/>
          <w:sz w:val="16"/>
        </w:rPr>
        <w:t>Str.1</w:t>
      </w:r>
      <w:r>
        <w:rPr>
          <w:rFonts w:ascii="Tahoma" w:eastAsia="Tahoma" w:hAnsi="Tahoma"/>
          <w:b/>
          <w:color w:val="000000"/>
          <w:sz w:val="16"/>
        </w:rPr>
        <w:tab/>
      </w:r>
      <w:r>
        <w:rPr>
          <w:rFonts w:ascii="Tahoma" w:eastAsia="Tahoma" w:hAnsi="Tahoma"/>
          <w:color w:val="000000"/>
          <w:sz w:val="16"/>
        </w:rPr>
        <w:t>Informatička obrada:</w:t>
      </w:r>
    </w:p>
    <w:p w14:paraId="2D0B6C7B" w14:textId="77777777" w:rsidR="009B07A5" w:rsidRDefault="009F0D27">
      <w:pPr>
        <w:tabs>
          <w:tab w:val="right" w:pos="15336"/>
        </w:tabs>
        <w:spacing w:line="190" w:lineRule="exact"/>
        <w:ind w:left="13176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rptE4L-2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Municipal Soft</w:t>
      </w:r>
    </w:p>
    <w:p w14:paraId="2A4D6880" w14:textId="77777777" w:rsidR="009B07A5" w:rsidRDefault="009B07A5">
      <w:pPr>
        <w:sectPr w:rsidR="009B07A5">
          <w:pgSz w:w="16843" w:h="11909" w:orient="landscape"/>
          <w:pgMar w:top="220" w:right="561" w:bottom="94" w:left="845" w:header="720" w:footer="720" w:gutter="0"/>
          <w:cols w:space="720"/>
        </w:sectPr>
      </w:pPr>
    </w:p>
    <w:p w14:paraId="76AECAB7" w14:textId="77777777" w:rsidR="009B07A5" w:rsidRDefault="009F0D27">
      <w:pPr>
        <w:pBdr>
          <w:top w:val="single" w:sz="5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lastRenderedPageBreak/>
        <w:t>GODIŠNJE IZVRŠENJE PRORAČUNA OPĆINE ŽAKANJE ZA 2021. GODINU</w:t>
      </w:r>
    </w:p>
    <w:p w14:paraId="2AA3D4FA" w14:textId="77777777" w:rsidR="009B07A5" w:rsidRDefault="009F0D27">
      <w:pPr>
        <w:pBdr>
          <w:top w:val="single" w:sz="5" w:space="3" w:color="000000"/>
        </w:pBdr>
        <w:spacing w:before="74" w:line="253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OPĆI DIO PRORAČUNA - PRIHODI PO EKONOMSKOJ KLASIFIKACIJI [T-2]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04"/>
        <w:gridCol w:w="4689"/>
        <w:gridCol w:w="1839"/>
        <w:gridCol w:w="1838"/>
        <w:gridCol w:w="1838"/>
        <w:gridCol w:w="1839"/>
        <w:gridCol w:w="1118"/>
        <w:gridCol w:w="1133"/>
      </w:tblGrid>
      <w:tr w:rsidR="009B07A5" w14:paraId="2FC62E4C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143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A2E5675" w14:textId="77777777" w:rsidR="009B07A5" w:rsidRDefault="009F0D27">
            <w:pPr>
              <w:spacing w:before="67" w:line="202" w:lineRule="exact"/>
              <w:ind w:left="216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Račun/</w:t>
            </w:r>
          </w:p>
          <w:p w14:paraId="0EB7A5F7" w14:textId="77777777" w:rsidR="009B07A5" w:rsidRDefault="009F0D27">
            <w:pPr>
              <w:spacing w:before="14" w:line="240" w:lineRule="exact"/>
              <w:ind w:left="216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3666B7F1" w14:textId="77777777" w:rsidR="009B07A5" w:rsidRDefault="009F0D27">
            <w:pPr>
              <w:spacing w:before="97" w:after="47" w:line="206" w:lineRule="exact"/>
              <w:ind w:right="4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AB6FC5" w14:textId="77777777" w:rsidR="009B07A5" w:rsidRDefault="009F0D27">
            <w:pPr>
              <w:spacing w:before="33" w:line="240" w:lineRule="exact"/>
              <w:ind w:right="208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54EB9C87" w14:textId="77777777" w:rsidR="009B07A5" w:rsidRDefault="009F0D27">
            <w:pPr>
              <w:spacing w:before="347" w:after="47" w:line="206" w:lineRule="exact"/>
              <w:ind w:right="22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E0B737" w14:textId="77777777" w:rsidR="009B07A5" w:rsidRDefault="009F0D27">
            <w:pPr>
              <w:spacing w:before="38" w:line="240" w:lineRule="exact"/>
              <w:ind w:right="16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2020</w:t>
            </w:r>
          </w:p>
          <w:p w14:paraId="60E1A074" w14:textId="77777777" w:rsidR="009B07A5" w:rsidRDefault="009F0D27">
            <w:pPr>
              <w:spacing w:before="332" w:after="57" w:line="206" w:lineRule="exact"/>
              <w:ind w:right="79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D57C80" w14:textId="77777777" w:rsidR="009B07A5" w:rsidRDefault="009F0D27">
            <w:pPr>
              <w:spacing w:before="43" w:line="240" w:lineRule="exact"/>
              <w:ind w:right="3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7B1605BA" w14:textId="77777777" w:rsidR="009B07A5" w:rsidRDefault="009F0D27">
            <w:pPr>
              <w:spacing w:before="337" w:after="47" w:line="206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E69880" w14:textId="77777777" w:rsidR="009B07A5" w:rsidRDefault="009F0D27">
            <w:pPr>
              <w:spacing w:before="67" w:line="211" w:lineRule="exact"/>
              <w:ind w:right="35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Tekući plan</w:t>
            </w:r>
          </w:p>
          <w:p w14:paraId="27751794" w14:textId="77777777" w:rsidR="009B07A5" w:rsidRDefault="009F0D27">
            <w:pPr>
              <w:spacing w:before="342" w:after="47" w:line="206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1661A1" w14:textId="77777777" w:rsidR="009B07A5" w:rsidRDefault="009F0D27">
            <w:pPr>
              <w:spacing w:before="43" w:line="240" w:lineRule="exact"/>
              <w:ind w:right="15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3FAC47A9" w14:textId="77777777" w:rsidR="009B07A5" w:rsidRDefault="009F0D27">
            <w:pPr>
              <w:spacing w:before="337" w:after="47" w:line="206" w:lineRule="exact"/>
              <w:ind w:right="78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4606FE" w14:textId="77777777" w:rsidR="009B07A5" w:rsidRDefault="009F0D27">
            <w:pPr>
              <w:spacing w:before="41" w:line="240" w:lineRule="exact"/>
              <w:ind w:right="22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4C872DFE" w14:textId="77777777" w:rsidR="009B07A5" w:rsidRDefault="009F0D27">
            <w:pPr>
              <w:spacing w:line="240" w:lineRule="exact"/>
              <w:ind w:right="40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6/3</w:t>
            </w:r>
          </w:p>
          <w:p w14:paraId="78FC3C71" w14:textId="77777777" w:rsidR="009B07A5" w:rsidRDefault="009F0D27">
            <w:pPr>
              <w:spacing w:before="99" w:after="47" w:line="206" w:lineRule="exact"/>
              <w:ind w:right="49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FA7ACB7" w14:textId="77777777" w:rsidR="009B07A5" w:rsidRDefault="009F0D27">
            <w:pPr>
              <w:spacing w:before="41" w:line="240" w:lineRule="exact"/>
              <w:ind w:right="2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5E99D773" w14:textId="77777777" w:rsidR="009B07A5" w:rsidRDefault="009F0D27">
            <w:pPr>
              <w:spacing w:line="240" w:lineRule="exact"/>
              <w:ind w:right="41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6/5</w:t>
            </w:r>
          </w:p>
          <w:p w14:paraId="4EEB3111" w14:textId="77777777" w:rsidR="009B07A5" w:rsidRDefault="009F0D27">
            <w:pPr>
              <w:spacing w:before="99" w:after="47" w:line="206" w:lineRule="exact"/>
              <w:ind w:right="50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</w:t>
            </w:r>
          </w:p>
        </w:tc>
      </w:tr>
      <w:tr w:rsidR="009B07A5" w14:paraId="0C9B6F5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EADA45" w14:textId="77777777" w:rsidR="009B07A5" w:rsidRDefault="009F0D2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6413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C47FE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6B9DE8" w14:textId="77777777" w:rsidR="009B07A5" w:rsidRDefault="009F0D27">
            <w:pPr>
              <w:spacing w:before="53" w:after="38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Kamate na oročena sredstva i depozite po viđenju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9590B9" w14:textId="77777777" w:rsidR="009B07A5" w:rsidRDefault="009F0D27">
            <w:pPr>
              <w:spacing w:after="4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DDA89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99F9E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151614" w14:textId="77777777" w:rsidR="009B07A5" w:rsidRDefault="009F0D27">
            <w:pPr>
              <w:spacing w:after="4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FCBAD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D99493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5616E8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0C4A8E" w14:textId="77777777" w:rsidR="009B07A5" w:rsidRDefault="009F0D2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95088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74B57A" w14:textId="77777777" w:rsidR="009B07A5" w:rsidRDefault="009F0D27">
            <w:pPr>
              <w:spacing w:after="38" w:line="210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nefinancijske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62D72C" w14:textId="77777777" w:rsidR="009B07A5" w:rsidRDefault="009F0D27">
            <w:pPr>
              <w:spacing w:after="4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49.827,38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E58243" w14:textId="77777777" w:rsidR="009B07A5" w:rsidRDefault="009F0D27">
            <w:pPr>
              <w:spacing w:after="42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106.000,00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C2FE8F" w14:textId="77777777" w:rsidR="009B07A5" w:rsidRDefault="009F0D27">
            <w:pPr>
              <w:spacing w:after="42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108.100,00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AC92F6" w14:textId="77777777" w:rsidR="009B07A5" w:rsidRDefault="009F0D27">
            <w:pPr>
              <w:spacing w:after="4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89.851,67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8EA722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180,33%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AAE8CEE" w14:textId="77777777" w:rsidR="009B07A5" w:rsidRDefault="009F0D27">
            <w:pPr>
              <w:spacing w:after="62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83,12%</w:t>
            </w:r>
          </w:p>
        </w:tc>
      </w:tr>
      <w:tr w:rsidR="009B07A5" w14:paraId="10D0F09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DA6313" w14:textId="77777777" w:rsidR="009B07A5" w:rsidRDefault="009F0D2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17998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6ACBA1" w14:textId="77777777" w:rsidR="009B07A5" w:rsidRDefault="009F0D27">
            <w:pPr>
              <w:spacing w:after="38" w:line="210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Naknade za koncesije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12C0AC" w14:textId="77777777" w:rsidR="009B07A5" w:rsidRDefault="009F0D27">
            <w:pPr>
              <w:spacing w:after="4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76508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FB9D1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C72E1D" w14:textId="77777777" w:rsidR="009B07A5" w:rsidRDefault="009F0D27">
            <w:pPr>
              <w:spacing w:after="4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40DA7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F08D49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A0428C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AA7FD6" w14:textId="77777777" w:rsidR="009B07A5" w:rsidRDefault="009F0D2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F70A5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53632C" w14:textId="77777777" w:rsidR="009B07A5" w:rsidRDefault="009F0D27">
            <w:pPr>
              <w:spacing w:after="38" w:line="210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zakupa i iznajmljivanja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106D17" w14:textId="77777777" w:rsidR="009B07A5" w:rsidRDefault="009F0D27">
            <w:pPr>
              <w:spacing w:after="4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5.384,65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3610F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35356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4DDB27" w14:textId="77777777" w:rsidR="009B07A5" w:rsidRDefault="009F0D27">
            <w:pPr>
              <w:spacing w:after="4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17.780,74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DD2608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330,21%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D08E9F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B392C5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9E47A5" w14:textId="77777777" w:rsidR="009B07A5" w:rsidRDefault="009F0D27">
            <w:pPr>
              <w:spacing w:before="34"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6423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2F527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7C8589" w14:textId="77777777" w:rsidR="009B07A5" w:rsidRDefault="009F0D27">
            <w:pPr>
              <w:spacing w:before="58" w:after="33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Naknada za korištenje nefinancijske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1BC9D6" w14:textId="77777777" w:rsidR="009B07A5" w:rsidRDefault="009F0D27">
            <w:pPr>
              <w:spacing w:before="34" w:after="3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42.978,86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1AF45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1C0F5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852165" w14:textId="77777777" w:rsidR="009B07A5" w:rsidRDefault="009F0D27">
            <w:pPr>
              <w:spacing w:before="34" w:after="3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66.039,15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5F00A5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153,65%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3A8BBC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52D7FF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66FE64" w14:textId="77777777" w:rsidR="009B07A5" w:rsidRDefault="009F0D27">
            <w:pPr>
              <w:spacing w:after="56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6429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3A14A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37FC3A" w14:textId="77777777" w:rsidR="009B07A5" w:rsidRDefault="009F0D27">
            <w:pPr>
              <w:spacing w:after="52" w:line="210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prihodi od nefinancijske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D40CB8" w14:textId="77777777" w:rsidR="009B07A5" w:rsidRDefault="009F0D27">
            <w:pPr>
              <w:spacing w:after="56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1.463,87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F8CBE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B34DA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B81A94" w14:textId="77777777" w:rsidR="009B07A5" w:rsidRDefault="009F0D27">
            <w:pPr>
              <w:spacing w:after="56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6.031,78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E057BD" w14:textId="77777777" w:rsidR="009B07A5" w:rsidRDefault="009F0D27">
            <w:pPr>
              <w:spacing w:after="76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412,04%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192BB6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58B9140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D94180D" w14:textId="77777777" w:rsidR="009B07A5" w:rsidRDefault="009F0D27">
            <w:pPr>
              <w:spacing w:after="254" w:line="21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6B905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8CA5AE" w14:textId="77777777" w:rsidR="009B07A5" w:rsidRDefault="009F0D27">
            <w:pPr>
              <w:spacing w:after="33" w:line="216" w:lineRule="exact"/>
              <w:ind w:left="72" w:right="288"/>
              <w:textAlignment w:val="baseline"/>
              <w:rPr>
                <w:rFonts w:ascii="Tahoma" w:eastAsia="Tahoma" w:hAnsi="Tahoma"/>
                <w:b/>
                <w:color w:val="000000"/>
                <w:spacing w:val="-1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pacing w:val="-1"/>
                <w:sz w:val="18"/>
              </w:rPr>
              <w:t>Prihodi od upravnih i administrativnih pristojbi, pristojbi po posebnim propisima i naknada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BCE2C5" w14:textId="77777777" w:rsidR="009B07A5" w:rsidRDefault="009F0D27">
            <w:pPr>
              <w:spacing w:after="254" w:line="216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407.759,19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54823F" w14:textId="77777777" w:rsidR="009B07A5" w:rsidRDefault="009F0D27">
            <w:pPr>
              <w:spacing w:after="254" w:line="21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434.000,00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158D31" w14:textId="77777777" w:rsidR="009B07A5" w:rsidRDefault="009F0D27">
            <w:pPr>
              <w:spacing w:after="254" w:line="21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460.000,00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D676A1" w14:textId="77777777" w:rsidR="009B07A5" w:rsidRDefault="009F0D27">
            <w:pPr>
              <w:spacing w:after="254" w:line="216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482.613,37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91D28F" w14:textId="77777777" w:rsidR="009B07A5" w:rsidRDefault="009F0D27">
            <w:pPr>
              <w:spacing w:after="254" w:line="216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118,36%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A478A26" w14:textId="77777777" w:rsidR="009B07A5" w:rsidRDefault="009F0D27">
            <w:pPr>
              <w:spacing w:after="254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104,92%</w:t>
            </w:r>
          </w:p>
        </w:tc>
      </w:tr>
      <w:tr w:rsidR="009B07A5" w14:paraId="4CB45D2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4FF5A1" w14:textId="77777777" w:rsidR="009B07A5" w:rsidRDefault="009F0D27">
            <w:pPr>
              <w:spacing w:before="34" w:after="5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8EEFD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94CAF9" w14:textId="77777777" w:rsidR="009B07A5" w:rsidRDefault="009F0D27">
            <w:pPr>
              <w:spacing w:before="34" w:after="47" w:line="211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Upravne i administrativne pristojbe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3B9C8F" w14:textId="77777777" w:rsidR="009B07A5" w:rsidRDefault="009F0D27">
            <w:pPr>
              <w:spacing w:before="34"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792,84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F1D538" w14:textId="77777777" w:rsidR="009B07A5" w:rsidRDefault="009F0D27">
            <w:pPr>
              <w:spacing w:before="34" w:after="52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8D92D2" w14:textId="77777777" w:rsidR="009B07A5" w:rsidRDefault="009F0D27">
            <w:pPr>
              <w:spacing w:before="34" w:after="52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465515" w14:textId="77777777" w:rsidR="009B07A5" w:rsidRDefault="009F0D27">
            <w:pPr>
              <w:spacing w:before="34"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654,84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3AFBD2" w14:textId="77777777" w:rsidR="009B07A5" w:rsidRDefault="009F0D27">
            <w:pPr>
              <w:spacing w:before="31"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82,59%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ADB5E0F" w14:textId="77777777" w:rsidR="009B07A5" w:rsidRDefault="009F0D27">
            <w:pPr>
              <w:spacing w:before="31" w:after="71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65,48%</w:t>
            </w:r>
          </w:p>
        </w:tc>
      </w:tr>
      <w:tr w:rsidR="009B07A5" w14:paraId="4BEC70F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67B81B" w14:textId="77777777" w:rsidR="009B07A5" w:rsidRDefault="009F0D27">
            <w:pPr>
              <w:spacing w:after="5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6513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0EAA1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A01CBB" w14:textId="77777777" w:rsidR="009B07A5" w:rsidRDefault="009F0D27">
            <w:pPr>
              <w:spacing w:after="47" w:line="211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Ostale upravne pristojbe i naknade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7B0CC0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792,84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A4DAE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6F59E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D93941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654,84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7644E2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82,59%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23D7CE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9CB89E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B7B563" w14:textId="77777777" w:rsidR="009B07A5" w:rsidRDefault="009F0D27">
            <w:pPr>
              <w:spacing w:after="5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B66D2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8586D8" w14:textId="77777777" w:rsidR="009B07A5" w:rsidRDefault="009F0D27">
            <w:pPr>
              <w:spacing w:after="47" w:line="211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po posebnim propisima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92EFF9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71.800,84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0D05B0" w14:textId="77777777" w:rsidR="009B07A5" w:rsidRDefault="009F0D27">
            <w:pPr>
              <w:spacing w:after="52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58.000,00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A00FCD" w14:textId="77777777" w:rsidR="009B07A5" w:rsidRDefault="009F0D27">
            <w:pPr>
              <w:spacing w:after="52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68.000,00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8ADD4D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92.492,04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58A4CB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128,82%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EB6E712" w14:textId="77777777" w:rsidR="009B07A5" w:rsidRDefault="009F0D27">
            <w:pPr>
              <w:spacing w:after="71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136,02%</w:t>
            </w:r>
          </w:p>
        </w:tc>
      </w:tr>
      <w:tr w:rsidR="009B07A5" w14:paraId="5E8B352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7595F7" w14:textId="77777777" w:rsidR="009B07A5" w:rsidRDefault="009F0D27">
            <w:pPr>
              <w:spacing w:after="5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07100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FEBA94" w14:textId="77777777" w:rsidR="009B07A5" w:rsidRDefault="009F0D27">
            <w:pPr>
              <w:spacing w:after="47" w:line="211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vodnog gospodarstva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489807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3.573,22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FD43B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1AE6D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17BF5F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2.155,02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15687E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60,31%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156807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956D8B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826CBD" w14:textId="77777777" w:rsidR="009B07A5" w:rsidRDefault="009F0D27">
            <w:pPr>
              <w:spacing w:after="5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6525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924D2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A69761" w14:textId="77777777" w:rsidR="009B07A5" w:rsidRDefault="009F0D27">
            <w:pPr>
              <w:spacing w:after="47" w:line="211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Mjesni samodoprinos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0A1F49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1.670,00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5EEC1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940D8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D74EA8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8.400,00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F1445F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502,99%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9D8B2F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434E7D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C4D1A7" w14:textId="77777777" w:rsidR="009B07A5" w:rsidRDefault="009F0D27">
            <w:pPr>
              <w:spacing w:after="5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6526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ABC02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F81CEB" w14:textId="77777777" w:rsidR="009B07A5" w:rsidRDefault="009F0D27">
            <w:pPr>
              <w:spacing w:after="47" w:line="211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nespomenuti prihodi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7A4168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66.557,62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2C168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68705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AB7247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81.937,02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4C0D79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123,11%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4ADA23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B2DFC0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AF882A" w14:textId="77777777" w:rsidR="009B07A5" w:rsidRDefault="009F0D27">
            <w:pPr>
              <w:spacing w:before="34"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07714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9259BC" w14:textId="77777777" w:rsidR="009B07A5" w:rsidRDefault="009F0D27">
            <w:pPr>
              <w:spacing w:before="34" w:after="42" w:line="211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Komunalni doprinosi i naknade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895512" w14:textId="77777777" w:rsidR="009B07A5" w:rsidRDefault="009F0D27">
            <w:pPr>
              <w:spacing w:before="34" w:after="47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335.165,51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9149DD" w14:textId="77777777" w:rsidR="009B07A5" w:rsidRDefault="009F0D27">
            <w:pPr>
              <w:spacing w:before="34" w:after="47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375.000,00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CB7135" w14:textId="77777777" w:rsidR="009B07A5" w:rsidRDefault="009F0D27">
            <w:pPr>
              <w:spacing w:before="34" w:after="47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391.000,00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C2FADD" w14:textId="77777777" w:rsidR="009B07A5" w:rsidRDefault="009F0D27">
            <w:pPr>
              <w:spacing w:before="34" w:after="47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389.466,49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1EA675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116,20%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DE4BCDC" w14:textId="77777777" w:rsidR="009B07A5" w:rsidRDefault="009F0D27">
            <w:pPr>
              <w:spacing w:after="71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99,61%</w:t>
            </w:r>
          </w:p>
        </w:tc>
      </w:tr>
      <w:tr w:rsidR="009B07A5" w14:paraId="449F744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2B0DB5" w14:textId="77777777" w:rsidR="009B07A5" w:rsidRDefault="009F0D27">
            <w:pPr>
              <w:spacing w:after="5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6531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B9BF2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E82D2A" w14:textId="77777777" w:rsidR="009B07A5" w:rsidRDefault="009F0D27">
            <w:pPr>
              <w:spacing w:after="47" w:line="211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Komunalni doprinosi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197BD9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30.271,16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B11AA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579AC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D9D415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44.993,80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A9F2E8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148,64%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FD8A0D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A4B9C7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3BD022" w14:textId="77777777" w:rsidR="009B07A5" w:rsidRDefault="009F0D27">
            <w:pPr>
              <w:spacing w:before="34"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6532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AC7F1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9588C6" w14:textId="77777777" w:rsidR="009B07A5" w:rsidRDefault="009F0D27">
            <w:pPr>
              <w:spacing w:before="34" w:after="47" w:line="206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Komunalne naknade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ACFCE8" w14:textId="77777777" w:rsidR="009B07A5" w:rsidRDefault="009F0D27">
            <w:pPr>
              <w:spacing w:before="34" w:after="47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304.894,35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6F163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B31B5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2C7B4C" w14:textId="77777777" w:rsidR="009B07A5" w:rsidRDefault="009F0D27">
            <w:pPr>
              <w:spacing w:before="34" w:after="47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344.472,69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82F058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112,98%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84B42B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46E8908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1BEFC77" w14:textId="77777777" w:rsidR="009B07A5" w:rsidRDefault="009F0D27">
            <w:pPr>
              <w:spacing w:after="263" w:line="21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66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E83CB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6E305E" w14:textId="77777777" w:rsidR="009B07A5" w:rsidRDefault="009F0D27">
            <w:pPr>
              <w:spacing w:after="42" w:line="216" w:lineRule="exact"/>
              <w:ind w:left="72" w:right="324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prodaje proizvoda i robe te pruženih usluga i prihodi od donacija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425199" w14:textId="77777777" w:rsidR="009B07A5" w:rsidRDefault="009F0D27">
            <w:pPr>
              <w:spacing w:after="263" w:line="216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203.729,90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41576A" w14:textId="77777777" w:rsidR="009B07A5" w:rsidRDefault="009F0D27">
            <w:pPr>
              <w:spacing w:after="263" w:line="21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200.000,00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C348AA" w14:textId="77777777" w:rsidR="009B07A5" w:rsidRDefault="009F0D27">
            <w:pPr>
              <w:spacing w:after="263" w:line="21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240.000,00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C75C5A" w14:textId="77777777" w:rsidR="009B07A5" w:rsidRDefault="009F0D27">
            <w:pPr>
              <w:spacing w:after="263" w:line="216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232.390,70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2EC42F" w14:textId="77777777" w:rsidR="009B07A5" w:rsidRDefault="009F0D27">
            <w:pPr>
              <w:spacing w:after="263" w:line="216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114,07%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A29109A" w14:textId="77777777" w:rsidR="009B07A5" w:rsidRDefault="009F0D27">
            <w:pPr>
              <w:spacing w:after="263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96,83%</w:t>
            </w:r>
          </w:p>
        </w:tc>
      </w:tr>
      <w:tr w:rsidR="009B07A5" w14:paraId="0867D5E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8BF4BC" w14:textId="77777777" w:rsidR="009B07A5" w:rsidRDefault="009F0D2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661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38C1A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6A69DB" w14:textId="77777777" w:rsidR="009B07A5" w:rsidRDefault="009F0D27">
            <w:pPr>
              <w:spacing w:before="52" w:after="42" w:line="18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prodaje proizvoda i robe te pruženih usluga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6BBAE4" w14:textId="77777777" w:rsidR="009B07A5" w:rsidRDefault="009F0D27">
            <w:pPr>
              <w:spacing w:after="47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203.729,90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EDAFD9" w14:textId="77777777" w:rsidR="009B07A5" w:rsidRDefault="009F0D27">
            <w:pPr>
              <w:spacing w:after="47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7FC457" w14:textId="77777777" w:rsidR="009B07A5" w:rsidRDefault="009F0D27">
            <w:pPr>
              <w:spacing w:after="47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240.000,00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9C1365" w14:textId="77777777" w:rsidR="009B07A5" w:rsidRDefault="009F0D27">
            <w:pPr>
              <w:spacing w:after="47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232.390,70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A10912" w14:textId="77777777" w:rsidR="009B07A5" w:rsidRDefault="009F0D27">
            <w:pPr>
              <w:spacing w:after="66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114,07%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6E5C94A" w14:textId="77777777" w:rsidR="009B07A5" w:rsidRDefault="009F0D27">
            <w:pPr>
              <w:spacing w:after="66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96,83%</w:t>
            </w:r>
          </w:p>
        </w:tc>
      </w:tr>
      <w:tr w:rsidR="009B07A5" w14:paraId="1EEB70E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84E2D8" w14:textId="77777777" w:rsidR="009B07A5" w:rsidRDefault="009F0D2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6615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FF449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F76A09" w14:textId="77777777" w:rsidR="009B07A5" w:rsidRDefault="009F0D27">
            <w:pPr>
              <w:spacing w:before="52" w:after="42" w:line="18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pruženih usluga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ABCDE9" w14:textId="77777777" w:rsidR="009B07A5" w:rsidRDefault="009F0D27">
            <w:pPr>
              <w:spacing w:after="47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203.729,90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073A3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50156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522C0B" w14:textId="77777777" w:rsidR="009B07A5" w:rsidRDefault="009F0D27">
            <w:pPr>
              <w:spacing w:after="47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232.390,70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708619" w14:textId="77777777" w:rsidR="009B07A5" w:rsidRDefault="009F0D27">
            <w:pPr>
              <w:spacing w:after="66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114,07%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2D560B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4957C28F" w14:textId="77777777" w:rsidR="009B07A5" w:rsidRDefault="009B07A5">
      <w:pPr>
        <w:spacing w:after="403" w:line="20" w:lineRule="exact"/>
      </w:pPr>
    </w:p>
    <w:p w14:paraId="46CFC3F6" w14:textId="77777777" w:rsidR="009B07A5" w:rsidRDefault="009B07A5">
      <w:pPr>
        <w:spacing w:before="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04"/>
        <w:gridCol w:w="4689"/>
        <w:gridCol w:w="1839"/>
        <w:gridCol w:w="1838"/>
        <w:gridCol w:w="1838"/>
        <w:gridCol w:w="1839"/>
        <w:gridCol w:w="1118"/>
        <w:gridCol w:w="1133"/>
      </w:tblGrid>
      <w:tr w:rsidR="009B07A5" w14:paraId="71D403C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9D904E" w14:textId="77777777" w:rsidR="009B07A5" w:rsidRDefault="009F0D27">
            <w:pPr>
              <w:spacing w:before="38" w:after="23" w:line="231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7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B5D54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C4EA6E" w14:textId="77777777" w:rsidR="009B07A5" w:rsidRDefault="009F0D27">
            <w:pPr>
              <w:spacing w:before="38" w:after="19" w:line="235" w:lineRule="exact"/>
              <w:ind w:left="90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Prihodi od prodaje nefinancijske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623050" w14:textId="77777777" w:rsidR="009B07A5" w:rsidRDefault="009F0D27">
            <w:pPr>
              <w:spacing w:before="38" w:after="23" w:line="231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178.571,66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E4494D" w14:textId="77777777" w:rsidR="009B07A5" w:rsidRDefault="009F0D27">
            <w:pPr>
              <w:spacing w:before="38" w:after="23" w:line="231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213.000,00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DCD973" w14:textId="77777777" w:rsidR="009B07A5" w:rsidRDefault="009F0D27">
            <w:pPr>
              <w:spacing w:before="38" w:after="23" w:line="231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210.826,34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8EFFC0" w14:textId="77777777" w:rsidR="009B07A5" w:rsidRDefault="009F0D27">
            <w:pPr>
              <w:spacing w:before="38" w:after="23" w:line="231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207.309,15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F61CAD" w14:textId="77777777" w:rsidR="009B07A5" w:rsidRDefault="009F0D27">
            <w:pPr>
              <w:spacing w:before="38" w:after="23" w:line="231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116,09%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1B6EDF7" w14:textId="77777777" w:rsidR="009B07A5" w:rsidRDefault="009F0D27">
            <w:pPr>
              <w:spacing w:before="38" w:after="23" w:line="231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98,33%</w:t>
            </w:r>
          </w:p>
        </w:tc>
      </w:tr>
      <w:tr w:rsidR="009B07A5" w14:paraId="0433322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A0F9F2" w14:textId="77777777" w:rsidR="009B07A5" w:rsidRDefault="009F0D27">
            <w:pPr>
              <w:spacing w:after="52" w:line="216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A1BC6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C5FFF4" w14:textId="77777777" w:rsidR="009B07A5" w:rsidRDefault="009F0D27">
            <w:pPr>
              <w:spacing w:after="47" w:line="216" w:lineRule="exact"/>
              <w:ind w:left="90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prodaje neproizvedene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F91E7E" w14:textId="77777777" w:rsidR="009B07A5" w:rsidRDefault="009F0D27">
            <w:pPr>
              <w:spacing w:after="52" w:line="216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176.625,00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137C26" w14:textId="77777777" w:rsidR="009B07A5" w:rsidRDefault="009F0D27">
            <w:pPr>
              <w:spacing w:after="52" w:line="21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180.000,00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8E965F" w14:textId="77777777" w:rsidR="009B07A5" w:rsidRDefault="009F0D27">
            <w:pPr>
              <w:spacing w:after="52" w:line="21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115.826,34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2B88D0" w14:textId="77777777" w:rsidR="009B07A5" w:rsidRDefault="009F0D27">
            <w:pPr>
              <w:spacing w:after="52" w:line="216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115.689,66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2C6648" w14:textId="77777777" w:rsidR="009B07A5" w:rsidRDefault="009F0D27">
            <w:pPr>
              <w:spacing w:after="52" w:line="216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65,50%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A5CC660" w14:textId="77777777" w:rsidR="009B07A5" w:rsidRDefault="009F0D27">
            <w:pPr>
              <w:spacing w:after="52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99,88%</w:t>
            </w:r>
          </w:p>
        </w:tc>
      </w:tr>
      <w:tr w:rsidR="009B07A5" w14:paraId="4129F390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B17135A" w14:textId="77777777" w:rsidR="009B07A5" w:rsidRDefault="009F0D27">
            <w:pPr>
              <w:spacing w:after="268" w:line="20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4E24B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E40D3F" w14:textId="77777777" w:rsidR="009B07A5" w:rsidRDefault="009F0D27">
            <w:pPr>
              <w:spacing w:after="47" w:line="216" w:lineRule="exact"/>
              <w:ind w:left="72" w:right="64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prodaje materijalne imovine - prirodnih bogatstava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DD18B6" w14:textId="77777777" w:rsidR="009B07A5" w:rsidRDefault="009F0D27">
            <w:pPr>
              <w:spacing w:after="26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176.625,00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09A41B" w14:textId="77777777" w:rsidR="009B07A5" w:rsidRDefault="009F0D27">
            <w:pPr>
              <w:spacing w:after="268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180.000,00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E97D2C" w14:textId="77777777" w:rsidR="009B07A5" w:rsidRDefault="009F0D27">
            <w:pPr>
              <w:spacing w:after="268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115.826,34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73C0E7" w14:textId="77777777" w:rsidR="009B07A5" w:rsidRDefault="009F0D27">
            <w:pPr>
              <w:spacing w:after="26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115.689,66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BC0F12" w14:textId="77777777" w:rsidR="009B07A5" w:rsidRDefault="009F0D27">
            <w:pPr>
              <w:spacing w:after="28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65,50%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79B055F" w14:textId="77777777" w:rsidR="009B07A5" w:rsidRDefault="009F0D27">
            <w:pPr>
              <w:spacing w:after="287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99,88%</w:t>
            </w:r>
          </w:p>
        </w:tc>
      </w:tr>
      <w:tr w:rsidR="009B07A5" w14:paraId="359FB46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71C44B" w14:textId="77777777" w:rsidR="009B07A5" w:rsidRDefault="009F0D27">
            <w:pPr>
              <w:spacing w:before="34" w:after="47" w:line="20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7111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8410B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822169" w14:textId="77777777" w:rsidR="009B07A5" w:rsidRDefault="009F0D27">
            <w:pPr>
              <w:spacing w:before="57" w:after="43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Zemljište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4891D1" w14:textId="77777777" w:rsidR="009B07A5" w:rsidRDefault="009F0D27">
            <w:pPr>
              <w:spacing w:before="34" w:after="47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176.625,00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0EE34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3116D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463B53" w14:textId="77777777" w:rsidR="009B07A5" w:rsidRDefault="009F0D27">
            <w:pPr>
              <w:spacing w:before="34" w:after="47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115.689,66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5EDDDB" w14:textId="77777777" w:rsidR="009B07A5" w:rsidRDefault="009F0D27">
            <w:pPr>
              <w:spacing w:before="31" w:after="66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65,50%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E71FA6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A9A98FD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AD7D636" w14:textId="77777777" w:rsidR="009B07A5" w:rsidRDefault="009F0D27">
            <w:pPr>
              <w:spacing w:after="263" w:line="216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41C1D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B52D7D" w14:textId="77777777" w:rsidR="009B07A5" w:rsidRDefault="009F0D27">
            <w:pPr>
              <w:spacing w:after="47" w:line="216" w:lineRule="exact"/>
              <w:ind w:left="72" w:right="720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prodaje proizvedene dugotrajne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9F07F2" w14:textId="77777777" w:rsidR="009B07A5" w:rsidRDefault="009F0D27">
            <w:pPr>
              <w:spacing w:after="263" w:line="216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1.946,66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00D291" w14:textId="77777777" w:rsidR="009B07A5" w:rsidRDefault="009F0D27">
            <w:pPr>
              <w:spacing w:after="263" w:line="21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33.000,00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9ABDB3" w14:textId="77777777" w:rsidR="009B07A5" w:rsidRDefault="009F0D27">
            <w:pPr>
              <w:spacing w:after="263" w:line="21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95.000,00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6C3845" w14:textId="77777777" w:rsidR="009B07A5" w:rsidRDefault="009F0D27">
            <w:pPr>
              <w:spacing w:after="263" w:line="216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91.619,49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B78A67" w14:textId="77777777" w:rsidR="009B07A5" w:rsidRDefault="009F0D27">
            <w:pPr>
              <w:spacing w:after="263" w:line="216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4706,50%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E457B5D" w14:textId="77777777" w:rsidR="009B07A5" w:rsidRDefault="009F0D27">
            <w:pPr>
              <w:spacing w:after="263" w:line="21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96,44%</w:t>
            </w:r>
          </w:p>
        </w:tc>
      </w:tr>
      <w:tr w:rsidR="009B07A5" w14:paraId="2860694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EC2C01" w14:textId="77777777" w:rsidR="009B07A5" w:rsidRDefault="009F0D27">
            <w:pPr>
              <w:spacing w:after="47" w:line="20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60F33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5F3815" w14:textId="77777777" w:rsidR="009B07A5" w:rsidRDefault="009F0D27">
            <w:pPr>
              <w:spacing w:before="53" w:after="43" w:line="186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prodaje građevinskih objekata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F752D2" w14:textId="77777777" w:rsidR="009B07A5" w:rsidRDefault="009F0D27">
            <w:pPr>
              <w:spacing w:after="47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1.946,66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313049" w14:textId="77777777" w:rsidR="009B07A5" w:rsidRDefault="009F0D27">
            <w:pPr>
              <w:spacing w:after="47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162CDF" w14:textId="77777777" w:rsidR="009B07A5" w:rsidRDefault="009F0D27">
            <w:pPr>
              <w:spacing w:after="47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C4445F" w14:textId="77777777" w:rsidR="009B07A5" w:rsidRDefault="009F0D27">
            <w:pPr>
              <w:spacing w:after="47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1.577,49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7FD6CB" w14:textId="77777777" w:rsidR="009B07A5" w:rsidRDefault="009F0D27">
            <w:pPr>
              <w:spacing w:after="66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81,04%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05FDAF9" w14:textId="77777777" w:rsidR="009B07A5" w:rsidRDefault="009F0D27">
            <w:pPr>
              <w:spacing w:after="66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39,44%</w:t>
            </w:r>
          </w:p>
        </w:tc>
      </w:tr>
      <w:tr w:rsidR="009B07A5" w14:paraId="0936D03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B2EAE9" w14:textId="77777777" w:rsidR="009B07A5" w:rsidRDefault="009F0D27">
            <w:pPr>
              <w:spacing w:after="47" w:line="20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7211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EAAFA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609C2A" w14:textId="77777777" w:rsidR="009B07A5" w:rsidRDefault="009F0D27">
            <w:pPr>
              <w:spacing w:after="43" w:line="210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Stambeni objekti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53C795" w14:textId="77777777" w:rsidR="009B07A5" w:rsidRDefault="009F0D27">
            <w:pPr>
              <w:spacing w:after="47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1.946,66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1C6E2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BBA66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EB0F7C" w14:textId="77777777" w:rsidR="009B07A5" w:rsidRDefault="009F0D27">
            <w:pPr>
              <w:spacing w:after="47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1.577,49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BDFAFC" w14:textId="77777777" w:rsidR="009B07A5" w:rsidRDefault="009F0D27">
            <w:pPr>
              <w:spacing w:after="66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81,04%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05287F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1CC5614" w14:textId="77777777">
        <w:tblPrEx>
          <w:tblCellMar>
            <w:top w:w="0" w:type="dxa"/>
            <w:bottom w:w="0" w:type="dxa"/>
          </w:tblCellMar>
        </w:tblPrEx>
        <w:trPr>
          <w:trHeight w:hRule="exact" w:val="325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  <w:vAlign w:val="center"/>
          </w:tcPr>
          <w:p w14:paraId="16DEC4BF" w14:textId="77777777" w:rsidR="009B07A5" w:rsidRDefault="009F0D27">
            <w:pPr>
              <w:spacing w:after="76" w:line="20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725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B2E830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4266048E" w14:textId="77777777" w:rsidR="009B07A5" w:rsidRDefault="009F0D27">
            <w:pPr>
              <w:spacing w:before="52" w:after="72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Prihodi od prodaje višegodišnjih nasada i osnovnog stada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5EC9810B" w14:textId="77777777" w:rsidR="009B07A5" w:rsidRDefault="009F0D27">
            <w:pPr>
              <w:spacing w:after="76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73686B71" w14:textId="77777777" w:rsidR="009B07A5" w:rsidRDefault="009F0D27">
            <w:pPr>
              <w:spacing w:after="76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07EED633" w14:textId="77777777" w:rsidR="009B07A5" w:rsidRDefault="009F0D27">
            <w:pPr>
              <w:spacing w:after="76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91.000,00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709C17A6" w14:textId="77777777" w:rsidR="009B07A5" w:rsidRDefault="009F0D27">
            <w:pPr>
              <w:spacing w:after="76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90.042,00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F44333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666CAA40" w14:textId="77777777" w:rsidR="009B07A5" w:rsidRDefault="009F0D27">
            <w:pPr>
              <w:spacing w:after="95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98,95%</w:t>
            </w:r>
          </w:p>
        </w:tc>
      </w:tr>
    </w:tbl>
    <w:p w14:paraId="470F2EA2" w14:textId="77777777" w:rsidR="009B07A5" w:rsidRDefault="009B07A5">
      <w:pPr>
        <w:spacing w:after="88" w:line="20" w:lineRule="exact"/>
      </w:pPr>
    </w:p>
    <w:p w14:paraId="2C7CCFF3" w14:textId="77777777" w:rsidR="009B07A5" w:rsidRDefault="009F0D27">
      <w:pPr>
        <w:tabs>
          <w:tab w:val="right" w:pos="15336"/>
        </w:tabs>
        <w:spacing w:before="42" w:line="185" w:lineRule="exact"/>
        <w:textAlignment w:val="baseline"/>
        <w:rPr>
          <w:rFonts w:ascii="Tahoma" w:eastAsia="Tahoma" w:hAnsi="Tahoma"/>
          <w:b/>
          <w:color w:val="000000"/>
          <w:sz w:val="16"/>
        </w:rPr>
      </w:pPr>
      <w:r>
        <w:rPr>
          <w:rFonts w:ascii="Tahoma" w:eastAsia="Tahoma" w:hAnsi="Tahoma"/>
          <w:b/>
          <w:color w:val="000000"/>
          <w:sz w:val="16"/>
        </w:rPr>
        <w:t>Str.2</w:t>
      </w:r>
      <w:r>
        <w:rPr>
          <w:rFonts w:ascii="Tahoma" w:eastAsia="Tahoma" w:hAnsi="Tahoma"/>
          <w:b/>
          <w:color w:val="000000"/>
          <w:sz w:val="16"/>
        </w:rPr>
        <w:tab/>
      </w:r>
      <w:r>
        <w:rPr>
          <w:rFonts w:ascii="Tahoma" w:eastAsia="Tahoma" w:hAnsi="Tahoma"/>
          <w:color w:val="000000"/>
          <w:sz w:val="16"/>
        </w:rPr>
        <w:t>Informatička obrada:</w:t>
      </w:r>
    </w:p>
    <w:p w14:paraId="4B42619D" w14:textId="77777777" w:rsidR="009B07A5" w:rsidRDefault="009F0D27">
      <w:pPr>
        <w:tabs>
          <w:tab w:val="right" w:pos="15336"/>
        </w:tabs>
        <w:spacing w:line="190" w:lineRule="exact"/>
        <w:ind w:left="13176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rptE4L-2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Municipal Soft</w:t>
      </w:r>
    </w:p>
    <w:p w14:paraId="4CA790B0" w14:textId="77777777" w:rsidR="009B07A5" w:rsidRDefault="009B07A5">
      <w:pPr>
        <w:sectPr w:rsidR="009B07A5">
          <w:pgSz w:w="16843" w:h="11909" w:orient="landscape"/>
          <w:pgMar w:top="240" w:right="561" w:bottom="94" w:left="845" w:header="720" w:footer="720" w:gutter="0"/>
          <w:cols w:space="720"/>
        </w:sectPr>
      </w:pPr>
    </w:p>
    <w:p w14:paraId="536682CF" w14:textId="77777777" w:rsidR="009B07A5" w:rsidRDefault="009F0D27">
      <w:pPr>
        <w:pBdr>
          <w:top w:val="single" w:sz="5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lastRenderedPageBreak/>
        <w:t>GODIŠNJE IZVRŠENJE PRORA</w:t>
      </w:r>
      <w:r>
        <w:rPr>
          <w:rFonts w:eastAsia="Times New Roman"/>
          <w:color w:val="000000"/>
          <w:spacing w:val="3"/>
          <w:sz w:val="29"/>
        </w:rPr>
        <w:t>ČUNA OPĆINE ŽAKANJE ZA 2021. GODINU</w:t>
      </w:r>
    </w:p>
    <w:p w14:paraId="1EB514FF" w14:textId="77777777" w:rsidR="009B07A5" w:rsidRDefault="009F0D27">
      <w:pPr>
        <w:pBdr>
          <w:top w:val="single" w:sz="5" w:space="3" w:color="000000"/>
        </w:pBdr>
        <w:spacing w:before="74" w:line="253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OPĆI DIO PRORAČUNA - PRIHODI PO EKONOMSKOJ KLASIFIKACIJI [T-2]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4689"/>
        <w:gridCol w:w="1839"/>
        <w:gridCol w:w="1838"/>
        <w:gridCol w:w="1838"/>
        <w:gridCol w:w="1839"/>
        <w:gridCol w:w="1118"/>
        <w:gridCol w:w="1133"/>
      </w:tblGrid>
      <w:tr w:rsidR="009B07A5" w14:paraId="1DF42BA6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143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3F32D4A" w14:textId="77777777" w:rsidR="009B07A5" w:rsidRDefault="009F0D27">
            <w:pPr>
              <w:spacing w:before="33" w:line="24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 xml:space="preserve">Račun/ </w:t>
            </w:r>
            <w:r>
              <w:rPr>
                <w:rFonts w:ascii="Tahoma" w:eastAsia="Tahoma" w:hAnsi="Tahoma"/>
                <w:color w:val="000000"/>
                <w:sz w:val="20"/>
              </w:rPr>
              <w:br/>
              <w:t>Pozicija</w:t>
            </w:r>
          </w:p>
          <w:p w14:paraId="431D41A1" w14:textId="77777777" w:rsidR="009B07A5" w:rsidRDefault="009F0D27">
            <w:pPr>
              <w:spacing w:before="97" w:after="48" w:line="20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6B9DD8" w14:textId="77777777" w:rsidR="009B07A5" w:rsidRDefault="009F0D27">
            <w:pPr>
              <w:spacing w:before="33" w:line="240" w:lineRule="exact"/>
              <w:ind w:right="213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3F9357F0" w14:textId="77777777" w:rsidR="009B07A5" w:rsidRDefault="009F0D27">
            <w:pPr>
              <w:spacing w:before="347" w:after="48" w:line="205" w:lineRule="exact"/>
              <w:ind w:left="223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A15E51" w14:textId="77777777" w:rsidR="009B07A5" w:rsidRDefault="009F0D27">
            <w:pPr>
              <w:spacing w:before="38" w:line="240" w:lineRule="exact"/>
              <w:ind w:right="16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2020</w:t>
            </w:r>
          </w:p>
          <w:p w14:paraId="53AC11E1" w14:textId="77777777" w:rsidR="009B07A5" w:rsidRDefault="009F0D27">
            <w:pPr>
              <w:spacing w:before="332" w:after="58" w:line="205" w:lineRule="exact"/>
              <w:ind w:right="79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36D762" w14:textId="77777777" w:rsidR="009B07A5" w:rsidRDefault="009F0D27">
            <w:pPr>
              <w:spacing w:before="43" w:line="24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51F17AA1" w14:textId="77777777" w:rsidR="009B07A5" w:rsidRDefault="009F0D27">
            <w:pPr>
              <w:spacing w:before="337" w:after="48" w:line="20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FA5CE3" w14:textId="77777777" w:rsidR="009B07A5" w:rsidRDefault="009F0D27">
            <w:pPr>
              <w:spacing w:before="67" w:line="21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Tekući plan</w:t>
            </w:r>
          </w:p>
          <w:p w14:paraId="1ACA479C" w14:textId="77777777" w:rsidR="009B07A5" w:rsidRDefault="009F0D27">
            <w:pPr>
              <w:spacing w:before="342" w:after="48" w:line="20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29E8A9" w14:textId="77777777" w:rsidR="009B07A5" w:rsidRDefault="009F0D27">
            <w:pPr>
              <w:spacing w:before="43" w:line="240" w:lineRule="exact"/>
              <w:ind w:right="15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2BCF960E" w14:textId="77777777" w:rsidR="009B07A5" w:rsidRDefault="009F0D27">
            <w:pPr>
              <w:spacing w:before="337" w:after="48" w:line="205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BC57D3" w14:textId="77777777" w:rsidR="009B07A5" w:rsidRDefault="009F0D27">
            <w:pPr>
              <w:spacing w:before="41" w:line="24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35821118" w14:textId="77777777" w:rsidR="009B07A5" w:rsidRDefault="009F0D27">
            <w:pPr>
              <w:spacing w:line="24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6/3</w:t>
            </w:r>
          </w:p>
          <w:p w14:paraId="59D69E95" w14:textId="77777777" w:rsidR="009B07A5" w:rsidRDefault="009F0D27">
            <w:pPr>
              <w:spacing w:before="99" w:after="48" w:line="20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98EA44E" w14:textId="77777777" w:rsidR="009B07A5" w:rsidRDefault="009F0D27">
            <w:pPr>
              <w:spacing w:before="41" w:line="24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10420693" w14:textId="77777777" w:rsidR="009B07A5" w:rsidRDefault="009F0D27">
            <w:pPr>
              <w:spacing w:line="24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6/5</w:t>
            </w:r>
          </w:p>
          <w:p w14:paraId="5002FEC2" w14:textId="77777777" w:rsidR="009B07A5" w:rsidRDefault="009F0D27">
            <w:pPr>
              <w:spacing w:before="99" w:after="48" w:line="20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</w:t>
            </w:r>
          </w:p>
        </w:tc>
      </w:tr>
      <w:tr w:rsidR="009B07A5" w14:paraId="0C722AD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143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3B4A9C" w14:textId="77777777" w:rsidR="009B07A5" w:rsidRDefault="009F0D27">
            <w:pPr>
              <w:spacing w:after="57" w:line="205" w:lineRule="exact"/>
              <w:ind w:right="43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7251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AA0B33" w14:textId="77777777" w:rsidR="009B07A5" w:rsidRDefault="009F0D27">
            <w:pPr>
              <w:spacing w:before="53" w:after="52" w:line="187" w:lineRule="exact"/>
              <w:ind w:right="303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Višegodišnji nasadi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7C9D23" w14:textId="77777777" w:rsidR="009B07A5" w:rsidRDefault="009F0D27">
            <w:pPr>
              <w:spacing w:after="57" w:line="205" w:lineRule="exact"/>
              <w:ind w:right="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A51A1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E5A33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B25E4C" w14:textId="77777777" w:rsidR="009B07A5" w:rsidRDefault="009F0D27">
            <w:pPr>
              <w:spacing w:after="57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90.042,00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D87F1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A90B4B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12E19FAC" w14:textId="77777777" w:rsidR="009B07A5" w:rsidRDefault="009B07A5">
      <w:pPr>
        <w:spacing w:after="431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7"/>
        <w:gridCol w:w="1838"/>
        <w:gridCol w:w="1838"/>
        <w:gridCol w:w="1839"/>
        <w:gridCol w:w="1838"/>
        <w:gridCol w:w="1279"/>
        <w:gridCol w:w="968"/>
      </w:tblGrid>
      <w:tr w:rsidR="009B07A5" w14:paraId="7FECAED6" w14:textId="77777777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4B733BE" w14:textId="77777777" w:rsidR="009B07A5" w:rsidRDefault="009F0D27">
            <w:pPr>
              <w:spacing w:before="90" w:after="95" w:line="266" w:lineRule="exact"/>
              <w:ind w:right="3519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UKUPNO</w:t>
            </w:r>
          </w:p>
        </w:tc>
        <w:tc>
          <w:tcPr>
            <w:tcW w:w="18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348EAF2" w14:textId="77777777" w:rsidR="009B07A5" w:rsidRDefault="009F0D27">
            <w:pPr>
              <w:spacing w:before="95" w:after="90" w:line="266" w:lineRule="exact"/>
              <w:ind w:right="82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5.284.145,50</w:t>
            </w:r>
          </w:p>
        </w:tc>
        <w:tc>
          <w:tcPr>
            <w:tcW w:w="18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F6A278D" w14:textId="77777777" w:rsidR="009B07A5" w:rsidRDefault="009F0D27">
            <w:pPr>
              <w:spacing w:before="95" w:after="90" w:line="266" w:lineRule="exact"/>
              <w:ind w:right="72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11.307.937,00</w:t>
            </w:r>
          </w:p>
        </w:tc>
        <w:tc>
          <w:tcPr>
            <w:tcW w:w="1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67BF355" w14:textId="77777777" w:rsidR="009B07A5" w:rsidRDefault="009F0D27">
            <w:pPr>
              <w:spacing w:before="90" w:after="95" w:line="266" w:lineRule="exact"/>
              <w:ind w:right="91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6.361.381,79</w:t>
            </w:r>
          </w:p>
        </w:tc>
        <w:tc>
          <w:tcPr>
            <w:tcW w:w="18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C32FD0B" w14:textId="77777777" w:rsidR="009B07A5" w:rsidRDefault="009F0D27">
            <w:pPr>
              <w:spacing w:before="95" w:after="90" w:line="266" w:lineRule="exact"/>
              <w:ind w:right="77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5.379.972,29</w:t>
            </w:r>
          </w:p>
        </w:tc>
        <w:tc>
          <w:tcPr>
            <w:tcW w:w="12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B223789" w14:textId="77777777" w:rsidR="009B07A5" w:rsidRDefault="009F0D27">
            <w:pPr>
              <w:spacing w:before="101" w:after="86" w:line="264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101,81%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AB94084" w14:textId="77777777" w:rsidR="009B07A5" w:rsidRDefault="009F0D27">
            <w:pPr>
              <w:spacing w:before="101" w:after="86" w:line="264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84,57%</w:t>
            </w:r>
          </w:p>
        </w:tc>
      </w:tr>
    </w:tbl>
    <w:p w14:paraId="35FC525C" w14:textId="77777777" w:rsidR="009B07A5" w:rsidRDefault="009F0D27">
      <w:pPr>
        <w:tabs>
          <w:tab w:val="right" w:pos="15336"/>
        </w:tabs>
        <w:spacing w:before="8090" w:line="185" w:lineRule="exact"/>
        <w:textAlignment w:val="baseline"/>
        <w:rPr>
          <w:rFonts w:ascii="Tahoma" w:eastAsia="Tahoma" w:hAnsi="Tahoma"/>
          <w:b/>
          <w:color w:val="000000"/>
          <w:sz w:val="16"/>
        </w:rPr>
      </w:pPr>
      <w:r>
        <w:rPr>
          <w:rFonts w:ascii="Tahoma" w:eastAsia="Tahoma" w:hAnsi="Tahoma"/>
          <w:b/>
          <w:color w:val="000000"/>
          <w:sz w:val="16"/>
        </w:rPr>
        <w:t>Str.3</w:t>
      </w:r>
      <w:r>
        <w:rPr>
          <w:rFonts w:ascii="Tahoma" w:eastAsia="Tahoma" w:hAnsi="Tahoma"/>
          <w:b/>
          <w:color w:val="000000"/>
          <w:sz w:val="16"/>
        </w:rPr>
        <w:tab/>
      </w:r>
      <w:r>
        <w:rPr>
          <w:rFonts w:ascii="Tahoma" w:eastAsia="Tahoma" w:hAnsi="Tahoma"/>
          <w:color w:val="000000"/>
          <w:sz w:val="16"/>
        </w:rPr>
        <w:t>Informatička obrada:</w:t>
      </w:r>
    </w:p>
    <w:p w14:paraId="2BF06EC3" w14:textId="77777777" w:rsidR="009B07A5" w:rsidRDefault="009F0D27">
      <w:pPr>
        <w:tabs>
          <w:tab w:val="right" w:pos="15336"/>
        </w:tabs>
        <w:spacing w:line="190" w:lineRule="exact"/>
        <w:ind w:left="13176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rptE4L-2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Municipal Soft</w:t>
      </w:r>
    </w:p>
    <w:p w14:paraId="41D5F26D" w14:textId="77777777" w:rsidR="009B07A5" w:rsidRDefault="009B07A5">
      <w:pPr>
        <w:sectPr w:rsidR="009B07A5">
          <w:pgSz w:w="16843" w:h="11909" w:orient="landscape"/>
          <w:pgMar w:top="240" w:right="561" w:bottom="94" w:left="845" w:header="720" w:footer="720" w:gutter="0"/>
          <w:cols w:space="720"/>
        </w:sectPr>
      </w:pPr>
    </w:p>
    <w:p w14:paraId="47C2134B" w14:textId="77777777" w:rsidR="009B07A5" w:rsidRDefault="009F0D27">
      <w:pPr>
        <w:spacing w:before="10" w:after="24"/>
        <w:ind w:left="4603" w:right="10028"/>
        <w:textAlignment w:val="baseline"/>
      </w:pPr>
      <w:r>
        <w:rPr>
          <w:noProof/>
        </w:rPr>
        <w:lastRenderedPageBreak/>
        <w:drawing>
          <wp:inline distT="0" distB="0" distL="0" distR="0" wp14:anchorId="0D994408" wp14:editId="4BD39D9A">
            <wp:extent cx="511810" cy="631190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AF9F6" w14:textId="77777777" w:rsidR="009B07A5" w:rsidRDefault="009F0D27">
      <w:pPr>
        <w:spacing w:line="233" w:lineRule="exact"/>
        <w:ind w:left="4032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52044AC7" w14:textId="77777777" w:rsidR="009B07A5" w:rsidRDefault="009F0D27">
      <w:pPr>
        <w:spacing w:before="48" w:after="56" w:line="255" w:lineRule="exact"/>
        <w:ind w:left="4176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OPĆINA ŽAKANJE</w:t>
      </w:r>
    </w:p>
    <w:p w14:paraId="09B58A3D" w14:textId="77777777" w:rsidR="009B07A5" w:rsidRDefault="009F0D27">
      <w:pPr>
        <w:spacing w:before="94"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t>GODIŠNJE IZVRŠENJE PRORAČUNA OPĆINE ŽAKANJE ZA 2021. GODINU</w:t>
      </w:r>
    </w:p>
    <w:p w14:paraId="148506C0" w14:textId="77777777" w:rsidR="009B07A5" w:rsidRDefault="009F0D27">
      <w:pPr>
        <w:spacing w:before="69" w:after="81" w:line="254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OPĆI DIO PRORAČUNA - RASHODI PO EKONOMSKOJ KLASIFIKACIJI [T-3]</w:t>
      </w:r>
    </w:p>
    <w:p w14:paraId="4E60BD41" w14:textId="77777777" w:rsidR="009B07A5" w:rsidRDefault="009B07A5">
      <w:pPr>
        <w:spacing w:before="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04"/>
        <w:gridCol w:w="4689"/>
        <w:gridCol w:w="1839"/>
        <w:gridCol w:w="1838"/>
        <w:gridCol w:w="1838"/>
        <w:gridCol w:w="1839"/>
        <w:gridCol w:w="1118"/>
        <w:gridCol w:w="1133"/>
      </w:tblGrid>
      <w:tr w:rsidR="009B07A5" w14:paraId="572D328E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143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04947B8" w14:textId="77777777" w:rsidR="009B07A5" w:rsidRDefault="009F0D27">
            <w:pPr>
              <w:spacing w:before="67" w:line="202" w:lineRule="exact"/>
              <w:ind w:left="216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Račun/</w:t>
            </w:r>
          </w:p>
          <w:p w14:paraId="46514745" w14:textId="77777777" w:rsidR="009B07A5" w:rsidRDefault="009F0D27">
            <w:pPr>
              <w:spacing w:before="9" w:line="240" w:lineRule="exact"/>
              <w:ind w:left="216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3727EB6C" w14:textId="77777777" w:rsidR="009B07A5" w:rsidRDefault="009F0D27">
            <w:pPr>
              <w:spacing w:before="97" w:after="63" w:line="205" w:lineRule="exact"/>
              <w:ind w:right="4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7F6168" w14:textId="77777777" w:rsidR="009B07A5" w:rsidRDefault="009F0D27">
            <w:pPr>
              <w:spacing w:before="33" w:line="240" w:lineRule="exact"/>
              <w:ind w:right="213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5EC89E15" w14:textId="77777777" w:rsidR="009B07A5" w:rsidRDefault="009F0D27">
            <w:pPr>
              <w:spacing w:before="342" w:after="63" w:line="205" w:lineRule="exact"/>
              <w:ind w:right="222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657A86" w14:textId="77777777" w:rsidR="009B07A5" w:rsidRDefault="009F0D27">
            <w:pPr>
              <w:spacing w:before="33" w:line="240" w:lineRule="exact"/>
              <w:ind w:right="16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2020</w:t>
            </w:r>
          </w:p>
          <w:p w14:paraId="3D1A39ED" w14:textId="77777777" w:rsidR="009B07A5" w:rsidRDefault="009F0D27">
            <w:pPr>
              <w:spacing w:before="337" w:after="68" w:line="205" w:lineRule="exact"/>
              <w:ind w:right="79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2D0B5F" w14:textId="77777777" w:rsidR="009B07A5" w:rsidRDefault="009F0D27">
            <w:pPr>
              <w:spacing w:before="38" w:line="240" w:lineRule="exact"/>
              <w:ind w:right="3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0519FFED" w14:textId="77777777" w:rsidR="009B07A5" w:rsidRDefault="009F0D27">
            <w:pPr>
              <w:spacing w:before="337" w:after="63" w:line="205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7BD45B" w14:textId="77777777" w:rsidR="009B07A5" w:rsidRDefault="009F0D27">
            <w:pPr>
              <w:spacing w:before="62" w:line="211" w:lineRule="exact"/>
              <w:ind w:right="35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Tekući plan</w:t>
            </w:r>
          </w:p>
          <w:p w14:paraId="168E75D0" w14:textId="77777777" w:rsidR="009B07A5" w:rsidRDefault="009F0D27">
            <w:pPr>
              <w:spacing w:before="342" w:after="63" w:line="205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4A5C5D" w14:textId="77777777" w:rsidR="009B07A5" w:rsidRDefault="009F0D27">
            <w:pPr>
              <w:spacing w:before="38" w:line="240" w:lineRule="exact"/>
              <w:ind w:right="15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29C657A5" w14:textId="77777777" w:rsidR="009B07A5" w:rsidRDefault="009F0D27">
            <w:pPr>
              <w:spacing w:before="337" w:after="63" w:line="205" w:lineRule="exact"/>
              <w:ind w:right="78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1D1229" w14:textId="77777777" w:rsidR="009B07A5" w:rsidRDefault="009F0D27">
            <w:pPr>
              <w:spacing w:before="36" w:line="240" w:lineRule="exact"/>
              <w:ind w:right="22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2B4E71BB" w14:textId="77777777" w:rsidR="009B07A5" w:rsidRDefault="009F0D27">
            <w:pPr>
              <w:spacing w:line="240" w:lineRule="exact"/>
              <w:ind w:right="40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6/3</w:t>
            </w:r>
          </w:p>
          <w:p w14:paraId="7B6DEDAB" w14:textId="77777777" w:rsidR="009B07A5" w:rsidRDefault="009F0D27">
            <w:pPr>
              <w:spacing w:before="99" w:after="63" w:line="205" w:lineRule="exact"/>
              <w:ind w:right="49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343B80D" w14:textId="77777777" w:rsidR="009B07A5" w:rsidRDefault="009F0D27">
            <w:pPr>
              <w:spacing w:before="36" w:line="240" w:lineRule="exact"/>
              <w:ind w:right="2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17F8992D" w14:textId="77777777" w:rsidR="009B07A5" w:rsidRDefault="009F0D27">
            <w:pPr>
              <w:spacing w:line="240" w:lineRule="exact"/>
              <w:ind w:right="41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6/5</w:t>
            </w:r>
          </w:p>
          <w:p w14:paraId="37190DA5" w14:textId="77777777" w:rsidR="009B07A5" w:rsidRDefault="009F0D27">
            <w:pPr>
              <w:spacing w:before="99" w:after="63" w:line="205" w:lineRule="exact"/>
              <w:ind w:left="43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</w:t>
            </w:r>
          </w:p>
        </w:tc>
      </w:tr>
      <w:tr w:rsidR="009B07A5" w14:paraId="4DFC078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F95397" w14:textId="77777777" w:rsidR="009B07A5" w:rsidRDefault="009F0D27">
            <w:pPr>
              <w:spacing w:after="29" w:line="230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08B82D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8E549E" w14:textId="77777777" w:rsidR="009B07A5" w:rsidRDefault="009F0D27">
            <w:pPr>
              <w:spacing w:after="24" w:line="235" w:lineRule="exact"/>
              <w:ind w:left="90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Rashodi poslovanja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50E2B4" w14:textId="77777777" w:rsidR="009B07A5" w:rsidRDefault="009F0D27">
            <w:pPr>
              <w:spacing w:after="29" w:line="230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3.935.684,88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15DACC" w14:textId="77777777" w:rsidR="009B07A5" w:rsidRDefault="009F0D27">
            <w:pPr>
              <w:spacing w:after="29" w:line="23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4.333.050,00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77A1EB" w14:textId="77777777" w:rsidR="009B07A5" w:rsidRDefault="009F0D27">
            <w:pPr>
              <w:spacing w:after="29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4.239.676,34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8B9E18" w14:textId="77777777" w:rsidR="009B07A5" w:rsidRDefault="009F0D27">
            <w:pPr>
              <w:spacing w:after="29" w:line="230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3.919.788,16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3CE3F2" w14:textId="77777777" w:rsidR="009B07A5" w:rsidRDefault="009F0D27">
            <w:pPr>
              <w:spacing w:after="29" w:line="230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99,60%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401A3F8" w14:textId="77777777" w:rsidR="009B07A5" w:rsidRDefault="009F0D27">
            <w:pPr>
              <w:spacing w:after="29" w:line="23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92,45%</w:t>
            </w:r>
          </w:p>
        </w:tc>
      </w:tr>
      <w:tr w:rsidR="009B07A5" w14:paraId="0681521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B9CD36" w14:textId="77777777" w:rsidR="009B07A5" w:rsidRDefault="009F0D27">
            <w:pPr>
              <w:spacing w:after="38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02848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A32F2B" w14:textId="77777777" w:rsidR="009B07A5" w:rsidRDefault="009F0D27">
            <w:pPr>
              <w:spacing w:after="33" w:line="210" w:lineRule="exact"/>
              <w:ind w:left="90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5575D7" w14:textId="77777777" w:rsidR="009B07A5" w:rsidRDefault="009F0D27">
            <w:pPr>
              <w:spacing w:after="38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692.402,82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967E31" w14:textId="77777777" w:rsidR="009B07A5" w:rsidRDefault="009F0D27">
            <w:pPr>
              <w:spacing w:after="38" w:line="20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733.000,00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73E368" w14:textId="77777777" w:rsidR="009B07A5" w:rsidRDefault="009F0D27">
            <w:pPr>
              <w:spacing w:after="38" w:line="20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790.950,00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E8032B" w14:textId="77777777" w:rsidR="009B07A5" w:rsidRDefault="009F0D27">
            <w:pPr>
              <w:spacing w:after="38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790.476,82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CE6228" w14:textId="77777777" w:rsidR="009B07A5" w:rsidRDefault="009F0D27">
            <w:pPr>
              <w:spacing w:after="38" w:line="205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114,16%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1989B0E" w14:textId="77777777" w:rsidR="009B07A5" w:rsidRDefault="009F0D27">
            <w:pPr>
              <w:spacing w:after="38" w:line="20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99,94%</w:t>
            </w:r>
          </w:p>
        </w:tc>
      </w:tr>
      <w:tr w:rsidR="009B07A5" w14:paraId="06C3204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37D6E9" w14:textId="77777777" w:rsidR="009B07A5" w:rsidRDefault="009F0D27">
            <w:pPr>
              <w:spacing w:after="58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3C8136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35C2EB" w14:textId="77777777" w:rsidR="009B07A5" w:rsidRDefault="009F0D27">
            <w:pPr>
              <w:spacing w:before="53" w:after="53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Plaće (Bruto)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838417" w14:textId="77777777" w:rsidR="009B07A5" w:rsidRDefault="009F0D27">
            <w:pPr>
              <w:spacing w:after="58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439.953,24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6F5493" w14:textId="77777777" w:rsidR="009B07A5" w:rsidRDefault="009F0D27">
            <w:pPr>
              <w:spacing w:after="58" w:line="205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480.000,00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0C6CBD" w14:textId="77777777" w:rsidR="009B07A5" w:rsidRDefault="009F0D27">
            <w:pPr>
              <w:spacing w:after="58" w:line="20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503.950,00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B44044" w14:textId="77777777" w:rsidR="009B07A5" w:rsidRDefault="009F0D27">
            <w:pPr>
              <w:spacing w:after="58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503.914,21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122D9E" w14:textId="77777777" w:rsidR="009B07A5" w:rsidRDefault="009F0D27">
            <w:pPr>
              <w:spacing w:after="76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114,54%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36CFA18" w14:textId="77777777" w:rsidR="009B07A5" w:rsidRDefault="009F0D27">
            <w:pPr>
              <w:spacing w:after="76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99,99%</w:t>
            </w:r>
          </w:p>
        </w:tc>
      </w:tr>
      <w:tr w:rsidR="009B07A5" w14:paraId="1CA8F9C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BAB238" w14:textId="77777777" w:rsidR="009B07A5" w:rsidRDefault="009F0D2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53C112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22A840" w14:textId="77777777" w:rsidR="009B07A5" w:rsidRDefault="009F0D27">
            <w:pPr>
              <w:spacing w:before="53" w:after="48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Plaće za redovan rad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9DA1D9" w14:textId="77777777" w:rsidR="009B07A5" w:rsidRDefault="009F0D27">
            <w:pPr>
              <w:spacing w:after="5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439.953,24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56F2C1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AB7F66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43491D" w14:textId="77777777" w:rsidR="009B07A5" w:rsidRDefault="009F0D27">
            <w:pPr>
              <w:spacing w:after="5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503.914,21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58CE4D" w14:textId="77777777" w:rsidR="009B07A5" w:rsidRDefault="009F0D27">
            <w:pPr>
              <w:spacing w:after="76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114,54%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EEF47F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87DE65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83AE86" w14:textId="77777777" w:rsidR="009B07A5" w:rsidRDefault="009F0D27">
            <w:pPr>
              <w:spacing w:after="38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CB12F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A43240" w14:textId="77777777" w:rsidR="009B07A5" w:rsidRDefault="009F0D27">
            <w:pPr>
              <w:spacing w:after="33" w:line="210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rashodi za zaposlene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289FE2" w14:textId="77777777" w:rsidR="009B07A5" w:rsidRDefault="009F0D27">
            <w:pPr>
              <w:spacing w:after="38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51.721,00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8A8ABF" w14:textId="77777777" w:rsidR="009B07A5" w:rsidRDefault="009F0D27">
            <w:pPr>
              <w:spacing w:after="38" w:line="205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53.000,00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F9C616" w14:textId="77777777" w:rsidR="009B07A5" w:rsidRDefault="009F0D27">
            <w:pPr>
              <w:spacing w:after="38" w:line="20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57.000,00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3107D8" w14:textId="77777777" w:rsidR="009B07A5" w:rsidRDefault="009F0D27">
            <w:pPr>
              <w:spacing w:after="38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56.652,00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06B8BF" w14:textId="77777777" w:rsidR="009B07A5" w:rsidRDefault="009F0D27">
            <w:pPr>
              <w:spacing w:after="5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109,53%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9EA319B" w14:textId="77777777" w:rsidR="009B07A5" w:rsidRDefault="009F0D27">
            <w:pPr>
              <w:spacing w:after="57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99,39%</w:t>
            </w:r>
          </w:p>
        </w:tc>
      </w:tr>
      <w:tr w:rsidR="009B07A5" w14:paraId="75038A3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F9978D" w14:textId="77777777" w:rsidR="009B07A5" w:rsidRDefault="009F0D27">
            <w:pPr>
              <w:spacing w:before="35"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37EC2B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6BEF56" w14:textId="77777777" w:rsidR="009B07A5" w:rsidRDefault="009F0D27">
            <w:pPr>
              <w:spacing w:before="35" w:after="48" w:line="210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rashodi za zaposlene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C9752E" w14:textId="77777777" w:rsidR="009B07A5" w:rsidRDefault="009F0D27">
            <w:pPr>
              <w:spacing w:before="35" w:after="5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51.721,00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A155B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62AFB0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FADB17" w14:textId="77777777" w:rsidR="009B07A5" w:rsidRDefault="009F0D27">
            <w:pPr>
              <w:spacing w:before="35" w:after="5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56.652,00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B3C744" w14:textId="77777777" w:rsidR="009B07A5" w:rsidRDefault="009F0D27">
            <w:pPr>
              <w:spacing w:before="31" w:after="7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109,53%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DF0413D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30DA7E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DA3DA5" w14:textId="77777777" w:rsidR="009B07A5" w:rsidRDefault="009F0D2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7B988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96D4EC" w14:textId="77777777" w:rsidR="009B07A5" w:rsidRDefault="009F0D27">
            <w:pPr>
              <w:spacing w:before="53" w:after="48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Doprinosi na plaće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733AD4" w14:textId="77777777" w:rsidR="009B07A5" w:rsidRDefault="009F0D27">
            <w:pPr>
              <w:spacing w:after="5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200.728,58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A4895E" w14:textId="77777777" w:rsidR="009B07A5" w:rsidRDefault="009F0D27">
            <w:pPr>
              <w:spacing w:after="53" w:line="205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36B762" w14:textId="77777777" w:rsidR="009B07A5" w:rsidRDefault="009F0D27">
            <w:pPr>
              <w:spacing w:after="53" w:line="20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230.000,00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261B71" w14:textId="77777777" w:rsidR="009B07A5" w:rsidRDefault="009F0D27">
            <w:pPr>
              <w:spacing w:after="5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229.910,61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F7AD06" w14:textId="77777777" w:rsidR="009B07A5" w:rsidRDefault="009F0D27">
            <w:pPr>
              <w:spacing w:after="7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114,54%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3B5731C" w14:textId="77777777" w:rsidR="009B07A5" w:rsidRDefault="009F0D27">
            <w:pPr>
              <w:spacing w:after="72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99,96%</w:t>
            </w:r>
          </w:p>
        </w:tc>
      </w:tr>
      <w:tr w:rsidR="009B07A5" w14:paraId="4A2285B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F01620" w14:textId="77777777" w:rsidR="009B07A5" w:rsidRDefault="009F0D2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3131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8D9A18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5D8E11" w14:textId="77777777" w:rsidR="009B07A5" w:rsidRDefault="009F0D27">
            <w:pPr>
              <w:spacing w:after="48" w:line="210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Doprinosi za mirovinsko osiguranje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200C0D" w14:textId="77777777" w:rsidR="009B07A5" w:rsidRDefault="009F0D27">
            <w:pPr>
              <w:spacing w:after="5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109.988,25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7B1B7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D8E49D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C75312" w14:textId="77777777" w:rsidR="009B07A5" w:rsidRDefault="009F0D27">
            <w:pPr>
              <w:spacing w:after="5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125.978,39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CAB2EE" w14:textId="77777777" w:rsidR="009B07A5" w:rsidRDefault="009F0D27">
            <w:pPr>
              <w:spacing w:after="7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114,54%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D3F22B1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0F190A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6FA348" w14:textId="77777777" w:rsidR="009B07A5" w:rsidRDefault="009F0D2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3132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D7BBAD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47B05F" w14:textId="77777777" w:rsidR="009B07A5" w:rsidRDefault="009F0D27">
            <w:pPr>
              <w:spacing w:after="48" w:line="210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Doprinosi za obvezno zdravstveno osiguranje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45DBCB" w14:textId="77777777" w:rsidR="009B07A5" w:rsidRDefault="009F0D27">
            <w:pPr>
              <w:spacing w:after="5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90.740,33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0DC5D4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6B151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158466" w14:textId="77777777" w:rsidR="009B07A5" w:rsidRDefault="009F0D27">
            <w:pPr>
              <w:spacing w:after="5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103.932,22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8523EF" w14:textId="77777777" w:rsidR="009B07A5" w:rsidRDefault="009F0D27">
            <w:pPr>
              <w:spacing w:after="7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114,54%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9C04A5D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C76653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47195B" w14:textId="77777777" w:rsidR="009B07A5" w:rsidRDefault="009F0D27">
            <w:pPr>
              <w:spacing w:before="34" w:after="4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A484D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89CCBA" w14:textId="77777777" w:rsidR="009B07A5" w:rsidRDefault="009F0D27">
            <w:pPr>
              <w:spacing w:before="34" w:after="43" w:line="211" w:lineRule="exact"/>
              <w:ind w:left="90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7FEF7C" w14:textId="77777777" w:rsidR="009B07A5" w:rsidRDefault="009F0D27">
            <w:pPr>
              <w:spacing w:before="34" w:after="4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1.430.542,39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1341D0" w14:textId="77777777" w:rsidR="009B07A5" w:rsidRDefault="009F0D27">
            <w:pPr>
              <w:spacing w:before="34" w:after="48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1.663.250,00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D09344" w14:textId="77777777" w:rsidR="009B07A5" w:rsidRDefault="009F0D27">
            <w:pPr>
              <w:spacing w:before="34" w:after="48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1.564.400,00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AE7536" w14:textId="77777777" w:rsidR="009B07A5" w:rsidRDefault="009F0D27">
            <w:pPr>
              <w:spacing w:before="34" w:after="4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1.375.880,35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D38CD4" w14:textId="77777777" w:rsidR="009B07A5" w:rsidRDefault="009F0D27">
            <w:pPr>
              <w:spacing w:before="34" w:after="48" w:line="206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96,18%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CCE96A7" w14:textId="77777777" w:rsidR="009B07A5" w:rsidRDefault="009F0D27">
            <w:pPr>
              <w:spacing w:before="34" w:after="4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87,95%</w:t>
            </w:r>
          </w:p>
        </w:tc>
      </w:tr>
      <w:tr w:rsidR="009B07A5" w14:paraId="74AF927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172742" w14:textId="77777777" w:rsidR="009B07A5" w:rsidRDefault="009F0D2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49F51B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4CD663" w14:textId="77777777" w:rsidR="009B07A5" w:rsidRDefault="009F0D27">
            <w:pPr>
              <w:spacing w:before="53" w:after="48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Naknade troškova zaposlenima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C97C0A" w14:textId="77777777" w:rsidR="009B07A5" w:rsidRDefault="009F0D27">
            <w:pPr>
              <w:spacing w:after="5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41.677,36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A870F0" w14:textId="77777777" w:rsidR="009B07A5" w:rsidRDefault="009F0D27">
            <w:pPr>
              <w:spacing w:after="53" w:line="205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47.000,00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0170D7" w14:textId="77777777" w:rsidR="009B07A5" w:rsidRDefault="009F0D27">
            <w:pPr>
              <w:spacing w:after="53" w:line="20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55.500,00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52D727" w14:textId="77777777" w:rsidR="009B07A5" w:rsidRDefault="009F0D27">
            <w:pPr>
              <w:spacing w:after="5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51.927,19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14AE23" w14:textId="77777777" w:rsidR="009B07A5" w:rsidRDefault="009F0D27">
            <w:pPr>
              <w:spacing w:after="7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124,59%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A694CAE" w14:textId="77777777" w:rsidR="009B07A5" w:rsidRDefault="009F0D27">
            <w:pPr>
              <w:spacing w:after="72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93,56%</w:t>
            </w:r>
          </w:p>
        </w:tc>
      </w:tr>
      <w:tr w:rsidR="009B07A5" w14:paraId="161DE9D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93B91A" w14:textId="77777777" w:rsidR="009B07A5" w:rsidRDefault="009F0D27">
            <w:pPr>
              <w:spacing w:before="34" w:after="4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30DF4E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F38A66" w14:textId="77777777" w:rsidR="009B07A5" w:rsidRDefault="009F0D27">
            <w:pPr>
              <w:spacing w:before="58" w:after="43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Službena putovanja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116DCE" w14:textId="77777777" w:rsidR="009B07A5" w:rsidRDefault="009F0D27">
            <w:pPr>
              <w:spacing w:before="34" w:after="4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1.835,36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AE505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4C6DD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1EF4AD" w14:textId="77777777" w:rsidR="009B07A5" w:rsidRDefault="009F0D27">
            <w:pPr>
              <w:spacing w:before="34" w:after="4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9D5855" w14:textId="77777777" w:rsidR="009B07A5" w:rsidRDefault="009F0D27">
            <w:pPr>
              <w:spacing w:before="31" w:after="6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1,63%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052734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0548E6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A10F5D" w14:textId="77777777" w:rsidR="009B07A5" w:rsidRDefault="009F0D2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3212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D71AF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32F1DD" w14:textId="77777777" w:rsidR="009B07A5" w:rsidRDefault="009F0D27">
            <w:pPr>
              <w:spacing w:before="53" w:after="48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Naknade za prijevoz, za rad na terenu i odvojeni život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758D98" w14:textId="77777777" w:rsidR="009B07A5" w:rsidRDefault="009F0D27">
            <w:pPr>
              <w:spacing w:after="5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33.134,00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C5D6B0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C9E8F2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FA3892" w14:textId="77777777" w:rsidR="009B07A5" w:rsidRDefault="009F0D27">
            <w:pPr>
              <w:spacing w:after="5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45.530,44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591CC5" w14:textId="77777777" w:rsidR="009B07A5" w:rsidRDefault="009F0D27">
            <w:pPr>
              <w:spacing w:after="7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137,41%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8B19958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81A459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E7B932" w14:textId="77777777" w:rsidR="009B07A5" w:rsidRDefault="009F0D27">
            <w:pPr>
              <w:spacing w:before="34" w:after="4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3213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B87A5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3A713C" w14:textId="77777777" w:rsidR="009B07A5" w:rsidRDefault="009F0D27">
            <w:pPr>
              <w:spacing w:before="58" w:after="43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Stručno usavršavanje zaposlenika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1700E3" w14:textId="77777777" w:rsidR="009B07A5" w:rsidRDefault="009F0D27">
            <w:pPr>
              <w:spacing w:before="34" w:after="4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6.708,00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89D936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5EB0CD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B18D8D" w14:textId="77777777" w:rsidR="009B07A5" w:rsidRDefault="009F0D27">
            <w:pPr>
              <w:spacing w:before="34" w:after="4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5.492,75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903556" w14:textId="77777777" w:rsidR="009B07A5" w:rsidRDefault="009F0D27">
            <w:pPr>
              <w:spacing w:before="31" w:after="6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81,88%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75AF94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29DFCE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EC135C" w14:textId="77777777" w:rsidR="009B07A5" w:rsidRDefault="009F0D27">
            <w:pPr>
              <w:spacing w:after="4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3214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AF8D0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C25939" w14:textId="77777777" w:rsidR="009B07A5" w:rsidRDefault="009F0D27">
            <w:pPr>
              <w:spacing w:before="53" w:after="43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Ostale naknade troškova zaposlenima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E5E070" w14:textId="77777777" w:rsidR="009B07A5" w:rsidRDefault="009F0D27">
            <w:pPr>
              <w:spacing w:after="4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DFDE8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6A04C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46A85B" w14:textId="77777777" w:rsidR="009B07A5" w:rsidRDefault="009F0D27">
            <w:pPr>
              <w:spacing w:after="4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874,00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B55EE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006DECD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278FD0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FBAD4B" w14:textId="77777777" w:rsidR="009B07A5" w:rsidRDefault="009F0D27">
            <w:pPr>
              <w:spacing w:after="4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33DE0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D98CD6" w14:textId="77777777" w:rsidR="009B07A5" w:rsidRDefault="009F0D27">
            <w:pPr>
              <w:spacing w:after="43" w:line="211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Rashodi za materijal i energiju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FC9C80" w14:textId="77777777" w:rsidR="009B07A5" w:rsidRDefault="009F0D27">
            <w:pPr>
              <w:spacing w:after="4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450.034,29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0C9B2A" w14:textId="77777777" w:rsidR="009B07A5" w:rsidRDefault="009F0D27">
            <w:pPr>
              <w:spacing w:after="48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415.150,00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A96ABC" w14:textId="77777777" w:rsidR="009B07A5" w:rsidRDefault="009F0D27">
            <w:pPr>
              <w:spacing w:after="48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533.200,00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7064EB" w14:textId="77777777" w:rsidR="009B07A5" w:rsidRDefault="009F0D27">
            <w:pPr>
              <w:spacing w:after="4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492.475,06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DC752B" w14:textId="77777777" w:rsidR="009B07A5" w:rsidRDefault="009F0D27">
            <w:pPr>
              <w:spacing w:after="6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109,43%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787DEBE" w14:textId="77777777" w:rsidR="009B07A5" w:rsidRDefault="009F0D27">
            <w:pPr>
              <w:spacing w:after="67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92,36%</w:t>
            </w:r>
          </w:p>
        </w:tc>
      </w:tr>
      <w:tr w:rsidR="009B07A5" w14:paraId="45EE9CD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9100B7" w14:textId="77777777" w:rsidR="009B07A5" w:rsidRDefault="009F0D27">
            <w:pPr>
              <w:spacing w:after="4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D5454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CF4B45" w14:textId="77777777" w:rsidR="009B07A5" w:rsidRDefault="009F0D27">
            <w:pPr>
              <w:spacing w:after="43" w:line="211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Uredski materijal i ostali materijalni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8782CA" w14:textId="77777777" w:rsidR="009B07A5" w:rsidRDefault="009F0D27">
            <w:pPr>
              <w:spacing w:after="4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16.803,91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B1485D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31EE7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969E3A" w14:textId="77777777" w:rsidR="009B07A5" w:rsidRDefault="009F0D27">
            <w:pPr>
              <w:spacing w:after="4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25.784,60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410417" w14:textId="77777777" w:rsidR="009B07A5" w:rsidRDefault="009F0D27">
            <w:pPr>
              <w:spacing w:after="6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153,44%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B46CB3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2090EE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032C0E" w14:textId="77777777" w:rsidR="009B07A5" w:rsidRDefault="009F0D27">
            <w:pPr>
              <w:spacing w:before="34" w:after="4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BE1A6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0700D6" w14:textId="77777777" w:rsidR="009B07A5" w:rsidRDefault="009F0D27">
            <w:pPr>
              <w:spacing w:before="34" w:after="43" w:line="211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Materijal i sirovine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B7E669" w14:textId="77777777" w:rsidR="009B07A5" w:rsidRDefault="009F0D27">
            <w:pPr>
              <w:spacing w:before="34" w:after="4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0F2DB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59FB68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0E9F84" w14:textId="77777777" w:rsidR="009B07A5" w:rsidRDefault="009F0D27">
            <w:pPr>
              <w:spacing w:before="34" w:after="4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0A89E2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E58718D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8CC99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8CB3B8" w14:textId="77777777" w:rsidR="009B07A5" w:rsidRDefault="009F0D27">
            <w:pPr>
              <w:spacing w:after="4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3223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D7557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F7665D" w14:textId="77777777" w:rsidR="009B07A5" w:rsidRDefault="009F0D27">
            <w:pPr>
              <w:spacing w:after="43" w:line="211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Energija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1EE258" w14:textId="77777777" w:rsidR="009B07A5" w:rsidRDefault="009F0D27">
            <w:pPr>
              <w:spacing w:after="4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269.399,77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DDF47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F7DF9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4A1E00" w14:textId="77777777" w:rsidR="009B07A5" w:rsidRDefault="009F0D27">
            <w:pPr>
              <w:spacing w:after="4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274.065,80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6DE2A4" w14:textId="77777777" w:rsidR="009B07A5" w:rsidRDefault="009F0D27">
            <w:pPr>
              <w:spacing w:after="6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101,73%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99CA0AB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2C5D29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3B440B" w14:textId="77777777" w:rsidR="009B07A5" w:rsidRDefault="009F0D27">
            <w:pPr>
              <w:spacing w:after="4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3224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AE0D0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366D68" w14:textId="77777777" w:rsidR="009B07A5" w:rsidRDefault="009F0D27">
            <w:pPr>
              <w:spacing w:before="53" w:after="43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Mat. i dijelovi za tekuće i investicijsko održavanje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0FFA89" w14:textId="77777777" w:rsidR="009B07A5" w:rsidRDefault="009F0D27">
            <w:pPr>
              <w:spacing w:after="4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155.143,16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0B25B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B3F14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3BB895" w14:textId="77777777" w:rsidR="009B07A5" w:rsidRDefault="009F0D27">
            <w:pPr>
              <w:spacing w:after="4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174.059,76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252823" w14:textId="77777777" w:rsidR="009B07A5" w:rsidRDefault="009F0D27">
            <w:pPr>
              <w:spacing w:after="6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112,19%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18191DE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777D99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2D5FCD" w14:textId="77777777" w:rsidR="009B07A5" w:rsidRDefault="009F0D27">
            <w:pPr>
              <w:spacing w:after="4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3225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C0E6A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5CA04E" w14:textId="77777777" w:rsidR="009B07A5" w:rsidRDefault="009F0D27">
            <w:pPr>
              <w:spacing w:after="43" w:line="211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Sitni inventar i auto gume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7EA6CE" w14:textId="77777777" w:rsidR="009B07A5" w:rsidRDefault="009F0D27">
            <w:pPr>
              <w:spacing w:after="4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2.435,90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D1F7D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1DC61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469D5B" w14:textId="77777777" w:rsidR="009B07A5" w:rsidRDefault="009F0D27">
            <w:pPr>
              <w:spacing w:after="4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15.504,90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0F7CE8" w14:textId="77777777" w:rsidR="009B07A5" w:rsidRDefault="009F0D27">
            <w:pPr>
              <w:spacing w:after="6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636,52%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937A9C0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20B407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E2F0C4" w14:textId="77777777" w:rsidR="009B07A5" w:rsidRDefault="009F0D27">
            <w:pPr>
              <w:spacing w:after="44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3227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3B3532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74762A" w14:textId="77777777" w:rsidR="009B07A5" w:rsidRDefault="009F0D27">
            <w:pPr>
              <w:spacing w:before="52" w:after="38" w:line="18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Službena, radna i zaštitna odjeća i obuća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E5E92C" w14:textId="77777777" w:rsidR="009B07A5" w:rsidRDefault="009F0D27">
            <w:pPr>
              <w:spacing w:after="43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6.251,55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2F147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32525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8D6D02" w14:textId="77777777" w:rsidR="009B07A5" w:rsidRDefault="009F0D27">
            <w:pPr>
              <w:spacing w:after="43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3.060,00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9BAF4E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48,95%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0A12B6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DD76C3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B4456F" w14:textId="77777777" w:rsidR="009B07A5" w:rsidRDefault="009F0D27">
            <w:pPr>
              <w:spacing w:before="34" w:after="44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D87C01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1A138C" w14:textId="77777777" w:rsidR="009B07A5" w:rsidRDefault="009F0D27">
            <w:pPr>
              <w:spacing w:before="34" w:after="38" w:line="211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Rashodi za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6CABE3" w14:textId="77777777" w:rsidR="009B07A5" w:rsidRDefault="009F0D27">
            <w:pPr>
              <w:spacing w:before="34" w:after="43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812.825,07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0B0EFC" w14:textId="77777777" w:rsidR="009B07A5" w:rsidRDefault="009F0D27">
            <w:pPr>
              <w:spacing w:before="34" w:after="43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943.700,00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4ACC7D" w14:textId="77777777" w:rsidR="009B07A5" w:rsidRDefault="009F0D27">
            <w:pPr>
              <w:spacing w:before="34" w:after="43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734.000,00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93A350" w14:textId="77777777" w:rsidR="009B07A5" w:rsidRDefault="009F0D27">
            <w:pPr>
              <w:spacing w:before="34" w:after="43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625.292,63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ED0DF9" w14:textId="77777777" w:rsidR="009B07A5" w:rsidRDefault="009F0D27">
            <w:pPr>
              <w:spacing w:after="6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76,93%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33E0875" w14:textId="77777777" w:rsidR="009B07A5" w:rsidRDefault="009F0D27">
            <w:pPr>
              <w:spacing w:after="67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85,19%</w:t>
            </w:r>
          </w:p>
        </w:tc>
      </w:tr>
      <w:tr w:rsidR="009B07A5" w14:paraId="5A8DAE1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5F2943" w14:textId="77777777" w:rsidR="009B07A5" w:rsidRDefault="009F0D27">
            <w:pPr>
              <w:spacing w:after="44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BEBA6B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0274DD" w14:textId="77777777" w:rsidR="009B07A5" w:rsidRDefault="009F0D27">
            <w:pPr>
              <w:spacing w:before="52" w:after="38" w:line="18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Usluge telefona, pošte i prijevoza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49FB88" w14:textId="77777777" w:rsidR="009B07A5" w:rsidRDefault="009F0D27">
            <w:pPr>
              <w:spacing w:after="43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47.768,69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43618E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02538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4C8005" w14:textId="77777777" w:rsidR="009B07A5" w:rsidRDefault="009F0D27">
            <w:pPr>
              <w:spacing w:after="43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36.747,06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D82F63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76,93%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89EAE3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07C49D2" w14:textId="77777777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  <w:vAlign w:val="center"/>
          </w:tcPr>
          <w:p w14:paraId="085BD6B0" w14:textId="77777777" w:rsidR="009B07A5" w:rsidRDefault="009F0D27">
            <w:pPr>
              <w:spacing w:before="34" w:after="58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4647D1DD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4C4AE067" w14:textId="77777777" w:rsidR="009B07A5" w:rsidRDefault="009F0D27">
            <w:pPr>
              <w:spacing w:before="57" w:after="52" w:line="18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Usluge tekućeg i investicijskog održavanja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6F8FB671" w14:textId="77777777" w:rsidR="009B07A5" w:rsidRDefault="009F0D27">
            <w:pPr>
              <w:spacing w:before="34" w:after="57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261.530,20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75703E2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603CF89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1E19FD65" w14:textId="77777777" w:rsidR="009B07A5" w:rsidRDefault="009F0D27">
            <w:pPr>
              <w:spacing w:before="34" w:after="57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209.529,15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661AD02D" w14:textId="77777777" w:rsidR="009B07A5" w:rsidRDefault="009F0D27">
            <w:pPr>
              <w:spacing w:after="8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80,12%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2DB128F0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3B28AD78" w14:textId="77777777" w:rsidR="009B07A5" w:rsidRDefault="009B07A5">
      <w:pPr>
        <w:spacing w:after="160" w:line="20" w:lineRule="exact"/>
      </w:pPr>
    </w:p>
    <w:p w14:paraId="2293A692" w14:textId="77777777" w:rsidR="009B07A5" w:rsidRDefault="009F0D27">
      <w:pPr>
        <w:tabs>
          <w:tab w:val="right" w:pos="15336"/>
        </w:tabs>
        <w:spacing w:before="42" w:line="185" w:lineRule="exact"/>
        <w:textAlignment w:val="baseline"/>
        <w:rPr>
          <w:rFonts w:ascii="Tahoma" w:eastAsia="Tahoma" w:hAnsi="Tahoma"/>
          <w:b/>
          <w:color w:val="000000"/>
          <w:sz w:val="16"/>
        </w:rPr>
      </w:pPr>
      <w:r>
        <w:rPr>
          <w:rFonts w:ascii="Tahoma" w:eastAsia="Tahoma" w:hAnsi="Tahoma"/>
          <w:b/>
          <w:color w:val="000000"/>
          <w:sz w:val="16"/>
        </w:rPr>
        <w:t>Str.1</w:t>
      </w:r>
      <w:r>
        <w:rPr>
          <w:rFonts w:ascii="Tahoma" w:eastAsia="Tahoma" w:hAnsi="Tahoma"/>
          <w:b/>
          <w:color w:val="000000"/>
          <w:sz w:val="16"/>
        </w:rPr>
        <w:tab/>
      </w:r>
      <w:r>
        <w:rPr>
          <w:rFonts w:ascii="Tahoma" w:eastAsia="Tahoma" w:hAnsi="Tahoma"/>
          <w:color w:val="000000"/>
          <w:sz w:val="16"/>
        </w:rPr>
        <w:t>Informatička obrada:</w:t>
      </w:r>
    </w:p>
    <w:p w14:paraId="1569E30B" w14:textId="77777777" w:rsidR="009B07A5" w:rsidRDefault="009F0D27">
      <w:pPr>
        <w:tabs>
          <w:tab w:val="right" w:pos="15336"/>
        </w:tabs>
        <w:spacing w:line="190" w:lineRule="exact"/>
        <w:ind w:left="13176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rptE4L-2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Municipal Soft</w:t>
      </w:r>
    </w:p>
    <w:p w14:paraId="1A37D2B9" w14:textId="77777777" w:rsidR="009B07A5" w:rsidRDefault="009B07A5">
      <w:pPr>
        <w:sectPr w:rsidR="009B07A5">
          <w:pgSz w:w="16843" w:h="11909" w:orient="landscape"/>
          <w:pgMar w:top="220" w:right="561" w:bottom="94" w:left="845" w:header="720" w:footer="720" w:gutter="0"/>
          <w:cols w:space="720"/>
        </w:sectPr>
      </w:pPr>
    </w:p>
    <w:p w14:paraId="6A9BBFBF" w14:textId="77777777" w:rsidR="009B07A5" w:rsidRDefault="009F0D27">
      <w:pPr>
        <w:pBdr>
          <w:top w:val="single" w:sz="5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lastRenderedPageBreak/>
        <w:t>GODIŠNJE IZVRŠENJE PRORAČUNA OPĆINE ŽAKANJE ZA 2021. GODINU</w:t>
      </w:r>
    </w:p>
    <w:p w14:paraId="7417F998" w14:textId="77777777" w:rsidR="009B07A5" w:rsidRDefault="009F0D27">
      <w:pPr>
        <w:pBdr>
          <w:top w:val="single" w:sz="5" w:space="3" w:color="000000"/>
        </w:pBdr>
        <w:spacing w:before="74" w:line="253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OP</w:t>
      </w:r>
      <w:r>
        <w:rPr>
          <w:rFonts w:eastAsia="Times New Roman"/>
          <w:color w:val="000000"/>
        </w:rPr>
        <w:t>ĆI DIO PRORAČUNA - RASHODI PO EKONOMSKOJ KLASIFIKACIJI [T-3]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04"/>
        <w:gridCol w:w="4689"/>
        <w:gridCol w:w="1839"/>
        <w:gridCol w:w="1838"/>
        <w:gridCol w:w="1838"/>
        <w:gridCol w:w="1839"/>
        <w:gridCol w:w="1118"/>
        <w:gridCol w:w="1133"/>
      </w:tblGrid>
      <w:tr w:rsidR="009B07A5" w14:paraId="4F92A9E3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143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6CF3C0C" w14:textId="77777777" w:rsidR="009B07A5" w:rsidRDefault="009F0D27">
            <w:pPr>
              <w:spacing w:before="67" w:line="202" w:lineRule="exact"/>
              <w:ind w:left="216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Račun/</w:t>
            </w:r>
          </w:p>
          <w:p w14:paraId="673F6DB3" w14:textId="77777777" w:rsidR="009B07A5" w:rsidRDefault="009F0D27">
            <w:pPr>
              <w:spacing w:before="14" w:line="240" w:lineRule="exact"/>
              <w:ind w:left="216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076067F6" w14:textId="77777777" w:rsidR="009B07A5" w:rsidRDefault="009F0D27">
            <w:pPr>
              <w:spacing w:before="97" w:after="47" w:line="206" w:lineRule="exact"/>
              <w:ind w:right="4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810C7B" w14:textId="77777777" w:rsidR="009B07A5" w:rsidRDefault="009F0D27">
            <w:pPr>
              <w:spacing w:before="33" w:line="240" w:lineRule="exact"/>
              <w:ind w:right="206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29C8826F" w14:textId="77777777" w:rsidR="009B07A5" w:rsidRDefault="009F0D27">
            <w:pPr>
              <w:spacing w:before="347" w:after="47" w:line="206" w:lineRule="exact"/>
              <w:ind w:left="223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409533" w14:textId="77777777" w:rsidR="009B07A5" w:rsidRDefault="009F0D27">
            <w:pPr>
              <w:spacing w:before="38" w:line="240" w:lineRule="exact"/>
              <w:ind w:right="16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2020</w:t>
            </w:r>
          </w:p>
          <w:p w14:paraId="24A873D6" w14:textId="77777777" w:rsidR="009B07A5" w:rsidRDefault="009F0D27">
            <w:pPr>
              <w:spacing w:before="332" w:after="57" w:line="206" w:lineRule="exact"/>
              <w:ind w:right="79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7095F5" w14:textId="77777777" w:rsidR="009B07A5" w:rsidRDefault="009F0D27">
            <w:pPr>
              <w:spacing w:before="43" w:line="240" w:lineRule="exact"/>
              <w:ind w:right="3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1335C135" w14:textId="77777777" w:rsidR="009B07A5" w:rsidRDefault="009F0D27">
            <w:pPr>
              <w:spacing w:before="337" w:after="47" w:line="206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41C2A2" w14:textId="77777777" w:rsidR="009B07A5" w:rsidRDefault="009F0D27">
            <w:pPr>
              <w:spacing w:before="67" w:line="211" w:lineRule="exact"/>
              <w:ind w:right="35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Tekući plan</w:t>
            </w:r>
          </w:p>
          <w:p w14:paraId="45D4730E" w14:textId="77777777" w:rsidR="009B07A5" w:rsidRDefault="009F0D27">
            <w:pPr>
              <w:spacing w:before="342" w:after="47" w:line="206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4EAE64" w14:textId="77777777" w:rsidR="009B07A5" w:rsidRDefault="009F0D27">
            <w:pPr>
              <w:spacing w:before="43" w:line="240" w:lineRule="exact"/>
              <w:ind w:right="15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1F84DEB0" w14:textId="77777777" w:rsidR="009B07A5" w:rsidRDefault="009F0D27">
            <w:pPr>
              <w:spacing w:before="337" w:after="47" w:line="206" w:lineRule="exact"/>
              <w:ind w:right="78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5FCDCC" w14:textId="77777777" w:rsidR="009B07A5" w:rsidRDefault="009F0D27">
            <w:pPr>
              <w:spacing w:before="41" w:line="240" w:lineRule="exact"/>
              <w:ind w:right="22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4166DD02" w14:textId="77777777" w:rsidR="009B07A5" w:rsidRDefault="009F0D27">
            <w:pPr>
              <w:spacing w:line="240" w:lineRule="exact"/>
              <w:ind w:right="40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6/3</w:t>
            </w:r>
          </w:p>
          <w:p w14:paraId="22395DA9" w14:textId="77777777" w:rsidR="009B07A5" w:rsidRDefault="009F0D27">
            <w:pPr>
              <w:spacing w:before="99" w:after="47" w:line="206" w:lineRule="exact"/>
              <w:ind w:right="49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DCADE43" w14:textId="77777777" w:rsidR="009B07A5" w:rsidRDefault="009F0D27">
            <w:pPr>
              <w:spacing w:before="41" w:line="240" w:lineRule="exact"/>
              <w:ind w:right="2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3ABD56DB" w14:textId="77777777" w:rsidR="009B07A5" w:rsidRDefault="009F0D27">
            <w:pPr>
              <w:spacing w:line="240" w:lineRule="exact"/>
              <w:ind w:right="41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6/5</w:t>
            </w:r>
          </w:p>
          <w:p w14:paraId="0CB9D0F9" w14:textId="77777777" w:rsidR="009B07A5" w:rsidRDefault="009F0D27">
            <w:pPr>
              <w:spacing w:before="99" w:after="47" w:line="206" w:lineRule="exact"/>
              <w:ind w:right="50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</w:t>
            </w:r>
          </w:p>
        </w:tc>
      </w:tr>
      <w:tr w:rsidR="009B07A5" w14:paraId="2EDAB3A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8C439A" w14:textId="77777777" w:rsidR="009B07A5" w:rsidRDefault="009F0D2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0A587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F1A2AE" w14:textId="77777777" w:rsidR="009B07A5" w:rsidRDefault="009F0D27">
            <w:pPr>
              <w:spacing w:before="53" w:after="38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Usluge promidžbe i informiranja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FABCF0" w14:textId="77777777" w:rsidR="009B07A5" w:rsidRDefault="009F0D27">
            <w:pPr>
              <w:spacing w:after="4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1.218,75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2F00D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4097D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0DFB7B" w14:textId="77777777" w:rsidR="009B07A5" w:rsidRDefault="009F0D27">
            <w:pPr>
              <w:spacing w:after="4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19.995,00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75787F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1640,62%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09C7FA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43646C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2B53DB" w14:textId="77777777" w:rsidR="009B07A5" w:rsidRDefault="009F0D2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3CBCE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2769D8" w14:textId="77777777" w:rsidR="009B07A5" w:rsidRDefault="009F0D27">
            <w:pPr>
              <w:spacing w:after="38" w:line="210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Komunalne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14566A" w14:textId="77777777" w:rsidR="009B07A5" w:rsidRDefault="009F0D27">
            <w:pPr>
              <w:spacing w:after="4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87.069,49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43FD4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5814F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28F37D" w14:textId="77777777" w:rsidR="009B07A5" w:rsidRDefault="009F0D27">
            <w:pPr>
              <w:spacing w:after="4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78.567,10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11DF40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90,23%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2AE4FB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6F43D9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4510F6" w14:textId="77777777" w:rsidR="009B07A5" w:rsidRDefault="009F0D2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A885B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1E5082" w14:textId="77777777" w:rsidR="009B07A5" w:rsidRDefault="009F0D27">
            <w:pPr>
              <w:spacing w:after="38" w:line="210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Zakupnine i najamnine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0390AD" w14:textId="77777777" w:rsidR="009B07A5" w:rsidRDefault="009F0D27">
            <w:pPr>
              <w:spacing w:after="4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3.600,00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D203A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E3107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FB3CD6" w14:textId="77777777" w:rsidR="009B07A5" w:rsidRDefault="009F0D27">
            <w:pPr>
              <w:spacing w:after="4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3.600,00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59999C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100,00%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F66D48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123723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EBE87C" w14:textId="77777777" w:rsidR="009B07A5" w:rsidRDefault="009F0D2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3236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427E9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003544" w14:textId="77777777" w:rsidR="009B07A5" w:rsidRDefault="009F0D27">
            <w:pPr>
              <w:spacing w:after="38" w:line="210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Zdravstvene i veterinarske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082F39" w14:textId="77777777" w:rsidR="009B07A5" w:rsidRDefault="009F0D27">
            <w:pPr>
              <w:spacing w:after="4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08560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DA215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3DE0AC" w14:textId="77777777" w:rsidR="009B07A5" w:rsidRDefault="009F0D27">
            <w:pPr>
              <w:spacing w:after="4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E0E6D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D04EDC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4EEA8F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E19048" w14:textId="77777777" w:rsidR="009B07A5" w:rsidRDefault="009F0D27">
            <w:pPr>
              <w:spacing w:before="34"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3237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68EE0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7F651E" w14:textId="77777777" w:rsidR="009B07A5" w:rsidRDefault="009F0D27">
            <w:pPr>
              <w:spacing w:before="34" w:after="33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Intelektualne i osobne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57180D" w14:textId="77777777" w:rsidR="009B07A5" w:rsidRDefault="009F0D27">
            <w:pPr>
              <w:spacing w:before="34" w:after="3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305.567,34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4270A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E7BC6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32EB04" w14:textId="77777777" w:rsidR="009B07A5" w:rsidRDefault="009F0D27">
            <w:pPr>
              <w:spacing w:before="34" w:after="3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157.238,83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6EFC7A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51,46%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5D8B04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0EDADE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D42502" w14:textId="77777777" w:rsidR="009B07A5" w:rsidRDefault="009F0D27">
            <w:pPr>
              <w:spacing w:after="56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3238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9C701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848B80" w14:textId="77777777" w:rsidR="009B07A5" w:rsidRDefault="009F0D27">
            <w:pPr>
              <w:spacing w:before="53" w:after="5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Računalne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E89E6A" w14:textId="77777777" w:rsidR="009B07A5" w:rsidRDefault="009F0D27">
            <w:pPr>
              <w:spacing w:after="56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42.097,45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123E7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F271A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FF167D" w14:textId="77777777" w:rsidR="009B07A5" w:rsidRDefault="009F0D27">
            <w:pPr>
              <w:spacing w:after="56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41.511,51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0EBF29" w14:textId="77777777" w:rsidR="009B07A5" w:rsidRDefault="009F0D27">
            <w:pPr>
              <w:spacing w:after="76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98,61%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FC8443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04C808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361C91" w14:textId="77777777" w:rsidR="009B07A5" w:rsidRDefault="009F0D27">
            <w:pPr>
              <w:spacing w:after="3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3239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F2946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3345CD" w14:textId="77777777" w:rsidR="009B07A5" w:rsidRDefault="009F0D27">
            <w:pPr>
              <w:spacing w:after="33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Ostale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0986EA" w14:textId="77777777" w:rsidR="009B07A5" w:rsidRDefault="009F0D27">
            <w:pPr>
              <w:spacing w:after="3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63.973,15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8996C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69122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E92F51" w14:textId="77777777" w:rsidR="009B07A5" w:rsidRDefault="009F0D27">
            <w:pPr>
              <w:spacing w:after="3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78.103,98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C8FA29" w14:textId="77777777" w:rsidR="009B07A5" w:rsidRDefault="009F0D27">
            <w:pPr>
              <w:spacing w:after="5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122,09%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131D88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A5F69C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EB411C" w14:textId="77777777" w:rsidR="009B07A5" w:rsidRDefault="009F0D27">
            <w:pPr>
              <w:spacing w:after="56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329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2DC45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D2DA8F" w14:textId="77777777" w:rsidR="009B07A5" w:rsidRDefault="009F0D27">
            <w:pPr>
              <w:spacing w:after="52" w:line="210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nespomenuti rashodi poslovanja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177153" w14:textId="77777777" w:rsidR="009B07A5" w:rsidRDefault="009F0D27">
            <w:pPr>
              <w:spacing w:after="56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126.005,67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633AAB" w14:textId="77777777" w:rsidR="009B07A5" w:rsidRDefault="009F0D27">
            <w:pPr>
              <w:spacing w:after="56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257.400,00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CE90D5" w14:textId="77777777" w:rsidR="009B07A5" w:rsidRDefault="009F0D27">
            <w:pPr>
              <w:spacing w:after="56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241.700,00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971CA3" w14:textId="77777777" w:rsidR="009B07A5" w:rsidRDefault="009F0D27">
            <w:pPr>
              <w:spacing w:after="56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206.185,47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326A36" w14:textId="77777777" w:rsidR="009B07A5" w:rsidRDefault="009F0D27">
            <w:pPr>
              <w:spacing w:after="76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163,63%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2218104" w14:textId="77777777" w:rsidR="009B07A5" w:rsidRDefault="009F0D27">
            <w:pPr>
              <w:spacing w:after="76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85,31%</w:t>
            </w:r>
          </w:p>
        </w:tc>
      </w:tr>
      <w:tr w:rsidR="009B07A5" w14:paraId="07594D7D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96972F2" w14:textId="77777777" w:rsidR="009B07A5" w:rsidRDefault="009F0D27">
            <w:pPr>
              <w:spacing w:after="268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3291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6B999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EFEA01" w14:textId="77777777" w:rsidR="009B07A5" w:rsidRDefault="009F0D27">
            <w:pPr>
              <w:spacing w:after="47" w:line="216" w:lineRule="exact"/>
              <w:ind w:left="72" w:right="93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Naknade za rad predstavničkih i izvršnih tijela, povjerenstava i slično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F11263" w14:textId="77777777" w:rsidR="009B07A5" w:rsidRDefault="009F0D27">
            <w:pPr>
              <w:spacing w:after="26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59.922,98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5B3AB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E7E3F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20FC4E" w14:textId="77777777" w:rsidR="009B07A5" w:rsidRDefault="009F0D27">
            <w:pPr>
              <w:spacing w:after="26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138.840,38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7C0F22" w14:textId="77777777" w:rsidR="009B07A5" w:rsidRDefault="009F0D27">
            <w:pPr>
              <w:spacing w:after="28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231,70%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B5D5A2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B0194C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FE5F6C" w14:textId="77777777" w:rsidR="009B07A5" w:rsidRDefault="009F0D27">
            <w:pPr>
              <w:spacing w:after="5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3292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9F6FC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8EF776" w14:textId="77777777" w:rsidR="009B07A5" w:rsidRDefault="009F0D27">
            <w:pPr>
              <w:spacing w:after="47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Premije osiguranja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B83420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4.984,75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B4635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534DB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D9CBF6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5.134,42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726BB8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103,00%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69B330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A99DBD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B61653" w14:textId="77777777" w:rsidR="009B07A5" w:rsidRDefault="009F0D27">
            <w:pPr>
              <w:spacing w:after="5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3293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833B2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822310" w14:textId="77777777" w:rsidR="009B07A5" w:rsidRDefault="009F0D27">
            <w:pPr>
              <w:spacing w:after="47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Reprezentacija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87DE01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14.912,87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5C80E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C96AF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197227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19.054,69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3D15A2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127,77%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B73F56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9F1EAD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929647" w14:textId="77777777" w:rsidR="009B07A5" w:rsidRDefault="009F0D27">
            <w:pPr>
              <w:spacing w:after="5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3294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9BE1D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347403" w14:textId="77777777" w:rsidR="009B07A5" w:rsidRDefault="009F0D27">
            <w:pPr>
              <w:spacing w:after="48" w:line="220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äanarine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536EAE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9.199,08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C9F00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09850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40FA2B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9.621,32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CA05EE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104,59%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452722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D2299A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CB9F3C" w14:textId="77777777" w:rsidR="009B07A5" w:rsidRDefault="009F0D27">
            <w:pPr>
              <w:spacing w:after="5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3295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A8AC2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E1D2A0" w14:textId="77777777" w:rsidR="009B07A5" w:rsidRDefault="009F0D27">
            <w:pPr>
              <w:spacing w:after="47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Pristojbe i naknade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5A1846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16.998,50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61E83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16FF1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45FA04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19.988,30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95364E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117,59%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E5139C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4AE9E5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6C8583" w14:textId="77777777" w:rsidR="009B07A5" w:rsidRDefault="009F0D27">
            <w:pPr>
              <w:spacing w:before="34"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3299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4ACC2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85EA27" w14:textId="77777777" w:rsidR="009B07A5" w:rsidRDefault="009F0D27">
            <w:pPr>
              <w:spacing w:before="34" w:after="42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nespomenuti rashodi poslovanja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749DAE" w14:textId="77777777" w:rsidR="009B07A5" w:rsidRDefault="009F0D27">
            <w:pPr>
              <w:spacing w:before="34" w:after="47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19.987,49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D1E8E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E2190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E6F349" w14:textId="77777777" w:rsidR="009B07A5" w:rsidRDefault="009F0D27">
            <w:pPr>
              <w:spacing w:before="34" w:after="47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13.546,36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103E3D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67,77%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5309AC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7DE10C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FDEFCA" w14:textId="77777777" w:rsidR="009B07A5" w:rsidRDefault="009F0D27">
            <w:pPr>
              <w:spacing w:after="5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E4CCF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98A6A8" w14:textId="77777777" w:rsidR="009B07A5" w:rsidRDefault="009F0D27">
            <w:pPr>
              <w:spacing w:after="47" w:line="211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Financijski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3E3CF8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21.716,93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B5C9F0" w14:textId="77777777" w:rsidR="009B07A5" w:rsidRDefault="009F0D27">
            <w:pPr>
              <w:spacing w:after="52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21.000,00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10DFD8" w14:textId="77777777" w:rsidR="009B07A5" w:rsidRDefault="009F0D27">
            <w:pPr>
              <w:spacing w:after="52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23.000,00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682B46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22.063,11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50F30D" w14:textId="77777777" w:rsidR="009B07A5" w:rsidRDefault="009F0D27">
            <w:pPr>
              <w:spacing w:after="52" w:line="206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101,59%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888EC4D" w14:textId="77777777" w:rsidR="009B07A5" w:rsidRDefault="009F0D27">
            <w:pPr>
              <w:spacing w:after="52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95,93%</w:t>
            </w:r>
          </w:p>
        </w:tc>
      </w:tr>
      <w:tr w:rsidR="009B07A5" w14:paraId="22850B2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357A3A" w14:textId="77777777" w:rsidR="009B07A5" w:rsidRDefault="009F0D27">
            <w:pPr>
              <w:spacing w:before="34"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342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9EF32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E361E7" w14:textId="77777777" w:rsidR="009B07A5" w:rsidRDefault="009F0D27">
            <w:pPr>
              <w:spacing w:before="34" w:after="42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Kamate za primljene kredite i zajmove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2FDE57" w14:textId="77777777" w:rsidR="009B07A5" w:rsidRDefault="009F0D27">
            <w:pPr>
              <w:spacing w:before="34" w:after="47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10.252,57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71A085" w14:textId="77777777" w:rsidR="009B07A5" w:rsidRDefault="009F0D27">
            <w:pPr>
              <w:spacing w:before="34" w:after="47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280441" w14:textId="77777777" w:rsidR="009B07A5" w:rsidRDefault="009F0D27">
            <w:pPr>
              <w:spacing w:before="34" w:after="47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15.000,00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3807DB" w14:textId="77777777" w:rsidR="009B07A5" w:rsidRDefault="009F0D27">
            <w:pPr>
              <w:spacing w:before="34" w:after="47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14.981,97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923905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146,13%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4A25433" w14:textId="77777777" w:rsidR="009B07A5" w:rsidRDefault="009F0D27">
            <w:pPr>
              <w:spacing w:after="71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99,88%</w:t>
            </w:r>
          </w:p>
        </w:tc>
      </w:tr>
      <w:tr w:rsidR="009B07A5" w14:paraId="4CC35392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508F2B0" w14:textId="77777777" w:rsidR="009B07A5" w:rsidRDefault="009F0D27">
            <w:pPr>
              <w:spacing w:after="26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3422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5333E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FA5F29" w14:textId="77777777" w:rsidR="009B07A5" w:rsidRDefault="009F0D27">
            <w:pPr>
              <w:spacing w:after="42" w:line="216" w:lineRule="exact"/>
              <w:ind w:left="72" w:right="468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Kamate za primljene kredite i zajmove od kreditnih i ostalih financijskih institucija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217D9D" w14:textId="77777777" w:rsidR="009B07A5" w:rsidRDefault="009F0D27">
            <w:pPr>
              <w:spacing w:after="263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10.252,57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DCC21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0E758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BE691F" w14:textId="77777777" w:rsidR="009B07A5" w:rsidRDefault="009F0D27">
            <w:pPr>
              <w:spacing w:after="263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14.981,97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D397E4" w14:textId="77777777" w:rsidR="009B07A5" w:rsidRDefault="009F0D27">
            <w:pPr>
              <w:spacing w:after="28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146,13%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476CDD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11CEE3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69F728" w14:textId="77777777" w:rsidR="009B07A5" w:rsidRDefault="009F0D2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343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3BA1A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B67CA1" w14:textId="77777777" w:rsidR="009B07A5" w:rsidRDefault="009F0D27">
            <w:pPr>
              <w:spacing w:after="42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financijski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D82652" w14:textId="77777777" w:rsidR="009B07A5" w:rsidRDefault="009F0D27">
            <w:pPr>
              <w:spacing w:after="47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11.464,36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42FF1D" w14:textId="77777777" w:rsidR="009B07A5" w:rsidRDefault="009F0D27">
            <w:pPr>
              <w:spacing w:after="47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41E7E2" w14:textId="77777777" w:rsidR="009B07A5" w:rsidRDefault="009F0D27">
            <w:pPr>
              <w:spacing w:after="47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69959A" w14:textId="77777777" w:rsidR="009B07A5" w:rsidRDefault="009F0D27">
            <w:pPr>
              <w:spacing w:after="47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7.081,14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9D203F" w14:textId="77777777" w:rsidR="009B07A5" w:rsidRDefault="009F0D27">
            <w:pPr>
              <w:spacing w:after="66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61,77%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3EAC88F" w14:textId="77777777" w:rsidR="009B07A5" w:rsidRDefault="009F0D27">
            <w:pPr>
              <w:spacing w:after="66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88,51%</w:t>
            </w:r>
          </w:p>
        </w:tc>
      </w:tr>
      <w:tr w:rsidR="009B07A5" w14:paraId="2B44A84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EB8CC4" w14:textId="77777777" w:rsidR="009B07A5" w:rsidRDefault="009F0D2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3431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8444D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52063B" w14:textId="77777777" w:rsidR="009B07A5" w:rsidRDefault="009F0D27">
            <w:pPr>
              <w:spacing w:after="42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Bankarske usluge i usluge platnog prometa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C5F7A0" w14:textId="77777777" w:rsidR="009B07A5" w:rsidRDefault="009F0D27">
            <w:pPr>
              <w:spacing w:after="47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11.464,36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B9881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A5F74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0D19DD" w14:textId="77777777" w:rsidR="009B07A5" w:rsidRDefault="009F0D27">
            <w:pPr>
              <w:spacing w:after="47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7.081,14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A62BC6" w14:textId="77777777" w:rsidR="009B07A5" w:rsidRDefault="009F0D27">
            <w:pPr>
              <w:spacing w:after="66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61,77%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BEA016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84B456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F8A029" w14:textId="77777777" w:rsidR="009B07A5" w:rsidRDefault="009F0D2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24FBB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DA805D" w14:textId="77777777" w:rsidR="009B07A5" w:rsidRDefault="009F0D27">
            <w:pPr>
              <w:spacing w:after="42" w:line="211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Subvencije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7B4F9E" w14:textId="77777777" w:rsidR="009B07A5" w:rsidRDefault="009F0D27">
            <w:pPr>
              <w:spacing w:after="47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251.992,89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AA4674" w14:textId="77777777" w:rsidR="009B07A5" w:rsidRDefault="009F0D27">
            <w:pPr>
              <w:spacing w:after="47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207.000,00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5D92C1" w14:textId="77777777" w:rsidR="009B07A5" w:rsidRDefault="009F0D27">
            <w:pPr>
              <w:spacing w:after="47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262.026,34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D3BBF3" w14:textId="77777777" w:rsidR="009B07A5" w:rsidRDefault="009F0D27">
            <w:pPr>
              <w:spacing w:after="47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218.031,04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DE17D7" w14:textId="77777777" w:rsidR="009B07A5" w:rsidRDefault="009F0D27">
            <w:pPr>
              <w:spacing w:after="47" w:line="206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86,52%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A4586A6" w14:textId="77777777" w:rsidR="009B07A5" w:rsidRDefault="009F0D27">
            <w:pPr>
              <w:spacing w:after="47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83,21%</w:t>
            </w:r>
          </w:p>
        </w:tc>
      </w:tr>
      <w:tr w:rsidR="009B07A5" w14:paraId="550BF63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B16120" w14:textId="77777777" w:rsidR="009B07A5" w:rsidRDefault="009F0D27">
            <w:pPr>
              <w:spacing w:after="47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351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E7B5A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30CE3D" w14:textId="77777777" w:rsidR="009B07A5" w:rsidRDefault="009F0D27">
            <w:pPr>
              <w:spacing w:before="52" w:after="42" w:line="18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Subvencije trgovačkim društvima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64DCB2" w14:textId="77777777" w:rsidR="009B07A5" w:rsidRDefault="009F0D27">
            <w:pPr>
              <w:spacing w:after="47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99.576,94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7346AC" w14:textId="77777777" w:rsidR="009B07A5" w:rsidRDefault="009F0D27">
            <w:pPr>
              <w:spacing w:after="47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6AFC32" w14:textId="77777777" w:rsidR="009B07A5" w:rsidRDefault="009F0D27">
            <w:pPr>
              <w:spacing w:after="47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56.026,34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59B720" w14:textId="77777777" w:rsidR="009B07A5" w:rsidRDefault="009F0D27">
            <w:pPr>
              <w:spacing w:after="47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56.026,34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D2F982" w14:textId="77777777" w:rsidR="009B07A5" w:rsidRDefault="009F0D27">
            <w:pPr>
              <w:spacing w:after="66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56,26%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4BA95A7" w14:textId="77777777" w:rsidR="009B07A5" w:rsidRDefault="009F0D27">
            <w:pPr>
              <w:spacing w:after="66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100,00%</w:t>
            </w:r>
          </w:p>
        </w:tc>
      </w:tr>
      <w:tr w:rsidR="009B07A5" w14:paraId="5B5747A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F09D6D" w14:textId="77777777" w:rsidR="009B07A5" w:rsidRDefault="009F0D27">
            <w:pPr>
              <w:spacing w:before="34"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3512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D4407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B98486" w14:textId="77777777" w:rsidR="009B07A5" w:rsidRDefault="009F0D27">
            <w:pPr>
              <w:spacing w:before="57" w:after="38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Subvencije trgovačkim društvima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1DCF1D" w14:textId="77777777" w:rsidR="009B07A5" w:rsidRDefault="009F0D27">
            <w:pPr>
              <w:spacing w:before="34" w:after="4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99.576,94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9F5B7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85769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246BAE" w14:textId="77777777" w:rsidR="009B07A5" w:rsidRDefault="009F0D27">
            <w:pPr>
              <w:spacing w:before="34" w:after="4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56.026,34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43DBB6" w14:textId="77777777" w:rsidR="009B07A5" w:rsidRDefault="009F0D27">
            <w:pPr>
              <w:spacing w:before="31" w:after="62" w:line="189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56,26%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350BC5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DDE4990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E659668" w14:textId="77777777" w:rsidR="009B07A5" w:rsidRDefault="009F0D27">
            <w:pPr>
              <w:spacing w:after="263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352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47F67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C6EF2D" w14:textId="77777777" w:rsidR="009B07A5" w:rsidRDefault="009F0D27">
            <w:pPr>
              <w:spacing w:after="38" w:line="221" w:lineRule="exact"/>
              <w:ind w:left="72" w:right="32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Subvencije trgovačkim društvima, poljoprivrednicima i obrtnicima izvan javnog sektora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D250D1" w14:textId="77777777" w:rsidR="009B07A5" w:rsidRDefault="009F0D27">
            <w:pPr>
              <w:spacing w:after="263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152.415,95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730FA2" w14:textId="77777777" w:rsidR="009B07A5" w:rsidRDefault="009F0D27">
            <w:pPr>
              <w:spacing w:after="263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197.000,00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2B8C0C" w14:textId="77777777" w:rsidR="009B07A5" w:rsidRDefault="009F0D27">
            <w:pPr>
              <w:spacing w:after="263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206.000,00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A88C2B" w14:textId="77777777" w:rsidR="009B07A5" w:rsidRDefault="009F0D27">
            <w:pPr>
              <w:spacing w:after="263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162.004,70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15FF00" w14:textId="77777777" w:rsidR="009B07A5" w:rsidRDefault="009F0D27">
            <w:pPr>
              <w:spacing w:after="28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106,29%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3E47160" w14:textId="77777777" w:rsidR="009B07A5" w:rsidRDefault="009F0D27">
            <w:pPr>
              <w:spacing w:after="282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78,64%</w:t>
            </w:r>
          </w:p>
        </w:tc>
      </w:tr>
      <w:tr w:rsidR="009B07A5" w14:paraId="4774B8E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B90369" w14:textId="77777777" w:rsidR="009B07A5" w:rsidRDefault="009F0D2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3522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C4B4C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5803C5" w14:textId="77777777" w:rsidR="009B07A5" w:rsidRDefault="009F0D27">
            <w:pPr>
              <w:spacing w:before="52" w:after="38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Subvencije trgovačkim društvima izvan javnog sektora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956F82" w14:textId="77777777" w:rsidR="009B07A5" w:rsidRDefault="009F0D27">
            <w:pPr>
              <w:spacing w:after="4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22.570,00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E3D15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E33EB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EAB8B7" w14:textId="77777777" w:rsidR="009B07A5" w:rsidRDefault="009F0D27">
            <w:pPr>
              <w:spacing w:after="4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17.000,00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BD3F71" w14:textId="77777777" w:rsidR="009B07A5" w:rsidRDefault="009F0D27">
            <w:pPr>
              <w:spacing w:after="62" w:line="189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75,32%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237884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E5BF89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E75CD3" w14:textId="77777777" w:rsidR="009B07A5" w:rsidRDefault="009F0D2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3523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E0E6B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00C390" w14:textId="77777777" w:rsidR="009B07A5" w:rsidRDefault="009F0D27">
            <w:pPr>
              <w:spacing w:after="38" w:line="210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Subvencije poljoprivrednicima i obrtnicima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5B6286" w14:textId="77777777" w:rsidR="009B07A5" w:rsidRDefault="009F0D27">
            <w:pPr>
              <w:spacing w:after="4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129.845,95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DF883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79A88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4246BE" w14:textId="77777777" w:rsidR="009B07A5" w:rsidRDefault="009F0D27">
            <w:pPr>
              <w:spacing w:after="4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145.004,70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A08D62" w14:textId="77777777" w:rsidR="009B07A5" w:rsidRDefault="009F0D27">
            <w:pPr>
              <w:spacing w:after="62" w:line="189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111,67%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35CE8C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11857E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5C4C7C" w14:textId="77777777" w:rsidR="009B07A5" w:rsidRDefault="009F0D2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36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EF21A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EB50D3" w14:textId="77777777" w:rsidR="009B07A5" w:rsidRDefault="009F0D27">
            <w:pPr>
              <w:spacing w:before="52" w:after="38" w:line="187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Pomo</w:t>
            </w:r>
            <w:r>
              <w:rPr>
                <w:rFonts w:ascii="Tahoma" w:eastAsia="Tahoma" w:hAnsi="Tahoma"/>
                <w:b/>
                <w:color w:val="000000"/>
                <w:sz w:val="18"/>
              </w:rPr>
              <w:t>ći dane u inozemstvo i unutar opće države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886EDD" w14:textId="77777777" w:rsidR="009B07A5" w:rsidRDefault="009F0D27">
            <w:pPr>
              <w:spacing w:after="4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130.624,01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1207AC" w14:textId="77777777" w:rsidR="009B07A5" w:rsidRDefault="009F0D27">
            <w:pPr>
              <w:spacing w:after="42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156.500,00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BD4733" w14:textId="77777777" w:rsidR="009B07A5" w:rsidRDefault="009F0D27">
            <w:pPr>
              <w:spacing w:after="42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155.100,00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6130CA" w14:textId="77777777" w:rsidR="009B07A5" w:rsidRDefault="009F0D27">
            <w:pPr>
              <w:spacing w:after="4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152.001,40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99973D" w14:textId="77777777" w:rsidR="009B07A5" w:rsidRDefault="009F0D27">
            <w:pPr>
              <w:spacing w:after="42" w:line="206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116,37%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34BE18B" w14:textId="77777777" w:rsidR="009B07A5" w:rsidRDefault="009F0D27">
            <w:pPr>
              <w:spacing w:after="42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98,00%</w:t>
            </w:r>
          </w:p>
        </w:tc>
      </w:tr>
      <w:tr w:rsidR="009B07A5" w14:paraId="4047BDE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F2156A" w14:textId="77777777" w:rsidR="009B07A5" w:rsidRDefault="009F0D2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363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2C2FB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2F5FC4" w14:textId="77777777" w:rsidR="009B07A5" w:rsidRDefault="009F0D27">
            <w:pPr>
              <w:spacing w:before="52" w:after="38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Pomoći unutar općeg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79A556" w14:textId="77777777" w:rsidR="009B07A5" w:rsidRDefault="009F0D27">
            <w:pPr>
              <w:spacing w:after="4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56.394,24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C8CADA" w14:textId="77777777" w:rsidR="009B07A5" w:rsidRDefault="009F0D27">
            <w:pPr>
              <w:spacing w:after="42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1AFBB8" w14:textId="77777777" w:rsidR="009B07A5" w:rsidRDefault="009F0D27">
            <w:pPr>
              <w:spacing w:after="42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23.600,00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37723F" w14:textId="77777777" w:rsidR="009B07A5" w:rsidRDefault="009F0D27">
            <w:pPr>
              <w:spacing w:after="4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23.571,12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26C1C3" w14:textId="77777777" w:rsidR="009B07A5" w:rsidRDefault="009F0D27">
            <w:pPr>
              <w:spacing w:after="62" w:line="189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41,80%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5E43EBE" w14:textId="77777777" w:rsidR="009B07A5" w:rsidRDefault="009F0D27">
            <w:pPr>
              <w:spacing w:after="62" w:line="189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99,88%</w:t>
            </w:r>
          </w:p>
        </w:tc>
      </w:tr>
      <w:tr w:rsidR="009B07A5" w14:paraId="1839890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4C9684" w14:textId="77777777" w:rsidR="009B07A5" w:rsidRDefault="009F0D27">
            <w:pPr>
              <w:spacing w:after="42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3631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3712C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D756EC" w14:textId="77777777" w:rsidR="009B07A5" w:rsidRDefault="009F0D27">
            <w:pPr>
              <w:spacing w:before="52" w:after="38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Teku</w:t>
            </w:r>
            <w:r>
              <w:rPr>
                <w:rFonts w:ascii="Tahoma" w:eastAsia="Tahoma" w:hAnsi="Tahoma"/>
                <w:color w:val="000000"/>
                <w:sz w:val="18"/>
              </w:rPr>
              <w:t>će pomoći unutar općeg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2E6948" w14:textId="77777777" w:rsidR="009B07A5" w:rsidRDefault="009F0D27">
            <w:pPr>
              <w:spacing w:after="4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56.000,00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89EF4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AD8E6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3BBDF6" w14:textId="77777777" w:rsidR="009B07A5" w:rsidRDefault="009F0D27">
            <w:pPr>
              <w:spacing w:after="4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F34BFA" w14:textId="77777777" w:rsidR="009B07A5" w:rsidRDefault="009F0D27">
            <w:pPr>
              <w:spacing w:after="62" w:line="189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FB685D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4EEC593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  <w:vAlign w:val="center"/>
          </w:tcPr>
          <w:p w14:paraId="7249EDF6" w14:textId="77777777" w:rsidR="009B07A5" w:rsidRDefault="009F0D27">
            <w:pPr>
              <w:spacing w:before="34" w:after="66" w:line="206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3632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193AE73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03C4CB60" w14:textId="77777777" w:rsidR="009B07A5" w:rsidRDefault="009F0D27">
            <w:pPr>
              <w:spacing w:before="57"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Kapitalne pomoći unutar općeg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2FBAE3AA" w14:textId="77777777" w:rsidR="009B07A5" w:rsidRDefault="009F0D27">
            <w:pPr>
              <w:spacing w:before="34" w:after="66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394,24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FBCB6A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5B883A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429F8D16" w14:textId="77777777" w:rsidR="009B07A5" w:rsidRDefault="009F0D27">
            <w:pPr>
              <w:spacing w:before="34" w:after="66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23.571,12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DF462B9" w14:textId="77777777" w:rsidR="009B07A5" w:rsidRDefault="009F0D27">
            <w:pPr>
              <w:spacing w:after="91" w:line="189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5978,88%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237C5C5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071E880D" w14:textId="77777777" w:rsidR="009B07A5" w:rsidRDefault="009B07A5">
      <w:pPr>
        <w:spacing w:after="196" w:line="20" w:lineRule="exact"/>
      </w:pPr>
    </w:p>
    <w:p w14:paraId="395600B6" w14:textId="77777777" w:rsidR="009B07A5" w:rsidRDefault="009F0D27">
      <w:pPr>
        <w:tabs>
          <w:tab w:val="right" w:pos="15336"/>
        </w:tabs>
        <w:spacing w:before="42" w:line="185" w:lineRule="exact"/>
        <w:textAlignment w:val="baseline"/>
        <w:rPr>
          <w:rFonts w:ascii="Tahoma" w:eastAsia="Tahoma" w:hAnsi="Tahoma"/>
          <w:b/>
          <w:color w:val="000000"/>
          <w:sz w:val="16"/>
        </w:rPr>
      </w:pPr>
      <w:r>
        <w:rPr>
          <w:rFonts w:ascii="Tahoma" w:eastAsia="Tahoma" w:hAnsi="Tahoma"/>
          <w:b/>
          <w:color w:val="000000"/>
          <w:sz w:val="16"/>
        </w:rPr>
        <w:t>Str.2</w:t>
      </w:r>
      <w:r>
        <w:rPr>
          <w:rFonts w:ascii="Tahoma" w:eastAsia="Tahoma" w:hAnsi="Tahoma"/>
          <w:b/>
          <w:color w:val="000000"/>
          <w:sz w:val="16"/>
        </w:rPr>
        <w:tab/>
      </w:r>
      <w:r>
        <w:rPr>
          <w:rFonts w:ascii="Tahoma" w:eastAsia="Tahoma" w:hAnsi="Tahoma"/>
          <w:color w:val="000000"/>
          <w:sz w:val="16"/>
        </w:rPr>
        <w:t>Informatička obrada:</w:t>
      </w:r>
    </w:p>
    <w:p w14:paraId="3366237B" w14:textId="77777777" w:rsidR="009B07A5" w:rsidRDefault="009F0D27">
      <w:pPr>
        <w:tabs>
          <w:tab w:val="right" w:pos="15336"/>
        </w:tabs>
        <w:spacing w:line="190" w:lineRule="exact"/>
        <w:ind w:left="13176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rptE4L-2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Municipal Soft</w:t>
      </w:r>
    </w:p>
    <w:p w14:paraId="706BE598" w14:textId="77777777" w:rsidR="009B07A5" w:rsidRDefault="009B07A5">
      <w:pPr>
        <w:sectPr w:rsidR="009B07A5">
          <w:pgSz w:w="16843" w:h="11909" w:orient="landscape"/>
          <w:pgMar w:top="240" w:right="561" w:bottom="94" w:left="845" w:header="720" w:footer="720" w:gutter="0"/>
          <w:cols w:space="720"/>
        </w:sectPr>
      </w:pPr>
    </w:p>
    <w:p w14:paraId="7653F618" w14:textId="77777777" w:rsidR="009B07A5" w:rsidRDefault="009F0D27">
      <w:pPr>
        <w:pBdr>
          <w:top w:val="single" w:sz="5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lastRenderedPageBreak/>
        <w:t>GODIŠNJE IZVRŠENJE PRORAČUNA OPĆINE ŽAKANJE ZA 2021. GODINU</w:t>
      </w:r>
    </w:p>
    <w:p w14:paraId="0E14FCEB" w14:textId="77777777" w:rsidR="009B07A5" w:rsidRDefault="009F0D27">
      <w:pPr>
        <w:pBdr>
          <w:top w:val="single" w:sz="5" w:space="3" w:color="000000"/>
        </w:pBdr>
        <w:spacing w:before="74" w:line="253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OPĆI DIO PRORAČUNA - RASHODI PO EKONOMSKOJ KLASIFIKACIJI [T-3]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04"/>
        <w:gridCol w:w="4689"/>
        <w:gridCol w:w="1839"/>
        <w:gridCol w:w="1838"/>
        <w:gridCol w:w="1838"/>
        <w:gridCol w:w="1839"/>
        <w:gridCol w:w="1118"/>
        <w:gridCol w:w="1133"/>
      </w:tblGrid>
      <w:tr w:rsidR="009B07A5" w14:paraId="2E702349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143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6378322" w14:textId="77777777" w:rsidR="009B07A5" w:rsidRDefault="009F0D27">
            <w:pPr>
              <w:spacing w:before="67" w:line="202" w:lineRule="exact"/>
              <w:ind w:left="216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Račun/</w:t>
            </w:r>
          </w:p>
          <w:p w14:paraId="2AAE9F4C" w14:textId="77777777" w:rsidR="009B07A5" w:rsidRDefault="009F0D27">
            <w:pPr>
              <w:spacing w:before="14" w:line="240" w:lineRule="exact"/>
              <w:ind w:left="216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0821E853" w14:textId="77777777" w:rsidR="009B07A5" w:rsidRDefault="009F0D27">
            <w:pPr>
              <w:spacing w:before="97" w:after="48" w:line="205" w:lineRule="exact"/>
              <w:ind w:right="4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DA7718" w14:textId="77777777" w:rsidR="009B07A5" w:rsidRDefault="009F0D27">
            <w:pPr>
              <w:spacing w:before="33" w:line="240" w:lineRule="exact"/>
              <w:ind w:right="208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33179D60" w14:textId="77777777" w:rsidR="009B07A5" w:rsidRDefault="009F0D27">
            <w:pPr>
              <w:spacing w:before="347" w:after="48" w:line="205" w:lineRule="exact"/>
              <w:ind w:left="223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FD348F" w14:textId="77777777" w:rsidR="009B07A5" w:rsidRDefault="009F0D27">
            <w:pPr>
              <w:spacing w:before="38" w:line="240" w:lineRule="exact"/>
              <w:ind w:right="16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2020</w:t>
            </w:r>
          </w:p>
          <w:p w14:paraId="2BD60CC5" w14:textId="77777777" w:rsidR="009B07A5" w:rsidRDefault="009F0D27">
            <w:pPr>
              <w:spacing w:before="332" w:after="58" w:line="205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B4AB98" w14:textId="77777777" w:rsidR="009B07A5" w:rsidRDefault="009F0D27">
            <w:pPr>
              <w:spacing w:before="43" w:line="240" w:lineRule="exact"/>
              <w:ind w:right="3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2727D1BE" w14:textId="77777777" w:rsidR="009B07A5" w:rsidRDefault="009F0D27">
            <w:pPr>
              <w:spacing w:before="337" w:after="48" w:line="205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A6329A" w14:textId="77777777" w:rsidR="009B07A5" w:rsidRDefault="009F0D27">
            <w:pPr>
              <w:spacing w:before="67" w:line="211" w:lineRule="exact"/>
              <w:ind w:right="35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Tekući plan</w:t>
            </w:r>
          </w:p>
          <w:p w14:paraId="2BF009D9" w14:textId="77777777" w:rsidR="009B07A5" w:rsidRDefault="009F0D27">
            <w:pPr>
              <w:spacing w:before="342" w:after="48" w:line="205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B6A3BF" w14:textId="77777777" w:rsidR="009B07A5" w:rsidRDefault="009F0D27">
            <w:pPr>
              <w:spacing w:before="43" w:line="240" w:lineRule="exact"/>
              <w:ind w:right="15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23B4AF07" w14:textId="77777777" w:rsidR="009B07A5" w:rsidRDefault="009F0D27">
            <w:pPr>
              <w:spacing w:before="337" w:after="48" w:line="205" w:lineRule="exact"/>
              <w:ind w:right="78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AB74CF" w14:textId="77777777" w:rsidR="009B07A5" w:rsidRDefault="009F0D27">
            <w:pPr>
              <w:spacing w:before="41" w:line="240" w:lineRule="exact"/>
              <w:ind w:right="22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7DAD1E29" w14:textId="77777777" w:rsidR="009B07A5" w:rsidRDefault="009F0D27">
            <w:pPr>
              <w:spacing w:line="240" w:lineRule="exact"/>
              <w:ind w:right="40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6/3</w:t>
            </w:r>
          </w:p>
          <w:p w14:paraId="756AF97C" w14:textId="77777777" w:rsidR="009B07A5" w:rsidRDefault="009F0D27">
            <w:pPr>
              <w:spacing w:before="99" w:after="48" w:line="205" w:lineRule="exact"/>
              <w:ind w:right="49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3F20E26" w14:textId="77777777" w:rsidR="009B07A5" w:rsidRDefault="009F0D27">
            <w:pPr>
              <w:spacing w:before="41" w:line="240" w:lineRule="exact"/>
              <w:ind w:right="2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18158446" w14:textId="77777777" w:rsidR="009B07A5" w:rsidRDefault="009F0D27">
            <w:pPr>
              <w:spacing w:line="240" w:lineRule="exact"/>
              <w:ind w:right="41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6/5</w:t>
            </w:r>
          </w:p>
          <w:p w14:paraId="0C803B50" w14:textId="77777777" w:rsidR="009B07A5" w:rsidRDefault="009F0D27">
            <w:pPr>
              <w:spacing w:before="99" w:after="48" w:line="205" w:lineRule="exact"/>
              <w:ind w:right="50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</w:t>
            </w:r>
          </w:p>
        </w:tc>
      </w:tr>
      <w:tr w:rsidR="009B07A5" w14:paraId="26EDDDA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067C57" w14:textId="77777777" w:rsidR="009B07A5" w:rsidRDefault="009F0D27">
            <w:pPr>
              <w:spacing w:after="4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366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DCE0C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A7536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38A4D0" w14:textId="77777777" w:rsidR="009B07A5" w:rsidRDefault="009F0D27">
            <w:pPr>
              <w:spacing w:after="4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74.229,77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179129" w14:textId="77777777" w:rsidR="009B07A5" w:rsidRDefault="009F0D27">
            <w:pPr>
              <w:spacing w:after="43" w:line="205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126.500,00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28A451" w14:textId="77777777" w:rsidR="009B07A5" w:rsidRDefault="009F0D27">
            <w:pPr>
              <w:spacing w:after="43" w:line="20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131.500,00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3489C6" w14:textId="77777777" w:rsidR="009B07A5" w:rsidRDefault="009F0D27">
            <w:pPr>
              <w:spacing w:after="4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128.430,28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963C4F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173,02%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1947233" w14:textId="77777777" w:rsidR="009B07A5" w:rsidRDefault="009F0D27">
            <w:pPr>
              <w:spacing w:after="62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97,67%</w:t>
            </w:r>
          </w:p>
        </w:tc>
      </w:tr>
      <w:tr w:rsidR="009B07A5" w14:paraId="75D7431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5D2251" w14:textId="77777777" w:rsidR="009B07A5" w:rsidRDefault="009F0D27">
            <w:pPr>
              <w:spacing w:before="35" w:after="4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3661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FA3E5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35687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F487AC" w14:textId="77777777" w:rsidR="009B07A5" w:rsidRDefault="009F0D27">
            <w:pPr>
              <w:spacing w:before="35" w:after="4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64.229,77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05BC6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19C36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6A870F" w14:textId="77777777" w:rsidR="009B07A5" w:rsidRDefault="009F0D27">
            <w:pPr>
              <w:spacing w:before="35" w:after="4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128.430,28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CC2437" w14:textId="77777777" w:rsidR="009B07A5" w:rsidRDefault="009F0D27">
            <w:pPr>
              <w:spacing w:after="66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199,95%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C961CB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C8B2A9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3570D7" w14:textId="77777777" w:rsidR="009B07A5" w:rsidRDefault="009F0D27">
            <w:pPr>
              <w:spacing w:after="4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3662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36DDD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E8827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E25D36" w14:textId="77777777" w:rsidR="009B07A5" w:rsidRDefault="009F0D27">
            <w:pPr>
              <w:spacing w:after="4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1EA0C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09F88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907351" w14:textId="77777777" w:rsidR="009B07A5" w:rsidRDefault="009F0D27">
            <w:pPr>
              <w:spacing w:after="4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A4B235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F55758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F156FBA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1EEB010" w14:textId="77777777" w:rsidR="009B07A5" w:rsidRDefault="009F0D27">
            <w:pPr>
              <w:spacing w:before="35" w:after="25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37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E5264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FA9B82" w14:textId="77777777" w:rsidR="009B07A5" w:rsidRDefault="009F0D27">
            <w:pPr>
              <w:spacing w:after="38" w:line="216" w:lineRule="exact"/>
              <w:ind w:left="72" w:right="432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2C8DA9" w14:textId="77777777" w:rsidR="009B07A5" w:rsidRDefault="009F0D27">
            <w:pPr>
              <w:spacing w:before="35" w:after="259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968.261,46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437884" w14:textId="77777777" w:rsidR="009B07A5" w:rsidRDefault="009F0D27">
            <w:pPr>
              <w:spacing w:before="35" w:after="259" w:line="20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1.034.000,00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733DEA" w14:textId="77777777" w:rsidR="009B07A5" w:rsidRDefault="009F0D27">
            <w:pPr>
              <w:spacing w:before="35" w:after="259" w:line="20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1.086.900,00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1B0B4E" w14:textId="77777777" w:rsidR="009B07A5" w:rsidRDefault="009F0D27">
            <w:pPr>
              <w:spacing w:before="35" w:after="259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1.026.513,06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8D8C40" w14:textId="77777777" w:rsidR="009B07A5" w:rsidRDefault="009F0D27">
            <w:pPr>
              <w:spacing w:before="35" w:after="259" w:line="205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106,02%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E4A2FB7" w14:textId="77777777" w:rsidR="009B07A5" w:rsidRDefault="009F0D27">
            <w:pPr>
              <w:spacing w:before="35" w:after="259" w:line="20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94,44%</w:t>
            </w:r>
          </w:p>
        </w:tc>
      </w:tr>
      <w:tr w:rsidR="009B07A5" w14:paraId="3AEB787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6BE9CB" w14:textId="77777777" w:rsidR="009B07A5" w:rsidRDefault="009F0D27">
            <w:pPr>
              <w:spacing w:after="4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372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F4E59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17B6D5" w14:textId="77777777" w:rsidR="009B07A5" w:rsidRDefault="009F0D27">
            <w:pPr>
              <w:spacing w:before="53" w:after="38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Ostale naknade građanima i kućanstvima iz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CDC40C" w14:textId="77777777" w:rsidR="009B07A5" w:rsidRDefault="009F0D27">
            <w:pPr>
              <w:spacing w:after="4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968.261,46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E6E2D1" w14:textId="77777777" w:rsidR="009B07A5" w:rsidRDefault="009F0D27">
            <w:pPr>
              <w:spacing w:after="43" w:line="205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1.034.000,00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983953" w14:textId="77777777" w:rsidR="009B07A5" w:rsidRDefault="009F0D27">
            <w:pPr>
              <w:spacing w:after="43" w:line="20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1.086.900,00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DC1758" w14:textId="77777777" w:rsidR="009B07A5" w:rsidRDefault="009F0D27">
            <w:pPr>
              <w:spacing w:after="4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1.026.513,06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785DEA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106,02%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8B7B6C4" w14:textId="77777777" w:rsidR="009B07A5" w:rsidRDefault="009F0D27">
            <w:pPr>
              <w:spacing w:after="62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94,44%</w:t>
            </w:r>
          </w:p>
        </w:tc>
      </w:tr>
      <w:tr w:rsidR="009B07A5" w14:paraId="65A24C9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79190F" w14:textId="77777777" w:rsidR="009B07A5" w:rsidRDefault="009F0D27">
            <w:pPr>
              <w:spacing w:after="4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3721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C35E9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11AB24" w14:textId="77777777" w:rsidR="009B07A5" w:rsidRDefault="009F0D27">
            <w:pPr>
              <w:spacing w:before="53" w:after="38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DF5273" w14:textId="77777777" w:rsidR="009B07A5" w:rsidRDefault="009F0D27">
            <w:pPr>
              <w:spacing w:after="4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840.875,00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6B05D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CB801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FEBA2A" w14:textId="77777777" w:rsidR="009B07A5" w:rsidRDefault="009F0D27">
            <w:pPr>
              <w:spacing w:after="4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852.415,43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38D118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101,37%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8BA7EE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EBE96A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600D73" w14:textId="77777777" w:rsidR="009B07A5" w:rsidRDefault="009F0D27">
            <w:pPr>
              <w:spacing w:after="4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3722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F0C62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EE83AF" w14:textId="77777777" w:rsidR="009B07A5" w:rsidRDefault="009F0D27">
            <w:pPr>
              <w:spacing w:before="53" w:after="38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3EAF49" w14:textId="77777777" w:rsidR="009B07A5" w:rsidRDefault="009F0D27">
            <w:pPr>
              <w:spacing w:after="4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127.386,46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D74DC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CF7EF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47BCDA" w14:textId="77777777" w:rsidR="009B07A5" w:rsidRDefault="009F0D27">
            <w:pPr>
              <w:spacing w:after="4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174.097,63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24C439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136,67%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1888E0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B0A1CD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A5C61B" w14:textId="77777777" w:rsidR="009B07A5" w:rsidRDefault="009F0D27">
            <w:pPr>
              <w:spacing w:after="4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38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ADC59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80F14B" w14:textId="77777777" w:rsidR="009B07A5" w:rsidRDefault="009F0D27">
            <w:pPr>
              <w:spacing w:after="43" w:line="205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Ostali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B584C5" w14:textId="77777777" w:rsidR="009B07A5" w:rsidRDefault="009F0D27">
            <w:pPr>
              <w:spacing w:after="4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440.144,38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B327B9" w14:textId="77777777" w:rsidR="009B07A5" w:rsidRDefault="009F0D27">
            <w:pPr>
              <w:spacing w:after="43" w:line="20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518.300,00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07B9DA" w14:textId="77777777" w:rsidR="009B07A5" w:rsidRDefault="009F0D27">
            <w:pPr>
              <w:spacing w:after="43" w:line="20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357.300,00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71B6BD" w14:textId="77777777" w:rsidR="009B07A5" w:rsidRDefault="009F0D27">
            <w:pPr>
              <w:spacing w:after="4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334.822,38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7C42A2" w14:textId="77777777" w:rsidR="009B07A5" w:rsidRDefault="009F0D27">
            <w:pPr>
              <w:spacing w:after="43" w:line="205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76,07%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8150FC0" w14:textId="77777777" w:rsidR="009B07A5" w:rsidRDefault="009F0D27">
            <w:pPr>
              <w:spacing w:after="43" w:line="20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93,71%</w:t>
            </w:r>
          </w:p>
        </w:tc>
      </w:tr>
      <w:tr w:rsidR="009B07A5" w14:paraId="0EAC3B7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01CACF" w14:textId="77777777" w:rsidR="009B07A5" w:rsidRDefault="009F0D27">
            <w:pPr>
              <w:spacing w:before="34" w:after="3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CE4B7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317C7A" w14:textId="77777777" w:rsidR="009B07A5" w:rsidRDefault="009F0D27">
            <w:pPr>
              <w:spacing w:before="58" w:after="33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Tekuće donacije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813E46" w14:textId="77777777" w:rsidR="009B07A5" w:rsidRDefault="009F0D27">
            <w:pPr>
              <w:spacing w:before="34" w:after="3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212.666,38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3EB0C2" w14:textId="77777777" w:rsidR="009B07A5" w:rsidRDefault="009F0D27">
            <w:pPr>
              <w:spacing w:before="34" w:after="38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298.300,00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0FFE8E" w14:textId="77777777" w:rsidR="009B07A5" w:rsidRDefault="009F0D27">
            <w:pPr>
              <w:spacing w:before="34" w:after="38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238.300,00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A585FE" w14:textId="77777777" w:rsidR="009B07A5" w:rsidRDefault="009F0D27">
            <w:pPr>
              <w:spacing w:before="34" w:after="3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215.822,38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125D81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101,48%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099FDD8" w14:textId="77777777" w:rsidR="009B07A5" w:rsidRDefault="009F0D27">
            <w:pPr>
              <w:spacing w:after="62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90,57%</w:t>
            </w:r>
          </w:p>
        </w:tc>
      </w:tr>
      <w:tr w:rsidR="009B07A5" w14:paraId="1E815EC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71D83E" w14:textId="77777777" w:rsidR="009B07A5" w:rsidRDefault="009F0D27">
            <w:pPr>
              <w:spacing w:after="57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8162B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B5F0E9" w14:textId="77777777" w:rsidR="009B07A5" w:rsidRDefault="009F0D27">
            <w:pPr>
              <w:spacing w:before="53" w:after="5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Tekuće donacije u novcu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E7F07A" w14:textId="77777777" w:rsidR="009B07A5" w:rsidRDefault="009F0D27">
            <w:pPr>
              <w:spacing w:after="57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200.922,94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01419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3E7D2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53EA3A" w14:textId="77777777" w:rsidR="009B07A5" w:rsidRDefault="009F0D27">
            <w:pPr>
              <w:spacing w:after="57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208.745,51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4DA196" w14:textId="77777777" w:rsidR="009B07A5" w:rsidRDefault="009F0D27">
            <w:pPr>
              <w:spacing w:after="76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103,89%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53CF49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CE0223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1E3BDB" w14:textId="77777777" w:rsidR="009B07A5" w:rsidRDefault="009F0D27">
            <w:pPr>
              <w:spacing w:after="3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3812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EB1D8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D9474C" w14:textId="77777777" w:rsidR="009B07A5" w:rsidRDefault="009F0D27">
            <w:pPr>
              <w:spacing w:before="53" w:after="33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Tekuće donacije u naravi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90F45F" w14:textId="77777777" w:rsidR="009B07A5" w:rsidRDefault="009F0D27">
            <w:pPr>
              <w:spacing w:after="3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11.743,44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FB981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073B7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814781" w14:textId="77777777" w:rsidR="009B07A5" w:rsidRDefault="009F0D27">
            <w:pPr>
              <w:spacing w:after="3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7.076,87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A102B1" w14:textId="77777777" w:rsidR="009B07A5" w:rsidRDefault="009F0D27">
            <w:pPr>
              <w:spacing w:after="5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60,26%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1F1308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2E1DDB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8E1431" w14:textId="77777777" w:rsidR="009B07A5" w:rsidRDefault="009F0D27">
            <w:pPr>
              <w:spacing w:after="4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A975B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15C61F" w14:textId="77777777" w:rsidR="009B07A5" w:rsidRDefault="009F0D27">
            <w:pPr>
              <w:spacing w:after="38" w:line="210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Kapitalne donacije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5E6887" w14:textId="77777777" w:rsidR="009B07A5" w:rsidRDefault="009F0D27">
            <w:pPr>
              <w:spacing w:after="4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105.000,00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DCF801" w14:textId="77777777" w:rsidR="009B07A5" w:rsidRDefault="009F0D27">
            <w:pPr>
              <w:spacing w:after="43" w:line="205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232D08" w14:textId="77777777" w:rsidR="009B07A5" w:rsidRDefault="009F0D27">
            <w:pPr>
              <w:spacing w:after="43" w:line="20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119.000,00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83709C" w14:textId="77777777" w:rsidR="009B07A5" w:rsidRDefault="009F0D27">
            <w:pPr>
              <w:spacing w:after="4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119.000,00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83EF4F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113,33%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D806CFC" w14:textId="77777777" w:rsidR="009B07A5" w:rsidRDefault="009F0D27">
            <w:pPr>
              <w:spacing w:after="62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100,00%</w:t>
            </w:r>
          </w:p>
        </w:tc>
      </w:tr>
      <w:tr w:rsidR="009B07A5" w14:paraId="460B77A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043523" w14:textId="77777777" w:rsidR="009B07A5" w:rsidRDefault="009F0D27">
            <w:pPr>
              <w:spacing w:before="34"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77504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4EFE4C" w14:textId="77777777" w:rsidR="009B07A5" w:rsidRDefault="009F0D27">
            <w:pPr>
              <w:spacing w:before="34" w:after="47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Kapitalne donacije neprofitnim organizacijama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7E68ED" w14:textId="77777777" w:rsidR="009B07A5" w:rsidRDefault="009F0D27">
            <w:pPr>
              <w:spacing w:before="34"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105.000,00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8C123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A43BD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99BD10" w14:textId="77777777" w:rsidR="009B07A5" w:rsidRDefault="009F0D27">
            <w:pPr>
              <w:spacing w:before="34"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119.000,00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F713F7" w14:textId="77777777" w:rsidR="009B07A5" w:rsidRDefault="009F0D27">
            <w:pPr>
              <w:spacing w:before="31"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113,33%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BC595A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8AACFC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FAD4F4" w14:textId="77777777" w:rsidR="009B07A5" w:rsidRDefault="009F0D2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386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C87BD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42DF56" w14:textId="77777777" w:rsidR="009B07A5" w:rsidRDefault="009F0D27">
            <w:pPr>
              <w:spacing w:before="53" w:after="47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Kapitalne pomoći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7EBAFD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122.478,00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D84018" w14:textId="77777777" w:rsidR="009B07A5" w:rsidRDefault="009F0D27">
            <w:pPr>
              <w:spacing w:after="52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1FBDCC" w14:textId="77777777" w:rsidR="009B07A5" w:rsidRDefault="009F0D27">
            <w:pPr>
              <w:spacing w:after="52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C1163A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7E5DC1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ADF6EC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224E387" w14:textId="77777777">
        <w:tblPrEx>
          <w:tblCellMar>
            <w:top w:w="0" w:type="dxa"/>
            <w:bottom w:w="0" w:type="dxa"/>
          </w:tblCellMar>
        </w:tblPrEx>
        <w:trPr>
          <w:trHeight w:hRule="exact" w:val="51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BF27B5C" w14:textId="77777777" w:rsidR="009B07A5" w:rsidRDefault="009F0D27">
            <w:pPr>
              <w:spacing w:after="26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3861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733F6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53469A" w14:textId="77777777" w:rsidR="009B07A5" w:rsidRDefault="009F0D27">
            <w:pPr>
              <w:spacing w:after="47" w:line="216" w:lineRule="exact"/>
              <w:ind w:left="72" w:right="180"/>
              <w:textAlignment w:val="baseline"/>
              <w:rPr>
                <w:rFonts w:ascii="Tahoma" w:eastAsia="Tahoma" w:hAnsi="Tahoma"/>
                <w:color w:val="000000"/>
                <w:spacing w:val="-1"/>
                <w:sz w:val="18"/>
              </w:rPr>
            </w:pPr>
            <w:r>
              <w:rPr>
                <w:rFonts w:ascii="Tahoma" w:eastAsia="Tahoma" w:hAnsi="Tahoma"/>
                <w:color w:val="000000"/>
                <w:spacing w:val="-1"/>
                <w:sz w:val="18"/>
              </w:rPr>
              <w:t>Kapitalne pomo</w:t>
            </w:r>
            <w:r>
              <w:rPr>
                <w:rFonts w:ascii="Tahoma" w:eastAsia="Tahoma" w:hAnsi="Tahoma"/>
                <w:color w:val="000000"/>
                <w:spacing w:val="-1"/>
                <w:sz w:val="18"/>
              </w:rPr>
              <w:t>ći kreditnim i ostalim financijskim institucijama te trgovačkim društvima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C85E09" w14:textId="77777777" w:rsidR="009B07A5" w:rsidRDefault="009F0D27">
            <w:pPr>
              <w:spacing w:after="26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122.478,00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CC3BC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1F6B6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6874AE" w14:textId="77777777" w:rsidR="009B07A5" w:rsidRDefault="009F0D27">
            <w:pPr>
              <w:spacing w:after="26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5139BC" w14:textId="77777777" w:rsidR="009B07A5" w:rsidRDefault="009F0D27">
            <w:pPr>
              <w:spacing w:after="287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120CB5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6C398A9B" w14:textId="77777777" w:rsidR="009B07A5" w:rsidRDefault="009B07A5">
      <w:pPr>
        <w:spacing w:after="398" w:line="20" w:lineRule="exact"/>
      </w:pPr>
    </w:p>
    <w:p w14:paraId="768750F8" w14:textId="77777777" w:rsidR="009B07A5" w:rsidRDefault="009B07A5">
      <w:pPr>
        <w:spacing w:before="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04"/>
        <w:gridCol w:w="4689"/>
        <w:gridCol w:w="1839"/>
        <w:gridCol w:w="1838"/>
        <w:gridCol w:w="1838"/>
        <w:gridCol w:w="1839"/>
        <w:gridCol w:w="1118"/>
        <w:gridCol w:w="1133"/>
      </w:tblGrid>
      <w:tr w:rsidR="009B07A5" w14:paraId="3115BCE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3A3341" w14:textId="77777777" w:rsidR="009B07A5" w:rsidRDefault="009F0D27">
            <w:pPr>
              <w:spacing w:before="38" w:after="14" w:line="231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CD138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726CB2" w14:textId="77777777" w:rsidR="009B07A5" w:rsidRDefault="009F0D27">
            <w:pPr>
              <w:spacing w:before="38" w:after="9" w:line="236" w:lineRule="exact"/>
              <w:ind w:left="90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Rashodi za nabavu nefinancijske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C0B5EA" w14:textId="77777777" w:rsidR="009B07A5" w:rsidRDefault="009F0D27">
            <w:pPr>
              <w:spacing w:before="38" w:after="14" w:line="231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2.105.026,49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0FB644" w14:textId="77777777" w:rsidR="009B07A5" w:rsidRDefault="009F0D27">
            <w:pPr>
              <w:spacing w:before="38" w:after="14" w:line="231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6.912.887,00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D00386" w14:textId="77777777" w:rsidR="009B07A5" w:rsidRDefault="009F0D27">
            <w:pPr>
              <w:spacing w:before="38" w:after="14" w:line="231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1.959.500,00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242E0E" w14:textId="77777777" w:rsidR="009B07A5" w:rsidRDefault="009F0D27">
            <w:pPr>
              <w:spacing w:before="38" w:after="14" w:line="231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1.904.514,02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07AB06" w14:textId="77777777" w:rsidR="009B07A5" w:rsidRDefault="009F0D27">
            <w:pPr>
              <w:spacing w:before="38" w:after="14" w:line="231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90,47%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538DA26" w14:textId="77777777" w:rsidR="009B07A5" w:rsidRDefault="009F0D27">
            <w:pPr>
              <w:spacing w:before="38" w:after="14" w:line="231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97,19%</w:t>
            </w:r>
          </w:p>
        </w:tc>
      </w:tr>
      <w:tr w:rsidR="009B07A5" w14:paraId="2688387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FC75E8" w14:textId="77777777" w:rsidR="009B07A5" w:rsidRDefault="009F0D27">
            <w:pPr>
              <w:spacing w:after="44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44218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C6B5CC" w14:textId="77777777" w:rsidR="009B07A5" w:rsidRDefault="009F0D27">
            <w:pPr>
              <w:spacing w:after="38" w:line="211" w:lineRule="exact"/>
              <w:ind w:left="90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Rashodi za nabavu neproizvedene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391BB7" w14:textId="77777777" w:rsidR="009B07A5" w:rsidRDefault="009F0D27">
            <w:pPr>
              <w:spacing w:after="43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107.030,10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E915B2" w14:textId="77777777" w:rsidR="009B07A5" w:rsidRDefault="009F0D27">
            <w:pPr>
              <w:spacing w:after="43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F21BD0" w14:textId="77777777" w:rsidR="009B07A5" w:rsidRDefault="009F0D27">
            <w:pPr>
              <w:spacing w:after="43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24.500,00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21E5B5" w14:textId="77777777" w:rsidR="009B07A5" w:rsidRDefault="009F0D27">
            <w:pPr>
              <w:spacing w:after="43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23.923,40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764738" w14:textId="77777777" w:rsidR="009B07A5" w:rsidRDefault="009F0D27">
            <w:pPr>
              <w:spacing w:after="43" w:line="206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22,35%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696E97D" w14:textId="77777777" w:rsidR="009B07A5" w:rsidRDefault="009F0D27">
            <w:pPr>
              <w:spacing w:after="43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97,65%</w:t>
            </w:r>
          </w:p>
        </w:tc>
      </w:tr>
      <w:tr w:rsidR="009B07A5" w14:paraId="22FD96F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EA7E06" w14:textId="77777777" w:rsidR="009B07A5" w:rsidRDefault="009F0D27">
            <w:pPr>
              <w:spacing w:after="44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F19BC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F0D9FC" w14:textId="77777777" w:rsidR="009B07A5" w:rsidRDefault="009F0D27">
            <w:pPr>
              <w:spacing w:after="38" w:line="211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Materijalna imovina - prirodna bogatstva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E76C18" w14:textId="77777777" w:rsidR="009B07A5" w:rsidRDefault="009F0D27">
            <w:pPr>
              <w:spacing w:after="43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107.030,10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2A9C81" w14:textId="77777777" w:rsidR="009B07A5" w:rsidRDefault="009F0D27">
            <w:pPr>
              <w:spacing w:after="43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C2B4CA" w14:textId="77777777" w:rsidR="009B07A5" w:rsidRDefault="009F0D27">
            <w:pPr>
              <w:spacing w:after="43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24.500,00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9E7E80" w14:textId="77777777" w:rsidR="009B07A5" w:rsidRDefault="009F0D27">
            <w:pPr>
              <w:spacing w:after="43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23.923,40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67DB87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22,35%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55D9A83" w14:textId="77777777" w:rsidR="009B07A5" w:rsidRDefault="009F0D27">
            <w:pPr>
              <w:spacing w:after="62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97,65%</w:t>
            </w:r>
          </w:p>
        </w:tc>
      </w:tr>
      <w:tr w:rsidR="009B07A5" w14:paraId="6A8B86A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945F0F" w14:textId="77777777" w:rsidR="009B07A5" w:rsidRDefault="009F0D27">
            <w:pPr>
              <w:spacing w:after="44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4111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0FB58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B448F8" w14:textId="77777777" w:rsidR="009B07A5" w:rsidRDefault="009F0D27">
            <w:pPr>
              <w:spacing w:before="53" w:after="38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Zemljište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604A21" w14:textId="77777777" w:rsidR="009B07A5" w:rsidRDefault="009F0D27">
            <w:pPr>
              <w:spacing w:after="43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107.030,10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08AD8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F5F03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0CE4C5" w14:textId="77777777" w:rsidR="009B07A5" w:rsidRDefault="009F0D27">
            <w:pPr>
              <w:spacing w:after="43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23.923,40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B0FFEE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22,35%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057274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FFB53B9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5B94156" w14:textId="77777777" w:rsidR="009B07A5" w:rsidRDefault="009F0D27">
            <w:pPr>
              <w:spacing w:before="34" w:after="26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0C281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6B5F91" w14:textId="77777777" w:rsidR="009B07A5" w:rsidRDefault="009F0D27">
            <w:pPr>
              <w:spacing w:after="53" w:line="216" w:lineRule="exact"/>
              <w:ind w:left="72" w:right="684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3DE34A" w14:textId="77777777" w:rsidR="009B07A5" w:rsidRDefault="009F0D27">
            <w:pPr>
              <w:spacing w:before="34" w:after="26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1.997.996,39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456EC5" w14:textId="77777777" w:rsidR="009B07A5" w:rsidRDefault="009F0D27">
            <w:pPr>
              <w:spacing w:before="34" w:after="268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6.492.887,00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B7353A" w14:textId="77777777" w:rsidR="009B07A5" w:rsidRDefault="009F0D27">
            <w:pPr>
              <w:spacing w:before="34" w:after="268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1.735.000,00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81AFFF" w14:textId="77777777" w:rsidR="009B07A5" w:rsidRDefault="009F0D27">
            <w:pPr>
              <w:spacing w:before="34" w:after="26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1.700.694,19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49BB7E" w14:textId="77777777" w:rsidR="009B07A5" w:rsidRDefault="009F0D27">
            <w:pPr>
              <w:spacing w:before="34" w:after="268" w:line="206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85,12%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5AAAEA9" w14:textId="77777777" w:rsidR="009B07A5" w:rsidRDefault="009F0D27">
            <w:pPr>
              <w:spacing w:before="34" w:after="268" w:line="20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98,02%</w:t>
            </w:r>
          </w:p>
        </w:tc>
      </w:tr>
      <w:tr w:rsidR="009B07A5" w14:paraId="7D2B541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C7C13C" w14:textId="77777777" w:rsidR="009B07A5" w:rsidRDefault="009F0D2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4D239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5C31F3" w14:textId="77777777" w:rsidR="009B07A5" w:rsidRDefault="009F0D27">
            <w:pPr>
              <w:spacing w:before="53" w:after="47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Građevinski objekti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F5110A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1.774.419,30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9B9DB4" w14:textId="77777777" w:rsidR="009B07A5" w:rsidRDefault="009F0D27">
            <w:pPr>
              <w:spacing w:after="52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6.135.887,00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FDB98A" w14:textId="77777777" w:rsidR="009B07A5" w:rsidRDefault="009F0D27">
            <w:pPr>
              <w:spacing w:after="52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1.673.000,00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C3B0FD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1.638.931,69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6982D1" w14:textId="77777777" w:rsidR="009B07A5" w:rsidRDefault="009F0D27">
            <w:pPr>
              <w:spacing w:after="76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92,36%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2CC92E0" w14:textId="77777777" w:rsidR="009B07A5" w:rsidRDefault="009F0D27">
            <w:pPr>
              <w:spacing w:after="76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97,96%</w:t>
            </w:r>
          </w:p>
        </w:tc>
      </w:tr>
      <w:tr w:rsidR="009B07A5" w14:paraId="1F01A73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4609D2" w14:textId="77777777" w:rsidR="009B07A5" w:rsidRDefault="009F0D2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4212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F3737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A15C39" w14:textId="77777777" w:rsidR="009B07A5" w:rsidRDefault="009F0D27">
            <w:pPr>
              <w:spacing w:after="47" w:line="211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Poslovni objekti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5BC5D4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C14F0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01808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ABC135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20011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6D7C73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4DF718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7827CC" w14:textId="77777777" w:rsidR="009B07A5" w:rsidRDefault="009F0D2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4213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9B6F8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12BDF9" w14:textId="77777777" w:rsidR="009B07A5" w:rsidRDefault="009F0D27">
            <w:pPr>
              <w:spacing w:before="52" w:after="47" w:line="18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Ceste, željeznice i ostali prometni objekti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0EE62F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386.347,82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A13BB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7BCBF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4DAF2E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1.279.319,25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4664BB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331,13%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D933ED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563A9D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137905" w14:textId="77777777" w:rsidR="009B07A5" w:rsidRDefault="009F0D2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4214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16B65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5F103C" w14:textId="77777777" w:rsidR="009B07A5" w:rsidRDefault="009F0D27">
            <w:pPr>
              <w:spacing w:before="53" w:after="47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Ostali građevinski objekti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FEB0B4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1.388.071,48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CDBA3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6E8FA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88C252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359.612,44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938B6C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25,91%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8587A9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8B56FF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77F679" w14:textId="77777777" w:rsidR="009B07A5" w:rsidRDefault="009F0D2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37577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239CC9" w14:textId="77777777" w:rsidR="009B07A5" w:rsidRDefault="009F0D27">
            <w:pPr>
              <w:spacing w:after="47" w:line="211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Postrojenja i oprema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42D76F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159.220,29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4FA672" w14:textId="77777777" w:rsidR="009B07A5" w:rsidRDefault="009F0D27">
            <w:pPr>
              <w:spacing w:after="52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B15D8C" w14:textId="77777777" w:rsidR="009B07A5" w:rsidRDefault="009F0D27">
            <w:pPr>
              <w:spacing w:after="52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5EA0B1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41.762,50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47A888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26,23%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C191131" w14:textId="77777777" w:rsidR="009B07A5" w:rsidRDefault="009F0D27">
            <w:pPr>
              <w:spacing w:after="71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99,43%</w:t>
            </w:r>
          </w:p>
        </w:tc>
      </w:tr>
      <w:tr w:rsidR="009B07A5" w14:paraId="6CEEFE5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948D60" w14:textId="77777777" w:rsidR="009B07A5" w:rsidRDefault="009F0D2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007C7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B37384" w14:textId="77777777" w:rsidR="009B07A5" w:rsidRDefault="009F0D27">
            <w:pPr>
              <w:spacing w:before="52" w:after="47" w:line="18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Uredska oprema i namještaj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634EB8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1.249,90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CFB26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FCC14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90D900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E1C505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550198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B2DF7F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9F59D2" w14:textId="77777777" w:rsidR="009B07A5" w:rsidRDefault="009F0D27">
            <w:pPr>
              <w:spacing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45927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10125B" w14:textId="77777777" w:rsidR="009B07A5" w:rsidRDefault="009F0D27">
            <w:pPr>
              <w:spacing w:after="47" w:line="211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Komunikacijska oprema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9CF8F7" w14:textId="77777777" w:rsidR="009B07A5" w:rsidRDefault="009F0D27">
            <w:pPr>
              <w:spacing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121.812,15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07CF4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A7D5C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C1C861" w14:textId="77777777" w:rsidR="009B07A5" w:rsidRDefault="009F0D27">
            <w:pPr>
              <w:spacing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30FFD8" w14:textId="77777777" w:rsidR="009B07A5" w:rsidRDefault="009F0D27">
            <w:pPr>
              <w:spacing w:after="7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DD3A35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10D9117" w14:textId="77777777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6D8F14A6" w14:textId="77777777" w:rsidR="009B07A5" w:rsidRDefault="009F0D27">
            <w:pPr>
              <w:spacing w:before="34" w:after="120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4227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518148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7D91C99" w14:textId="77777777" w:rsidR="009B07A5" w:rsidRDefault="009F0D27">
            <w:pPr>
              <w:spacing w:before="58" w:after="115" w:line="186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Uređaji, strojevi i oprema za ostale namjene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4F2AD5F9" w14:textId="77777777" w:rsidR="009B07A5" w:rsidRDefault="009F0D27">
            <w:pPr>
              <w:spacing w:before="34" w:after="119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36.158,24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395F9AB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3BFD9A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120D3D07" w14:textId="77777777" w:rsidR="009B07A5" w:rsidRDefault="009F0D27">
            <w:pPr>
              <w:spacing w:before="34" w:after="119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41.762,50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0EADDDB" w14:textId="77777777" w:rsidR="009B07A5" w:rsidRDefault="009F0D27">
            <w:pPr>
              <w:spacing w:before="31" w:after="138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115,50%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6D4DE9C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6084027C" w14:textId="77777777" w:rsidR="009B07A5" w:rsidRDefault="009F0D27">
      <w:pPr>
        <w:tabs>
          <w:tab w:val="right" w:pos="15336"/>
        </w:tabs>
        <w:spacing w:before="42" w:line="185" w:lineRule="exact"/>
        <w:textAlignment w:val="baseline"/>
        <w:rPr>
          <w:rFonts w:ascii="Tahoma" w:eastAsia="Tahoma" w:hAnsi="Tahoma"/>
          <w:b/>
          <w:color w:val="000000"/>
          <w:sz w:val="16"/>
        </w:rPr>
      </w:pPr>
      <w:r>
        <w:rPr>
          <w:rFonts w:ascii="Tahoma" w:eastAsia="Tahoma" w:hAnsi="Tahoma"/>
          <w:b/>
          <w:color w:val="000000"/>
          <w:sz w:val="16"/>
        </w:rPr>
        <w:t>Str.3</w:t>
      </w:r>
      <w:r>
        <w:rPr>
          <w:rFonts w:ascii="Tahoma" w:eastAsia="Tahoma" w:hAnsi="Tahoma"/>
          <w:b/>
          <w:color w:val="000000"/>
          <w:sz w:val="16"/>
        </w:rPr>
        <w:tab/>
      </w:r>
      <w:r>
        <w:rPr>
          <w:rFonts w:ascii="Tahoma" w:eastAsia="Tahoma" w:hAnsi="Tahoma"/>
          <w:color w:val="000000"/>
          <w:sz w:val="16"/>
        </w:rPr>
        <w:t>Informatička obrada:</w:t>
      </w:r>
    </w:p>
    <w:p w14:paraId="436034CD" w14:textId="77777777" w:rsidR="009B07A5" w:rsidRDefault="009F0D27">
      <w:pPr>
        <w:tabs>
          <w:tab w:val="right" w:pos="15336"/>
        </w:tabs>
        <w:spacing w:line="190" w:lineRule="exact"/>
        <w:ind w:left="13176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rptE4L-2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Municipal Soft</w:t>
      </w:r>
    </w:p>
    <w:p w14:paraId="5CD66993" w14:textId="77777777" w:rsidR="009B07A5" w:rsidRDefault="009B07A5">
      <w:pPr>
        <w:sectPr w:rsidR="009B07A5">
          <w:pgSz w:w="16843" w:h="11909" w:orient="landscape"/>
          <w:pgMar w:top="240" w:right="561" w:bottom="94" w:left="845" w:header="720" w:footer="720" w:gutter="0"/>
          <w:cols w:space="720"/>
        </w:sectPr>
      </w:pPr>
    </w:p>
    <w:p w14:paraId="289D02B9" w14:textId="77777777" w:rsidR="009B07A5" w:rsidRDefault="009F0D27">
      <w:pPr>
        <w:pBdr>
          <w:top w:val="single" w:sz="5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lastRenderedPageBreak/>
        <w:t>GODIŠNJE IZVRŠENJE PRORAČUNA OPĆINE ŽAKANJE ZA 2021. GODINU</w:t>
      </w:r>
    </w:p>
    <w:p w14:paraId="2A7E3046" w14:textId="77777777" w:rsidR="009B07A5" w:rsidRDefault="009F0D27">
      <w:pPr>
        <w:pBdr>
          <w:top w:val="single" w:sz="5" w:space="3" w:color="000000"/>
        </w:pBdr>
        <w:spacing w:before="74" w:line="253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OPĆI DIO PRORAČUNA - RASHODI PO EKONOMSKOJ KLASIFIKACIJI [T-3]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04"/>
        <w:gridCol w:w="4689"/>
        <w:gridCol w:w="1839"/>
        <w:gridCol w:w="1838"/>
        <w:gridCol w:w="1838"/>
        <w:gridCol w:w="1839"/>
        <w:gridCol w:w="1118"/>
        <w:gridCol w:w="1133"/>
      </w:tblGrid>
      <w:tr w:rsidR="009B07A5" w14:paraId="40831F45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143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60EC8B1" w14:textId="77777777" w:rsidR="009B07A5" w:rsidRDefault="009F0D27">
            <w:pPr>
              <w:spacing w:before="67" w:line="202" w:lineRule="exact"/>
              <w:ind w:left="216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Račun/</w:t>
            </w:r>
          </w:p>
          <w:p w14:paraId="40361148" w14:textId="77777777" w:rsidR="009B07A5" w:rsidRDefault="009F0D27">
            <w:pPr>
              <w:spacing w:before="14" w:line="240" w:lineRule="exact"/>
              <w:ind w:left="216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7541CEF8" w14:textId="77777777" w:rsidR="009B07A5" w:rsidRDefault="009F0D27">
            <w:pPr>
              <w:spacing w:before="97" w:after="48" w:line="205" w:lineRule="exact"/>
              <w:ind w:right="4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ADFBCC" w14:textId="77777777" w:rsidR="009B07A5" w:rsidRDefault="009F0D27">
            <w:pPr>
              <w:spacing w:before="33" w:line="240" w:lineRule="exact"/>
              <w:ind w:right="208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45A1BD1E" w14:textId="77777777" w:rsidR="009B07A5" w:rsidRDefault="009F0D27">
            <w:pPr>
              <w:spacing w:before="347" w:after="48" w:line="205" w:lineRule="exact"/>
              <w:ind w:left="223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E0F30D" w14:textId="77777777" w:rsidR="009B07A5" w:rsidRDefault="009F0D27">
            <w:pPr>
              <w:spacing w:before="38" w:line="240" w:lineRule="exact"/>
              <w:ind w:right="16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2020</w:t>
            </w:r>
          </w:p>
          <w:p w14:paraId="18D91AAF" w14:textId="77777777" w:rsidR="009B07A5" w:rsidRDefault="009F0D27">
            <w:pPr>
              <w:spacing w:before="332" w:after="58" w:line="205" w:lineRule="exact"/>
              <w:ind w:right="79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E160B2" w14:textId="77777777" w:rsidR="009B07A5" w:rsidRDefault="009F0D27">
            <w:pPr>
              <w:spacing w:before="43" w:line="240" w:lineRule="exact"/>
              <w:ind w:right="3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7047848C" w14:textId="77777777" w:rsidR="009B07A5" w:rsidRDefault="009F0D27">
            <w:pPr>
              <w:spacing w:before="337" w:after="48" w:line="205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B4E0AE" w14:textId="77777777" w:rsidR="009B07A5" w:rsidRDefault="009F0D27">
            <w:pPr>
              <w:spacing w:before="67" w:line="211" w:lineRule="exact"/>
              <w:ind w:right="35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Tekući plan</w:t>
            </w:r>
          </w:p>
          <w:p w14:paraId="701C2363" w14:textId="77777777" w:rsidR="009B07A5" w:rsidRDefault="009F0D27">
            <w:pPr>
              <w:spacing w:before="342" w:after="48" w:line="205" w:lineRule="exact"/>
              <w:ind w:right="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86854E" w14:textId="77777777" w:rsidR="009B07A5" w:rsidRDefault="009F0D27">
            <w:pPr>
              <w:spacing w:before="43" w:line="240" w:lineRule="exact"/>
              <w:ind w:right="15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7DB4C0F2" w14:textId="77777777" w:rsidR="009B07A5" w:rsidRDefault="009F0D27">
            <w:pPr>
              <w:spacing w:before="337" w:after="48" w:line="205" w:lineRule="exact"/>
              <w:ind w:right="78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5B0C4A" w14:textId="77777777" w:rsidR="009B07A5" w:rsidRDefault="009F0D27">
            <w:pPr>
              <w:spacing w:before="41" w:line="240" w:lineRule="exact"/>
              <w:ind w:right="22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31F32D8E" w14:textId="77777777" w:rsidR="009B07A5" w:rsidRDefault="009F0D27">
            <w:pPr>
              <w:spacing w:line="240" w:lineRule="exact"/>
              <w:ind w:right="40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6/3</w:t>
            </w:r>
          </w:p>
          <w:p w14:paraId="59275CAD" w14:textId="77777777" w:rsidR="009B07A5" w:rsidRDefault="009F0D27">
            <w:pPr>
              <w:spacing w:before="99" w:after="48" w:line="205" w:lineRule="exact"/>
              <w:ind w:right="49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61B4C9C" w14:textId="77777777" w:rsidR="009B07A5" w:rsidRDefault="009F0D27">
            <w:pPr>
              <w:spacing w:before="41" w:line="240" w:lineRule="exact"/>
              <w:ind w:right="2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7056EEDC" w14:textId="77777777" w:rsidR="009B07A5" w:rsidRDefault="009F0D27">
            <w:pPr>
              <w:spacing w:line="240" w:lineRule="exact"/>
              <w:ind w:right="41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6/5</w:t>
            </w:r>
          </w:p>
          <w:p w14:paraId="5216673B" w14:textId="77777777" w:rsidR="009B07A5" w:rsidRDefault="009F0D27">
            <w:pPr>
              <w:spacing w:before="99" w:after="48" w:line="205" w:lineRule="exact"/>
              <w:ind w:right="50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</w:t>
            </w:r>
          </w:p>
        </w:tc>
      </w:tr>
      <w:tr w:rsidR="009B07A5" w14:paraId="4451D59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5375EF" w14:textId="77777777" w:rsidR="009B07A5" w:rsidRDefault="009F0D27">
            <w:pPr>
              <w:spacing w:after="4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DFF97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720115" w14:textId="77777777" w:rsidR="009B07A5" w:rsidRDefault="009F0D27">
            <w:pPr>
              <w:spacing w:before="53" w:after="38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Višegodišnji nasadi i osnovno stado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A04025" w14:textId="77777777" w:rsidR="009B07A5" w:rsidRDefault="009F0D27">
            <w:pPr>
              <w:spacing w:after="4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C9AA27" w14:textId="77777777" w:rsidR="009B07A5" w:rsidRDefault="009F0D27">
            <w:pPr>
              <w:spacing w:after="43" w:line="205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91646D" w14:textId="77777777" w:rsidR="009B07A5" w:rsidRDefault="009F0D27">
            <w:pPr>
              <w:spacing w:after="43" w:line="20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C65D4D" w14:textId="77777777" w:rsidR="009B07A5" w:rsidRDefault="009F0D27">
            <w:pPr>
              <w:spacing w:after="4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F6133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04AE57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FC64A1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7B7652" w14:textId="77777777" w:rsidR="009B07A5" w:rsidRDefault="009F0D27">
            <w:pPr>
              <w:spacing w:after="4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4251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76DC5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EECF90" w14:textId="77777777" w:rsidR="009B07A5" w:rsidRDefault="009F0D27">
            <w:pPr>
              <w:spacing w:before="53" w:after="38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Višegodišnji nasadi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9DB3BB" w14:textId="77777777" w:rsidR="009B07A5" w:rsidRDefault="009F0D27">
            <w:pPr>
              <w:spacing w:after="4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0506C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E1748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404B64" w14:textId="77777777" w:rsidR="009B07A5" w:rsidRDefault="009F0D27">
            <w:pPr>
              <w:spacing w:after="4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9907D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1CE3B5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EB3CAE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15795A" w14:textId="77777777" w:rsidR="009B07A5" w:rsidRDefault="009F0D27">
            <w:pPr>
              <w:spacing w:after="4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426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DD241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BF9C78" w14:textId="77777777" w:rsidR="009B07A5" w:rsidRDefault="009F0D27">
            <w:pPr>
              <w:spacing w:after="38" w:line="210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Nematerijalna proizvedena imovina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E26DF4" w14:textId="77777777" w:rsidR="009B07A5" w:rsidRDefault="009F0D27">
            <w:pPr>
              <w:tabs>
                <w:tab w:val="decimal" w:pos="1152"/>
              </w:tabs>
              <w:spacing w:after="43" w:line="205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64.356,80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A0F29E" w14:textId="77777777" w:rsidR="009B07A5" w:rsidRDefault="009F0D27">
            <w:pPr>
              <w:spacing w:after="43" w:line="205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889474" w14:textId="77777777" w:rsidR="009B07A5" w:rsidRDefault="009F0D27">
            <w:pPr>
              <w:spacing w:after="43" w:line="205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B4060E" w14:textId="77777777" w:rsidR="009B07A5" w:rsidRDefault="009F0D27">
            <w:pPr>
              <w:spacing w:after="4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20.000,00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58E761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31,08%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0B15919" w14:textId="77777777" w:rsidR="009B07A5" w:rsidRDefault="009F0D27">
            <w:pPr>
              <w:spacing w:after="62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100,00%</w:t>
            </w:r>
          </w:p>
        </w:tc>
      </w:tr>
      <w:tr w:rsidR="009B07A5" w14:paraId="5454752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7CE4CD" w14:textId="77777777" w:rsidR="009B07A5" w:rsidRDefault="009F0D27">
            <w:pPr>
              <w:spacing w:after="4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4262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626C3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DEF285" w14:textId="77777777" w:rsidR="009B07A5" w:rsidRDefault="009F0D27">
            <w:pPr>
              <w:spacing w:before="53" w:after="38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Ulaganja u računalne programe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0A9F21" w14:textId="77777777" w:rsidR="009B07A5" w:rsidRDefault="009F0D27">
            <w:pPr>
              <w:tabs>
                <w:tab w:val="decimal" w:pos="1152"/>
              </w:tabs>
              <w:spacing w:after="43" w:line="205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36.356,80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875B0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BCE60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D279E2" w14:textId="77777777" w:rsidR="009B07A5" w:rsidRDefault="009F0D27">
            <w:pPr>
              <w:spacing w:after="4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9AA1EE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442DE3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6AA421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1FD680" w14:textId="77777777" w:rsidR="009B07A5" w:rsidRDefault="009F0D27">
            <w:pPr>
              <w:spacing w:before="34" w:after="3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4263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74CB3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A4A0DF" w14:textId="77777777" w:rsidR="009B07A5" w:rsidRDefault="009F0D27">
            <w:pPr>
              <w:spacing w:before="58" w:after="33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Umjetnička, literarna i znanstvena djela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BC6513" w14:textId="77777777" w:rsidR="009B07A5" w:rsidRDefault="009F0D27">
            <w:pPr>
              <w:tabs>
                <w:tab w:val="decimal" w:pos="1152"/>
              </w:tabs>
              <w:spacing w:before="34" w:after="38" w:line="206" w:lineRule="exac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28.000,00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7E707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ADEBB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387478" w14:textId="77777777" w:rsidR="009B07A5" w:rsidRDefault="009F0D27">
            <w:pPr>
              <w:spacing w:before="34" w:after="3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20.000,00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D8E0C7" w14:textId="77777777" w:rsidR="009B07A5" w:rsidRDefault="009F0D27">
            <w:pPr>
              <w:spacing w:after="62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71,43%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D34338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15254D2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CB59FED" w14:textId="77777777" w:rsidR="009B07A5" w:rsidRDefault="009F0D27">
            <w:pPr>
              <w:spacing w:after="27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C53CC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BAB8D3" w14:textId="77777777" w:rsidR="009B07A5" w:rsidRDefault="009F0D27">
            <w:pPr>
              <w:spacing w:after="53" w:line="220" w:lineRule="exact"/>
              <w:ind w:left="72" w:right="360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Rashodi za dodatna ulaganja na nefinancijskoj imovini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515882" w14:textId="77777777" w:rsidR="009B07A5" w:rsidRDefault="009F0D27">
            <w:pPr>
              <w:spacing w:after="27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BD559B" w14:textId="77777777" w:rsidR="009B07A5" w:rsidRDefault="009F0D27">
            <w:pPr>
              <w:spacing w:after="273" w:line="20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360.000,00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8A081C" w14:textId="77777777" w:rsidR="009B07A5" w:rsidRDefault="009F0D27">
            <w:pPr>
              <w:spacing w:after="273" w:line="20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200.000,00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65C3C1" w14:textId="77777777" w:rsidR="009B07A5" w:rsidRDefault="009F0D27">
            <w:pPr>
              <w:spacing w:after="27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179.896,43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13BC0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B21F8CA" w14:textId="77777777" w:rsidR="009B07A5" w:rsidRDefault="009F0D27">
            <w:pPr>
              <w:spacing w:after="273" w:line="20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89,95%</w:t>
            </w:r>
          </w:p>
        </w:tc>
      </w:tr>
      <w:tr w:rsidR="009B07A5" w14:paraId="5531D1F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8CC473" w14:textId="77777777" w:rsidR="009B07A5" w:rsidRDefault="009F0D27">
            <w:pPr>
              <w:spacing w:after="39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451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59202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346B97" w14:textId="77777777" w:rsidR="009B07A5" w:rsidRDefault="009F0D27">
            <w:pPr>
              <w:spacing w:before="53" w:after="33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Dodatna ulaganja na građevinskim objektima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104264" w14:textId="77777777" w:rsidR="009B07A5" w:rsidRDefault="009F0D27">
            <w:pPr>
              <w:spacing w:after="38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CFDB8F" w14:textId="77777777" w:rsidR="009B07A5" w:rsidRDefault="009F0D27">
            <w:pPr>
              <w:spacing w:after="38" w:line="20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360.000,00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26BFB6" w14:textId="77777777" w:rsidR="009B07A5" w:rsidRDefault="009F0D27">
            <w:pPr>
              <w:spacing w:after="38" w:line="206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200.000,00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957CE4" w14:textId="77777777" w:rsidR="009B07A5" w:rsidRDefault="009F0D27">
            <w:pPr>
              <w:spacing w:after="38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179.896,43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E4ED2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76ABF17" w14:textId="77777777" w:rsidR="009B07A5" w:rsidRDefault="009F0D27">
            <w:pPr>
              <w:spacing w:after="57" w:line="19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89,95%</w:t>
            </w:r>
          </w:p>
        </w:tc>
      </w:tr>
      <w:tr w:rsidR="009B07A5" w14:paraId="458818A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50A6E7" w14:textId="77777777" w:rsidR="009B07A5" w:rsidRDefault="009F0D27">
            <w:pPr>
              <w:spacing w:before="34" w:after="5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4511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1FD24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D27FB3" w14:textId="77777777" w:rsidR="009B07A5" w:rsidRDefault="009F0D27">
            <w:pPr>
              <w:spacing w:before="58" w:after="47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Dodatna ulaganja na građevinskim objektima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79DFC0" w14:textId="77777777" w:rsidR="009B07A5" w:rsidRDefault="009F0D27">
            <w:pPr>
              <w:spacing w:before="34" w:after="52" w:line="206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89ADF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E438E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668FD0" w14:textId="77777777" w:rsidR="009B07A5" w:rsidRDefault="009F0D27">
            <w:pPr>
              <w:spacing w:before="34" w:after="52" w:line="20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179.896,43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A7FF5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1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1FCAD1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11269058" w14:textId="77777777" w:rsidR="009B07A5" w:rsidRDefault="009B07A5">
      <w:pPr>
        <w:spacing w:after="436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7"/>
        <w:gridCol w:w="1838"/>
        <w:gridCol w:w="1838"/>
        <w:gridCol w:w="1839"/>
        <w:gridCol w:w="1838"/>
        <w:gridCol w:w="1279"/>
        <w:gridCol w:w="968"/>
      </w:tblGrid>
      <w:tr w:rsidR="009B07A5" w14:paraId="2BA28638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F7C3300" w14:textId="77777777" w:rsidR="009B07A5" w:rsidRDefault="009F0D27">
            <w:pPr>
              <w:spacing w:before="90" w:after="90" w:line="266" w:lineRule="exact"/>
              <w:ind w:right="3519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UKUPNO</w:t>
            </w:r>
          </w:p>
        </w:tc>
        <w:tc>
          <w:tcPr>
            <w:tcW w:w="18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ABD2EDD" w14:textId="77777777" w:rsidR="009B07A5" w:rsidRDefault="009F0D27">
            <w:pPr>
              <w:spacing w:before="95" w:after="85" w:line="266" w:lineRule="exact"/>
              <w:ind w:right="82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6.040.711,37</w:t>
            </w:r>
          </w:p>
        </w:tc>
        <w:tc>
          <w:tcPr>
            <w:tcW w:w="18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6BBA00A" w14:textId="77777777" w:rsidR="009B07A5" w:rsidRDefault="009F0D27">
            <w:pPr>
              <w:spacing w:before="95" w:after="85" w:line="266" w:lineRule="exact"/>
              <w:ind w:right="72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11.245.937,00</w:t>
            </w:r>
          </w:p>
        </w:tc>
        <w:tc>
          <w:tcPr>
            <w:tcW w:w="1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6F76B9C" w14:textId="77777777" w:rsidR="009B07A5" w:rsidRDefault="009F0D27">
            <w:pPr>
              <w:spacing w:before="90" w:after="90" w:line="266" w:lineRule="exact"/>
              <w:ind w:right="91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6.199.176,34</w:t>
            </w:r>
          </w:p>
        </w:tc>
        <w:tc>
          <w:tcPr>
            <w:tcW w:w="18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CE8208D" w14:textId="77777777" w:rsidR="009B07A5" w:rsidRDefault="009F0D27">
            <w:pPr>
              <w:spacing w:before="95" w:after="85" w:line="266" w:lineRule="exact"/>
              <w:ind w:right="77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5.824.302,18</w:t>
            </w:r>
          </w:p>
        </w:tc>
        <w:tc>
          <w:tcPr>
            <w:tcW w:w="12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035BC1B" w14:textId="77777777" w:rsidR="009B07A5" w:rsidRDefault="009F0D27">
            <w:pPr>
              <w:spacing w:before="101" w:after="81" w:line="264" w:lineRule="exact"/>
              <w:ind w:right="175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96,42%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87E2D74" w14:textId="77777777" w:rsidR="009B07A5" w:rsidRDefault="009F0D27">
            <w:pPr>
              <w:spacing w:before="101" w:after="81" w:line="264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93,95%</w:t>
            </w:r>
          </w:p>
        </w:tc>
      </w:tr>
    </w:tbl>
    <w:p w14:paraId="1503EC56" w14:textId="77777777" w:rsidR="009B07A5" w:rsidRDefault="009F0D27">
      <w:pPr>
        <w:tabs>
          <w:tab w:val="right" w:pos="15336"/>
        </w:tabs>
        <w:spacing w:before="5856" w:line="185" w:lineRule="exact"/>
        <w:textAlignment w:val="baseline"/>
        <w:rPr>
          <w:rFonts w:ascii="Tahoma" w:eastAsia="Tahoma" w:hAnsi="Tahoma"/>
          <w:b/>
          <w:color w:val="000000"/>
          <w:sz w:val="16"/>
        </w:rPr>
      </w:pPr>
      <w:r>
        <w:rPr>
          <w:rFonts w:ascii="Tahoma" w:eastAsia="Tahoma" w:hAnsi="Tahoma"/>
          <w:b/>
          <w:color w:val="000000"/>
          <w:sz w:val="16"/>
        </w:rPr>
        <w:t>Str.4</w:t>
      </w:r>
      <w:r>
        <w:rPr>
          <w:rFonts w:ascii="Tahoma" w:eastAsia="Tahoma" w:hAnsi="Tahoma"/>
          <w:b/>
          <w:color w:val="000000"/>
          <w:sz w:val="16"/>
        </w:rPr>
        <w:tab/>
      </w:r>
      <w:r>
        <w:rPr>
          <w:rFonts w:ascii="Tahoma" w:eastAsia="Tahoma" w:hAnsi="Tahoma"/>
          <w:color w:val="000000"/>
          <w:sz w:val="16"/>
        </w:rPr>
        <w:t>Informatička obrada:</w:t>
      </w:r>
    </w:p>
    <w:p w14:paraId="528E587D" w14:textId="77777777" w:rsidR="009B07A5" w:rsidRDefault="009F0D27">
      <w:pPr>
        <w:tabs>
          <w:tab w:val="right" w:pos="15336"/>
        </w:tabs>
        <w:spacing w:line="190" w:lineRule="exact"/>
        <w:ind w:left="13176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rptE4L-2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Municipal Soft</w:t>
      </w:r>
    </w:p>
    <w:p w14:paraId="39E5848F" w14:textId="77777777" w:rsidR="009B07A5" w:rsidRDefault="009B07A5">
      <w:pPr>
        <w:sectPr w:rsidR="009B07A5">
          <w:pgSz w:w="16843" w:h="11909" w:orient="landscape"/>
          <w:pgMar w:top="240" w:right="561" w:bottom="94" w:left="845" w:header="720" w:footer="720" w:gutter="0"/>
          <w:cols w:space="720"/>
        </w:sectPr>
      </w:pPr>
    </w:p>
    <w:p w14:paraId="351B30ED" w14:textId="77777777" w:rsidR="009B07A5" w:rsidRDefault="009F0D27">
      <w:pPr>
        <w:spacing w:before="9"/>
        <w:ind w:left="4605" w:right="10026"/>
        <w:textAlignment w:val="baseline"/>
      </w:pPr>
      <w:r>
        <w:rPr>
          <w:noProof/>
        </w:rPr>
        <w:lastRenderedPageBreak/>
        <w:drawing>
          <wp:inline distT="0" distB="0" distL="0" distR="0" wp14:anchorId="10520DB7" wp14:editId="36E4E71E">
            <wp:extent cx="511810" cy="658495"/>
            <wp:effectExtent l="0" t="0" r="0" b="0"/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0B8CE" w14:textId="77777777" w:rsidR="009B07A5" w:rsidRDefault="009F0D27">
      <w:pPr>
        <w:spacing w:line="233" w:lineRule="exact"/>
        <w:ind w:left="4032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3B2EA654" w14:textId="77777777" w:rsidR="009B07A5" w:rsidRDefault="009F0D27">
      <w:pPr>
        <w:spacing w:before="47" w:after="51" w:line="256" w:lineRule="exact"/>
        <w:ind w:left="4176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OPĆINA ŽAKANJE</w:t>
      </w:r>
    </w:p>
    <w:p w14:paraId="07AFC926" w14:textId="77777777" w:rsidR="009B07A5" w:rsidRDefault="009F0D27">
      <w:pPr>
        <w:pBdr>
          <w:top w:val="single" w:sz="7" w:space="2" w:color="000000"/>
        </w:pBdr>
        <w:spacing w:line="330" w:lineRule="exact"/>
        <w:jc w:val="center"/>
        <w:textAlignment w:val="baseline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GODIŠNJE IZVRŠENJE PRORAČUNA OPĆINE ŽAKANJE ZA 2021. GODINU</w:t>
      </w:r>
    </w:p>
    <w:p w14:paraId="7DC4681B" w14:textId="77777777" w:rsidR="009B07A5" w:rsidRDefault="009F0D27">
      <w:pPr>
        <w:pBdr>
          <w:top w:val="single" w:sz="7" w:space="2" w:color="000000"/>
        </w:pBdr>
        <w:spacing w:before="71" w:line="254" w:lineRule="exact"/>
        <w:jc w:val="center"/>
        <w:textAlignment w:val="baseline"/>
        <w:rPr>
          <w:rFonts w:eastAsia="Times New Roman"/>
          <w:b/>
          <w:color w:val="000000"/>
          <w:spacing w:val="-1"/>
          <w:sz w:val="21"/>
        </w:rPr>
      </w:pPr>
      <w:r>
        <w:rPr>
          <w:rFonts w:eastAsia="Times New Roman"/>
          <w:b/>
          <w:color w:val="000000"/>
          <w:spacing w:val="-1"/>
          <w:sz w:val="21"/>
        </w:rPr>
        <w:t>OP</w:t>
      </w:r>
      <w:r>
        <w:rPr>
          <w:rFonts w:eastAsia="Times New Roman"/>
          <w:b/>
          <w:color w:val="000000"/>
          <w:spacing w:val="-1"/>
          <w:sz w:val="21"/>
        </w:rPr>
        <w:t>ĆI DIO PRORAČUNA - PRIHODI PREMA IZVORIMA FINANCIRANJA [T-4]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5059"/>
        <w:gridCol w:w="1762"/>
        <w:gridCol w:w="1766"/>
        <w:gridCol w:w="1767"/>
        <w:gridCol w:w="1766"/>
        <w:gridCol w:w="1301"/>
        <w:gridCol w:w="1265"/>
      </w:tblGrid>
      <w:tr w:rsidR="009B07A5" w14:paraId="59932E28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2DAC193" w14:textId="77777777" w:rsidR="009B07A5" w:rsidRDefault="009F0D27">
            <w:pPr>
              <w:spacing w:line="24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IzvorID</w:t>
            </w:r>
          </w:p>
          <w:p w14:paraId="4D4128A6" w14:textId="77777777" w:rsidR="009B07A5" w:rsidRDefault="009F0D27">
            <w:pPr>
              <w:spacing w:before="335" w:after="39" w:line="209" w:lineRule="exact"/>
              <w:ind w:right="13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C15912" w14:textId="77777777" w:rsidR="009B07A5" w:rsidRDefault="009F0D27">
            <w:pPr>
              <w:spacing w:line="244" w:lineRule="exact"/>
              <w:ind w:right="231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2F82EF8A" w14:textId="77777777" w:rsidR="009B07A5" w:rsidRDefault="009F0D27">
            <w:pPr>
              <w:spacing w:before="332" w:after="39" w:line="209" w:lineRule="exact"/>
              <w:ind w:right="240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2C5F78" w14:textId="77777777" w:rsidR="009B07A5" w:rsidRDefault="009F0D27">
            <w:pPr>
              <w:spacing w:line="244" w:lineRule="exact"/>
              <w:ind w:right="10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2020</w:t>
            </w:r>
          </w:p>
          <w:p w14:paraId="3A574C5F" w14:textId="77777777" w:rsidR="009B07A5" w:rsidRDefault="009F0D27">
            <w:pPr>
              <w:spacing w:before="332" w:after="39" w:line="209" w:lineRule="exact"/>
              <w:ind w:right="825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19A0D1" w14:textId="77777777" w:rsidR="009B07A5" w:rsidRDefault="009F0D27">
            <w:pPr>
              <w:spacing w:line="244" w:lineRule="exact"/>
              <w:ind w:right="28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6C3B56A1" w14:textId="77777777" w:rsidR="009B07A5" w:rsidRDefault="009F0D27">
            <w:pPr>
              <w:spacing w:before="332" w:after="39" w:line="209" w:lineRule="exact"/>
              <w:ind w:right="825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773D20" w14:textId="77777777" w:rsidR="009B07A5" w:rsidRDefault="009F0D27">
            <w:pPr>
              <w:spacing w:before="63" w:line="211" w:lineRule="exact"/>
              <w:ind w:right="38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Tekući plan</w:t>
            </w:r>
          </w:p>
          <w:p w14:paraId="6870B7FC" w14:textId="77777777" w:rsidR="009B07A5" w:rsidRDefault="009F0D27">
            <w:pPr>
              <w:spacing w:before="332" w:after="39" w:line="209" w:lineRule="exact"/>
              <w:ind w:right="83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4F23B3" w14:textId="77777777" w:rsidR="009B07A5" w:rsidRDefault="009F0D27">
            <w:pPr>
              <w:spacing w:line="244" w:lineRule="exact"/>
              <w:ind w:right="11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42196C1C" w14:textId="77777777" w:rsidR="009B07A5" w:rsidRDefault="009F0D27">
            <w:pPr>
              <w:spacing w:before="332" w:after="39" w:line="209" w:lineRule="exact"/>
              <w:ind w:right="83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553F18" w14:textId="77777777" w:rsidR="009B07A5" w:rsidRDefault="009F0D27">
            <w:pPr>
              <w:spacing w:line="244" w:lineRule="exact"/>
              <w:ind w:right="29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35625C27" w14:textId="77777777" w:rsidR="009B07A5" w:rsidRDefault="009F0D27">
            <w:pPr>
              <w:spacing w:line="244" w:lineRule="exact"/>
              <w:ind w:right="47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6/3</w:t>
            </w:r>
          </w:p>
          <w:p w14:paraId="1976153E" w14:textId="77777777" w:rsidR="009B07A5" w:rsidRDefault="009F0D27">
            <w:pPr>
              <w:spacing w:before="91" w:after="39" w:line="209" w:lineRule="exact"/>
              <w:ind w:right="56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219B387" w14:textId="77777777" w:rsidR="009B07A5" w:rsidRDefault="009F0D27">
            <w:pPr>
              <w:spacing w:line="244" w:lineRule="exact"/>
              <w:ind w:right="30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0F09313D" w14:textId="77777777" w:rsidR="009B07A5" w:rsidRDefault="009F0D27">
            <w:pPr>
              <w:spacing w:line="244" w:lineRule="exact"/>
              <w:ind w:right="48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6/5</w:t>
            </w:r>
          </w:p>
          <w:p w14:paraId="6EB2B9EA" w14:textId="77777777" w:rsidR="009B07A5" w:rsidRDefault="009F0D27">
            <w:pPr>
              <w:spacing w:before="91" w:after="39" w:line="209" w:lineRule="exact"/>
              <w:ind w:right="57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</w:t>
            </w:r>
          </w:p>
        </w:tc>
      </w:tr>
      <w:tr w:rsidR="009B07A5" w14:paraId="43440CA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5EA0F3" w14:textId="77777777" w:rsidR="009B07A5" w:rsidRDefault="009F0D27">
            <w:pPr>
              <w:spacing w:after="34" w:line="230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51841D" w14:textId="77777777" w:rsidR="009B07A5" w:rsidRDefault="009F0D27">
            <w:pPr>
              <w:spacing w:before="53" w:after="29" w:line="211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Opći prihodi i primici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460D7F" w14:textId="77777777" w:rsidR="009B07A5" w:rsidRDefault="009F0D27">
            <w:pPr>
              <w:spacing w:after="34" w:line="230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3.708.343,51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80AD7C" w14:textId="77777777" w:rsidR="009B07A5" w:rsidRDefault="009F0D27">
            <w:pPr>
              <w:spacing w:after="34" w:line="230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3.785.937,00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8C3A8E" w14:textId="77777777" w:rsidR="009B07A5" w:rsidRDefault="009F0D27">
            <w:pPr>
              <w:spacing w:after="34" w:line="230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4.642.955,45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AEF828" w14:textId="77777777" w:rsidR="009B07A5" w:rsidRDefault="009F0D27">
            <w:pPr>
              <w:spacing w:after="34" w:line="230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2.992.771,70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72F491" w14:textId="77777777" w:rsidR="009B07A5" w:rsidRDefault="009F0D27">
            <w:pPr>
              <w:spacing w:after="34" w:line="230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80,70%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41D4DF3" w14:textId="77777777" w:rsidR="009B07A5" w:rsidRDefault="009F0D27">
            <w:pPr>
              <w:spacing w:after="34" w:line="230" w:lineRule="exact"/>
              <w:ind w:right="3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64,46%</w:t>
            </w:r>
          </w:p>
        </w:tc>
      </w:tr>
      <w:tr w:rsidR="009B07A5" w14:paraId="702AE4E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A5AD3F" w14:textId="77777777" w:rsidR="009B07A5" w:rsidRDefault="009F0D27">
            <w:pPr>
              <w:spacing w:before="35" w:after="38" w:line="206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F4102C" w14:textId="77777777" w:rsidR="009B07A5" w:rsidRDefault="009F0D27">
            <w:pPr>
              <w:spacing w:before="58" w:after="34" w:line="187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1D29FE" w14:textId="77777777" w:rsidR="009B07A5" w:rsidRDefault="009F0D27">
            <w:pPr>
              <w:spacing w:before="35" w:after="38" w:line="206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3.708.343,51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E0F674" w14:textId="77777777" w:rsidR="009B07A5" w:rsidRDefault="009F0D27">
            <w:pPr>
              <w:spacing w:before="35" w:after="38" w:line="206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3.785.937,00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5B9050" w14:textId="77777777" w:rsidR="009B07A5" w:rsidRDefault="009F0D27">
            <w:pPr>
              <w:spacing w:before="35" w:after="38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4.642.955,45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BC348A" w14:textId="77777777" w:rsidR="009B07A5" w:rsidRDefault="009F0D27">
            <w:pPr>
              <w:spacing w:before="35" w:after="38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2.992.771,70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386620" w14:textId="77777777" w:rsidR="009B07A5" w:rsidRDefault="009F0D27">
            <w:pPr>
              <w:spacing w:before="35" w:after="38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80,70%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2B2CB38" w14:textId="77777777" w:rsidR="009B07A5" w:rsidRDefault="009F0D27">
            <w:pPr>
              <w:spacing w:before="35" w:after="38" w:line="206" w:lineRule="exact"/>
              <w:ind w:right="3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64,46%</w:t>
            </w:r>
          </w:p>
        </w:tc>
      </w:tr>
      <w:tr w:rsidR="009B07A5" w14:paraId="68A56C70" w14:textId="77777777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9C6FA6" w14:textId="77777777" w:rsidR="009B07A5" w:rsidRDefault="009F0D27">
            <w:pPr>
              <w:spacing w:after="34" w:line="230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740559" w14:textId="77777777" w:rsidR="009B07A5" w:rsidRDefault="009F0D27">
            <w:pPr>
              <w:spacing w:after="28" w:line="236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Vlastiti prihodi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FE2390" w14:textId="77777777" w:rsidR="009B07A5" w:rsidRDefault="009F0D27">
            <w:pPr>
              <w:tabs>
                <w:tab w:val="decimal" w:pos="1008"/>
              </w:tabs>
              <w:spacing w:after="33" w:line="231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385.373,56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A72B4C" w14:textId="77777777" w:rsidR="009B07A5" w:rsidRDefault="009F0D27">
            <w:pPr>
              <w:tabs>
                <w:tab w:val="decimal" w:pos="1008"/>
              </w:tabs>
              <w:spacing w:after="33" w:line="231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313.000,00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34D03C" w14:textId="77777777" w:rsidR="009B07A5" w:rsidRDefault="009F0D27">
            <w:pPr>
              <w:tabs>
                <w:tab w:val="decimal" w:pos="1008"/>
              </w:tabs>
              <w:spacing w:after="33" w:line="231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469.826,34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256E87" w14:textId="77777777" w:rsidR="009B07A5" w:rsidRDefault="009F0D27">
            <w:pPr>
              <w:tabs>
                <w:tab w:val="decimal" w:pos="1008"/>
              </w:tabs>
              <w:spacing w:after="33" w:line="231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384.591,69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0E1DFE" w14:textId="77777777" w:rsidR="009B07A5" w:rsidRDefault="009F0D27">
            <w:pPr>
              <w:spacing w:after="33" w:line="231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99,80%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5A150CC" w14:textId="77777777" w:rsidR="009B07A5" w:rsidRDefault="009F0D27">
            <w:pPr>
              <w:spacing w:after="33" w:line="231" w:lineRule="exact"/>
              <w:ind w:right="3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81,86%</w:t>
            </w:r>
          </w:p>
        </w:tc>
      </w:tr>
      <w:tr w:rsidR="009B07A5" w14:paraId="7302BC8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3DF139" w14:textId="77777777" w:rsidR="009B07A5" w:rsidRDefault="009F0D27">
            <w:pPr>
              <w:spacing w:after="42" w:line="206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31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5BE27C" w14:textId="77777777" w:rsidR="009B07A5" w:rsidRDefault="009F0D27">
            <w:pPr>
              <w:spacing w:after="38" w:line="210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Vlastiti prihodi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0C9387" w14:textId="77777777" w:rsidR="009B07A5" w:rsidRDefault="009F0D27">
            <w:pPr>
              <w:tabs>
                <w:tab w:val="decimal" w:pos="1008"/>
              </w:tabs>
              <w:spacing w:after="42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385.373,56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846BC5" w14:textId="77777777" w:rsidR="009B07A5" w:rsidRDefault="009F0D27">
            <w:pPr>
              <w:tabs>
                <w:tab w:val="decimal" w:pos="1008"/>
              </w:tabs>
              <w:spacing w:after="42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313.000,00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275A94" w14:textId="77777777" w:rsidR="009B07A5" w:rsidRDefault="009F0D27">
            <w:pPr>
              <w:tabs>
                <w:tab w:val="decimal" w:pos="1008"/>
              </w:tabs>
              <w:spacing w:after="42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469.826,34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CABCE7" w14:textId="77777777" w:rsidR="009B07A5" w:rsidRDefault="009F0D27">
            <w:pPr>
              <w:tabs>
                <w:tab w:val="decimal" w:pos="1008"/>
              </w:tabs>
              <w:spacing w:after="42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384.591,69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BDBB4B" w14:textId="77777777" w:rsidR="009B07A5" w:rsidRDefault="009F0D27">
            <w:pPr>
              <w:spacing w:after="42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99,80%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DC6E9C4" w14:textId="77777777" w:rsidR="009B07A5" w:rsidRDefault="009F0D27">
            <w:pPr>
              <w:spacing w:after="42" w:line="206" w:lineRule="exact"/>
              <w:ind w:right="3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81,86%</w:t>
            </w:r>
          </w:p>
        </w:tc>
      </w:tr>
      <w:tr w:rsidR="009B07A5" w14:paraId="3E5FAC3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08377A" w14:textId="77777777" w:rsidR="009B07A5" w:rsidRDefault="009F0D27">
            <w:pPr>
              <w:spacing w:after="33" w:line="230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451D76" w14:textId="77777777" w:rsidR="009B07A5" w:rsidRDefault="009F0D27">
            <w:pPr>
              <w:spacing w:after="28" w:line="235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Prihodi za posebne namjene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87FF0D" w14:textId="77777777" w:rsidR="009B07A5" w:rsidRDefault="009F0D27">
            <w:pPr>
              <w:tabs>
                <w:tab w:val="decimal" w:pos="1008"/>
              </w:tabs>
              <w:spacing w:after="33" w:line="230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487.437,44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505EA0" w14:textId="77777777" w:rsidR="009B07A5" w:rsidRDefault="009F0D27">
            <w:pPr>
              <w:tabs>
                <w:tab w:val="decimal" w:pos="1008"/>
              </w:tabs>
              <w:spacing w:after="33" w:line="230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456.000,00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4B1636" w14:textId="77777777" w:rsidR="009B07A5" w:rsidRDefault="009F0D27">
            <w:pPr>
              <w:tabs>
                <w:tab w:val="decimal" w:pos="1008"/>
              </w:tabs>
              <w:spacing w:after="33" w:line="230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467.600,00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9FF9A5" w14:textId="77777777" w:rsidR="009B07A5" w:rsidRDefault="009F0D27">
            <w:pPr>
              <w:tabs>
                <w:tab w:val="decimal" w:pos="1008"/>
              </w:tabs>
              <w:spacing w:after="33" w:line="230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501.371,40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391B97" w14:textId="77777777" w:rsidR="009B07A5" w:rsidRDefault="009F0D27">
            <w:pPr>
              <w:spacing w:after="33" w:line="230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102,86%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5E43205" w14:textId="77777777" w:rsidR="009B07A5" w:rsidRDefault="009F0D27">
            <w:pPr>
              <w:spacing w:after="33" w:line="230" w:lineRule="exact"/>
              <w:ind w:right="3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107,22%</w:t>
            </w:r>
          </w:p>
        </w:tc>
      </w:tr>
      <w:tr w:rsidR="009B07A5" w14:paraId="42FFB3B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5E1E2E" w14:textId="77777777" w:rsidR="009B07A5" w:rsidRDefault="009F0D27">
            <w:pPr>
              <w:spacing w:after="42" w:line="206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40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B8BC00" w14:textId="77777777" w:rsidR="009B07A5" w:rsidRDefault="009F0D27">
            <w:pPr>
              <w:spacing w:after="38" w:line="210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za posebne namjene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113E6A" w14:textId="77777777" w:rsidR="009B07A5" w:rsidRDefault="009F0D27">
            <w:pPr>
              <w:spacing w:after="42" w:line="206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945070" w14:textId="77777777" w:rsidR="009B07A5" w:rsidRDefault="009F0D27">
            <w:pPr>
              <w:spacing w:after="42" w:line="206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DE89C5" w14:textId="77777777" w:rsidR="009B07A5" w:rsidRDefault="009F0D27">
            <w:pPr>
              <w:spacing w:after="42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57FD13" w14:textId="77777777" w:rsidR="009B07A5" w:rsidRDefault="009F0D27">
            <w:pPr>
              <w:spacing w:after="42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94765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68D3A3B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4AE996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9D4100" w14:textId="77777777" w:rsidR="009B07A5" w:rsidRDefault="009F0D27">
            <w:pPr>
              <w:spacing w:after="42" w:line="206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41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D38394" w14:textId="77777777" w:rsidR="009B07A5" w:rsidRDefault="009F0D27">
            <w:pPr>
              <w:spacing w:after="38" w:line="210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Komunalna djelatnost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6B91CC" w14:textId="77777777" w:rsidR="009B07A5" w:rsidRDefault="009F0D27">
            <w:pPr>
              <w:tabs>
                <w:tab w:val="decimal" w:pos="1008"/>
              </w:tabs>
              <w:spacing w:after="42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414.993,95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C4E818" w14:textId="77777777" w:rsidR="009B07A5" w:rsidRDefault="009F0D27">
            <w:pPr>
              <w:tabs>
                <w:tab w:val="decimal" w:pos="1008"/>
              </w:tabs>
              <w:spacing w:after="42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408.000,00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08C845" w14:textId="77777777" w:rsidR="009B07A5" w:rsidRDefault="009F0D27">
            <w:pPr>
              <w:tabs>
                <w:tab w:val="decimal" w:pos="1008"/>
              </w:tabs>
              <w:spacing w:after="42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467.600,00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F7F108" w14:textId="77777777" w:rsidR="009B07A5" w:rsidRDefault="009F0D27">
            <w:pPr>
              <w:tabs>
                <w:tab w:val="decimal" w:pos="1008"/>
              </w:tabs>
              <w:spacing w:after="42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486.792,15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E6A450" w14:textId="77777777" w:rsidR="009B07A5" w:rsidRDefault="009F0D27">
            <w:pPr>
              <w:spacing w:after="42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117,30%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C3A53D3" w14:textId="77777777" w:rsidR="009B07A5" w:rsidRDefault="009F0D27">
            <w:pPr>
              <w:spacing w:after="42" w:line="206" w:lineRule="exact"/>
              <w:ind w:right="3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104,10%</w:t>
            </w:r>
          </w:p>
        </w:tc>
      </w:tr>
      <w:tr w:rsidR="009B07A5" w14:paraId="0B1FFF7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40A0EC" w14:textId="77777777" w:rsidR="009B07A5" w:rsidRDefault="009F0D27">
            <w:pPr>
              <w:spacing w:after="47" w:line="206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42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6A4BA8" w14:textId="77777777" w:rsidR="009B07A5" w:rsidRDefault="009F0D27">
            <w:pPr>
              <w:spacing w:after="42" w:line="211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Ostali prihodi po posebnim propisima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E568A3" w14:textId="77777777" w:rsidR="009B07A5" w:rsidRDefault="009F0D27">
            <w:pPr>
              <w:tabs>
                <w:tab w:val="decimal" w:pos="1008"/>
              </w:tabs>
              <w:spacing w:after="47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72.443,49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EC11C1" w14:textId="77777777" w:rsidR="009B07A5" w:rsidRDefault="009F0D27">
            <w:pPr>
              <w:tabs>
                <w:tab w:val="decimal" w:pos="1008"/>
              </w:tabs>
              <w:spacing w:after="47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48.000,00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71D919" w14:textId="77777777" w:rsidR="009B07A5" w:rsidRDefault="009F0D27">
            <w:pPr>
              <w:spacing w:after="47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A298EE" w14:textId="77777777" w:rsidR="009B07A5" w:rsidRDefault="009F0D27">
            <w:pPr>
              <w:tabs>
                <w:tab w:val="decimal" w:pos="1008"/>
              </w:tabs>
              <w:spacing w:after="47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14.579,25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D1BE3F" w14:textId="77777777" w:rsidR="009B07A5" w:rsidRDefault="009F0D27">
            <w:pPr>
              <w:spacing w:after="47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20,12%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C7C6448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80AB3BB" w14:textId="77777777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993660" w14:textId="77777777" w:rsidR="009B07A5" w:rsidRDefault="009F0D27">
            <w:pPr>
              <w:spacing w:after="39" w:line="230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C7E428" w14:textId="77777777" w:rsidR="009B07A5" w:rsidRDefault="009F0D27">
            <w:pPr>
              <w:spacing w:before="53" w:after="38" w:line="207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Pomoći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889FDC" w14:textId="77777777" w:rsidR="009B07A5" w:rsidRDefault="009F0D27">
            <w:pPr>
              <w:tabs>
                <w:tab w:val="decimal" w:pos="1008"/>
              </w:tabs>
              <w:spacing w:after="38" w:line="231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702.990,99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697FC9" w14:textId="77777777" w:rsidR="009B07A5" w:rsidRDefault="009F0D27">
            <w:pPr>
              <w:spacing w:after="38" w:line="231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6.570.000,00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57F2B9" w14:textId="77777777" w:rsidR="009B07A5" w:rsidRDefault="009F0D27">
            <w:pPr>
              <w:tabs>
                <w:tab w:val="decimal" w:pos="1008"/>
              </w:tabs>
              <w:spacing w:after="38" w:line="231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781.000,00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077F98" w14:textId="77777777" w:rsidR="009B07A5" w:rsidRDefault="009F0D27">
            <w:pPr>
              <w:spacing w:after="38" w:line="231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1.432.667,82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B6C2A2" w14:textId="77777777" w:rsidR="009B07A5" w:rsidRDefault="009F0D27">
            <w:pPr>
              <w:spacing w:after="38" w:line="231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203,80%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355A795" w14:textId="77777777" w:rsidR="009B07A5" w:rsidRDefault="009F0D27">
            <w:pPr>
              <w:spacing w:after="38" w:line="231" w:lineRule="exact"/>
              <w:ind w:right="3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183,44%</w:t>
            </w:r>
          </w:p>
        </w:tc>
      </w:tr>
      <w:tr w:rsidR="009B07A5" w14:paraId="332D8D7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9DD40B" w14:textId="77777777" w:rsidR="009B07A5" w:rsidRDefault="009F0D27">
            <w:pPr>
              <w:spacing w:before="34" w:after="43" w:line="206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52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DC6BEF" w14:textId="77777777" w:rsidR="009B07A5" w:rsidRDefault="009F0D27">
            <w:pPr>
              <w:spacing w:before="58" w:after="39" w:line="186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Pomoći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2583AC" w14:textId="77777777" w:rsidR="009B07A5" w:rsidRDefault="009F0D27">
            <w:pPr>
              <w:tabs>
                <w:tab w:val="decimal" w:pos="1008"/>
              </w:tabs>
              <w:spacing w:before="34" w:after="43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702.990,99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391AC7" w14:textId="77777777" w:rsidR="009B07A5" w:rsidRDefault="009F0D27">
            <w:pPr>
              <w:spacing w:before="34" w:after="43" w:line="206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6.570.000,00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C50E19" w14:textId="77777777" w:rsidR="009B07A5" w:rsidRDefault="009F0D27">
            <w:pPr>
              <w:tabs>
                <w:tab w:val="decimal" w:pos="1008"/>
              </w:tabs>
              <w:spacing w:before="34" w:after="43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781.000,00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BAABB3" w14:textId="77777777" w:rsidR="009B07A5" w:rsidRDefault="009F0D27">
            <w:pPr>
              <w:spacing w:before="34" w:after="43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1.432.667,82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59CAF7" w14:textId="77777777" w:rsidR="009B07A5" w:rsidRDefault="009F0D27">
            <w:pPr>
              <w:spacing w:before="34" w:after="43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203,80%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DCC56DF" w14:textId="77777777" w:rsidR="009B07A5" w:rsidRDefault="009F0D27">
            <w:pPr>
              <w:spacing w:before="34" w:after="43" w:line="206" w:lineRule="exact"/>
              <w:ind w:right="3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183,44%</w:t>
            </w:r>
          </w:p>
        </w:tc>
      </w:tr>
      <w:tr w:rsidR="009B07A5" w14:paraId="5CE6D4C8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599E480" w14:textId="77777777" w:rsidR="009B07A5" w:rsidRDefault="009F0D27">
            <w:pPr>
              <w:spacing w:before="34" w:after="264" w:line="230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7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DFF883" w14:textId="77777777" w:rsidR="009B07A5" w:rsidRDefault="009F0D27">
            <w:pPr>
              <w:spacing w:after="19" w:line="240" w:lineRule="exact"/>
              <w:ind w:left="36" w:right="432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 xml:space="preserve">Prihodi od nefin.imovine i nadoknade šteta od </w:t>
            </w:r>
            <w:r>
              <w:rPr>
                <w:rFonts w:ascii="Tahoma" w:eastAsia="Tahoma" w:hAnsi="Tahoma"/>
                <w:b/>
                <w:color w:val="000000"/>
                <w:sz w:val="20"/>
              </w:rPr>
              <w:t>osig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4D96BA" w14:textId="77777777" w:rsidR="009B07A5" w:rsidRDefault="009F0D27">
            <w:pPr>
              <w:spacing w:before="34" w:after="264" w:line="230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9C2EF2" w14:textId="77777777" w:rsidR="009B07A5" w:rsidRDefault="009F0D27">
            <w:pPr>
              <w:tabs>
                <w:tab w:val="decimal" w:pos="1008"/>
              </w:tabs>
              <w:spacing w:before="34" w:after="264" w:line="230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183.000,00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C1B76F" w14:textId="77777777" w:rsidR="009B07A5" w:rsidRDefault="009F0D27">
            <w:pPr>
              <w:spacing w:before="34" w:after="264" w:line="230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A6D5AC" w14:textId="77777777" w:rsidR="009B07A5" w:rsidRDefault="009F0D27">
            <w:pPr>
              <w:tabs>
                <w:tab w:val="decimal" w:pos="1008"/>
              </w:tabs>
              <w:spacing w:before="34" w:after="264" w:line="230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68.569,68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5FF1BE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3C9B9B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D58353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7DF00C" w14:textId="77777777" w:rsidR="009B07A5" w:rsidRDefault="009F0D27">
            <w:pPr>
              <w:spacing w:after="38" w:line="206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71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6ECBB5" w14:textId="77777777" w:rsidR="009B07A5" w:rsidRDefault="009F0D27">
            <w:pPr>
              <w:spacing w:before="53" w:after="34" w:line="187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prodaje nefin. imovine u vlasništvu JLS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89C64F" w14:textId="77777777" w:rsidR="009B07A5" w:rsidRDefault="009F0D27">
            <w:pPr>
              <w:spacing w:after="38" w:line="206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897939" w14:textId="77777777" w:rsidR="009B07A5" w:rsidRDefault="009F0D27">
            <w:pPr>
              <w:tabs>
                <w:tab w:val="decimal" w:pos="1008"/>
              </w:tabs>
              <w:spacing w:after="38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183.000,00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FC6635" w14:textId="77777777" w:rsidR="009B07A5" w:rsidRDefault="009F0D27">
            <w:pPr>
              <w:spacing w:after="38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E9EBAC" w14:textId="77777777" w:rsidR="009B07A5" w:rsidRDefault="009F0D27">
            <w:pPr>
              <w:tabs>
                <w:tab w:val="decimal" w:pos="1008"/>
              </w:tabs>
              <w:spacing w:after="38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68.569,68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031F64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1D82D8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DB46D05" w14:textId="77777777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2" w:space="0" w:color="000000"/>
              <w:right w:val="single" w:sz="2" w:space="0" w:color="000000"/>
            </w:tcBorders>
          </w:tcPr>
          <w:p w14:paraId="5BFD70C4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BF27C" w14:textId="77777777" w:rsidR="009B07A5" w:rsidRDefault="009F0D27">
            <w:pPr>
              <w:spacing w:before="107" w:after="116" w:line="252" w:lineRule="exact"/>
              <w:ind w:right="384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UKUPNO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24C60" w14:textId="77777777" w:rsidR="009B07A5" w:rsidRDefault="009F0D27">
            <w:pPr>
              <w:spacing w:before="107" w:after="116" w:line="252" w:lineRule="exact"/>
              <w:ind w:right="1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5.284.145,50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8C3BB" w14:textId="77777777" w:rsidR="009B07A5" w:rsidRDefault="009F0D27">
            <w:pPr>
              <w:spacing w:before="107" w:after="116" w:line="252" w:lineRule="exact"/>
              <w:ind w:right="15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11.307.937,00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9DA5E" w14:textId="77777777" w:rsidR="009B07A5" w:rsidRDefault="009F0D27">
            <w:pPr>
              <w:spacing w:before="107" w:after="116" w:line="252" w:lineRule="exact"/>
              <w:ind w:right="2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6.361.381,79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AFE53" w14:textId="77777777" w:rsidR="009B07A5" w:rsidRDefault="009F0D27">
            <w:pPr>
              <w:spacing w:before="107" w:after="116" w:line="252" w:lineRule="exact"/>
              <w:ind w:right="2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5.379.972,29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B7624" w14:textId="77777777" w:rsidR="009B07A5" w:rsidRDefault="009F0D27">
            <w:pPr>
              <w:spacing w:before="107" w:after="116" w:line="252" w:lineRule="exact"/>
              <w:ind w:right="2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101,81%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none" w:sz="0" w:space="0" w:color="020000"/>
            </w:tcBorders>
            <w:vAlign w:val="center"/>
          </w:tcPr>
          <w:p w14:paraId="3A202190" w14:textId="77777777" w:rsidR="009B07A5" w:rsidRDefault="009F0D27">
            <w:pPr>
              <w:spacing w:before="107" w:after="116" w:line="252" w:lineRule="exact"/>
              <w:ind w:right="32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84,57%</w:t>
            </w:r>
          </w:p>
        </w:tc>
      </w:tr>
    </w:tbl>
    <w:p w14:paraId="0DC7659C" w14:textId="77777777" w:rsidR="009B07A5" w:rsidRDefault="009B07A5">
      <w:pPr>
        <w:spacing w:after="1968" w:line="20" w:lineRule="exact"/>
      </w:pPr>
    </w:p>
    <w:p w14:paraId="3591D0D6" w14:textId="77777777" w:rsidR="009B07A5" w:rsidRDefault="009F0D27">
      <w:pPr>
        <w:tabs>
          <w:tab w:val="right" w:pos="15120"/>
        </w:tabs>
        <w:spacing w:before="32" w:line="199" w:lineRule="exact"/>
        <w:textAlignment w:val="baseline"/>
        <w:rPr>
          <w:rFonts w:ascii="Tahoma" w:eastAsia="Tahoma" w:hAnsi="Tahoma"/>
          <w:b/>
          <w:color w:val="000000"/>
          <w:sz w:val="19"/>
        </w:rPr>
      </w:pPr>
      <w:r>
        <w:rPr>
          <w:rFonts w:ascii="Tahoma" w:eastAsia="Tahoma" w:hAnsi="Tahoma"/>
          <w:b/>
          <w:color w:val="000000"/>
          <w:sz w:val="19"/>
        </w:rPr>
        <w:t>Str.1</w:t>
      </w:r>
      <w:r>
        <w:rPr>
          <w:rFonts w:ascii="Tahoma" w:eastAsia="Tahoma" w:hAnsi="Tahoma"/>
          <w:b/>
          <w:color w:val="000000"/>
          <w:sz w:val="19"/>
        </w:rPr>
        <w:tab/>
      </w:r>
      <w:r>
        <w:rPr>
          <w:rFonts w:ascii="Tahoma" w:eastAsia="Tahoma" w:hAnsi="Tahoma"/>
          <w:b/>
          <w:color w:val="000000"/>
          <w:sz w:val="15"/>
        </w:rPr>
        <w:t>Informatička obrada:</w:t>
      </w:r>
    </w:p>
    <w:p w14:paraId="3605804D" w14:textId="77777777" w:rsidR="009B07A5" w:rsidRDefault="009F0D27">
      <w:pPr>
        <w:tabs>
          <w:tab w:val="right" w:pos="15120"/>
        </w:tabs>
        <w:spacing w:before="34" w:line="204" w:lineRule="exact"/>
        <w:ind w:left="13176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rptI4L-2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9"/>
        </w:rPr>
        <w:t>MunicipalSoft</w:t>
      </w:r>
    </w:p>
    <w:p w14:paraId="0C17ECA8" w14:textId="77777777" w:rsidR="009B07A5" w:rsidRDefault="009B07A5">
      <w:pPr>
        <w:sectPr w:rsidR="009B07A5">
          <w:pgSz w:w="16843" w:h="11909" w:orient="landscape"/>
          <w:pgMar w:top="1100" w:right="563" w:bottom="234" w:left="843" w:header="720" w:footer="720" w:gutter="0"/>
          <w:cols w:space="720"/>
        </w:sectPr>
      </w:pPr>
    </w:p>
    <w:p w14:paraId="0CDEA4FA" w14:textId="77777777" w:rsidR="009B07A5" w:rsidRDefault="009F0D27">
      <w:pPr>
        <w:spacing w:before="9"/>
        <w:ind w:left="4605" w:right="10026"/>
        <w:textAlignment w:val="baseline"/>
      </w:pPr>
      <w:r>
        <w:rPr>
          <w:noProof/>
        </w:rPr>
        <w:lastRenderedPageBreak/>
        <w:drawing>
          <wp:inline distT="0" distB="0" distL="0" distR="0" wp14:anchorId="0683483D" wp14:editId="7576F392">
            <wp:extent cx="511810" cy="658495"/>
            <wp:effectExtent l="0" t="0" r="0" b="0"/>
            <wp:docPr id="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BCA49" w14:textId="77777777" w:rsidR="009B07A5" w:rsidRDefault="009F0D27">
      <w:pPr>
        <w:spacing w:line="233" w:lineRule="exact"/>
        <w:ind w:left="4032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463C2697" w14:textId="77777777" w:rsidR="009B07A5" w:rsidRDefault="009F0D27">
      <w:pPr>
        <w:spacing w:before="47" w:after="51" w:line="256" w:lineRule="exact"/>
        <w:ind w:left="4176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OPĆINA ŽAKANJE</w:t>
      </w:r>
    </w:p>
    <w:p w14:paraId="0CA1410E" w14:textId="77777777" w:rsidR="009B07A5" w:rsidRDefault="009F0D27">
      <w:pPr>
        <w:pBdr>
          <w:top w:val="single" w:sz="7" w:space="2" w:color="000000"/>
        </w:pBdr>
        <w:spacing w:line="330" w:lineRule="exact"/>
        <w:jc w:val="center"/>
        <w:textAlignment w:val="baseline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GODIŠNJE IZVRŠENJE PRORAČUNA OPĆINE ŽAKANJE ZA 2021. GODINU</w:t>
      </w:r>
    </w:p>
    <w:p w14:paraId="21497388" w14:textId="77777777" w:rsidR="009B07A5" w:rsidRDefault="009F0D27">
      <w:pPr>
        <w:pBdr>
          <w:top w:val="single" w:sz="7" w:space="2" w:color="000000"/>
        </w:pBdr>
        <w:spacing w:before="71" w:line="254" w:lineRule="exact"/>
        <w:jc w:val="center"/>
        <w:textAlignment w:val="baseline"/>
        <w:rPr>
          <w:rFonts w:eastAsia="Times New Roman"/>
          <w:b/>
          <w:color w:val="000000"/>
          <w:sz w:val="21"/>
        </w:rPr>
      </w:pPr>
      <w:r>
        <w:rPr>
          <w:rFonts w:eastAsia="Times New Roman"/>
          <w:b/>
          <w:color w:val="000000"/>
          <w:sz w:val="21"/>
        </w:rPr>
        <w:t>OP</w:t>
      </w:r>
      <w:r>
        <w:rPr>
          <w:rFonts w:eastAsia="Times New Roman"/>
          <w:b/>
          <w:color w:val="000000"/>
          <w:sz w:val="21"/>
        </w:rPr>
        <w:t>ĆI DIO PRORAČUNA - RASHODI PREMA IZVORIMA FINANCIRANJA [T-5]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5059"/>
        <w:gridCol w:w="1762"/>
        <w:gridCol w:w="1766"/>
        <w:gridCol w:w="1767"/>
        <w:gridCol w:w="1766"/>
        <w:gridCol w:w="1301"/>
        <w:gridCol w:w="1265"/>
      </w:tblGrid>
      <w:tr w:rsidR="009B07A5" w14:paraId="2C5D8A48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</w:tcPr>
          <w:p w14:paraId="19E1D9C9" w14:textId="77777777" w:rsidR="009B07A5" w:rsidRDefault="009F0D27">
            <w:pPr>
              <w:spacing w:line="24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IzvorID</w:t>
            </w:r>
          </w:p>
          <w:p w14:paraId="086CC266" w14:textId="77777777" w:rsidR="009B07A5" w:rsidRDefault="009F0D27">
            <w:pPr>
              <w:spacing w:before="335" w:after="39" w:line="209" w:lineRule="exact"/>
              <w:ind w:right="13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F6A7661" w14:textId="77777777" w:rsidR="009B07A5" w:rsidRDefault="009F0D27">
            <w:pPr>
              <w:spacing w:line="244" w:lineRule="exact"/>
              <w:ind w:right="231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424C5156" w14:textId="77777777" w:rsidR="009B07A5" w:rsidRDefault="009F0D27">
            <w:pPr>
              <w:spacing w:before="332" w:after="39" w:line="209" w:lineRule="exact"/>
              <w:ind w:right="240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4D931E1" w14:textId="77777777" w:rsidR="009B07A5" w:rsidRDefault="009F0D27">
            <w:pPr>
              <w:spacing w:line="244" w:lineRule="exact"/>
              <w:ind w:right="10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2020</w:t>
            </w:r>
          </w:p>
          <w:p w14:paraId="1B5B2BDA" w14:textId="77777777" w:rsidR="009B07A5" w:rsidRDefault="009F0D27">
            <w:pPr>
              <w:spacing w:before="332" w:after="39" w:line="209" w:lineRule="exact"/>
              <w:ind w:right="82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3AE1CFE" w14:textId="77777777" w:rsidR="009B07A5" w:rsidRDefault="009F0D27">
            <w:pPr>
              <w:spacing w:line="244" w:lineRule="exact"/>
              <w:ind w:right="28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199B0B1A" w14:textId="77777777" w:rsidR="009B07A5" w:rsidRDefault="009F0D27">
            <w:pPr>
              <w:spacing w:before="332" w:after="39" w:line="209" w:lineRule="exact"/>
              <w:ind w:right="825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C059B37" w14:textId="77777777" w:rsidR="009B07A5" w:rsidRDefault="009F0D27">
            <w:pPr>
              <w:spacing w:before="63" w:line="211" w:lineRule="exact"/>
              <w:ind w:right="38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Tekući plan</w:t>
            </w:r>
          </w:p>
          <w:p w14:paraId="2E2084B8" w14:textId="77777777" w:rsidR="009B07A5" w:rsidRDefault="009F0D27">
            <w:pPr>
              <w:spacing w:before="332" w:after="39" w:line="209" w:lineRule="exact"/>
              <w:ind w:right="83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0904483" w14:textId="77777777" w:rsidR="009B07A5" w:rsidRDefault="009F0D27">
            <w:pPr>
              <w:spacing w:line="244" w:lineRule="exact"/>
              <w:ind w:right="11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29A11BE0" w14:textId="77777777" w:rsidR="009B07A5" w:rsidRDefault="009F0D27">
            <w:pPr>
              <w:spacing w:before="332" w:after="39" w:line="209" w:lineRule="exact"/>
              <w:ind w:right="83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4B72264" w14:textId="77777777" w:rsidR="009B07A5" w:rsidRDefault="009F0D27">
            <w:pPr>
              <w:spacing w:line="244" w:lineRule="exact"/>
              <w:ind w:right="29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20AF0AC8" w14:textId="77777777" w:rsidR="009B07A5" w:rsidRDefault="009F0D27">
            <w:pPr>
              <w:spacing w:line="244" w:lineRule="exact"/>
              <w:ind w:right="47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6/3</w:t>
            </w:r>
          </w:p>
          <w:p w14:paraId="763D53D3" w14:textId="77777777" w:rsidR="009B07A5" w:rsidRDefault="009F0D27">
            <w:pPr>
              <w:spacing w:before="91" w:after="39" w:line="209" w:lineRule="exact"/>
              <w:ind w:right="56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29C5B632" w14:textId="77777777" w:rsidR="009B07A5" w:rsidRDefault="009F0D27">
            <w:pPr>
              <w:spacing w:line="244" w:lineRule="exact"/>
              <w:ind w:right="30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20EB6F69" w14:textId="77777777" w:rsidR="009B07A5" w:rsidRDefault="009F0D27">
            <w:pPr>
              <w:spacing w:line="244" w:lineRule="exact"/>
              <w:ind w:right="48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6/5</w:t>
            </w:r>
          </w:p>
          <w:p w14:paraId="031DE16B" w14:textId="77777777" w:rsidR="009B07A5" w:rsidRDefault="009F0D27">
            <w:pPr>
              <w:spacing w:before="91" w:after="39" w:line="209" w:lineRule="exact"/>
              <w:ind w:right="57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</w:t>
            </w:r>
          </w:p>
        </w:tc>
      </w:tr>
      <w:tr w:rsidR="009B07A5" w14:paraId="0E394FF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1B8EBFC8" w14:textId="77777777" w:rsidR="009B07A5" w:rsidRDefault="009F0D27">
            <w:pPr>
              <w:spacing w:after="34" w:line="230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E601B0C" w14:textId="77777777" w:rsidR="009B07A5" w:rsidRDefault="009F0D27">
            <w:pPr>
              <w:spacing w:before="53" w:after="29" w:line="211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Opći prihodi i primici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7FA6876" w14:textId="77777777" w:rsidR="009B07A5" w:rsidRDefault="009F0D27">
            <w:pPr>
              <w:spacing w:after="34" w:line="230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3.612.976,60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C864D2F" w14:textId="77777777" w:rsidR="009B07A5" w:rsidRDefault="009F0D27">
            <w:pPr>
              <w:spacing w:after="34" w:line="230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3.723.950,00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74BE782" w14:textId="77777777" w:rsidR="009B07A5" w:rsidRDefault="009F0D27">
            <w:pPr>
              <w:spacing w:after="34" w:line="230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4.560.700,00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5FD1B21" w14:textId="77777777" w:rsidR="009B07A5" w:rsidRDefault="009F0D27">
            <w:pPr>
              <w:spacing w:after="34" w:line="230" w:lineRule="exact"/>
              <w:ind w:right="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4.511.595,87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A067D9B" w14:textId="77777777" w:rsidR="009B07A5" w:rsidRDefault="009F0D27">
            <w:pPr>
              <w:spacing w:after="34" w:line="230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124,87%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60D7B20" w14:textId="77777777" w:rsidR="009B07A5" w:rsidRDefault="009F0D27">
            <w:pPr>
              <w:spacing w:after="34" w:line="230" w:lineRule="exact"/>
              <w:ind w:right="3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98,92%</w:t>
            </w:r>
          </w:p>
        </w:tc>
      </w:tr>
      <w:tr w:rsidR="009B07A5" w14:paraId="3C1C59B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47BDB2A9" w14:textId="77777777" w:rsidR="009B07A5" w:rsidRDefault="009F0D27">
            <w:pPr>
              <w:spacing w:before="35" w:after="39" w:line="205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37BE7DE" w14:textId="77777777" w:rsidR="009B07A5" w:rsidRDefault="009F0D27">
            <w:pPr>
              <w:spacing w:before="58" w:after="34" w:line="187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37B0DC2" w14:textId="77777777" w:rsidR="009B07A5" w:rsidRDefault="009F0D27">
            <w:pPr>
              <w:spacing w:before="35" w:after="38" w:line="20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4.410,40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2CBAAB6" w14:textId="77777777" w:rsidR="009B07A5" w:rsidRDefault="009F0D27">
            <w:pPr>
              <w:spacing w:before="35" w:after="38" w:line="206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A60DCC9" w14:textId="77777777" w:rsidR="009B07A5" w:rsidRDefault="009F0D27">
            <w:pPr>
              <w:spacing w:before="35" w:after="38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102EE9A" w14:textId="77777777" w:rsidR="009B07A5" w:rsidRDefault="009F0D27">
            <w:pPr>
              <w:spacing w:before="35" w:after="38" w:line="206" w:lineRule="exact"/>
              <w:ind w:right="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8884CC7" w14:textId="77777777" w:rsidR="009B07A5" w:rsidRDefault="009F0D27">
            <w:pPr>
              <w:spacing w:before="35" w:after="38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4FF66F6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FA8D105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26AAD47E" w14:textId="77777777" w:rsidR="009B07A5" w:rsidRDefault="009F0D27">
            <w:pPr>
              <w:spacing w:after="44" w:line="205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2A6A7CA" w14:textId="77777777" w:rsidR="009B07A5" w:rsidRDefault="009F0D27">
            <w:pPr>
              <w:spacing w:before="53" w:after="38" w:line="188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E7FA4D5" w14:textId="77777777" w:rsidR="009B07A5" w:rsidRDefault="009F0D27">
            <w:pPr>
              <w:spacing w:after="43" w:line="20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3.608.566,20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1E35EEB" w14:textId="77777777" w:rsidR="009B07A5" w:rsidRDefault="009F0D27">
            <w:pPr>
              <w:spacing w:after="43" w:line="206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3.723.950,00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ABD1830" w14:textId="77777777" w:rsidR="009B07A5" w:rsidRDefault="009F0D27">
            <w:pPr>
              <w:spacing w:after="43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4.560.700,00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355D9D5" w14:textId="77777777" w:rsidR="009B07A5" w:rsidRDefault="009F0D27">
            <w:pPr>
              <w:spacing w:after="43" w:line="206" w:lineRule="exact"/>
              <w:ind w:right="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4.511.595,87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F92858A" w14:textId="77777777" w:rsidR="009B07A5" w:rsidRDefault="009F0D27">
            <w:pPr>
              <w:spacing w:after="43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125,02%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319CBB6" w14:textId="77777777" w:rsidR="009B07A5" w:rsidRDefault="009F0D27">
            <w:pPr>
              <w:spacing w:after="43" w:line="206" w:lineRule="exact"/>
              <w:ind w:right="3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98,92%</w:t>
            </w:r>
          </w:p>
        </w:tc>
      </w:tr>
      <w:tr w:rsidR="009B07A5" w14:paraId="4D9CBD5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7A6786BA" w14:textId="77777777" w:rsidR="009B07A5" w:rsidRDefault="009F0D27">
            <w:pPr>
              <w:spacing w:before="33" w:after="34" w:line="230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0A88C92" w14:textId="77777777" w:rsidR="009B07A5" w:rsidRDefault="009F0D27">
            <w:pPr>
              <w:spacing w:before="33" w:after="28" w:line="236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Doprinosi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D25B8C0" w14:textId="77777777" w:rsidR="009B07A5" w:rsidRDefault="009F0D27">
            <w:pPr>
              <w:spacing w:before="33" w:after="33" w:line="231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1.906,25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B2D4D07" w14:textId="77777777" w:rsidR="009B07A5" w:rsidRDefault="009F0D27">
            <w:pPr>
              <w:spacing w:before="33" w:after="33" w:line="231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3F0F6FD" w14:textId="77777777" w:rsidR="009B07A5" w:rsidRDefault="009F0D27">
            <w:pPr>
              <w:spacing w:before="33" w:after="33" w:line="231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E3FFBB0" w14:textId="77777777" w:rsidR="009B07A5" w:rsidRDefault="009F0D27">
            <w:pPr>
              <w:spacing w:before="33" w:after="33" w:line="231" w:lineRule="exact"/>
              <w:ind w:right="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7A7561F" w14:textId="77777777" w:rsidR="009B07A5" w:rsidRDefault="009F0D27">
            <w:pPr>
              <w:spacing w:before="33" w:after="33" w:line="231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099FAC2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A29380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1118BD00" w14:textId="77777777" w:rsidR="009B07A5" w:rsidRDefault="009F0D27">
            <w:pPr>
              <w:spacing w:after="43" w:line="205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20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D176F48" w14:textId="77777777" w:rsidR="009B07A5" w:rsidRDefault="009F0D27">
            <w:pPr>
              <w:spacing w:after="38" w:line="210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Doprinosi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7150589" w14:textId="77777777" w:rsidR="009B07A5" w:rsidRDefault="009F0D27">
            <w:pPr>
              <w:spacing w:after="43" w:line="205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1.906,25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C820D4B" w14:textId="77777777" w:rsidR="009B07A5" w:rsidRDefault="009F0D27">
            <w:pPr>
              <w:spacing w:after="43" w:line="205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444DCC0" w14:textId="77777777" w:rsidR="009B07A5" w:rsidRDefault="009F0D27">
            <w:pPr>
              <w:spacing w:after="43" w:line="205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0D577CF" w14:textId="77777777" w:rsidR="009B07A5" w:rsidRDefault="009F0D27">
            <w:pPr>
              <w:spacing w:after="43" w:line="205" w:lineRule="exact"/>
              <w:ind w:right="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86213AC" w14:textId="77777777" w:rsidR="009B07A5" w:rsidRDefault="009F0D27">
            <w:pPr>
              <w:spacing w:after="43" w:line="205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55996E4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F09F92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1A56EC90" w14:textId="77777777" w:rsidR="009B07A5" w:rsidRDefault="009F0D27">
            <w:pPr>
              <w:spacing w:before="34" w:after="33" w:line="230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3BE1493" w14:textId="77777777" w:rsidR="009B07A5" w:rsidRDefault="009F0D27">
            <w:pPr>
              <w:spacing w:before="34" w:after="28" w:line="235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Vlastiti prihodi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E281115" w14:textId="77777777" w:rsidR="009B07A5" w:rsidRDefault="009F0D27">
            <w:pPr>
              <w:spacing w:before="34" w:after="33" w:line="230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392.088,00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2244FFB" w14:textId="77777777" w:rsidR="009B07A5" w:rsidRDefault="009F0D27">
            <w:pPr>
              <w:tabs>
                <w:tab w:val="decimal" w:pos="1008"/>
              </w:tabs>
              <w:spacing w:before="34" w:after="33" w:line="230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312.600,00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61D4C0B" w14:textId="77777777" w:rsidR="009B07A5" w:rsidRDefault="009F0D27">
            <w:pPr>
              <w:tabs>
                <w:tab w:val="decimal" w:pos="1008"/>
              </w:tabs>
              <w:spacing w:before="34" w:after="33" w:line="230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474.826,34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CFAFF23" w14:textId="77777777" w:rsidR="009B07A5" w:rsidRDefault="009F0D27">
            <w:pPr>
              <w:tabs>
                <w:tab w:val="decimal" w:pos="1008"/>
              </w:tabs>
              <w:spacing w:before="34" w:after="33" w:line="230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446.982,26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41AC3F2" w14:textId="77777777" w:rsidR="009B07A5" w:rsidRDefault="009F0D27">
            <w:pPr>
              <w:spacing w:before="34" w:after="33" w:line="230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114,00%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1DBF9C7" w14:textId="77777777" w:rsidR="009B07A5" w:rsidRDefault="009F0D27">
            <w:pPr>
              <w:spacing w:before="34" w:after="33" w:line="230" w:lineRule="exact"/>
              <w:ind w:right="3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94,14%</w:t>
            </w:r>
          </w:p>
        </w:tc>
      </w:tr>
      <w:tr w:rsidR="009B07A5" w14:paraId="2602B23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0CA6EC16" w14:textId="77777777" w:rsidR="009B07A5" w:rsidRDefault="009F0D27">
            <w:pPr>
              <w:spacing w:after="43" w:line="205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31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ABBC8F4" w14:textId="77777777" w:rsidR="009B07A5" w:rsidRDefault="009F0D27">
            <w:pPr>
              <w:spacing w:after="38" w:line="210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Vlastiti prihodi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11924FD" w14:textId="77777777" w:rsidR="009B07A5" w:rsidRDefault="009F0D27">
            <w:pPr>
              <w:spacing w:after="42" w:line="20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392.088,00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CACCA91" w14:textId="77777777" w:rsidR="009B07A5" w:rsidRDefault="009F0D27">
            <w:pPr>
              <w:tabs>
                <w:tab w:val="decimal" w:pos="1008"/>
              </w:tabs>
              <w:spacing w:after="42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312.600,00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BE3C92F" w14:textId="77777777" w:rsidR="009B07A5" w:rsidRDefault="009F0D27">
            <w:pPr>
              <w:tabs>
                <w:tab w:val="decimal" w:pos="1008"/>
              </w:tabs>
              <w:spacing w:after="42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474.826,34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CA9E5DE" w14:textId="77777777" w:rsidR="009B07A5" w:rsidRDefault="009F0D27">
            <w:pPr>
              <w:tabs>
                <w:tab w:val="decimal" w:pos="1008"/>
              </w:tabs>
              <w:spacing w:after="42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446.982,26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CE44EAA" w14:textId="77777777" w:rsidR="009B07A5" w:rsidRDefault="009F0D27">
            <w:pPr>
              <w:spacing w:after="42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114,00%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DAAA181" w14:textId="77777777" w:rsidR="009B07A5" w:rsidRDefault="009F0D27">
            <w:pPr>
              <w:spacing w:after="42" w:line="206" w:lineRule="exact"/>
              <w:ind w:right="3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94,14%</w:t>
            </w:r>
          </w:p>
        </w:tc>
      </w:tr>
      <w:tr w:rsidR="009B07A5" w14:paraId="3ECD891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507BFECF" w14:textId="77777777" w:rsidR="009B07A5" w:rsidRDefault="009F0D27">
            <w:pPr>
              <w:spacing w:after="34" w:line="230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FEB3DB1" w14:textId="77777777" w:rsidR="009B07A5" w:rsidRDefault="009F0D27">
            <w:pPr>
              <w:spacing w:after="29" w:line="235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Prihodi za posebne namjene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EAA77C2" w14:textId="77777777" w:rsidR="009B07A5" w:rsidRDefault="009F0D27">
            <w:pPr>
              <w:spacing w:after="33" w:line="231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457.194,03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CC119C1" w14:textId="77777777" w:rsidR="009B07A5" w:rsidRDefault="009F0D27">
            <w:pPr>
              <w:tabs>
                <w:tab w:val="decimal" w:pos="1008"/>
              </w:tabs>
              <w:spacing w:after="33" w:line="231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456.000,00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705D782" w14:textId="77777777" w:rsidR="009B07A5" w:rsidRDefault="009F0D27">
            <w:pPr>
              <w:tabs>
                <w:tab w:val="decimal" w:pos="1008"/>
              </w:tabs>
              <w:spacing w:after="33" w:line="231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467.600,00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6295A44" w14:textId="77777777" w:rsidR="009B07A5" w:rsidRDefault="009F0D27">
            <w:pPr>
              <w:tabs>
                <w:tab w:val="decimal" w:pos="1008"/>
              </w:tabs>
              <w:spacing w:after="33" w:line="231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402.939,50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B78937A" w14:textId="77777777" w:rsidR="009B07A5" w:rsidRDefault="009F0D27">
            <w:pPr>
              <w:spacing w:after="33" w:line="231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88,13%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BBEB90A" w14:textId="77777777" w:rsidR="009B07A5" w:rsidRDefault="009F0D27">
            <w:pPr>
              <w:spacing w:after="33" w:line="231" w:lineRule="exact"/>
              <w:ind w:right="3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86,17%</w:t>
            </w:r>
          </w:p>
        </w:tc>
      </w:tr>
      <w:tr w:rsidR="009B07A5" w14:paraId="354AFBA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6E1092F0" w14:textId="77777777" w:rsidR="009B07A5" w:rsidRDefault="009F0D27">
            <w:pPr>
              <w:spacing w:before="34" w:after="44" w:line="205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40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CE1F6C1" w14:textId="77777777" w:rsidR="009B07A5" w:rsidRDefault="009F0D27">
            <w:pPr>
              <w:spacing w:before="34" w:after="38" w:line="211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za posebne namjene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3C3FD70" w14:textId="77777777" w:rsidR="009B07A5" w:rsidRDefault="009F0D27">
            <w:pPr>
              <w:spacing w:before="34" w:after="43" w:line="20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0DE9BCA" w14:textId="77777777" w:rsidR="009B07A5" w:rsidRDefault="009F0D27">
            <w:pPr>
              <w:spacing w:before="34" w:after="43" w:line="206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70B4FA7" w14:textId="77777777" w:rsidR="009B07A5" w:rsidRDefault="009F0D27">
            <w:pPr>
              <w:spacing w:before="34" w:after="43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7FB8725" w14:textId="77777777" w:rsidR="009B07A5" w:rsidRDefault="009F0D27">
            <w:pPr>
              <w:spacing w:before="34" w:after="43" w:line="206" w:lineRule="exact"/>
              <w:ind w:right="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77C693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7ADE17FB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E25BFE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18A63A06" w14:textId="77777777" w:rsidR="009B07A5" w:rsidRDefault="009F0D27">
            <w:pPr>
              <w:spacing w:before="34" w:after="44" w:line="205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41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C0CBCAA" w14:textId="77777777" w:rsidR="009B07A5" w:rsidRDefault="009F0D27">
            <w:pPr>
              <w:spacing w:before="34" w:after="38" w:line="211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Komunalna djelatnost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FAEA058" w14:textId="77777777" w:rsidR="009B07A5" w:rsidRDefault="009F0D27">
            <w:pPr>
              <w:spacing w:before="34" w:after="43" w:line="20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427.421,43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94A40F5" w14:textId="77777777" w:rsidR="009B07A5" w:rsidRDefault="009F0D27">
            <w:pPr>
              <w:tabs>
                <w:tab w:val="decimal" w:pos="1008"/>
              </w:tabs>
              <w:spacing w:before="34" w:after="43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408.000,00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0AAF3E9" w14:textId="77777777" w:rsidR="009B07A5" w:rsidRDefault="009F0D27">
            <w:pPr>
              <w:tabs>
                <w:tab w:val="decimal" w:pos="1008"/>
              </w:tabs>
              <w:spacing w:before="34" w:after="43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467.600,00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95C03B1" w14:textId="77777777" w:rsidR="009B07A5" w:rsidRDefault="009F0D27">
            <w:pPr>
              <w:tabs>
                <w:tab w:val="decimal" w:pos="1008"/>
              </w:tabs>
              <w:spacing w:before="34" w:after="43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365.714,71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A06732B" w14:textId="77777777" w:rsidR="009B07A5" w:rsidRDefault="009F0D27">
            <w:pPr>
              <w:spacing w:before="34" w:after="43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85,56%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47D189A" w14:textId="77777777" w:rsidR="009B07A5" w:rsidRDefault="009F0D27">
            <w:pPr>
              <w:spacing w:before="34" w:after="43" w:line="206" w:lineRule="exact"/>
              <w:ind w:right="3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78,21%</w:t>
            </w:r>
          </w:p>
        </w:tc>
      </w:tr>
      <w:tr w:rsidR="009B07A5" w14:paraId="06080EA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0941148F" w14:textId="77777777" w:rsidR="009B07A5" w:rsidRDefault="009F0D27">
            <w:pPr>
              <w:spacing w:after="48" w:line="205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42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0BE789C" w14:textId="77777777" w:rsidR="009B07A5" w:rsidRDefault="009F0D27">
            <w:pPr>
              <w:spacing w:after="43" w:line="210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Ostali prihodi po posebnim propisima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625B729" w14:textId="77777777" w:rsidR="009B07A5" w:rsidRDefault="009F0D27">
            <w:pPr>
              <w:spacing w:after="48" w:line="205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29.772,60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FF08C78" w14:textId="77777777" w:rsidR="009B07A5" w:rsidRDefault="009F0D27">
            <w:pPr>
              <w:tabs>
                <w:tab w:val="decimal" w:pos="1008"/>
              </w:tabs>
              <w:spacing w:after="48" w:line="205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48.000,00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A4992A3" w14:textId="77777777" w:rsidR="009B07A5" w:rsidRDefault="009F0D27">
            <w:pPr>
              <w:spacing w:after="48" w:line="205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38B5626" w14:textId="77777777" w:rsidR="009B07A5" w:rsidRDefault="009F0D27">
            <w:pPr>
              <w:tabs>
                <w:tab w:val="decimal" w:pos="1008"/>
              </w:tabs>
              <w:spacing w:after="48" w:line="205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37.224,79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374CEF8" w14:textId="77777777" w:rsidR="009B07A5" w:rsidRDefault="009F0D27">
            <w:pPr>
              <w:spacing w:after="48" w:line="205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125,03%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3334A76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80FCC0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7E275237" w14:textId="77777777" w:rsidR="009B07A5" w:rsidRDefault="009F0D27">
            <w:pPr>
              <w:spacing w:after="38" w:line="230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58A0C9B" w14:textId="77777777" w:rsidR="009B07A5" w:rsidRDefault="009F0D27">
            <w:pPr>
              <w:spacing w:before="53" w:after="36" w:line="208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Pomoći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C125D44" w14:textId="77777777" w:rsidR="009B07A5" w:rsidRDefault="009F0D27">
            <w:pPr>
              <w:spacing w:after="38" w:line="230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376.184,34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790D411" w14:textId="77777777" w:rsidR="009B07A5" w:rsidRDefault="009F0D27">
            <w:pPr>
              <w:spacing w:after="38" w:line="230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6.570.387,00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A246C44" w14:textId="77777777" w:rsidR="009B07A5" w:rsidRDefault="009F0D27">
            <w:pPr>
              <w:tabs>
                <w:tab w:val="decimal" w:pos="1008"/>
              </w:tabs>
              <w:spacing w:after="38" w:line="230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696.050,00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25A2940" w14:textId="77777777" w:rsidR="009B07A5" w:rsidRDefault="009F0D27">
            <w:pPr>
              <w:tabs>
                <w:tab w:val="decimal" w:pos="1008"/>
              </w:tabs>
              <w:spacing w:after="38" w:line="230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462.784,55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7ED26BC" w14:textId="77777777" w:rsidR="009B07A5" w:rsidRDefault="009F0D27">
            <w:pPr>
              <w:spacing w:after="38" w:line="230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123,02%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FF3D3C4" w14:textId="77777777" w:rsidR="009B07A5" w:rsidRDefault="009F0D27">
            <w:pPr>
              <w:spacing w:after="38" w:line="230" w:lineRule="exact"/>
              <w:ind w:right="3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66,49%</w:t>
            </w:r>
          </w:p>
        </w:tc>
      </w:tr>
      <w:tr w:rsidR="009B07A5" w14:paraId="405FFF1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61135A32" w14:textId="77777777" w:rsidR="009B07A5" w:rsidRDefault="009F0D27">
            <w:pPr>
              <w:spacing w:after="34" w:line="205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52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E7823B4" w14:textId="77777777" w:rsidR="009B07A5" w:rsidRDefault="009F0D27">
            <w:pPr>
              <w:spacing w:before="53" w:after="29" w:line="187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Pomoći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1FE8DAE" w14:textId="77777777" w:rsidR="009B07A5" w:rsidRDefault="009F0D27">
            <w:pPr>
              <w:spacing w:after="33" w:line="20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376.184,34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D8E0528" w14:textId="77777777" w:rsidR="009B07A5" w:rsidRDefault="009F0D27">
            <w:pPr>
              <w:spacing w:after="33" w:line="206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6.570.387,00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C68AB2C" w14:textId="77777777" w:rsidR="009B07A5" w:rsidRDefault="009F0D27">
            <w:pPr>
              <w:tabs>
                <w:tab w:val="decimal" w:pos="1008"/>
              </w:tabs>
              <w:spacing w:after="33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696.050,00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67B7015" w14:textId="77777777" w:rsidR="009B07A5" w:rsidRDefault="009F0D27">
            <w:pPr>
              <w:tabs>
                <w:tab w:val="decimal" w:pos="1008"/>
              </w:tabs>
              <w:spacing w:after="33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462.784,55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88798D6" w14:textId="77777777" w:rsidR="009B07A5" w:rsidRDefault="009F0D27">
            <w:pPr>
              <w:spacing w:after="33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123,02%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4FF4753" w14:textId="77777777" w:rsidR="009B07A5" w:rsidRDefault="009F0D27">
            <w:pPr>
              <w:spacing w:after="33" w:line="206" w:lineRule="exact"/>
              <w:ind w:right="3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66,49%</w:t>
            </w:r>
          </w:p>
        </w:tc>
      </w:tr>
      <w:tr w:rsidR="009B07A5" w14:paraId="763429E0" w14:textId="77777777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</w:tcPr>
          <w:p w14:paraId="3DCACBB5" w14:textId="77777777" w:rsidR="009B07A5" w:rsidRDefault="009F0D27">
            <w:pPr>
              <w:spacing w:before="34" w:after="283" w:line="230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7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7F5C63B" w14:textId="77777777" w:rsidR="009B07A5" w:rsidRDefault="009F0D27">
            <w:pPr>
              <w:spacing w:after="38" w:line="240" w:lineRule="exact"/>
              <w:ind w:left="36" w:right="432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 xml:space="preserve">Prihodi od nefin.imovine i nadoknade šteta od </w:t>
            </w:r>
            <w:r>
              <w:rPr>
                <w:rFonts w:ascii="Tahoma" w:eastAsia="Tahoma" w:hAnsi="Tahoma"/>
                <w:b/>
                <w:color w:val="000000"/>
                <w:sz w:val="20"/>
              </w:rPr>
              <w:t>osig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AC2995B" w14:textId="77777777" w:rsidR="009B07A5" w:rsidRDefault="009F0D27">
            <w:pPr>
              <w:spacing w:before="34" w:after="282" w:line="231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681FC52" w14:textId="77777777" w:rsidR="009B07A5" w:rsidRDefault="009F0D27">
            <w:pPr>
              <w:tabs>
                <w:tab w:val="decimal" w:pos="1008"/>
              </w:tabs>
              <w:spacing w:before="34" w:after="282" w:line="231" w:lineRule="exac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183.000,00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3B99B79" w14:textId="77777777" w:rsidR="009B07A5" w:rsidRDefault="009F0D27">
            <w:pPr>
              <w:spacing w:before="34" w:after="282" w:line="231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28E47F2" w14:textId="77777777" w:rsidR="009B07A5" w:rsidRDefault="009F0D27">
            <w:pPr>
              <w:spacing w:before="34" w:after="282" w:line="231" w:lineRule="exact"/>
              <w:ind w:right="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76B0AB2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40862B3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DFC8BE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4A377B39" w14:textId="77777777" w:rsidR="009B07A5" w:rsidRDefault="009F0D27">
            <w:pPr>
              <w:spacing w:after="53" w:line="205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71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D7F157E" w14:textId="77777777" w:rsidR="009B07A5" w:rsidRDefault="009F0D27">
            <w:pPr>
              <w:spacing w:before="53" w:after="47" w:line="187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Prihodi od prodaje nefin. imovine u vlasništvu JLS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F68702C" w14:textId="77777777" w:rsidR="009B07A5" w:rsidRDefault="009F0D27">
            <w:pPr>
              <w:spacing w:after="52" w:line="20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4A402F5" w14:textId="77777777" w:rsidR="009B07A5" w:rsidRDefault="009F0D27">
            <w:pPr>
              <w:tabs>
                <w:tab w:val="decimal" w:pos="1008"/>
              </w:tabs>
              <w:spacing w:after="52" w:line="206" w:lineRule="exac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183.000,00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312229C" w14:textId="77777777" w:rsidR="009B07A5" w:rsidRDefault="009F0D27">
            <w:pPr>
              <w:spacing w:after="52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9C67798" w14:textId="77777777" w:rsidR="009B07A5" w:rsidRDefault="009F0D27">
            <w:pPr>
              <w:spacing w:after="52" w:line="206" w:lineRule="exact"/>
              <w:ind w:right="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DE6A92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34F534E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3BC5F1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1C8F8638" w14:textId="77777777" w:rsidR="009B07A5" w:rsidRDefault="009F0D27">
            <w:pPr>
              <w:spacing w:after="28" w:line="230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8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91CC465" w14:textId="77777777" w:rsidR="009B07A5" w:rsidRDefault="009F0D27">
            <w:pPr>
              <w:spacing w:before="53" w:after="23" w:line="211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Namjenski primici od zaduživanja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FA73D6A" w14:textId="77777777" w:rsidR="009B07A5" w:rsidRDefault="009F0D27">
            <w:pPr>
              <w:spacing w:after="28" w:line="230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1.200.362,15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DEC0CD5" w14:textId="77777777" w:rsidR="009B07A5" w:rsidRDefault="009F0D27">
            <w:pPr>
              <w:spacing w:after="28" w:line="230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3B534FF" w14:textId="77777777" w:rsidR="009B07A5" w:rsidRDefault="009F0D27">
            <w:pPr>
              <w:spacing w:after="28" w:line="230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9BF10F3" w14:textId="77777777" w:rsidR="009B07A5" w:rsidRDefault="009F0D27">
            <w:pPr>
              <w:spacing w:after="28" w:line="230" w:lineRule="exact"/>
              <w:ind w:right="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1FA0CD8" w14:textId="77777777" w:rsidR="009B07A5" w:rsidRDefault="009F0D27">
            <w:pPr>
              <w:spacing w:after="28" w:line="230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20CBC11E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BA5922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2C998C64" w14:textId="77777777" w:rsidR="009B07A5" w:rsidRDefault="009F0D27">
            <w:pPr>
              <w:spacing w:after="38" w:line="205" w:lineRule="exact"/>
              <w:ind w:right="13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83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9AB9C4A" w14:textId="77777777" w:rsidR="009B07A5" w:rsidRDefault="009F0D27">
            <w:pPr>
              <w:spacing w:after="38" w:line="205" w:lineRule="exact"/>
              <w:ind w:left="3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Kredit HABOR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797930E" w14:textId="77777777" w:rsidR="009B07A5" w:rsidRDefault="009F0D27">
            <w:pPr>
              <w:spacing w:after="38" w:line="205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1.200.362,15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CF16790" w14:textId="77777777" w:rsidR="009B07A5" w:rsidRDefault="009F0D27">
            <w:pPr>
              <w:spacing w:after="38" w:line="205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41ED33C" w14:textId="77777777" w:rsidR="009B07A5" w:rsidRDefault="009F0D27">
            <w:pPr>
              <w:spacing w:after="38" w:line="205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D9A690E" w14:textId="77777777" w:rsidR="009B07A5" w:rsidRDefault="009F0D27">
            <w:pPr>
              <w:spacing w:after="38" w:line="205" w:lineRule="exact"/>
              <w:ind w:right="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7BD2A22" w14:textId="77777777" w:rsidR="009B07A5" w:rsidRDefault="009F0D27">
            <w:pPr>
              <w:spacing w:after="38" w:line="205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1F06317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A98B1B6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751" w:type="dxa"/>
            <w:tcBorders>
              <w:top w:val="single" w:sz="9" w:space="0" w:color="000000"/>
              <w:left w:val="none" w:sz="0" w:space="0" w:color="020000"/>
              <w:bottom w:val="single" w:sz="4" w:space="0" w:color="000000"/>
              <w:right w:val="single" w:sz="4" w:space="0" w:color="000000"/>
            </w:tcBorders>
          </w:tcPr>
          <w:p w14:paraId="29E3D04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4142" w14:textId="77777777" w:rsidR="009B07A5" w:rsidRDefault="009F0D27">
            <w:pPr>
              <w:spacing w:before="97" w:after="104" w:line="260" w:lineRule="exact"/>
              <w:ind w:right="3843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UKUPNO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586B" w14:textId="77777777" w:rsidR="009B07A5" w:rsidRDefault="009F0D27">
            <w:pPr>
              <w:spacing w:before="101" w:after="100" w:line="260" w:lineRule="exact"/>
              <w:ind w:right="10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6.040.711,37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D9BC" w14:textId="77777777" w:rsidR="009B07A5" w:rsidRDefault="009F0D27">
            <w:pPr>
              <w:spacing w:before="101" w:after="100" w:line="260" w:lineRule="exact"/>
              <w:ind w:right="15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11.245.937,00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EB79" w14:textId="77777777" w:rsidR="009B07A5" w:rsidRDefault="009F0D27">
            <w:pPr>
              <w:spacing w:before="101" w:after="100" w:line="260" w:lineRule="exact"/>
              <w:ind w:right="20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6.199.176,34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4332" w14:textId="77777777" w:rsidR="009B07A5" w:rsidRDefault="009F0D27">
            <w:pPr>
              <w:spacing w:before="101" w:after="100" w:line="260" w:lineRule="exact"/>
              <w:ind w:right="24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5.824.302,18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9E85" w14:textId="77777777" w:rsidR="009B07A5" w:rsidRDefault="009F0D27">
            <w:pPr>
              <w:spacing w:before="101" w:after="100" w:line="260" w:lineRule="exact"/>
              <w:ind w:right="20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96,42%</w:t>
            </w:r>
          </w:p>
        </w:tc>
        <w:tc>
          <w:tcPr>
            <w:tcW w:w="126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none" w:sz="0" w:space="0" w:color="020000"/>
            </w:tcBorders>
            <w:vAlign w:val="center"/>
          </w:tcPr>
          <w:p w14:paraId="4415277D" w14:textId="77777777" w:rsidR="009B07A5" w:rsidRDefault="009F0D27">
            <w:pPr>
              <w:spacing w:before="101" w:after="100" w:line="260" w:lineRule="exact"/>
              <w:ind w:right="32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93,95%</w:t>
            </w:r>
          </w:p>
        </w:tc>
      </w:tr>
    </w:tbl>
    <w:p w14:paraId="4EE68203" w14:textId="77777777" w:rsidR="009B07A5" w:rsidRDefault="009B07A5">
      <w:pPr>
        <w:spacing w:after="500" w:line="20" w:lineRule="exact"/>
      </w:pPr>
    </w:p>
    <w:p w14:paraId="7C168055" w14:textId="77777777" w:rsidR="009B07A5" w:rsidRDefault="009F0D27">
      <w:pPr>
        <w:tabs>
          <w:tab w:val="right" w:pos="15120"/>
        </w:tabs>
        <w:spacing w:before="32" w:line="200" w:lineRule="exact"/>
        <w:textAlignment w:val="baseline"/>
        <w:rPr>
          <w:rFonts w:ascii="Tahoma" w:eastAsia="Tahoma" w:hAnsi="Tahoma"/>
          <w:b/>
          <w:color w:val="000000"/>
          <w:sz w:val="19"/>
        </w:rPr>
      </w:pPr>
      <w:r>
        <w:rPr>
          <w:rFonts w:ascii="Tahoma" w:eastAsia="Tahoma" w:hAnsi="Tahoma"/>
          <w:b/>
          <w:color w:val="000000"/>
          <w:sz w:val="19"/>
        </w:rPr>
        <w:t>Str.1</w:t>
      </w:r>
      <w:r>
        <w:rPr>
          <w:rFonts w:ascii="Tahoma" w:eastAsia="Tahoma" w:hAnsi="Tahoma"/>
          <w:b/>
          <w:color w:val="000000"/>
          <w:sz w:val="19"/>
        </w:rPr>
        <w:tab/>
      </w:r>
      <w:r>
        <w:rPr>
          <w:rFonts w:ascii="Tahoma" w:eastAsia="Tahoma" w:hAnsi="Tahoma"/>
          <w:b/>
          <w:color w:val="000000"/>
          <w:sz w:val="15"/>
        </w:rPr>
        <w:t>Informatička obrada:</w:t>
      </w:r>
    </w:p>
    <w:p w14:paraId="06463584" w14:textId="77777777" w:rsidR="009B07A5" w:rsidRDefault="009F0D27">
      <w:pPr>
        <w:tabs>
          <w:tab w:val="right" w:pos="15120"/>
        </w:tabs>
        <w:spacing w:before="33" w:line="205" w:lineRule="exact"/>
        <w:ind w:left="13176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rptI4L-2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9"/>
        </w:rPr>
        <w:t>MunicipalSoft</w:t>
      </w:r>
    </w:p>
    <w:p w14:paraId="4E7FCD83" w14:textId="77777777" w:rsidR="009B07A5" w:rsidRDefault="009B07A5">
      <w:pPr>
        <w:sectPr w:rsidR="009B07A5">
          <w:pgSz w:w="16843" w:h="11909" w:orient="landscape"/>
          <w:pgMar w:top="1100" w:right="563" w:bottom="234" w:left="843" w:header="720" w:footer="720" w:gutter="0"/>
          <w:cols w:space="720"/>
        </w:sectPr>
      </w:pPr>
    </w:p>
    <w:p w14:paraId="17FBFC26" w14:textId="77777777" w:rsidR="009B07A5" w:rsidRDefault="009F0D27">
      <w:pPr>
        <w:spacing w:before="9"/>
        <w:ind w:left="4608" w:right="10153"/>
        <w:textAlignment w:val="baseline"/>
      </w:pPr>
      <w:r>
        <w:rPr>
          <w:noProof/>
        </w:rPr>
        <w:lastRenderedPageBreak/>
        <w:drawing>
          <wp:inline distT="0" distB="0" distL="0" distR="0" wp14:anchorId="6F6B16B5" wp14:editId="7A530287">
            <wp:extent cx="511810" cy="658495"/>
            <wp:effectExtent l="0" t="0" r="0" b="0"/>
            <wp:docPr id="1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50450" w14:textId="77777777" w:rsidR="009B07A5" w:rsidRDefault="009F0D27">
      <w:pPr>
        <w:spacing w:line="233" w:lineRule="exact"/>
        <w:ind w:left="4032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108347FC" w14:textId="77777777" w:rsidR="009B07A5" w:rsidRDefault="009F0D27">
      <w:pPr>
        <w:spacing w:before="47" w:after="51" w:line="256" w:lineRule="exact"/>
        <w:ind w:left="4176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OPĆINA ŽAKANJE</w:t>
      </w:r>
    </w:p>
    <w:p w14:paraId="176D36A3" w14:textId="77777777" w:rsidR="009B07A5" w:rsidRDefault="009F0D27">
      <w:pPr>
        <w:pBdr>
          <w:top w:val="single" w:sz="7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t>GODIŠNJE IZVRŠENJE PRORA</w:t>
      </w:r>
      <w:r>
        <w:rPr>
          <w:rFonts w:eastAsia="Times New Roman"/>
          <w:color w:val="000000"/>
          <w:spacing w:val="3"/>
          <w:sz w:val="29"/>
        </w:rPr>
        <w:t>ČUNA OPĆINE ŽAKANJE ZA 2021. GODINU</w:t>
      </w:r>
    </w:p>
    <w:p w14:paraId="53D5C582" w14:textId="77777777" w:rsidR="009B07A5" w:rsidRDefault="009F0D27">
      <w:pPr>
        <w:pBdr>
          <w:top w:val="single" w:sz="7" w:space="3" w:color="000000"/>
        </w:pBdr>
        <w:spacing w:before="69" w:line="254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OPĆI DIO PRORAČUNA - RASHODI PREMA FUNKCIJSKOJ KLASIFIKACIJI [T-6]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573"/>
        <w:gridCol w:w="1761"/>
        <w:gridCol w:w="1824"/>
        <w:gridCol w:w="1647"/>
        <w:gridCol w:w="1766"/>
        <w:gridCol w:w="1200"/>
        <w:gridCol w:w="1042"/>
      </w:tblGrid>
      <w:tr w:rsidR="009B07A5" w14:paraId="6532385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54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4" w:space="0" w:color="000000"/>
            </w:tcBorders>
            <w:vAlign w:val="center"/>
          </w:tcPr>
          <w:p w14:paraId="4B06F234" w14:textId="77777777" w:rsidR="009B07A5" w:rsidRDefault="009F0D27">
            <w:pPr>
              <w:spacing w:before="34" w:after="5" w:line="234" w:lineRule="exact"/>
              <w:ind w:right="14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Funk.</w:t>
            </w:r>
          </w:p>
        </w:tc>
        <w:tc>
          <w:tcPr>
            <w:tcW w:w="5573" w:type="dxa"/>
            <w:tcBorders>
              <w:top w:val="single" w:sz="9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  <w:vAlign w:val="center"/>
          </w:tcPr>
          <w:p w14:paraId="648696E5" w14:textId="77777777" w:rsidR="009B07A5" w:rsidRDefault="009F0D27">
            <w:pPr>
              <w:spacing w:before="34" w:line="23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</w:tc>
        <w:tc>
          <w:tcPr>
            <w:tcW w:w="1761" w:type="dxa"/>
            <w:tcBorders>
              <w:top w:val="single" w:sz="9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  <w:vAlign w:val="center"/>
          </w:tcPr>
          <w:p w14:paraId="1A57BF83" w14:textId="77777777" w:rsidR="009B07A5" w:rsidRDefault="009F0D27">
            <w:pPr>
              <w:spacing w:before="39" w:line="23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2020</w:t>
            </w:r>
          </w:p>
        </w:tc>
        <w:tc>
          <w:tcPr>
            <w:tcW w:w="1824" w:type="dxa"/>
            <w:tcBorders>
              <w:top w:val="single" w:sz="9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  <w:vAlign w:val="center"/>
          </w:tcPr>
          <w:p w14:paraId="335AC2C8" w14:textId="77777777" w:rsidR="009B07A5" w:rsidRDefault="009F0D27">
            <w:pPr>
              <w:spacing w:before="39" w:line="23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</w:tc>
        <w:tc>
          <w:tcPr>
            <w:tcW w:w="1647" w:type="dxa"/>
            <w:tcBorders>
              <w:top w:val="single" w:sz="9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  <w:vAlign w:val="center"/>
          </w:tcPr>
          <w:p w14:paraId="3BEF435B" w14:textId="77777777" w:rsidR="009B07A5" w:rsidRDefault="009F0D27">
            <w:pPr>
              <w:spacing w:before="62" w:line="21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Tekući plan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  <w:vAlign w:val="center"/>
          </w:tcPr>
          <w:p w14:paraId="64F7C596" w14:textId="77777777" w:rsidR="009B07A5" w:rsidRDefault="009F0D27">
            <w:pPr>
              <w:spacing w:before="34" w:line="23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</w:tc>
        <w:tc>
          <w:tcPr>
            <w:tcW w:w="1200" w:type="dxa"/>
            <w:tcBorders>
              <w:top w:val="single" w:sz="9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  <w:vAlign w:val="center"/>
          </w:tcPr>
          <w:p w14:paraId="1063E8EE" w14:textId="77777777" w:rsidR="009B07A5" w:rsidRDefault="009F0D27">
            <w:pPr>
              <w:spacing w:before="39" w:line="234" w:lineRule="exact"/>
              <w:ind w:right="41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</w:tc>
        <w:tc>
          <w:tcPr>
            <w:tcW w:w="1042" w:type="dxa"/>
            <w:tcBorders>
              <w:top w:val="single" w:sz="9" w:space="0" w:color="000000"/>
              <w:left w:val="single" w:sz="4" w:space="0" w:color="000000"/>
              <w:bottom w:val="none" w:sz="0" w:space="0" w:color="020000"/>
              <w:right w:val="none" w:sz="0" w:space="0" w:color="020000"/>
            </w:tcBorders>
            <w:vAlign w:val="center"/>
          </w:tcPr>
          <w:p w14:paraId="63EBB957" w14:textId="77777777" w:rsidR="009B07A5" w:rsidRDefault="009F0D27">
            <w:pPr>
              <w:spacing w:before="34" w:after="5" w:line="23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</w:tc>
      </w:tr>
      <w:tr w:rsidR="009B07A5" w14:paraId="4CE10E62" w14:textId="77777777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754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4" w:space="0" w:color="000000"/>
            </w:tcBorders>
          </w:tcPr>
          <w:p w14:paraId="52A927FE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5573" w:type="dxa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single" w:sz="4" w:space="0" w:color="000000"/>
            </w:tcBorders>
          </w:tcPr>
          <w:p w14:paraId="3E701DCE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761" w:type="dxa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single" w:sz="4" w:space="0" w:color="000000"/>
            </w:tcBorders>
          </w:tcPr>
          <w:p w14:paraId="6E343C34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24" w:type="dxa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single" w:sz="4" w:space="0" w:color="000000"/>
            </w:tcBorders>
          </w:tcPr>
          <w:p w14:paraId="64F684F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647" w:type="dxa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single" w:sz="4" w:space="0" w:color="000000"/>
            </w:tcBorders>
          </w:tcPr>
          <w:p w14:paraId="6057A4C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766" w:type="dxa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single" w:sz="4" w:space="0" w:color="000000"/>
            </w:tcBorders>
          </w:tcPr>
          <w:p w14:paraId="1D58AD0D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200" w:type="dxa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single" w:sz="4" w:space="0" w:color="000000"/>
            </w:tcBorders>
            <w:vAlign w:val="center"/>
          </w:tcPr>
          <w:p w14:paraId="6DF387E3" w14:textId="77777777" w:rsidR="009B07A5" w:rsidRDefault="009F0D27">
            <w:pPr>
              <w:spacing w:after="34" w:line="234" w:lineRule="exact"/>
              <w:ind w:right="50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6/3</w:t>
            </w:r>
          </w:p>
        </w:tc>
        <w:tc>
          <w:tcPr>
            <w:tcW w:w="1042" w:type="dxa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none" w:sz="0" w:space="0" w:color="020000"/>
            </w:tcBorders>
            <w:vAlign w:val="center"/>
          </w:tcPr>
          <w:p w14:paraId="32B10A33" w14:textId="77777777" w:rsidR="009B07A5" w:rsidRDefault="009F0D27">
            <w:pPr>
              <w:spacing w:after="34" w:line="23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6/5</w:t>
            </w:r>
          </w:p>
        </w:tc>
      </w:tr>
      <w:tr w:rsidR="009B07A5" w14:paraId="4EF877E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754" w:type="dxa"/>
            <w:tcBorders>
              <w:top w:val="none" w:sz="0" w:space="0" w:color="02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70F1A6DB" w14:textId="77777777" w:rsidR="009B07A5" w:rsidRDefault="009F0D27">
            <w:pPr>
              <w:spacing w:before="48" w:after="44" w:line="214" w:lineRule="exact"/>
              <w:ind w:right="14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5573" w:type="dxa"/>
            <w:tcBorders>
              <w:top w:val="none" w:sz="0" w:space="0" w:color="02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19B16EC" w14:textId="77777777" w:rsidR="009B07A5" w:rsidRDefault="009F0D27">
            <w:pPr>
              <w:spacing w:before="48" w:after="44" w:line="21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761" w:type="dxa"/>
            <w:tcBorders>
              <w:top w:val="none" w:sz="0" w:space="0" w:color="02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5CB1CD9" w14:textId="77777777" w:rsidR="009B07A5" w:rsidRDefault="009F0D27">
            <w:pPr>
              <w:spacing w:before="48" w:after="44" w:line="21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24" w:type="dxa"/>
            <w:tcBorders>
              <w:top w:val="none" w:sz="0" w:space="0" w:color="02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C1E84C1" w14:textId="77777777" w:rsidR="009B07A5" w:rsidRDefault="009F0D27">
            <w:pPr>
              <w:spacing w:before="48" w:after="44" w:line="21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647" w:type="dxa"/>
            <w:tcBorders>
              <w:top w:val="none" w:sz="0" w:space="0" w:color="02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9D7AFD6" w14:textId="77777777" w:rsidR="009B07A5" w:rsidRDefault="009F0D27">
            <w:pPr>
              <w:spacing w:before="48" w:after="44" w:line="21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766" w:type="dxa"/>
            <w:tcBorders>
              <w:top w:val="none" w:sz="0" w:space="0" w:color="02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28188C5" w14:textId="77777777" w:rsidR="009B07A5" w:rsidRDefault="009F0D27">
            <w:pPr>
              <w:spacing w:before="48" w:after="44" w:line="21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  <w:tc>
          <w:tcPr>
            <w:tcW w:w="1200" w:type="dxa"/>
            <w:tcBorders>
              <w:top w:val="none" w:sz="0" w:space="0" w:color="02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E68DA36" w14:textId="77777777" w:rsidR="009B07A5" w:rsidRDefault="009F0D27">
            <w:pPr>
              <w:spacing w:before="48" w:after="44" w:line="214" w:lineRule="exact"/>
              <w:ind w:right="59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</w:t>
            </w:r>
          </w:p>
        </w:tc>
        <w:tc>
          <w:tcPr>
            <w:tcW w:w="1042" w:type="dxa"/>
            <w:tcBorders>
              <w:top w:val="none" w:sz="0" w:space="0" w:color="02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7883224" w14:textId="77777777" w:rsidR="009B07A5" w:rsidRDefault="009F0D27">
            <w:pPr>
              <w:spacing w:before="48" w:after="44" w:line="21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</w:t>
            </w:r>
          </w:p>
        </w:tc>
      </w:tr>
    </w:tbl>
    <w:p w14:paraId="2D1CB72E" w14:textId="77777777" w:rsidR="009B07A5" w:rsidRDefault="009B07A5">
      <w:pPr>
        <w:spacing w:after="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5448"/>
        <w:gridCol w:w="1992"/>
        <w:gridCol w:w="1809"/>
        <w:gridCol w:w="1728"/>
        <w:gridCol w:w="1584"/>
        <w:gridCol w:w="1119"/>
        <w:gridCol w:w="1080"/>
      </w:tblGrid>
      <w:tr w:rsidR="009B07A5" w14:paraId="780F3DA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07" w:type="dxa"/>
            <w:tcBorders>
              <w:top w:val="none" w:sz="0" w:space="0" w:color="02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1AC2685" w14:textId="77777777" w:rsidR="009B07A5" w:rsidRDefault="009F0D27">
            <w:pPr>
              <w:spacing w:after="19" w:line="225" w:lineRule="exact"/>
              <w:ind w:left="413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01</w:t>
            </w:r>
          </w:p>
        </w:tc>
        <w:tc>
          <w:tcPr>
            <w:tcW w:w="5448" w:type="dxa"/>
            <w:tcBorders>
              <w:top w:val="none" w:sz="0" w:space="0" w:color="02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44E88BF" w14:textId="77777777" w:rsidR="009B07A5" w:rsidRDefault="009F0D27">
            <w:pPr>
              <w:spacing w:after="14" w:line="211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Op</w:t>
            </w:r>
            <w:r>
              <w:rPr>
                <w:rFonts w:ascii="Tahoma" w:eastAsia="Tahoma" w:hAnsi="Tahoma"/>
                <w:b/>
                <w:color w:val="000000"/>
                <w:sz w:val="19"/>
              </w:rPr>
              <w:t>će javne usluge</w:t>
            </w:r>
          </w:p>
        </w:tc>
        <w:tc>
          <w:tcPr>
            <w:tcW w:w="1992" w:type="dxa"/>
            <w:tcBorders>
              <w:top w:val="none" w:sz="0" w:space="0" w:color="02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3E0C55A" w14:textId="77777777" w:rsidR="009B07A5" w:rsidRDefault="009F0D27">
            <w:pPr>
              <w:spacing w:after="19" w:line="225" w:lineRule="exact"/>
              <w:ind w:right="25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1.421.337,72</w:t>
            </w:r>
          </w:p>
        </w:tc>
        <w:tc>
          <w:tcPr>
            <w:tcW w:w="1809" w:type="dxa"/>
            <w:tcBorders>
              <w:top w:val="none" w:sz="0" w:space="0" w:color="02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0FFEFD9" w14:textId="77777777" w:rsidR="009B07A5" w:rsidRDefault="009F0D27">
            <w:pPr>
              <w:spacing w:after="19" w:line="225" w:lineRule="exact"/>
              <w:ind w:right="23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1.802.050,00</w:t>
            </w:r>
          </w:p>
        </w:tc>
        <w:tc>
          <w:tcPr>
            <w:tcW w:w="1728" w:type="dxa"/>
            <w:tcBorders>
              <w:top w:val="none" w:sz="0" w:space="0" w:color="02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5A15617" w14:textId="77777777" w:rsidR="009B07A5" w:rsidRDefault="009F0D27">
            <w:pPr>
              <w:spacing w:after="19" w:line="225" w:lineRule="exact"/>
              <w:ind w:right="1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1.631.450,00</w:t>
            </w:r>
          </w:p>
        </w:tc>
        <w:tc>
          <w:tcPr>
            <w:tcW w:w="1584" w:type="dxa"/>
            <w:tcBorders>
              <w:top w:val="none" w:sz="0" w:space="0" w:color="02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9706661" w14:textId="77777777" w:rsidR="009B07A5" w:rsidRDefault="009F0D27">
            <w:pPr>
              <w:spacing w:after="19" w:line="225" w:lineRule="exact"/>
              <w:ind w:right="9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1.520.376,34</w:t>
            </w:r>
          </w:p>
        </w:tc>
        <w:tc>
          <w:tcPr>
            <w:tcW w:w="1119" w:type="dxa"/>
            <w:tcBorders>
              <w:top w:val="none" w:sz="0" w:space="0" w:color="02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8146FA8" w14:textId="77777777" w:rsidR="009B07A5" w:rsidRDefault="009F0D27">
            <w:pPr>
              <w:spacing w:after="19" w:line="225" w:lineRule="exact"/>
              <w:ind w:right="10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106,97%</w:t>
            </w:r>
          </w:p>
        </w:tc>
        <w:tc>
          <w:tcPr>
            <w:tcW w:w="1080" w:type="dxa"/>
            <w:tcBorders>
              <w:top w:val="none" w:sz="0" w:space="0" w:color="02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30C4065" w14:textId="77777777" w:rsidR="009B07A5" w:rsidRDefault="009F0D27">
            <w:pPr>
              <w:spacing w:after="19" w:line="22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93,19%</w:t>
            </w:r>
          </w:p>
        </w:tc>
      </w:tr>
      <w:tr w:rsidR="009B07A5" w14:paraId="015D0B4C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07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7BBD1D23" w14:textId="77777777" w:rsidR="009B07A5" w:rsidRDefault="009F0D27">
            <w:pPr>
              <w:spacing w:after="293" w:line="239" w:lineRule="exact"/>
              <w:ind w:left="41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011</w:t>
            </w:r>
          </w:p>
        </w:tc>
        <w:tc>
          <w:tcPr>
            <w:tcW w:w="544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2113B018" w14:textId="77777777" w:rsidR="009B07A5" w:rsidRDefault="009F0D27">
            <w:pPr>
              <w:spacing w:after="43" w:line="245" w:lineRule="exact"/>
              <w:ind w:left="72" w:right="432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Izvršna i zakonodavna tijela, financijski i fiskalni poslovi, vanjski poslovi</w:t>
            </w:r>
          </w:p>
        </w:tc>
        <w:tc>
          <w:tcPr>
            <w:tcW w:w="199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0B573D3F" w14:textId="77777777" w:rsidR="009B07A5" w:rsidRDefault="009F0D27">
            <w:pPr>
              <w:spacing w:after="293" w:line="239" w:lineRule="exact"/>
              <w:ind w:right="25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1.421.337,72</w:t>
            </w:r>
          </w:p>
        </w:tc>
        <w:tc>
          <w:tcPr>
            <w:tcW w:w="180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2CD55A07" w14:textId="77777777" w:rsidR="009B07A5" w:rsidRDefault="009F0D27">
            <w:pPr>
              <w:spacing w:after="293" w:line="239" w:lineRule="exact"/>
              <w:ind w:right="23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1.802.050,00</w:t>
            </w:r>
          </w:p>
        </w:tc>
        <w:tc>
          <w:tcPr>
            <w:tcW w:w="172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0FEB849B" w14:textId="77777777" w:rsidR="009B07A5" w:rsidRDefault="009F0D27">
            <w:pPr>
              <w:spacing w:after="293" w:line="239" w:lineRule="exact"/>
              <w:ind w:right="17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1.631.450,00</w:t>
            </w:r>
          </w:p>
        </w:tc>
        <w:tc>
          <w:tcPr>
            <w:tcW w:w="158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594ADB6A" w14:textId="77777777" w:rsidR="009B07A5" w:rsidRDefault="009F0D27">
            <w:pPr>
              <w:spacing w:after="293" w:line="239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1.520.376,34</w:t>
            </w:r>
          </w:p>
        </w:tc>
        <w:tc>
          <w:tcPr>
            <w:tcW w:w="111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27D058B0" w14:textId="77777777" w:rsidR="009B07A5" w:rsidRDefault="009F0D27">
            <w:pPr>
              <w:spacing w:after="293" w:line="239" w:lineRule="exact"/>
              <w:ind w:right="10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106,97%</w:t>
            </w:r>
          </w:p>
        </w:tc>
        <w:tc>
          <w:tcPr>
            <w:tcW w:w="108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7EE70FFB" w14:textId="77777777" w:rsidR="009B07A5" w:rsidRDefault="009F0D27">
            <w:pPr>
              <w:spacing w:after="293" w:line="239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93,19%</w:t>
            </w:r>
          </w:p>
        </w:tc>
      </w:tr>
      <w:tr w:rsidR="009B07A5" w14:paraId="4AD81A3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07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9870081" w14:textId="77777777" w:rsidR="009B07A5" w:rsidRDefault="009F0D27">
            <w:pPr>
              <w:spacing w:after="29" w:line="230" w:lineRule="exact"/>
              <w:ind w:left="413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02</w:t>
            </w:r>
          </w:p>
        </w:tc>
        <w:tc>
          <w:tcPr>
            <w:tcW w:w="544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B2B40E8" w14:textId="77777777" w:rsidR="009B07A5" w:rsidRDefault="009F0D27">
            <w:pPr>
              <w:spacing w:after="29" w:line="230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Obrana</w:t>
            </w:r>
          </w:p>
        </w:tc>
        <w:tc>
          <w:tcPr>
            <w:tcW w:w="199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5660D1A" w14:textId="77777777" w:rsidR="009B07A5" w:rsidRDefault="009F0D27">
            <w:pPr>
              <w:spacing w:after="29" w:line="230" w:lineRule="exact"/>
              <w:ind w:right="25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5.122,94</w:t>
            </w:r>
          </w:p>
        </w:tc>
        <w:tc>
          <w:tcPr>
            <w:tcW w:w="180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7116BFE" w14:textId="77777777" w:rsidR="009B07A5" w:rsidRDefault="009F0D27">
            <w:pPr>
              <w:spacing w:after="29" w:line="230" w:lineRule="exact"/>
              <w:ind w:right="23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5.000,00</w:t>
            </w:r>
          </w:p>
        </w:tc>
        <w:tc>
          <w:tcPr>
            <w:tcW w:w="172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268EF66" w14:textId="77777777" w:rsidR="009B07A5" w:rsidRDefault="009F0D27">
            <w:pPr>
              <w:spacing w:after="29" w:line="230" w:lineRule="exact"/>
              <w:ind w:right="1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5.000,00</w:t>
            </w:r>
          </w:p>
        </w:tc>
        <w:tc>
          <w:tcPr>
            <w:tcW w:w="158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EB50D46" w14:textId="77777777" w:rsidR="009B07A5" w:rsidRDefault="009F0D27">
            <w:pPr>
              <w:spacing w:after="29" w:line="230" w:lineRule="exact"/>
              <w:ind w:right="9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5.000,00</w:t>
            </w:r>
          </w:p>
        </w:tc>
        <w:tc>
          <w:tcPr>
            <w:tcW w:w="111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2CAFB97" w14:textId="77777777" w:rsidR="009B07A5" w:rsidRDefault="009F0D27">
            <w:pPr>
              <w:spacing w:after="29" w:line="230" w:lineRule="exact"/>
              <w:ind w:right="10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97,60%</w:t>
            </w:r>
          </w:p>
        </w:tc>
        <w:tc>
          <w:tcPr>
            <w:tcW w:w="108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0229C70" w14:textId="77777777" w:rsidR="009B07A5" w:rsidRDefault="009F0D27">
            <w:pPr>
              <w:spacing w:after="29" w:line="23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100,00%</w:t>
            </w:r>
          </w:p>
        </w:tc>
      </w:tr>
      <w:tr w:rsidR="009B07A5" w14:paraId="02E5C1B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07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F72FCFC" w14:textId="77777777" w:rsidR="009B07A5" w:rsidRDefault="009F0D27">
            <w:pPr>
              <w:spacing w:after="43" w:line="234" w:lineRule="exact"/>
              <w:ind w:left="41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022</w:t>
            </w:r>
          </w:p>
        </w:tc>
        <w:tc>
          <w:tcPr>
            <w:tcW w:w="544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9603692" w14:textId="77777777" w:rsidR="009B07A5" w:rsidRDefault="009F0D27">
            <w:pPr>
              <w:spacing w:after="43" w:line="234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Civilna obrana</w:t>
            </w:r>
          </w:p>
        </w:tc>
        <w:tc>
          <w:tcPr>
            <w:tcW w:w="199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B1A75E0" w14:textId="77777777" w:rsidR="009B07A5" w:rsidRDefault="009F0D27">
            <w:pPr>
              <w:spacing w:after="43" w:line="234" w:lineRule="exact"/>
              <w:ind w:right="25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5.122,94</w:t>
            </w:r>
          </w:p>
        </w:tc>
        <w:tc>
          <w:tcPr>
            <w:tcW w:w="180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128EF5D" w14:textId="77777777" w:rsidR="009B07A5" w:rsidRDefault="009F0D27">
            <w:pPr>
              <w:spacing w:after="43" w:line="234" w:lineRule="exact"/>
              <w:ind w:right="23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5.000,00</w:t>
            </w:r>
          </w:p>
        </w:tc>
        <w:tc>
          <w:tcPr>
            <w:tcW w:w="172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A738639" w14:textId="77777777" w:rsidR="009B07A5" w:rsidRDefault="009F0D27">
            <w:pPr>
              <w:spacing w:after="43" w:line="234" w:lineRule="exact"/>
              <w:ind w:right="17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5.000,00</w:t>
            </w:r>
          </w:p>
        </w:tc>
        <w:tc>
          <w:tcPr>
            <w:tcW w:w="158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CF0FE76" w14:textId="77777777" w:rsidR="009B07A5" w:rsidRDefault="009F0D27">
            <w:pPr>
              <w:spacing w:after="43" w:line="234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5.000,00</w:t>
            </w:r>
          </w:p>
        </w:tc>
        <w:tc>
          <w:tcPr>
            <w:tcW w:w="111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45EF931" w14:textId="77777777" w:rsidR="009B07A5" w:rsidRDefault="009F0D27">
            <w:pPr>
              <w:spacing w:after="43" w:line="234" w:lineRule="exact"/>
              <w:ind w:right="10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97,60%</w:t>
            </w:r>
          </w:p>
        </w:tc>
        <w:tc>
          <w:tcPr>
            <w:tcW w:w="108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A8A9E40" w14:textId="77777777" w:rsidR="009B07A5" w:rsidRDefault="009F0D27">
            <w:pPr>
              <w:spacing w:after="43" w:line="234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100,00%</w:t>
            </w:r>
          </w:p>
        </w:tc>
      </w:tr>
      <w:tr w:rsidR="009B07A5" w14:paraId="7D4754A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7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34623E3" w14:textId="77777777" w:rsidR="009B07A5" w:rsidRDefault="009F0D27">
            <w:pPr>
              <w:spacing w:after="19" w:line="230" w:lineRule="exact"/>
              <w:ind w:left="413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03</w:t>
            </w:r>
          </w:p>
        </w:tc>
        <w:tc>
          <w:tcPr>
            <w:tcW w:w="544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4DB8618" w14:textId="77777777" w:rsidR="009B07A5" w:rsidRDefault="009F0D27">
            <w:pPr>
              <w:spacing w:after="14" w:line="235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Javni red i sigurnost</w:t>
            </w:r>
          </w:p>
        </w:tc>
        <w:tc>
          <w:tcPr>
            <w:tcW w:w="199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4B43444" w14:textId="77777777" w:rsidR="009B07A5" w:rsidRDefault="009F0D27">
            <w:pPr>
              <w:spacing w:after="19" w:line="230" w:lineRule="exact"/>
              <w:ind w:right="25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191.500,00</w:t>
            </w:r>
          </w:p>
        </w:tc>
        <w:tc>
          <w:tcPr>
            <w:tcW w:w="180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045DDC2" w14:textId="77777777" w:rsidR="009B07A5" w:rsidRDefault="009F0D27">
            <w:pPr>
              <w:spacing w:after="19" w:line="230" w:lineRule="exact"/>
              <w:ind w:right="23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191.500,00</w:t>
            </w:r>
          </w:p>
        </w:tc>
        <w:tc>
          <w:tcPr>
            <w:tcW w:w="172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3593924" w14:textId="77777777" w:rsidR="009B07A5" w:rsidRDefault="009F0D27">
            <w:pPr>
              <w:spacing w:after="19" w:line="230" w:lineRule="exact"/>
              <w:ind w:right="1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196.500,00</w:t>
            </w:r>
          </w:p>
        </w:tc>
        <w:tc>
          <w:tcPr>
            <w:tcW w:w="158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0F1CF81" w14:textId="77777777" w:rsidR="009B07A5" w:rsidRDefault="009F0D27">
            <w:pPr>
              <w:spacing w:after="19" w:line="230" w:lineRule="exact"/>
              <w:ind w:right="9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196.500,00</w:t>
            </w:r>
          </w:p>
        </w:tc>
        <w:tc>
          <w:tcPr>
            <w:tcW w:w="111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7B24EE6" w14:textId="77777777" w:rsidR="009B07A5" w:rsidRDefault="009F0D27">
            <w:pPr>
              <w:spacing w:after="19" w:line="230" w:lineRule="exact"/>
              <w:ind w:right="10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102,61%</w:t>
            </w:r>
          </w:p>
        </w:tc>
        <w:tc>
          <w:tcPr>
            <w:tcW w:w="108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E898885" w14:textId="77777777" w:rsidR="009B07A5" w:rsidRDefault="009F0D27">
            <w:pPr>
              <w:spacing w:after="19" w:line="23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100,00%</w:t>
            </w:r>
          </w:p>
        </w:tc>
      </w:tr>
      <w:tr w:rsidR="009B07A5" w14:paraId="691C0C4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07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487215F" w14:textId="77777777" w:rsidR="009B07A5" w:rsidRDefault="009F0D27">
            <w:pPr>
              <w:spacing w:after="48" w:line="239" w:lineRule="exact"/>
              <w:ind w:left="41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032</w:t>
            </w:r>
          </w:p>
        </w:tc>
        <w:tc>
          <w:tcPr>
            <w:tcW w:w="544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F1814DA" w14:textId="77777777" w:rsidR="009B07A5" w:rsidRDefault="009F0D27">
            <w:pPr>
              <w:spacing w:before="53" w:after="43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Usluge protupožarne zaštite</w:t>
            </w:r>
          </w:p>
        </w:tc>
        <w:tc>
          <w:tcPr>
            <w:tcW w:w="199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9E4B2C9" w14:textId="77777777" w:rsidR="009B07A5" w:rsidRDefault="009F0D27">
            <w:pPr>
              <w:spacing w:after="48" w:line="239" w:lineRule="exact"/>
              <w:ind w:right="25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191.500,00</w:t>
            </w:r>
          </w:p>
        </w:tc>
        <w:tc>
          <w:tcPr>
            <w:tcW w:w="180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5AB7659" w14:textId="77777777" w:rsidR="009B07A5" w:rsidRDefault="009F0D27">
            <w:pPr>
              <w:spacing w:after="48" w:line="239" w:lineRule="exact"/>
              <w:ind w:right="23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191.500,00</w:t>
            </w:r>
          </w:p>
        </w:tc>
        <w:tc>
          <w:tcPr>
            <w:tcW w:w="172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DE8306A" w14:textId="77777777" w:rsidR="009B07A5" w:rsidRDefault="009F0D27">
            <w:pPr>
              <w:spacing w:after="48" w:line="239" w:lineRule="exact"/>
              <w:ind w:right="17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196.500,00</w:t>
            </w:r>
          </w:p>
        </w:tc>
        <w:tc>
          <w:tcPr>
            <w:tcW w:w="158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F96248D" w14:textId="77777777" w:rsidR="009B07A5" w:rsidRDefault="009F0D27">
            <w:pPr>
              <w:spacing w:after="48" w:line="239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196.500,00</w:t>
            </w:r>
          </w:p>
        </w:tc>
        <w:tc>
          <w:tcPr>
            <w:tcW w:w="111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E053175" w14:textId="77777777" w:rsidR="009B07A5" w:rsidRDefault="009F0D27">
            <w:pPr>
              <w:spacing w:after="48" w:line="239" w:lineRule="exact"/>
              <w:ind w:right="10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102,61%</w:t>
            </w:r>
          </w:p>
        </w:tc>
        <w:tc>
          <w:tcPr>
            <w:tcW w:w="108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8470F20" w14:textId="77777777" w:rsidR="009B07A5" w:rsidRDefault="009F0D27">
            <w:pPr>
              <w:spacing w:after="48" w:line="239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100,00%</w:t>
            </w:r>
          </w:p>
        </w:tc>
      </w:tr>
      <w:tr w:rsidR="009B07A5" w14:paraId="0843A81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7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40ED3FB" w14:textId="77777777" w:rsidR="009B07A5" w:rsidRDefault="009F0D27">
            <w:pPr>
              <w:spacing w:after="24" w:line="230" w:lineRule="exact"/>
              <w:ind w:left="413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04</w:t>
            </w:r>
          </w:p>
        </w:tc>
        <w:tc>
          <w:tcPr>
            <w:tcW w:w="544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7E73120" w14:textId="77777777" w:rsidR="009B07A5" w:rsidRDefault="009F0D27">
            <w:pPr>
              <w:spacing w:after="19" w:line="235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Ekonomski poslovi</w:t>
            </w:r>
          </w:p>
        </w:tc>
        <w:tc>
          <w:tcPr>
            <w:tcW w:w="199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B549D05" w14:textId="77777777" w:rsidR="009B07A5" w:rsidRDefault="009F0D27">
            <w:pPr>
              <w:spacing w:after="24" w:line="230" w:lineRule="exact"/>
              <w:ind w:right="25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941.643,78</w:t>
            </w:r>
          </w:p>
        </w:tc>
        <w:tc>
          <w:tcPr>
            <w:tcW w:w="180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818C784" w14:textId="77777777" w:rsidR="009B07A5" w:rsidRDefault="009F0D27">
            <w:pPr>
              <w:spacing w:after="24" w:line="230" w:lineRule="exact"/>
              <w:ind w:right="23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6.722.987,00</w:t>
            </w:r>
          </w:p>
        </w:tc>
        <w:tc>
          <w:tcPr>
            <w:tcW w:w="172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9AB1926" w14:textId="77777777" w:rsidR="009B07A5" w:rsidRDefault="009F0D27">
            <w:pPr>
              <w:spacing w:after="24" w:line="230" w:lineRule="exact"/>
              <w:ind w:right="1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1.952.200,00</w:t>
            </w:r>
          </w:p>
        </w:tc>
        <w:tc>
          <w:tcPr>
            <w:tcW w:w="158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3F0ACEE" w14:textId="77777777" w:rsidR="009B07A5" w:rsidRDefault="009F0D27">
            <w:pPr>
              <w:spacing w:after="24" w:line="230" w:lineRule="exact"/>
              <w:ind w:right="9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1.836.761,83</w:t>
            </w:r>
          </w:p>
        </w:tc>
        <w:tc>
          <w:tcPr>
            <w:tcW w:w="111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3271668" w14:textId="77777777" w:rsidR="009B07A5" w:rsidRDefault="009F0D27">
            <w:pPr>
              <w:spacing w:after="24" w:line="230" w:lineRule="exact"/>
              <w:ind w:right="10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195,06%</w:t>
            </w:r>
          </w:p>
        </w:tc>
        <w:tc>
          <w:tcPr>
            <w:tcW w:w="108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D93557F" w14:textId="77777777" w:rsidR="009B07A5" w:rsidRDefault="009F0D27">
            <w:pPr>
              <w:spacing w:after="24" w:line="23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94,09%</w:t>
            </w:r>
          </w:p>
        </w:tc>
      </w:tr>
      <w:tr w:rsidR="009B07A5" w14:paraId="6FFE19F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07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693D0EC" w14:textId="77777777" w:rsidR="009B07A5" w:rsidRDefault="009F0D27">
            <w:pPr>
              <w:spacing w:after="58" w:line="239" w:lineRule="exact"/>
              <w:ind w:left="41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041</w:t>
            </w:r>
          </w:p>
        </w:tc>
        <w:tc>
          <w:tcPr>
            <w:tcW w:w="544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FC2B66B" w14:textId="77777777" w:rsidR="009B07A5" w:rsidRDefault="009F0D27">
            <w:pPr>
              <w:spacing w:before="48" w:after="53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</w:t>
            </w:r>
            <w:r>
              <w:rPr>
                <w:rFonts w:ascii="Tahoma" w:eastAsia="Tahoma" w:hAnsi="Tahoma"/>
                <w:color w:val="000000"/>
                <w:sz w:val="20"/>
              </w:rPr>
              <w:t>ći ekonomski, trgovački i poslovi vezani uz rad</w:t>
            </w:r>
          </w:p>
        </w:tc>
        <w:tc>
          <w:tcPr>
            <w:tcW w:w="199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BDCE1B1" w14:textId="77777777" w:rsidR="009B07A5" w:rsidRDefault="009F0D27">
            <w:pPr>
              <w:spacing w:after="58" w:line="239" w:lineRule="exact"/>
              <w:ind w:right="25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114.792,60</w:t>
            </w:r>
          </w:p>
        </w:tc>
        <w:tc>
          <w:tcPr>
            <w:tcW w:w="180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3CB0D55" w14:textId="77777777" w:rsidR="009B07A5" w:rsidRDefault="009F0D27">
            <w:pPr>
              <w:spacing w:after="58" w:line="239" w:lineRule="exact"/>
              <w:ind w:right="23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95.000,00</w:t>
            </w:r>
          </w:p>
        </w:tc>
        <w:tc>
          <w:tcPr>
            <w:tcW w:w="172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FCB3B0A" w14:textId="77777777" w:rsidR="009B07A5" w:rsidRDefault="009F0D27">
            <w:pPr>
              <w:spacing w:after="58" w:line="239" w:lineRule="exact"/>
              <w:ind w:right="17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24.500,00</w:t>
            </w:r>
          </w:p>
        </w:tc>
        <w:tc>
          <w:tcPr>
            <w:tcW w:w="158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2A4BB35" w14:textId="77777777" w:rsidR="009B07A5" w:rsidRDefault="009F0D27">
            <w:pPr>
              <w:spacing w:after="58" w:line="239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19.816,90</w:t>
            </w:r>
          </w:p>
        </w:tc>
        <w:tc>
          <w:tcPr>
            <w:tcW w:w="111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4AED285" w14:textId="77777777" w:rsidR="009B07A5" w:rsidRDefault="009F0D27">
            <w:pPr>
              <w:spacing w:after="58" w:line="239" w:lineRule="exact"/>
              <w:ind w:right="10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17,26%</w:t>
            </w:r>
          </w:p>
        </w:tc>
        <w:tc>
          <w:tcPr>
            <w:tcW w:w="108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1CF124E" w14:textId="77777777" w:rsidR="009B07A5" w:rsidRDefault="009F0D27">
            <w:pPr>
              <w:spacing w:after="58" w:line="239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80,89%</w:t>
            </w:r>
          </w:p>
        </w:tc>
      </w:tr>
      <w:tr w:rsidR="009B07A5" w14:paraId="6D0C935C" w14:textId="77777777">
        <w:tblPrEx>
          <w:tblCellMar>
            <w:top w:w="0" w:type="dxa"/>
            <w:bottom w:w="0" w:type="dxa"/>
          </w:tblCellMar>
        </w:tblPrEx>
        <w:trPr>
          <w:trHeight w:hRule="exact" w:val="308"/>
        </w:trPr>
        <w:tc>
          <w:tcPr>
            <w:tcW w:w="807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2362A11" w14:textId="77777777" w:rsidR="009B07A5" w:rsidRDefault="009F0D27">
            <w:pPr>
              <w:spacing w:after="48" w:line="239" w:lineRule="exact"/>
              <w:ind w:left="41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042</w:t>
            </w:r>
          </w:p>
        </w:tc>
        <w:tc>
          <w:tcPr>
            <w:tcW w:w="544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2F876DC" w14:textId="77777777" w:rsidR="009B07A5" w:rsidRDefault="009F0D27">
            <w:pPr>
              <w:spacing w:before="48" w:after="43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Poljoprivreda, šumarstvo, ribarstvo i lov</w:t>
            </w:r>
          </w:p>
        </w:tc>
        <w:tc>
          <w:tcPr>
            <w:tcW w:w="199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0F4C7F7" w14:textId="77777777" w:rsidR="009B07A5" w:rsidRDefault="009F0D27">
            <w:pPr>
              <w:spacing w:after="48" w:line="239" w:lineRule="exact"/>
              <w:ind w:right="25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151.444,70</w:t>
            </w:r>
          </w:p>
        </w:tc>
        <w:tc>
          <w:tcPr>
            <w:tcW w:w="180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9A82AD2" w14:textId="77777777" w:rsidR="009B07A5" w:rsidRDefault="009F0D27">
            <w:pPr>
              <w:spacing w:after="48" w:line="239" w:lineRule="exact"/>
              <w:ind w:right="23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471.100,00</w:t>
            </w:r>
          </w:p>
        </w:tc>
        <w:tc>
          <w:tcPr>
            <w:tcW w:w="172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37F76D6" w14:textId="77777777" w:rsidR="009B07A5" w:rsidRDefault="009F0D27">
            <w:pPr>
              <w:spacing w:after="48" w:line="239" w:lineRule="exact"/>
              <w:ind w:right="17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202.200,00</w:t>
            </w:r>
          </w:p>
        </w:tc>
        <w:tc>
          <w:tcPr>
            <w:tcW w:w="158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BFE9A3B" w14:textId="77777777" w:rsidR="009B07A5" w:rsidRDefault="009F0D27">
            <w:pPr>
              <w:spacing w:after="48" w:line="239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158.167,20</w:t>
            </w:r>
          </w:p>
        </w:tc>
        <w:tc>
          <w:tcPr>
            <w:tcW w:w="111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16F7C8A" w14:textId="77777777" w:rsidR="009B07A5" w:rsidRDefault="009F0D27">
            <w:pPr>
              <w:spacing w:after="48" w:line="239" w:lineRule="exact"/>
              <w:ind w:right="10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104,44%</w:t>
            </w:r>
          </w:p>
        </w:tc>
        <w:tc>
          <w:tcPr>
            <w:tcW w:w="108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D0968F6" w14:textId="77777777" w:rsidR="009B07A5" w:rsidRDefault="009F0D27">
            <w:pPr>
              <w:spacing w:after="48" w:line="239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78,22%</w:t>
            </w:r>
          </w:p>
        </w:tc>
      </w:tr>
      <w:tr w:rsidR="009B07A5" w14:paraId="7786498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07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67E2324" w14:textId="77777777" w:rsidR="009B07A5" w:rsidRDefault="009F0D27">
            <w:pPr>
              <w:spacing w:after="53" w:line="234" w:lineRule="exact"/>
              <w:ind w:left="41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045</w:t>
            </w:r>
          </w:p>
        </w:tc>
        <w:tc>
          <w:tcPr>
            <w:tcW w:w="544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016D328" w14:textId="77777777" w:rsidR="009B07A5" w:rsidRDefault="009F0D27">
            <w:pPr>
              <w:spacing w:after="53" w:line="234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Promet</w:t>
            </w:r>
          </w:p>
        </w:tc>
        <w:tc>
          <w:tcPr>
            <w:tcW w:w="199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6AF460E" w14:textId="77777777" w:rsidR="009B07A5" w:rsidRDefault="009F0D27">
            <w:pPr>
              <w:spacing w:after="53" w:line="234" w:lineRule="exact"/>
              <w:ind w:right="25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531.024,33</w:t>
            </w:r>
          </w:p>
        </w:tc>
        <w:tc>
          <w:tcPr>
            <w:tcW w:w="180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D1F341F" w14:textId="77777777" w:rsidR="009B07A5" w:rsidRDefault="009F0D27">
            <w:pPr>
              <w:spacing w:after="53" w:line="234" w:lineRule="exact"/>
              <w:ind w:right="23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5.625.887,00</w:t>
            </w:r>
          </w:p>
        </w:tc>
        <w:tc>
          <w:tcPr>
            <w:tcW w:w="172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11F50C4" w14:textId="77777777" w:rsidR="009B07A5" w:rsidRDefault="009F0D27">
            <w:pPr>
              <w:spacing w:after="53" w:line="234" w:lineRule="exact"/>
              <w:ind w:right="17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1.586.500,00</w:t>
            </w:r>
          </w:p>
        </w:tc>
        <w:tc>
          <w:tcPr>
            <w:tcW w:w="158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96A25C5" w14:textId="77777777" w:rsidR="009B07A5" w:rsidRDefault="009F0D27">
            <w:pPr>
              <w:spacing w:after="53" w:line="234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1.534.465,23</w:t>
            </w:r>
          </w:p>
        </w:tc>
        <w:tc>
          <w:tcPr>
            <w:tcW w:w="111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837D18C" w14:textId="77777777" w:rsidR="009B07A5" w:rsidRDefault="009F0D27">
            <w:pPr>
              <w:spacing w:after="53" w:line="234" w:lineRule="exact"/>
              <w:ind w:right="10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288,96%</w:t>
            </w:r>
          </w:p>
        </w:tc>
        <w:tc>
          <w:tcPr>
            <w:tcW w:w="108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06ED8F7" w14:textId="77777777" w:rsidR="009B07A5" w:rsidRDefault="009F0D27">
            <w:pPr>
              <w:spacing w:after="53" w:line="234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96,72%</w:t>
            </w:r>
          </w:p>
        </w:tc>
      </w:tr>
      <w:tr w:rsidR="009B07A5" w14:paraId="6336815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07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5BEC888" w14:textId="77777777" w:rsidR="009B07A5" w:rsidRDefault="009F0D27">
            <w:pPr>
              <w:spacing w:after="43" w:line="239" w:lineRule="exact"/>
              <w:ind w:left="41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046</w:t>
            </w:r>
          </w:p>
        </w:tc>
        <w:tc>
          <w:tcPr>
            <w:tcW w:w="544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31FEE30" w14:textId="77777777" w:rsidR="009B07A5" w:rsidRDefault="009F0D27">
            <w:pPr>
              <w:spacing w:after="38" w:line="244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Komunikacije</w:t>
            </w:r>
          </w:p>
        </w:tc>
        <w:tc>
          <w:tcPr>
            <w:tcW w:w="199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B0166C0" w14:textId="77777777" w:rsidR="009B07A5" w:rsidRDefault="009F0D27">
            <w:pPr>
              <w:spacing w:after="43" w:line="239" w:lineRule="exact"/>
              <w:ind w:right="25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121.812,15</w:t>
            </w:r>
          </w:p>
        </w:tc>
        <w:tc>
          <w:tcPr>
            <w:tcW w:w="180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FCFC03F" w14:textId="77777777" w:rsidR="009B07A5" w:rsidRDefault="009F0D27">
            <w:pPr>
              <w:spacing w:after="43" w:line="239" w:lineRule="exact"/>
              <w:ind w:right="23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</w:t>
            </w:r>
          </w:p>
        </w:tc>
        <w:tc>
          <w:tcPr>
            <w:tcW w:w="172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00F0B53" w14:textId="77777777" w:rsidR="009B07A5" w:rsidRDefault="009F0D27">
            <w:pPr>
              <w:spacing w:after="43" w:line="239" w:lineRule="exact"/>
              <w:ind w:right="17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C325235" w14:textId="77777777" w:rsidR="009B07A5" w:rsidRDefault="009F0D27">
            <w:pPr>
              <w:spacing w:after="43" w:line="239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</w:t>
            </w:r>
          </w:p>
        </w:tc>
        <w:tc>
          <w:tcPr>
            <w:tcW w:w="111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1889A09" w14:textId="77777777" w:rsidR="009B07A5" w:rsidRDefault="009F0D27">
            <w:pPr>
              <w:spacing w:after="43" w:line="239" w:lineRule="exact"/>
              <w:ind w:right="10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0,00%</w:t>
            </w:r>
          </w:p>
        </w:tc>
        <w:tc>
          <w:tcPr>
            <w:tcW w:w="108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508A42EE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086F88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255" w:type="dxa"/>
            <w:gridSpan w:val="2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D0DFC58" w14:textId="77777777" w:rsidR="009B07A5" w:rsidRDefault="009F0D27">
            <w:pPr>
              <w:tabs>
                <w:tab w:val="left" w:pos="864"/>
              </w:tabs>
              <w:spacing w:after="43" w:line="244" w:lineRule="exact"/>
              <w:ind w:left="41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047</w:t>
            </w:r>
            <w:r>
              <w:rPr>
                <w:rFonts w:ascii="Tahoma" w:eastAsia="Tahoma" w:hAnsi="Tahoma"/>
                <w:color w:val="000000"/>
                <w:sz w:val="20"/>
              </w:rPr>
              <w:tab/>
              <w:t>Ostale industrije</w:t>
            </w:r>
          </w:p>
        </w:tc>
        <w:tc>
          <w:tcPr>
            <w:tcW w:w="199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C9685D9" w14:textId="77777777" w:rsidR="009B07A5" w:rsidRDefault="009F0D27">
            <w:pPr>
              <w:spacing w:after="48" w:line="239" w:lineRule="exact"/>
              <w:ind w:right="25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</w:t>
            </w:r>
          </w:p>
        </w:tc>
        <w:tc>
          <w:tcPr>
            <w:tcW w:w="180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599B36C" w14:textId="77777777" w:rsidR="009B07A5" w:rsidRDefault="009F0D27">
            <w:pPr>
              <w:spacing w:after="48" w:line="239" w:lineRule="exact"/>
              <w:ind w:right="23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480.000,00</w:t>
            </w:r>
          </w:p>
        </w:tc>
        <w:tc>
          <w:tcPr>
            <w:tcW w:w="172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484E4B1" w14:textId="77777777" w:rsidR="009B07A5" w:rsidRDefault="009F0D27">
            <w:pPr>
              <w:spacing w:after="48" w:line="239" w:lineRule="exact"/>
              <w:ind w:right="17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122.000,00</w:t>
            </w:r>
          </w:p>
        </w:tc>
        <w:tc>
          <w:tcPr>
            <w:tcW w:w="158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9462574" w14:textId="77777777" w:rsidR="009B07A5" w:rsidRDefault="009F0D27">
            <w:pPr>
              <w:spacing w:after="48" w:line="239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107.312,50</w:t>
            </w:r>
          </w:p>
        </w:tc>
        <w:tc>
          <w:tcPr>
            <w:tcW w:w="111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5317B41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08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F64FE92" w14:textId="77777777" w:rsidR="009B07A5" w:rsidRDefault="009F0D27">
            <w:pPr>
              <w:spacing w:after="48" w:line="239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87,96%</w:t>
            </w:r>
          </w:p>
        </w:tc>
      </w:tr>
      <w:tr w:rsidR="009B07A5" w14:paraId="036379F1" w14:textId="77777777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807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4FA77C5" w14:textId="77777777" w:rsidR="009B07A5" w:rsidRDefault="009F0D27">
            <w:pPr>
              <w:spacing w:after="53" w:line="234" w:lineRule="exact"/>
              <w:ind w:left="41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048</w:t>
            </w:r>
          </w:p>
        </w:tc>
        <w:tc>
          <w:tcPr>
            <w:tcW w:w="544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7D170C0" w14:textId="77777777" w:rsidR="009B07A5" w:rsidRDefault="009F0D27">
            <w:pPr>
              <w:spacing w:before="52" w:after="48" w:line="211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Istraživanje i razvoj: Ekonomski poslovi</w:t>
            </w:r>
          </w:p>
        </w:tc>
        <w:tc>
          <w:tcPr>
            <w:tcW w:w="199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8DF215B" w14:textId="77777777" w:rsidR="009B07A5" w:rsidRDefault="009F0D27">
            <w:pPr>
              <w:spacing w:after="53" w:line="234" w:lineRule="exact"/>
              <w:ind w:right="25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22.570,00</w:t>
            </w:r>
          </w:p>
        </w:tc>
        <w:tc>
          <w:tcPr>
            <w:tcW w:w="180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30F9553" w14:textId="77777777" w:rsidR="009B07A5" w:rsidRDefault="009F0D27">
            <w:pPr>
              <w:spacing w:after="53" w:line="234" w:lineRule="exact"/>
              <w:ind w:right="23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51.000,00</w:t>
            </w:r>
          </w:p>
        </w:tc>
        <w:tc>
          <w:tcPr>
            <w:tcW w:w="172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7E04EE6" w14:textId="77777777" w:rsidR="009B07A5" w:rsidRDefault="009F0D27">
            <w:pPr>
              <w:spacing w:after="53" w:line="234" w:lineRule="exact"/>
              <w:ind w:right="17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17.000,00</w:t>
            </w:r>
          </w:p>
        </w:tc>
        <w:tc>
          <w:tcPr>
            <w:tcW w:w="158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33F7472" w14:textId="77777777" w:rsidR="009B07A5" w:rsidRDefault="009F0D27">
            <w:pPr>
              <w:spacing w:after="53" w:line="234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17.000,00</w:t>
            </w:r>
          </w:p>
        </w:tc>
        <w:tc>
          <w:tcPr>
            <w:tcW w:w="111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4630E4C" w14:textId="77777777" w:rsidR="009B07A5" w:rsidRDefault="009F0D27">
            <w:pPr>
              <w:spacing w:after="53" w:line="234" w:lineRule="exact"/>
              <w:ind w:right="10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75,32%</w:t>
            </w:r>
          </w:p>
        </w:tc>
        <w:tc>
          <w:tcPr>
            <w:tcW w:w="108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72862D0" w14:textId="77777777" w:rsidR="009B07A5" w:rsidRDefault="009F0D27">
            <w:pPr>
              <w:spacing w:after="53" w:line="234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100,00%</w:t>
            </w:r>
          </w:p>
        </w:tc>
      </w:tr>
      <w:tr w:rsidR="009B07A5" w14:paraId="4168C33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7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A49C4C1" w14:textId="77777777" w:rsidR="009B07A5" w:rsidRDefault="009F0D27">
            <w:pPr>
              <w:spacing w:after="29" w:line="230" w:lineRule="exact"/>
              <w:ind w:left="413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05</w:t>
            </w:r>
          </w:p>
        </w:tc>
        <w:tc>
          <w:tcPr>
            <w:tcW w:w="544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B0DEE6A" w14:textId="77777777" w:rsidR="009B07A5" w:rsidRDefault="009F0D27">
            <w:pPr>
              <w:spacing w:before="48" w:after="28" w:line="207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Zaštita okoliša</w:t>
            </w:r>
          </w:p>
        </w:tc>
        <w:tc>
          <w:tcPr>
            <w:tcW w:w="199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0802B3C" w14:textId="77777777" w:rsidR="009B07A5" w:rsidRDefault="009F0D27">
            <w:pPr>
              <w:spacing w:after="29" w:line="230" w:lineRule="exact"/>
              <w:ind w:right="25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265.972,56</w:t>
            </w:r>
          </w:p>
        </w:tc>
        <w:tc>
          <w:tcPr>
            <w:tcW w:w="180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0073E4A" w14:textId="77777777" w:rsidR="009B07A5" w:rsidRDefault="009F0D27">
            <w:pPr>
              <w:spacing w:after="29" w:line="230" w:lineRule="exact"/>
              <w:ind w:right="23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187.000,00</w:t>
            </w:r>
          </w:p>
        </w:tc>
        <w:tc>
          <w:tcPr>
            <w:tcW w:w="172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0ED7E24" w14:textId="77777777" w:rsidR="009B07A5" w:rsidRDefault="009F0D27">
            <w:pPr>
              <w:spacing w:after="29" w:line="230" w:lineRule="exact"/>
              <w:ind w:right="1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194.426,34</w:t>
            </w:r>
          </w:p>
        </w:tc>
        <w:tc>
          <w:tcPr>
            <w:tcW w:w="158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20D0789" w14:textId="77777777" w:rsidR="009B07A5" w:rsidRDefault="009F0D27">
            <w:pPr>
              <w:spacing w:after="29" w:line="230" w:lineRule="exact"/>
              <w:ind w:right="9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178.996,43</w:t>
            </w:r>
          </w:p>
        </w:tc>
        <w:tc>
          <w:tcPr>
            <w:tcW w:w="111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8E71883" w14:textId="77777777" w:rsidR="009B07A5" w:rsidRDefault="009F0D27">
            <w:pPr>
              <w:spacing w:after="29" w:line="230" w:lineRule="exact"/>
              <w:ind w:right="10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67,30%</w:t>
            </w:r>
          </w:p>
        </w:tc>
        <w:tc>
          <w:tcPr>
            <w:tcW w:w="108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4A462A2" w14:textId="77777777" w:rsidR="009B07A5" w:rsidRDefault="009F0D27">
            <w:pPr>
              <w:spacing w:after="29" w:line="23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92,06%</w:t>
            </w:r>
          </w:p>
        </w:tc>
      </w:tr>
      <w:tr w:rsidR="009B07A5" w14:paraId="66BB1D9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255" w:type="dxa"/>
            <w:gridSpan w:val="2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B169B3A" w14:textId="77777777" w:rsidR="009B07A5" w:rsidRDefault="009F0D27">
            <w:pPr>
              <w:tabs>
                <w:tab w:val="left" w:pos="864"/>
              </w:tabs>
              <w:spacing w:after="39" w:line="243" w:lineRule="exact"/>
              <w:ind w:left="41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050</w:t>
            </w:r>
            <w:r>
              <w:rPr>
                <w:rFonts w:ascii="Tahoma" w:eastAsia="Tahoma" w:hAnsi="Tahoma"/>
                <w:color w:val="000000"/>
                <w:sz w:val="20"/>
              </w:rPr>
              <w:tab/>
              <w:t>Zaštita okoliša</w:t>
            </w:r>
          </w:p>
        </w:tc>
        <w:tc>
          <w:tcPr>
            <w:tcW w:w="199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D4DF661" w14:textId="77777777" w:rsidR="009B07A5" w:rsidRDefault="009F0D27">
            <w:pPr>
              <w:spacing w:after="43" w:line="239" w:lineRule="exact"/>
              <w:ind w:right="25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175.506,68</w:t>
            </w:r>
          </w:p>
        </w:tc>
        <w:tc>
          <w:tcPr>
            <w:tcW w:w="180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2F1E040" w14:textId="77777777" w:rsidR="009B07A5" w:rsidRDefault="009F0D27">
            <w:pPr>
              <w:spacing w:after="43" w:line="239" w:lineRule="exact"/>
              <w:ind w:right="23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65.000,00</w:t>
            </w:r>
          </w:p>
        </w:tc>
        <w:tc>
          <w:tcPr>
            <w:tcW w:w="172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434B823" w14:textId="77777777" w:rsidR="009B07A5" w:rsidRDefault="009F0D27">
            <w:pPr>
              <w:spacing w:after="43" w:line="239" w:lineRule="exact"/>
              <w:ind w:right="17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121.926,34</w:t>
            </w:r>
          </w:p>
        </w:tc>
        <w:tc>
          <w:tcPr>
            <w:tcW w:w="158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588FC18" w14:textId="77777777" w:rsidR="009B07A5" w:rsidRDefault="009F0D27">
            <w:pPr>
              <w:spacing w:after="43" w:line="239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121.560,26</w:t>
            </w:r>
          </w:p>
        </w:tc>
        <w:tc>
          <w:tcPr>
            <w:tcW w:w="111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33BF558" w14:textId="77777777" w:rsidR="009B07A5" w:rsidRDefault="009F0D27">
            <w:pPr>
              <w:spacing w:after="43" w:line="239" w:lineRule="exact"/>
              <w:ind w:right="10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69,26%</w:t>
            </w:r>
          </w:p>
        </w:tc>
        <w:tc>
          <w:tcPr>
            <w:tcW w:w="108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E3FF588" w14:textId="77777777" w:rsidR="009B07A5" w:rsidRDefault="009F0D27">
            <w:pPr>
              <w:spacing w:after="43" w:line="239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99,70%</w:t>
            </w:r>
          </w:p>
        </w:tc>
      </w:tr>
      <w:tr w:rsidR="009B07A5" w14:paraId="3D830D0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07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36B7A75" w14:textId="77777777" w:rsidR="009B07A5" w:rsidRDefault="009F0D27">
            <w:pPr>
              <w:spacing w:after="48" w:line="234" w:lineRule="exact"/>
              <w:ind w:left="41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051</w:t>
            </w:r>
          </w:p>
        </w:tc>
        <w:tc>
          <w:tcPr>
            <w:tcW w:w="544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D45A85B" w14:textId="77777777" w:rsidR="009B07A5" w:rsidRDefault="009F0D27">
            <w:pPr>
              <w:spacing w:after="43" w:line="239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Gospodarenje otpadom</w:t>
            </w:r>
          </w:p>
        </w:tc>
        <w:tc>
          <w:tcPr>
            <w:tcW w:w="199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4587A55" w14:textId="77777777" w:rsidR="009B07A5" w:rsidRDefault="009F0D27">
            <w:pPr>
              <w:spacing w:after="48" w:line="234" w:lineRule="exact"/>
              <w:ind w:right="25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67.065,88</w:t>
            </w:r>
          </w:p>
        </w:tc>
        <w:tc>
          <w:tcPr>
            <w:tcW w:w="180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159EF76" w14:textId="77777777" w:rsidR="009B07A5" w:rsidRDefault="009F0D27">
            <w:pPr>
              <w:spacing w:after="48" w:line="234" w:lineRule="exact"/>
              <w:ind w:right="23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52.000,00</w:t>
            </w:r>
          </w:p>
        </w:tc>
        <w:tc>
          <w:tcPr>
            <w:tcW w:w="172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24460E1" w14:textId="77777777" w:rsidR="009B07A5" w:rsidRDefault="009F0D27">
            <w:pPr>
              <w:spacing w:after="48" w:line="234" w:lineRule="exact"/>
              <w:ind w:right="17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72.500,00</w:t>
            </w:r>
          </w:p>
        </w:tc>
        <w:tc>
          <w:tcPr>
            <w:tcW w:w="158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4455782" w14:textId="77777777" w:rsidR="009B07A5" w:rsidRDefault="009F0D27">
            <w:pPr>
              <w:spacing w:after="48" w:line="234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57.436,17</w:t>
            </w:r>
          </w:p>
        </w:tc>
        <w:tc>
          <w:tcPr>
            <w:tcW w:w="111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33AB971" w14:textId="77777777" w:rsidR="009B07A5" w:rsidRDefault="009F0D27">
            <w:pPr>
              <w:spacing w:after="48" w:line="234" w:lineRule="exact"/>
              <w:ind w:right="10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85,64%</w:t>
            </w:r>
          </w:p>
        </w:tc>
        <w:tc>
          <w:tcPr>
            <w:tcW w:w="108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EE90C21" w14:textId="77777777" w:rsidR="009B07A5" w:rsidRDefault="009F0D27">
            <w:pPr>
              <w:spacing w:after="48" w:line="234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79,22%</w:t>
            </w:r>
          </w:p>
        </w:tc>
      </w:tr>
      <w:tr w:rsidR="009B07A5" w14:paraId="3A8AB4F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07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796AFFC" w14:textId="77777777" w:rsidR="009B07A5" w:rsidRDefault="009F0D27">
            <w:pPr>
              <w:spacing w:after="58" w:line="239" w:lineRule="exact"/>
              <w:ind w:left="41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052</w:t>
            </w:r>
          </w:p>
        </w:tc>
        <w:tc>
          <w:tcPr>
            <w:tcW w:w="544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AEA4179" w14:textId="77777777" w:rsidR="009B07A5" w:rsidRDefault="009F0D27">
            <w:pPr>
              <w:spacing w:after="53" w:line="244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Gospodarenje otpadnim vodama</w:t>
            </w:r>
          </w:p>
        </w:tc>
        <w:tc>
          <w:tcPr>
            <w:tcW w:w="199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7DE7A27" w14:textId="77777777" w:rsidR="009B07A5" w:rsidRDefault="009F0D27">
            <w:pPr>
              <w:spacing w:after="57" w:line="240" w:lineRule="exact"/>
              <w:ind w:right="25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23.400,00</w:t>
            </w:r>
          </w:p>
        </w:tc>
        <w:tc>
          <w:tcPr>
            <w:tcW w:w="180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D00F0AE" w14:textId="77777777" w:rsidR="009B07A5" w:rsidRDefault="009F0D27">
            <w:pPr>
              <w:spacing w:after="57" w:line="240" w:lineRule="exact"/>
              <w:ind w:right="23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70.000,00</w:t>
            </w:r>
          </w:p>
        </w:tc>
        <w:tc>
          <w:tcPr>
            <w:tcW w:w="172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81DF3C4" w14:textId="77777777" w:rsidR="009B07A5" w:rsidRDefault="009F0D27">
            <w:pPr>
              <w:spacing w:after="57" w:line="240" w:lineRule="exact"/>
              <w:ind w:right="17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</w:t>
            </w:r>
          </w:p>
        </w:tc>
        <w:tc>
          <w:tcPr>
            <w:tcW w:w="158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01D74A7" w14:textId="77777777" w:rsidR="009B07A5" w:rsidRDefault="009F0D27">
            <w:pPr>
              <w:spacing w:after="57" w:line="240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</w:t>
            </w:r>
          </w:p>
        </w:tc>
        <w:tc>
          <w:tcPr>
            <w:tcW w:w="111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5110B53" w14:textId="77777777" w:rsidR="009B07A5" w:rsidRDefault="009F0D27">
            <w:pPr>
              <w:spacing w:after="57" w:line="240" w:lineRule="exact"/>
              <w:ind w:right="10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0,00%</w:t>
            </w:r>
          </w:p>
        </w:tc>
        <w:tc>
          <w:tcPr>
            <w:tcW w:w="108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39EC5521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89A788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07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64E6497" w14:textId="77777777" w:rsidR="009B07A5" w:rsidRDefault="009F0D27">
            <w:pPr>
              <w:spacing w:after="19" w:line="230" w:lineRule="exact"/>
              <w:ind w:left="413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06</w:t>
            </w:r>
          </w:p>
        </w:tc>
        <w:tc>
          <w:tcPr>
            <w:tcW w:w="544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875D969" w14:textId="77777777" w:rsidR="009B07A5" w:rsidRDefault="009F0D27">
            <w:pPr>
              <w:spacing w:before="55" w:after="14" w:line="203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Usluge unaprjeđenja stanovanja i zajednice</w:t>
            </w:r>
          </w:p>
        </w:tc>
        <w:tc>
          <w:tcPr>
            <w:tcW w:w="199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C2261FF" w14:textId="77777777" w:rsidR="009B07A5" w:rsidRDefault="009F0D27">
            <w:pPr>
              <w:spacing w:after="18" w:line="231" w:lineRule="exact"/>
              <w:ind w:right="25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1.880.287,24</w:t>
            </w:r>
          </w:p>
        </w:tc>
        <w:tc>
          <w:tcPr>
            <w:tcW w:w="180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E1626BC" w14:textId="77777777" w:rsidR="009B07A5" w:rsidRDefault="009F0D27">
            <w:pPr>
              <w:spacing w:after="18" w:line="231" w:lineRule="exact"/>
              <w:ind w:right="23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837.000,00</w:t>
            </w:r>
          </w:p>
        </w:tc>
        <w:tc>
          <w:tcPr>
            <w:tcW w:w="172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2D8F5DA" w14:textId="77777777" w:rsidR="009B07A5" w:rsidRDefault="009F0D27">
            <w:pPr>
              <w:spacing w:after="18" w:line="231" w:lineRule="exact"/>
              <w:ind w:right="1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673.000,00</w:t>
            </w:r>
          </w:p>
        </w:tc>
        <w:tc>
          <w:tcPr>
            <w:tcW w:w="158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85C9A44" w14:textId="77777777" w:rsidR="009B07A5" w:rsidRDefault="009F0D27">
            <w:pPr>
              <w:spacing w:after="18" w:line="231" w:lineRule="exact"/>
              <w:ind w:right="9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632.532,57</w:t>
            </w:r>
          </w:p>
        </w:tc>
        <w:tc>
          <w:tcPr>
            <w:tcW w:w="1119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396F606" w14:textId="77777777" w:rsidR="009B07A5" w:rsidRDefault="009F0D27">
            <w:pPr>
              <w:spacing w:after="18" w:line="231" w:lineRule="exact"/>
              <w:ind w:right="10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33,64%</w:t>
            </w:r>
          </w:p>
        </w:tc>
        <w:tc>
          <w:tcPr>
            <w:tcW w:w="108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1691D6B" w14:textId="77777777" w:rsidR="009B07A5" w:rsidRDefault="009F0D27">
            <w:pPr>
              <w:spacing w:after="18" w:line="231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93,99%</w:t>
            </w:r>
          </w:p>
        </w:tc>
      </w:tr>
      <w:tr w:rsidR="009B07A5" w14:paraId="51DE409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07" w:type="dxa"/>
            <w:tcBorders>
              <w:top w:val="single" w:sz="7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90E80AC" w14:textId="77777777" w:rsidR="009B07A5" w:rsidRDefault="009F0D27">
            <w:pPr>
              <w:spacing w:after="48" w:line="234" w:lineRule="exact"/>
              <w:ind w:left="413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060</w:t>
            </w:r>
          </w:p>
        </w:tc>
        <w:tc>
          <w:tcPr>
            <w:tcW w:w="5448" w:type="dxa"/>
            <w:tcBorders>
              <w:top w:val="single" w:sz="7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C6B3814" w14:textId="77777777" w:rsidR="009B07A5" w:rsidRDefault="009F0D27">
            <w:pPr>
              <w:spacing w:before="57" w:after="43" w:line="206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Usluge unaprje</w:t>
            </w:r>
            <w:r>
              <w:rPr>
                <w:rFonts w:ascii="Tahoma" w:eastAsia="Tahoma" w:hAnsi="Tahoma"/>
                <w:color w:val="000000"/>
                <w:sz w:val="20"/>
              </w:rPr>
              <w:t>đenja stanovanja i zajednice</w:t>
            </w:r>
          </w:p>
        </w:tc>
        <w:tc>
          <w:tcPr>
            <w:tcW w:w="1992" w:type="dxa"/>
            <w:tcBorders>
              <w:top w:val="single" w:sz="7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85318D3" w14:textId="77777777" w:rsidR="009B07A5" w:rsidRDefault="009F0D27">
            <w:pPr>
              <w:spacing w:after="47" w:line="235" w:lineRule="exact"/>
              <w:ind w:right="25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59.510,00</w:t>
            </w:r>
          </w:p>
        </w:tc>
        <w:tc>
          <w:tcPr>
            <w:tcW w:w="1809" w:type="dxa"/>
            <w:tcBorders>
              <w:top w:val="single" w:sz="7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26EC5462" w14:textId="77777777" w:rsidR="009B07A5" w:rsidRDefault="009F0D27">
            <w:pPr>
              <w:spacing w:after="47" w:line="235" w:lineRule="exact"/>
              <w:ind w:right="23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150.000,00</w:t>
            </w:r>
          </w:p>
        </w:tc>
        <w:tc>
          <w:tcPr>
            <w:tcW w:w="1728" w:type="dxa"/>
            <w:tcBorders>
              <w:top w:val="single" w:sz="7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36E05A6" w14:textId="77777777" w:rsidR="009B07A5" w:rsidRDefault="009F0D27">
            <w:pPr>
              <w:spacing w:after="47" w:line="235" w:lineRule="exact"/>
              <w:ind w:right="17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20.000,00</w:t>
            </w:r>
          </w:p>
        </w:tc>
        <w:tc>
          <w:tcPr>
            <w:tcW w:w="1584" w:type="dxa"/>
            <w:tcBorders>
              <w:top w:val="single" w:sz="7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EDB872C" w14:textId="77777777" w:rsidR="009B07A5" w:rsidRDefault="009F0D27">
            <w:pPr>
              <w:spacing w:after="47" w:line="235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20.000,00</w:t>
            </w:r>
          </w:p>
        </w:tc>
        <w:tc>
          <w:tcPr>
            <w:tcW w:w="1119" w:type="dxa"/>
            <w:tcBorders>
              <w:top w:val="single" w:sz="7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6DD82F9" w14:textId="77777777" w:rsidR="009B07A5" w:rsidRDefault="009F0D27">
            <w:pPr>
              <w:spacing w:after="47" w:line="235" w:lineRule="exact"/>
              <w:ind w:right="10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33,61%</w:t>
            </w:r>
          </w:p>
        </w:tc>
        <w:tc>
          <w:tcPr>
            <w:tcW w:w="1080" w:type="dxa"/>
            <w:tcBorders>
              <w:top w:val="single" w:sz="7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7AF631B7" w14:textId="77777777" w:rsidR="009B07A5" w:rsidRDefault="009F0D27">
            <w:pPr>
              <w:spacing w:after="47" w:line="235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100,00%</w:t>
            </w:r>
          </w:p>
        </w:tc>
      </w:tr>
    </w:tbl>
    <w:p w14:paraId="5660346C" w14:textId="77777777" w:rsidR="009B07A5" w:rsidRDefault="009B07A5">
      <w:pPr>
        <w:spacing w:after="160" w:line="20" w:lineRule="exact"/>
      </w:pPr>
    </w:p>
    <w:p w14:paraId="43C7F817" w14:textId="77777777" w:rsidR="009B07A5" w:rsidRDefault="009F0D27">
      <w:pPr>
        <w:tabs>
          <w:tab w:val="right" w:pos="15336"/>
        </w:tabs>
        <w:spacing w:before="69" w:line="199" w:lineRule="exact"/>
        <w:textAlignment w:val="baseline"/>
        <w:rPr>
          <w:rFonts w:ascii="Tahoma" w:eastAsia="Tahoma" w:hAnsi="Tahoma"/>
          <w:b/>
          <w:color w:val="000000"/>
          <w:sz w:val="19"/>
        </w:rPr>
      </w:pPr>
      <w:r>
        <w:rPr>
          <w:rFonts w:ascii="Tahoma" w:eastAsia="Tahoma" w:hAnsi="Tahoma"/>
          <w:b/>
          <w:color w:val="000000"/>
          <w:sz w:val="19"/>
        </w:rPr>
        <w:t>Str.1</w:t>
      </w:r>
      <w:r>
        <w:rPr>
          <w:rFonts w:ascii="Tahoma" w:eastAsia="Tahoma" w:hAnsi="Tahoma"/>
          <w:b/>
          <w:color w:val="000000"/>
          <w:sz w:val="19"/>
        </w:rPr>
        <w:tab/>
      </w:r>
      <w:r>
        <w:rPr>
          <w:rFonts w:ascii="Tahoma" w:eastAsia="Tahoma" w:hAnsi="Tahoma"/>
          <w:color w:val="000000"/>
          <w:sz w:val="16"/>
        </w:rPr>
        <w:t>Informatička obrada:</w:t>
      </w:r>
    </w:p>
    <w:p w14:paraId="69855090" w14:textId="77777777" w:rsidR="009B07A5" w:rsidRDefault="009F0D27">
      <w:pPr>
        <w:tabs>
          <w:tab w:val="right" w:pos="15336"/>
        </w:tabs>
        <w:spacing w:line="201" w:lineRule="exact"/>
        <w:ind w:left="13104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rptF4L-1i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9"/>
        </w:rPr>
        <w:t>Municipal Soft</w:t>
      </w:r>
    </w:p>
    <w:p w14:paraId="3A7085B8" w14:textId="77777777" w:rsidR="009B07A5" w:rsidRDefault="009B07A5">
      <w:pPr>
        <w:sectPr w:rsidR="009B07A5">
          <w:pgSz w:w="16843" w:h="11909" w:orient="landscape"/>
          <w:pgMar w:top="1100" w:right="436" w:bottom="234" w:left="840" w:header="720" w:footer="720" w:gutter="0"/>
          <w:cols w:space="720"/>
        </w:sectPr>
      </w:pPr>
    </w:p>
    <w:p w14:paraId="09C6C2C8" w14:textId="77777777" w:rsidR="009B07A5" w:rsidRDefault="009F0D27">
      <w:pPr>
        <w:pBdr>
          <w:top w:val="single" w:sz="5" w:space="0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lastRenderedPageBreak/>
        <w:t>GODIŠNJE IZVRŠENJE PRORAČUNA OPĆINE ŽAKANJE ZA 2021. GODINU</w:t>
      </w:r>
    </w:p>
    <w:p w14:paraId="292B2B74" w14:textId="77777777" w:rsidR="009B07A5" w:rsidRDefault="009F0D27">
      <w:pPr>
        <w:pBdr>
          <w:top w:val="single" w:sz="5" w:space="0" w:color="000000"/>
        </w:pBdr>
        <w:spacing w:before="68" w:after="10" w:line="254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OP</w:t>
      </w:r>
      <w:r>
        <w:rPr>
          <w:rFonts w:eastAsia="Times New Roman"/>
          <w:color w:val="000000"/>
        </w:rPr>
        <w:t>ĆI DIO PRORAČUNA - RASHODI PREMA FUNKCIJSKOJ KLASIFIKACIJI [T-6]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5573"/>
        <w:gridCol w:w="1762"/>
        <w:gridCol w:w="1824"/>
        <w:gridCol w:w="1646"/>
        <w:gridCol w:w="1766"/>
        <w:gridCol w:w="1200"/>
        <w:gridCol w:w="1043"/>
      </w:tblGrid>
      <w:tr w:rsidR="009B07A5" w14:paraId="3DF5099C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753" w:type="dxa"/>
            <w:tcBorders>
              <w:top w:val="none" w:sz="0" w:space="0" w:color="020000"/>
              <w:left w:val="none" w:sz="0" w:space="0" w:color="020000"/>
              <w:bottom w:val="single" w:sz="7" w:space="0" w:color="000000"/>
              <w:right w:val="single" w:sz="7" w:space="0" w:color="000000"/>
            </w:tcBorders>
          </w:tcPr>
          <w:p w14:paraId="782ECED7" w14:textId="77777777" w:rsidR="009B07A5" w:rsidRDefault="009F0D27">
            <w:pPr>
              <w:spacing w:line="239" w:lineRule="exact"/>
              <w:ind w:right="11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Funk.</w:t>
            </w:r>
          </w:p>
          <w:p w14:paraId="36C1F5CF" w14:textId="77777777" w:rsidR="009B07A5" w:rsidRDefault="009F0D27">
            <w:pPr>
              <w:spacing w:before="337" w:after="49" w:line="21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5573" w:type="dxa"/>
            <w:tcBorders>
              <w:top w:val="none" w:sz="0" w:space="0" w:color="02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FC8A9" w14:textId="77777777" w:rsidR="009B07A5" w:rsidRDefault="009F0D27">
            <w:pPr>
              <w:spacing w:line="244" w:lineRule="exact"/>
              <w:ind w:right="257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74C1D9A7" w14:textId="77777777" w:rsidR="009B07A5" w:rsidRDefault="009F0D27">
            <w:pPr>
              <w:spacing w:before="332" w:after="49" w:line="214" w:lineRule="exact"/>
              <w:ind w:right="266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762" w:type="dxa"/>
            <w:tcBorders>
              <w:top w:val="none" w:sz="0" w:space="0" w:color="02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7C8D7" w14:textId="77777777" w:rsidR="009B07A5" w:rsidRDefault="009F0D27">
            <w:pPr>
              <w:spacing w:line="245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2020</w:t>
            </w:r>
          </w:p>
          <w:p w14:paraId="4A70AC9B" w14:textId="77777777" w:rsidR="009B07A5" w:rsidRDefault="009F0D27">
            <w:pPr>
              <w:spacing w:before="327" w:after="49" w:line="214" w:lineRule="exact"/>
              <w:ind w:right="81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24" w:type="dxa"/>
            <w:tcBorders>
              <w:top w:val="none" w:sz="0" w:space="0" w:color="02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AA19B" w14:textId="77777777" w:rsidR="009B07A5" w:rsidRDefault="009F0D27">
            <w:pPr>
              <w:spacing w:line="245" w:lineRule="exact"/>
              <w:ind w:right="35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4A369558" w14:textId="77777777" w:rsidR="009B07A5" w:rsidRDefault="009F0D27">
            <w:pPr>
              <w:spacing w:before="327" w:after="49" w:line="214" w:lineRule="exact"/>
              <w:ind w:right="80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646" w:type="dxa"/>
            <w:tcBorders>
              <w:top w:val="none" w:sz="0" w:space="0" w:color="02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C293C" w14:textId="77777777" w:rsidR="009B07A5" w:rsidRDefault="009F0D27">
            <w:pPr>
              <w:spacing w:before="57" w:line="212" w:lineRule="exact"/>
              <w:ind w:right="27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Tekući plan</w:t>
            </w:r>
          </w:p>
          <w:p w14:paraId="0C96BB97" w14:textId="77777777" w:rsidR="009B07A5" w:rsidRDefault="009F0D27">
            <w:pPr>
              <w:spacing w:before="331" w:after="45" w:line="214" w:lineRule="exact"/>
              <w:ind w:right="72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766" w:type="dxa"/>
            <w:tcBorders>
              <w:top w:val="none" w:sz="0" w:space="0" w:color="02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A74CB3" w14:textId="77777777" w:rsidR="009B07A5" w:rsidRDefault="009F0D27">
            <w:pPr>
              <w:spacing w:line="245" w:lineRule="exact"/>
              <w:ind w:right="13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66363562" w14:textId="77777777" w:rsidR="009B07A5" w:rsidRDefault="009F0D27">
            <w:pPr>
              <w:spacing w:before="331" w:after="45" w:line="214" w:lineRule="exact"/>
              <w:ind w:right="857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  <w:tc>
          <w:tcPr>
            <w:tcW w:w="1200" w:type="dxa"/>
            <w:tcBorders>
              <w:top w:val="none" w:sz="0" w:space="0" w:color="02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ADFF2" w14:textId="77777777" w:rsidR="009B07A5" w:rsidRDefault="009F0D27">
            <w:pPr>
              <w:spacing w:line="239" w:lineRule="exact"/>
              <w:ind w:right="36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5E5E1D9B" w14:textId="77777777" w:rsidR="009B07A5" w:rsidRDefault="009F0D27">
            <w:pPr>
              <w:spacing w:before="6" w:line="239" w:lineRule="exact"/>
              <w:ind w:right="54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6/3</w:t>
            </w:r>
          </w:p>
          <w:p w14:paraId="5BA2A337" w14:textId="77777777" w:rsidR="009B07A5" w:rsidRDefault="009F0D27">
            <w:pPr>
              <w:spacing w:before="92" w:after="45" w:line="214" w:lineRule="exact"/>
              <w:ind w:left="43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</w:t>
            </w:r>
          </w:p>
        </w:tc>
        <w:tc>
          <w:tcPr>
            <w:tcW w:w="1043" w:type="dxa"/>
            <w:tcBorders>
              <w:top w:val="none" w:sz="0" w:space="0" w:color="020000"/>
              <w:left w:val="single" w:sz="7" w:space="0" w:color="000000"/>
              <w:bottom w:val="single" w:sz="7" w:space="0" w:color="000000"/>
              <w:right w:val="none" w:sz="0" w:space="0" w:color="020000"/>
            </w:tcBorders>
          </w:tcPr>
          <w:p w14:paraId="095C6201" w14:textId="77777777" w:rsidR="009B07A5" w:rsidRDefault="009F0D27">
            <w:pPr>
              <w:spacing w:line="239" w:lineRule="exact"/>
              <w:ind w:right="2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38287EDB" w14:textId="77777777" w:rsidR="009B07A5" w:rsidRDefault="009F0D27">
            <w:pPr>
              <w:spacing w:before="1" w:line="239" w:lineRule="exact"/>
              <w:ind w:right="32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6/5</w:t>
            </w:r>
          </w:p>
          <w:p w14:paraId="04975DC5" w14:textId="77777777" w:rsidR="009B07A5" w:rsidRDefault="009F0D27">
            <w:pPr>
              <w:spacing w:before="97" w:after="45" w:line="214" w:lineRule="exact"/>
              <w:ind w:right="41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</w:t>
            </w:r>
          </w:p>
        </w:tc>
      </w:tr>
      <w:tr w:rsidR="009B07A5" w14:paraId="5DB9252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326" w:type="dxa"/>
            <w:gridSpan w:val="2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C7E849A" w14:textId="77777777" w:rsidR="009B07A5" w:rsidRDefault="009F0D27">
            <w:pPr>
              <w:spacing w:after="43" w:line="244" w:lineRule="exact"/>
              <w:ind w:left="42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063 Opskrba vodom</w:t>
            </w:r>
          </w:p>
        </w:tc>
        <w:tc>
          <w:tcPr>
            <w:tcW w:w="176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CB20D78" w14:textId="77777777" w:rsidR="009B07A5" w:rsidRDefault="009F0D27">
            <w:pPr>
              <w:spacing w:after="48" w:line="239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3.851,49</w:t>
            </w:r>
          </w:p>
        </w:tc>
        <w:tc>
          <w:tcPr>
            <w:tcW w:w="182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5BB8271" w14:textId="77777777" w:rsidR="009B07A5" w:rsidRDefault="009F0D27">
            <w:pPr>
              <w:spacing w:after="48" w:line="239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5.000,00</w:t>
            </w:r>
          </w:p>
        </w:tc>
        <w:tc>
          <w:tcPr>
            <w:tcW w:w="164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5881EB0" w14:textId="77777777" w:rsidR="009B07A5" w:rsidRDefault="009F0D27">
            <w:pPr>
              <w:spacing w:after="48" w:line="239" w:lineRule="exact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5.000,00</w:t>
            </w:r>
          </w:p>
        </w:tc>
        <w:tc>
          <w:tcPr>
            <w:tcW w:w="176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20E26AC" w14:textId="77777777" w:rsidR="009B07A5" w:rsidRDefault="009F0D27">
            <w:pPr>
              <w:spacing w:after="48" w:line="239" w:lineRule="exact"/>
              <w:ind w:right="4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3.922,01</w:t>
            </w:r>
          </w:p>
        </w:tc>
        <w:tc>
          <w:tcPr>
            <w:tcW w:w="120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3EE5B11" w14:textId="77777777" w:rsidR="009B07A5" w:rsidRDefault="009F0D27">
            <w:pPr>
              <w:spacing w:after="48" w:line="239" w:lineRule="exact"/>
              <w:ind w:right="9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101,83%</w:t>
            </w:r>
          </w:p>
        </w:tc>
        <w:tc>
          <w:tcPr>
            <w:tcW w:w="104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A28790F" w14:textId="77777777" w:rsidR="009B07A5" w:rsidRDefault="009F0D27">
            <w:pPr>
              <w:spacing w:after="48" w:line="239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78,44%</w:t>
            </w:r>
          </w:p>
        </w:tc>
      </w:tr>
      <w:tr w:rsidR="009B07A5" w14:paraId="77E2F94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326" w:type="dxa"/>
            <w:gridSpan w:val="2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2D2B71D" w14:textId="77777777" w:rsidR="009B07A5" w:rsidRDefault="009F0D27">
            <w:pPr>
              <w:tabs>
                <w:tab w:val="left" w:pos="864"/>
              </w:tabs>
              <w:spacing w:after="33" w:line="244" w:lineRule="exact"/>
              <w:ind w:left="42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064</w:t>
            </w:r>
            <w:r>
              <w:rPr>
                <w:rFonts w:ascii="Tahoma" w:eastAsia="Tahoma" w:hAnsi="Tahoma"/>
                <w:color w:val="000000"/>
                <w:sz w:val="20"/>
              </w:rPr>
              <w:tab/>
              <w:t>Uli</w:t>
            </w:r>
            <w:r>
              <w:rPr>
                <w:rFonts w:ascii="Tahoma" w:eastAsia="Tahoma" w:hAnsi="Tahoma"/>
                <w:color w:val="000000"/>
                <w:sz w:val="20"/>
              </w:rPr>
              <w:t>čna rasvjeta</w:t>
            </w:r>
          </w:p>
        </w:tc>
        <w:tc>
          <w:tcPr>
            <w:tcW w:w="176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8C78FA2" w14:textId="77777777" w:rsidR="009B07A5" w:rsidRDefault="009F0D27">
            <w:pPr>
              <w:spacing w:after="38" w:line="239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91.959,90</w:t>
            </w:r>
          </w:p>
        </w:tc>
        <w:tc>
          <w:tcPr>
            <w:tcW w:w="182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ADDE0E3" w14:textId="77777777" w:rsidR="009B07A5" w:rsidRDefault="009F0D27">
            <w:pPr>
              <w:spacing w:after="38" w:line="239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70.000,00</w:t>
            </w:r>
          </w:p>
        </w:tc>
        <w:tc>
          <w:tcPr>
            <w:tcW w:w="164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D0956A7" w14:textId="77777777" w:rsidR="009B07A5" w:rsidRDefault="009F0D27">
            <w:pPr>
              <w:spacing w:after="38" w:line="239" w:lineRule="exact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80.000,00</w:t>
            </w:r>
          </w:p>
        </w:tc>
        <w:tc>
          <w:tcPr>
            <w:tcW w:w="176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A4E3DFA" w14:textId="77777777" w:rsidR="009B07A5" w:rsidRDefault="009F0D27">
            <w:pPr>
              <w:spacing w:after="38" w:line="239" w:lineRule="exact"/>
              <w:ind w:right="4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69.403,61</w:t>
            </w:r>
          </w:p>
        </w:tc>
        <w:tc>
          <w:tcPr>
            <w:tcW w:w="120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6AC7C95" w14:textId="77777777" w:rsidR="009B07A5" w:rsidRDefault="009F0D27">
            <w:pPr>
              <w:spacing w:after="38" w:line="239" w:lineRule="exact"/>
              <w:ind w:right="9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75,47%</w:t>
            </w:r>
          </w:p>
        </w:tc>
        <w:tc>
          <w:tcPr>
            <w:tcW w:w="104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2343507" w14:textId="77777777" w:rsidR="009B07A5" w:rsidRDefault="009F0D27">
            <w:pPr>
              <w:spacing w:after="38" w:line="239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86,75%</w:t>
            </w:r>
          </w:p>
        </w:tc>
      </w:tr>
      <w:tr w:rsidR="009B07A5" w14:paraId="4A28341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75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982DBCF" w14:textId="77777777" w:rsidR="009B07A5" w:rsidRDefault="009F0D27">
            <w:pPr>
              <w:spacing w:after="58" w:line="234" w:lineRule="exact"/>
              <w:ind w:left="424"/>
              <w:textAlignment w:val="baseline"/>
              <w:rPr>
                <w:rFonts w:ascii="Tahoma" w:eastAsia="Tahoma" w:hAnsi="Tahoma"/>
                <w:color w:val="000000"/>
                <w:spacing w:val="-28"/>
                <w:sz w:val="20"/>
              </w:rPr>
            </w:pPr>
            <w:r>
              <w:rPr>
                <w:rFonts w:ascii="Tahoma" w:eastAsia="Tahoma" w:hAnsi="Tahoma"/>
                <w:color w:val="000000"/>
                <w:spacing w:val="-28"/>
                <w:sz w:val="20"/>
              </w:rPr>
              <w:t>065</w:t>
            </w:r>
          </w:p>
        </w:tc>
        <w:tc>
          <w:tcPr>
            <w:tcW w:w="557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C377024" w14:textId="77777777" w:rsidR="009B07A5" w:rsidRDefault="009F0D27">
            <w:pPr>
              <w:spacing w:before="53" w:after="53" w:line="211" w:lineRule="exact"/>
              <w:ind w:left="130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Istraživanje i razvoj stanovanja i komunalnih pogodnosti</w:t>
            </w:r>
          </w:p>
        </w:tc>
        <w:tc>
          <w:tcPr>
            <w:tcW w:w="176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5D5C3AF" w14:textId="77777777" w:rsidR="009B07A5" w:rsidRDefault="009F0D27">
            <w:pPr>
              <w:spacing w:after="58" w:line="234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625.346,85</w:t>
            </w:r>
          </w:p>
        </w:tc>
        <w:tc>
          <w:tcPr>
            <w:tcW w:w="182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4C0E9AA" w14:textId="77777777" w:rsidR="009B07A5" w:rsidRDefault="009F0D27">
            <w:pPr>
              <w:spacing w:after="58" w:line="234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592.000,00</w:t>
            </w:r>
          </w:p>
        </w:tc>
        <w:tc>
          <w:tcPr>
            <w:tcW w:w="164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7D0F779" w14:textId="77777777" w:rsidR="009B07A5" w:rsidRDefault="009F0D27">
            <w:pPr>
              <w:spacing w:after="58" w:line="234" w:lineRule="exact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568.000,00</w:t>
            </w:r>
          </w:p>
        </w:tc>
        <w:tc>
          <w:tcPr>
            <w:tcW w:w="176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6B2B931" w14:textId="77777777" w:rsidR="009B07A5" w:rsidRDefault="009F0D27">
            <w:pPr>
              <w:spacing w:after="58" w:line="234" w:lineRule="exact"/>
              <w:ind w:right="4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539.206,95</w:t>
            </w:r>
          </w:p>
        </w:tc>
        <w:tc>
          <w:tcPr>
            <w:tcW w:w="120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1777DA5" w14:textId="77777777" w:rsidR="009B07A5" w:rsidRDefault="009F0D27">
            <w:pPr>
              <w:spacing w:after="58" w:line="234" w:lineRule="exact"/>
              <w:ind w:right="9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86,23%</w:t>
            </w:r>
          </w:p>
        </w:tc>
        <w:tc>
          <w:tcPr>
            <w:tcW w:w="104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01BEB8D" w14:textId="77777777" w:rsidR="009B07A5" w:rsidRDefault="009F0D27">
            <w:pPr>
              <w:spacing w:after="58" w:line="234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94,93%</w:t>
            </w:r>
          </w:p>
        </w:tc>
      </w:tr>
      <w:tr w:rsidR="009B07A5" w14:paraId="63D5CD98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75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03628B0F" w14:textId="77777777" w:rsidR="009B07A5" w:rsidRDefault="009F0D27">
            <w:pPr>
              <w:spacing w:after="278" w:line="239" w:lineRule="exact"/>
              <w:ind w:left="424"/>
              <w:textAlignment w:val="baseline"/>
              <w:rPr>
                <w:rFonts w:ascii="Tahoma" w:eastAsia="Tahoma" w:hAnsi="Tahoma"/>
                <w:color w:val="000000"/>
                <w:spacing w:val="-28"/>
                <w:sz w:val="20"/>
              </w:rPr>
            </w:pPr>
            <w:r>
              <w:rPr>
                <w:rFonts w:ascii="Tahoma" w:eastAsia="Tahoma" w:hAnsi="Tahoma"/>
                <w:color w:val="000000"/>
                <w:spacing w:val="-28"/>
                <w:sz w:val="20"/>
              </w:rPr>
              <w:t>066</w:t>
            </w:r>
          </w:p>
        </w:tc>
        <w:tc>
          <w:tcPr>
            <w:tcW w:w="557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767D6B41" w14:textId="77777777" w:rsidR="009B07A5" w:rsidRDefault="009F0D27">
            <w:pPr>
              <w:spacing w:after="33" w:line="240" w:lineRule="exact"/>
              <w:ind w:left="144" w:right="396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Rashodi vezani uz stanovanje i kom. pogodnosti koji nisu drugdje svrstani</w:t>
            </w:r>
          </w:p>
        </w:tc>
        <w:tc>
          <w:tcPr>
            <w:tcW w:w="176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44888E48" w14:textId="77777777" w:rsidR="009B07A5" w:rsidRDefault="009F0D27">
            <w:pPr>
              <w:spacing w:after="278" w:line="239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1.099.619,00</w:t>
            </w:r>
          </w:p>
        </w:tc>
        <w:tc>
          <w:tcPr>
            <w:tcW w:w="182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45C728C3" w14:textId="77777777" w:rsidR="009B07A5" w:rsidRDefault="009F0D27">
            <w:pPr>
              <w:spacing w:after="278" w:line="239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20.000,00</w:t>
            </w:r>
          </w:p>
        </w:tc>
        <w:tc>
          <w:tcPr>
            <w:tcW w:w="164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04739B0F" w14:textId="77777777" w:rsidR="009B07A5" w:rsidRDefault="009F0D27">
            <w:pPr>
              <w:spacing w:after="278" w:line="239" w:lineRule="exact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</w:t>
            </w:r>
          </w:p>
        </w:tc>
        <w:tc>
          <w:tcPr>
            <w:tcW w:w="176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6210363C" w14:textId="77777777" w:rsidR="009B07A5" w:rsidRDefault="009F0D27">
            <w:pPr>
              <w:spacing w:after="278" w:line="239" w:lineRule="exact"/>
              <w:ind w:right="4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</w:t>
            </w:r>
          </w:p>
        </w:tc>
        <w:tc>
          <w:tcPr>
            <w:tcW w:w="120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22FD86F2" w14:textId="77777777" w:rsidR="009B07A5" w:rsidRDefault="009F0D27">
            <w:pPr>
              <w:spacing w:after="278" w:line="239" w:lineRule="exact"/>
              <w:ind w:right="9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0,00%</w:t>
            </w:r>
          </w:p>
        </w:tc>
        <w:tc>
          <w:tcPr>
            <w:tcW w:w="104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732EC20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828201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C3D3EA0" w14:textId="77777777" w:rsidR="009B07A5" w:rsidRDefault="009F0D27">
            <w:pPr>
              <w:spacing w:after="13" w:line="231" w:lineRule="exact"/>
              <w:ind w:left="424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07</w:t>
            </w:r>
          </w:p>
        </w:tc>
        <w:tc>
          <w:tcPr>
            <w:tcW w:w="557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4984402" w14:textId="77777777" w:rsidR="009B07A5" w:rsidRDefault="009F0D27">
            <w:pPr>
              <w:spacing w:after="13" w:line="231" w:lineRule="exact"/>
              <w:ind w:left="130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Zdravstvo</w:t>
            </w:r>
          </w:p>
        </w:tc>
        <w:tc>
          <w:tcPr>
            <w:tcW w:w="176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075F04C" w14:textId="77777777" w:rsidR="009B07A5" w:rsidRDefault="009F0D27">
            <w:pPr>
              <w:spacing w:after="13" w:line="231" w:lineRule="exact"/>
              <w:ind w:right="9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58.744,30</w:t>
            </w:r>
          </w:p>
        </w:tc>
        <w:tc>
          <w:tcPr>
            <w:tcW w:w="182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79058EC" w14:textId="77777777" w:rsidR="009B07A5" w:rsidRDefault="009F0D27">
            <w:pPr>
              <w:spacing w:after="13" w:line="231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5.000,00</w:t>
            </w:r>
          </w:p>
        </w:tc>
        <w:tc>
          <w:tcPr>
            <w:tcW w:w="164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7B009E3" w14:textId="77777777" w:rsidR="009B07A5" w:rsidRDefault="009F0D27">
            <w:pPr>
              <w:spacing w:after="13" w:line="231" w:lineRule="exact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76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7780D20" w14:textId="77777777" w:rsidR="009B07A5" w:rsidRDefault="009F0D27">
            <w:pPr>
              <w:spacing w:after="13" w:line="231" w:lineRule="exact"/>
              <w:ind w:right="4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20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39C5F4A" w14:textId="77777777" w:rsidR="009B07A5" w:rsidRDefault="009F0D27">
            <w:pPr>
              <w:spacing w:after="13" w:line="231" w:lineRule="exact"/>
              <w:ind w:right="9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0,00%</w:t>
            </w:r>
          </w:p>
        </w:tc>
        <w:tc>
          <w:tcPr>
            <w:tcW w:w="104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11006B7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ABECE2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326" w:type="dxa"/>
            <w:gridSpan w:val="2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6647E28" w14:textId="77777777" w:rsidR="009B07A5" w:rsidRDefault="009F0D27">
            <w:pPr>
              <w:spacing w:after="43" w:line="239" w:lineRule="exact"/>
              <w:ind w:left="42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070 Zdravstvo</w:t>
            </w:r>
          </w:p>
        </w:tc>
        <w:tc>
          <w:tcPr>
            <w:tcW w:w="176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8488FE9" w14:textId="77777777" w:rsidR="009B07A5" w:rsidRDefault="009F0D27">
            <w:pPr>
              <w:spacing w:after="43" w:line="239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2.744,30</w:t>
            </w:r>
          </w:p>
        </w:tc>
        <w:tc>
          <w:tcPr>
            <w:tcW w:w="182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2C5AD26" w14:textId="77777777" w:rsidR="009B07A5" w:rsidRDefault="009F0D27">
            <w:pPr>
              <w:spacing w:after="43" w:line="239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4903390" w14:textId="77777777" w:rsidR="009B07A5" w:rsidRDefault="009F0D27">
            <w:pPr>
              <w:spacing w:after="43" w:line="239" w:lineRule="exact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</w:t>
            </w:r>
          </w:p>
        </w:tc>
        <w:tc>
          <w:tcPr>
            <w:tcW w:w="176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B171453" w14:textId="77777777" w:rsidR="009B07A5" w:rsidRDefault="009F0D27">
            <w:pPr>
              <w:spacing w:after="43" w:line="239" w:lineRule="exact"/>
              <w:ind w:right="4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</w:t>
            </w:r>
          </w:p>
        </w:tc>
        <w:tc>
          <w:tcPr>
            <w:tcW w:w="120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F738C0C" w14:textId="77777777" w:rsidR="009B07A5" w:rsidRDefault="009F0D27">
            <w:pPr>
              <w:spacing w:after="43" w:line="239" w:lineRule="exact"/>
              <w:ind w:right="9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0,00%</w:t>
            </w:r>
          </w:p>
        </w:tc>
        <w:tc>
          <w:tcPr>
            <w:tcW w:w="104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2ED05E4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C94682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75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4F74C4A" w14:textId="77777777" w:rsidR="009B07A5" w:rsidRDefault="009F0D27">
            <w:pPr>
              <w:spacing w:after="48" w:line="234" w:lineRule="exact"/>
              <w:ind w:left="42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071</w:t>
            </w:r>
          </w:p>
        </w:tc>
        <w:tc>
          <w:tcPr>
            <w:tcW w:w="557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E368D79" w14:textId="77777777" w:rsidR="009B07A5" w:rsidRDefault="009F0D27">
            <w:pPr>
              <w:spacing w:after="43" w:line="239" w:lineRule="exact"/>
              <w:ind w:left="130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Medicinski proizvodi, pribor i oprema</w:t>
            </w:r>
          </w:p>
        </w:tc>
        <w:tc>
          <w:tcPr>
            <w:tcW w:w="176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DDE2595" w14:textId="77777777" w:rsidR="009B07A5" w:rsidRDefault="009F0D27">
            <w:pPr>
              <w:spacing w:after="48" w:line="234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56.000,00</w:t>
            </w:r>
          </w:p>
        </w:tc>
        <w:tc>
          <w:tcPr>
            <w:tcW w:w="182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E54C209" w14:textId="77777777" w:rsidR="009B07A5" w:rsidRDefault="009F0D27">
            <w:pPr>
              <w:spacing w:after="48" w:line="234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</w:t>
            </w:r>
          </w:p>
        </w:tc>
        <w:tc>
          <w:tcPr>
            <w:tcW w:w="164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4A4A551" w14:textId="77777777" w:rsidR="009B07A5" w:rsidRDefault="009F0D27">
            <w:pPr>
              <w:spacing w:after="48" w:line="234" w:lineRule="exact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</w:t>
            </w:r>
          </w:p>
        </w:tc>
        <w:tc>
          <w:tcPr>
            <w:tcW w:w="176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B66EA4B" w14:textId="77777777" w:rsidR="009B07A5" w:rsidRDefault="009F0D27">
            <w:pPr>
              <w:spacing w:after="48" w:line="234" w:lineRule="exact"/>
              <w:ind w:right="4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</w:t>
            </w:r>
          </w:p>
        </w:tc>
        <w:tc>
          <w:tcPr>
            <w:tcW w:w="120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6371F3B" w14:textId="77777777" w:rsidR="009B07A5" w:rsidRDefault="009F0D27">
            <w:pPr>
              <w:spacing w:after="48" w:line="234" w:lineRule="exact"/>
              <w:ind w:right="9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0,00%</w:t>
            </w:r>
          </w:p>
        </w:tc>
        <w:tc>
          <w:tcPr>
            <w:tcW w:w="104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5BB5E80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5209B6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5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46D99A9" w14:textId="77777777" w:rsidR="009B07A5" w:rsidRDefault="009F0D27">
            <w:pPr>
              <w:spacing w:after="38" w:line="239" w:lineRule="exact"/>
              <w:ind w:left="424"/>
              <w:textAlignment w:val="baseline"/>
              <w:rPr>
                <w:rFonts w:ascii="Tahoma" w:eastAsia="Tahoma" w:hAnsi="Tahoma"/>
                <w:color w:val="000000"/>
                <w:spacing w:val="-28"/>
                <w:sz w:val="20"/>
              </w:rPr>
            </w:pPr>
            <w:r>
              <w:rPr>
                <w:rFonts w:ascii="Tahoma" w:eastAsia="Tahoma" w:hAnsi="Tahoma"/>
                <w:color w:val="000000"/>
                <w:spacing w:val="-28"/>
                <w:sz w:val="20"/>
              </w:rPr>
              <w:t>076</w:t>
            </w:r>
          </w:p>
        </w:tc>
        <w:tc>
          <w:tcPr>
            <w:tcW w:w="557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BACA011" w14:textId="77777777" w:rsidR="009B07A5" w:rsidRDefault="009F0D27">
            <w:pPr>
              <w:spacing w:after="33" w:line="244" w:lineRule="exact"/>
              <w:ind w:left="130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Poslovi i usluge zdravstva koji nisu drugdje svrstani</w:t>
            </w:r>
          </w:p>
        </w:tc>
        <w:tc>
          <w:tcPr>
            <w:tcW w:w="176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8858471" w14:textId="77777777" w:rsidR="009B07A5" w:rsidRDefault="009F0D27">
            <w:pPr>
              <w:spacing w:after="38" w:line="239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</w:t>
            </w:r>
          </w:p>
        </w:tc>
        <w:tc>
          <w:tcPr>
            <w:tcW w:w="182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536BBD6" w14:textId="77777777" w:rsidR="009B07A5" w:rsidRDefault="009F0D27">
            <w:pPr>
              <w:spacing w:after="38" w:line="239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5.000,00</w:t>
            </w:r>
          </w:p>
        </w:tc>
        <w:tc>
          <w:tcPr>
            <w:tcW w:w="164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FD10A4F" w14:textId="77777777" w:rsidR="009B07A5" w:rsidRDefault="009F0D27">
            <w:pPr>
              <w:spacing w:after="38" w:line="239" w:lineRule="exact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</w:t>
            </w:r>
          </w:p>
        </w:tc>
        <w:tc>
          <w:tcPr>
            <w:tcW w:w="176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185656C" w14:textId="77777777" w:rsidR="009B07A5" w:rsidRDefault="009F0D27">
            <w:pPr>
              <w:spacing w:after="38" w:line="239" w:lineRule="exact"/>
              <w:ind w:right="4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0,00</w:t>
            </w:r>
          </w:p>
        </w:tc>
        <w:tc>
          <w:tcPr>
            <w:tcW w:w="120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1590A93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04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69B879A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C2281F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5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EF6385A" w14:textId="77777777" w:rsidR="009B07A5" w:rsidRDefault="009F0D27">
            <w:pPr>
              <w:spacing w:after="18" w:line="231" w:lineRule="exact"/>
              <w:ind w:left="424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08</w:t>
            </w:r>
          </w:p>
        </w:tc>
        <w:tc>
          <w:tcPr>
            <w:tcW w:w="557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6DC9330" w14:textId="77777777" w:rsidR="009B07A5" w:rsidRDefault="009F0D27">
            <w:pPr>
              <w:spacing w:after="14" w:line="235" w:lineRule="exact"/>
              <w:ind w:left="130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Rekreacija, kultura i religija</w:t>
            </w:r>
          </w:p>
        </w:tc>
        <w:tc>
          <w:tcPr>
            <w:tcW w:w="176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7075EA5" w14:textId="77777777" w:rsidR="009B07A5" w:rsidRDefault="009F0D27">
            <w:pPr>
              <w:spacing w:after="18" w:line="231" w:lineRule="exact"/>
              <w:ind w:right="9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226.112,46</w:t>
            </w:r>
          </w:p>
        </w:tc>
        <w:tc>
          <w:tcPr>
            <w:tcW w:w="182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0C6C15A" w14:textId="77777777" w:rsidR="009B07A5" w:rsidRDefault="009F0D27">
            <w:pPr>
              <w:spacing w:after="18" w:line="231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343.400,00</w:t>
            </w:r>
          </w:p>
        </w:tc>
        <w:tc>
          <w:tcPr>
            <w:tcW w:w="164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3F45244" w14:textId="77777777" w:rsidR="009B07A5" w:rsidRDefault="009F0D27">
            <w:pPr>
              <w:spacing w:after="18" w:line="231" w:lineRule="exact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149.700,00</w:t>
            </w:r>
          </w:p>
        </w:tc>
        <w:tc>
          <w:tcPr>
            <w:tcW w:w="176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F04D9DD" w14:textId="77777777" w:rsidR="009B07A5" w:rsidRDefault="009F0D27">
            <w:pPr>
              <w:spacing w:after="18" w:line="231" w:lineRule="exact"/>
              <w:ind w:right="4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143.718,37</w:t>
            </w:r>
          </w:p>
        </w:tc>
        <w:tc>
          <w:tcPr>
            <w:tcW w:w="120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826CC73" w14:textId="77777777" w:rsidR="009B07A5" w:rsidRDefault="009F0D27">
            <w:pPr>
              <w:spacing w:after="18" w:line="231" w:lineRule="exact"/>
              <w:ind w:right="9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63,56%</w:t>
            </w:r>
          </w:p>
        </w:tc>
        <w:tc>
          <w:tcPr>
            <w:tcW w:w="104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37E3776" w14:textId="77777777" w:rsidR="009B07A5" w:rsidRDefault="009F0D27">
            <w:pPr>
              <w:spacing w:after="18" w:line="231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96,00%</w:t>
            </w:r>
          </w:p>
        </w:tc>
      </w:tr>
      <w:tr w:rsidR="009B07A5" w14:paraId="7A809F44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75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22E16B67" w14:textId="77777777" w:rsidR="009B07A5" w:rsidRDefault="009F0D27">
            <w:pPr>
              <w:spacing w:after="293" w:line="234" w:lineRule="exact"/>
              <w:ind w:left="424"/>
              <w:textAlignment w:val="baseline"/>
              <w:rPr>
                <w:rFonts w:ascii="Tahoma" w:eastAsia="Tahoma" w:hAnsi="Tahoma"/>
                <w:color w:val="000000"/>
                <w:spacing w:val="-28"/>
                <w:sz w:val="20"/>
              </w:rPr>
            </w:pPr>
            <w:r>
              <w:rPr>
                <w:rFonts w:ascii="Tahoma" w:eastAsia="Tahoma" w:hAnsi="Tahoma"/>
                <w:color w:val="000000"/>
                <w:spacing w:val="-28"/>
                <w:sz w:val="20"/>
              </w:rPr>
              <w:t>086</w:t>
            </w:r>
          </w:p>
        </w:tc>
        <w:tc>
          <w:tcPr>
            <w:tcW w:w="557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3CE21381" w14:textId="77777777" w:rsidR="009B07A5" w:rsidRDefault="009F0D27">
            <w:pPr>
              <w:spacing w:after="53" w:line="240" w:lineRule="exact"/>
              <w:ind w:left="144" w:right="540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Rashodi za rekreaciju, kulturu i religiju koji nisu drugdje svrstani</w:t>
            </w:r>
          </w:p>
        </w:tc>
        <w:tc>
          <w:tcPr>
            <w:tcW w:w="176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48130179" w14:textId="77777777" w:rsidR="009B07A5" w:rsidRDefault="009F0D27">
            <w:pPr>
              <w:spacing w:after="292" w:line="235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226.112,46</w:t>
            </w:r>
          </w:p>
        </w:tc>
        <w:tc>
          <w:tcPr>
            <w:tcW w:w="182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1C2C4EFC" w14:textId="77777777" w:rsidR="009B07A5" w:rsidRDefault="009F0D27">
            <w:pPr>
              <w:spacing w:after="292" w:line="235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343.400,00</w:t>
            </w:r>
          </w:p>
        </w:tc>
        <w:tc>
          <w:tcPr>
            <w:tcW w:w="164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6ADECCB8" w14:textId="77777777" w:rsidR="009B07A5" w:rsidRDefault="009F0D27">
            <w:pPr>
              <w:spacing w:after="292" w:line="235" w:lineRule="exact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149.700,00</w:t>
            </w:r>
          </w:p>
        </w:tc>
        <w:tc>
          <w:tcPr>
            <w:tcW w:w="176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0060B160" w14:textId="77777777" w:rsidR="009B07A5" w:rsidRDefault="009F0D27">
            <w:pPr>
              <w:spacing w:after="292" w:line="235" w:lineRule="exact"/>
              <w:ind w:right="4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143.718,37</w:t>
            </w:r>
          </w:p>
        </w:tc>
        <w:tc>
          <w:tcPr>
            <w:tcW w:w="120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18814D2D" w14:textId="77777777" w:rsidR="009B07A5" w:rsidRDefault="009F0D27">
            <w:pPr>
              <w:spacing w:after="292" w:line="235" w:lineRule="exact"/>
              <w:ind w:right="9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63,56%</w:t>
            </w:r>
          </w:p>
        </w:tc>
        <w:tc>
          <w:tcPr>
            <w:tcW w:w="104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337A6BA6" w14:textId="77777777" w:rsidR="009B07A5" w:rsidRDefault="009F0D27">
            <w:pPr>
              <w:spacing w:after="292" w:line="235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96,00%</w:t>
            </w:r>
          </w:p>
        </w:tc>
      </w:tr>
      <w:tr w:rsidR="009B07A5" w14:paraId="325E266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5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36AEF90" w14:textId="77777777" w:rsidR="009B07A5" w:rsidRDefault="009F0D27">
            <w:pPr>
              <w:spacing w:after="14" w:line="231" w:lineRule="exact"/>
              <w:ind w:left="424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09</w:t>
            </w:r>
          </w:p>
        </w:tc>
        <w:tc>
          <w:tcPr>
            <w:tcW w:w="557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8752488" w14:textId="77777777" w:rsidR="009B07A5" w:rsidRDefault="009F0D27">
            <w:pPr>
              <w:spacing w:after="10" w:line="235" w:lineRule="exact"/>
              <w:ind w:left="130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Obrazovanje</w:t>
            </w:r>
          </w:p>
        </w:tc>
        <w:tc>
          <w:tcPr>
            <w:tcW w:w="176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107383E" w14:textId="77777777" w:rsidR="009B07A5" w:rsidRDefault="009F0D27">
            <w:pPr>
              <w:spacing w:after="14" w:line="231" w:lineRule="exact"/>
              <w:ind w:right="9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998.537,10</w:t>
            </w:r>
          </w:p>
        </w:tc>
        <w:tc>
          <w:tcPr>
            <w:tcW w:w="182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D057D42" w14:textId="77777777" w:rsidR="009B07A5" w:rsidRDefault="009F0D27">
            <w:pPr>
              <w:spacing w:after="14" w:line="231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1.079.000,00</w:t>
            </w:r>
          </w:p>
        </w:tc>
        <w:tc>
          <w:tcPr>
            <w:tcW w:w="164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6A34BE7" w14:textId="77777777" w:rsidR="009B07A5" w:rsidRDefault="009F0D27">
            <w:pPr>
              <w:spacing w:after="14" w:line="231" w:lineRule="exact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1.319.900,00</w:t>
            </w:r>
          </w:p>
        </w:tc>
        <w:tc>
          <w:tcPr>
            <w:tcW w:w="176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1A3D1BB" w14:textId="77777777" w:rsidR="009B07A5" w:rsidRDefault="009F0D27">
            <w:pPr>
              <w:spacing w:after="14" w:line="231" w:lineRule="exact"/>
              <w:ind w:right="4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1.246.627,70</w:t>
            </w:r>
          </w:p>
        </w:tc>
        <w:tc>
          <w:tcPr>
            <w:tcW w:w="120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4B1D398" w14:textId="77777777" w:rsidR="009B07A5" w:rsidRDefault="009F0D27">
            <w:pPr>
              <w:spacing w:after="14" w:line="231" w:lineRule="exact"/>
              <w:ind w:right="9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124,85%</w:t>
            </w:r>
          </w:p>
        </w:tc>
        <w:tc>
          <w:tcPr>
            <w:tcW w:w="104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50F2DD6" w14:textId="77777777" w:rsidR="009B07A5" w:rsidRDefault="009F0D27">
            <w:pPr>
              <w:spacing w:after="14" w:line="231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94,45%</w:t>
            </w:r>
          </w:p>
        </w:tc>
      </w:tr>
      <w:tr w:rsidR="009B07A5" w14:paraId="3461B4F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326" w:type="dxa"/>
            <w:gridSpan w:val="2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0F36DEB" w14:textId="77777777" w:rsidR="009B07A5" w:rsidRDefault="009F0D27">
            <w:pPr>
              <w:spacing w:after="38" w:line="244" w:lineRule="exact"/>
              <w:ind w:left="42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090 Obrazovanje</w:t>
            </w:r>
          </w:p>
        </w:tc>
        <w:tc>
          <w:tcPr>
            <w:tcW w:w="176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5CCB4EC" w14:textId="77777777" w:rsidR="009B07A5" w:rsidRDefault="009F0D27">
            <w:pPr>
              <w:spacing w:after="42" w:line="240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242.762,10</w:t>
            </w:r>
          </w:p>
        </w:tc>
        <w:tc>
          <w:tcPr>
            <w:tcW w:w="182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945B8CC" w14:textId="77777777" w:rsidR="009B07A5" w:rsidRDefault="009F0D27">
            <w:pPr>
              <w:spacing w:after="42" w:line="240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292.000,00</w:t>
            </w:r>
          </w:p>
        </w:tc>
        <w:tc>
          <w:tcPr>
            <w:tcW w:w="164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2CF35B7" w14:textId="77777777" w:rsidR="009B07A5" w:rsidRDefault="009F0D27">
            <w:pPr>
              <w:spacing w:after="42" w:line="240" w:lineRule="exact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324.900,00</w:t>
            </w:r>
          </w:p>
        </w:tc>
        <w:tc>
          <w:tcPr>
            <w:tcW w:w="176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24C6B86" w14:textId="77777777" w:rsidR="009B07A5" w:rsidRDefault="009F0D27">
            <w:pPr>
              <w:spacing w:after="42" w:line="240" w:lineRule="exact"/>
              <w:ind w:right="4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320.598,52</w:t>
            </w:r>
          </w:p>
        </w:tc>
        <w:tc>
          <w:tcPr>
            <w:tcW w:w="120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8C5B671" w14:textId="77777777" w:rsidR="009B07A5" w:rsidRDefault="009F0D27">
            <w:pPr>
              <w:spacing w:after="42" w:line="240" w:lineRule="exact"/>
              <w:ind w:right="9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132,06%</w:t>
            </w:r>
          </w:p>
        </w:tc>
        <w:tc>
          <w:tcPr>
            <w:tcW w:w="104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3F4E0D3" w14:textId="77777777" w:rsidR="009B07A5" w:rsidRDefault="009F0D27">
            <w:pPr>
              <w:spacing w:after="42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98,68%</w:t>
            </w:r>
          </w:p>
        </w:tc>
      </w:tr>
      <w:tr w:rsidR="009B07A5" w14:paraId="5FF598F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75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2368A8BF" w14:textId="77777777" w:rsidR="009B07A5" w:rsidRDefault="009F0D27">
            <w:pPr>
              <w:spacing w:after="48" w:line="239" w:lineRule="exact"/>
              <w:ind w:left="42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091</w:t>
            </w:r>
          </w:p>
        </w:tc>
        <w:tc>
          <w:tcPr>
            <w:tcW w:w="557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11E7DA2" w14:textId="77777777" w:rsidR="009B07A5" w:rsidRDefault="009F0D27">
            <w:pPr>
              <w:spacing w:before="53" w:after="43" w:line="211" w:lineRule="exact"/>
              <w:ind w:left="130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Predškolsko i osnovno obrazovanje</w:t>
            </w:r>
          </w:p>
        </w:tc>
        <w:tc>
          <w:tcPr>
            <w:tcW w:w="176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9C665F4" w14:textId="77777777" w:rsidR="009B07A5" w:rsidRDefault="009F0D27">
            <w:pPr>
              <w:spacing w:after="47" w:line="240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755.775,00</w:t>
            </w:r>
          </w:p>
        </w:tc>
        <w:tc>
          <w:tcPr>
            <w:tcW w:w="182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B41FAAA" w14:textId="77777777" w:rsidR="009B07A5" w:rsidRDefault="009F0D27">
            <w:pPr>
              <w:spacing w:after="47" w:line="240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787.000,00</w:t>
            </w:r>
          </w:p>
        </w:tc>
        <w:tc>
          <w:tcPr>
            <w:tcW w:w="164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D3A1380" w14:textId="77777777" w:rsidR="009B07A5" w:rsidRDefault="009F0D27">
            <w:pPr>
              <w:spacing w:after="47" w:line="240" w:lineRule="exact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995.000,00</w:t>
            </w:r>
          </w:p>
        </w:tc>
        <w:tc>
          <w:tcPr>
            <w:tcW w:w="176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80AFF7C" w14:textId="77777777" w:rsidR="009B07A5" w:rsidRDefault="009F0D27">
            <w:pPr>
              <w:spacing w:after="47" w:line="240" w:lineRule="exact"/>
              <w:ind w:right="4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926.029,18</w:t>
            </w:r>
          </w:p>
        </w:tc>
        <w:tc>
          <w:tcPr>
            <w:tcW w:w="120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8F82271" w14:textId="77777777" w:rsidR="009B07A5" w:rsidRDefault="009F0D27">
            <w:pPr>
              <w:spacing w:after="47" w:line="240" w:lineRule="exact"/>
              <w:ind w:right="9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122,53%</w:t>
            </w:r>
          </w:p>
        </w:tc>
        <w:tc>
          <w:tcPr>
            <w:tcW w:w="104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24E468F" w14:textId="77777777" w:rsidR="009B07A5" w:rsidRDefault="009F0D27">
            <w:pPr>
              <w:spacing w:after="47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93,07%</w:t>
            </w:r>
          </w:p>
        </w:tc>
      </w:tr>
      <w:tr w:rsidR="009B07A5" w14:paraId="20AA652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5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BF929D8" w14:textId="77777777" w:rsidR="009B07A5" w:rsidRDefault="009F0D27">
            <w:pPr>
              <w:spacing w:after="23" w:line="231" w:lineRule="exact"/>
              <w:ind w:left="424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</w:t>
            </w:r>
          </w:p>
        </w:tc>
        <w:tc>
          <w:tcPr>
            <w:tcW w:w="557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0C72A92" w14:textId="77777777" w:rsidR="009B07A5" w:rsidRDefault="009F0D27">
            <w:pPr>
              <w:spacing w:before="53" w:after="19" w:line="211" w:lineRule="exact"/>
              <w:ind w:left="130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Socijalna zaštita</w:t>
            </w:r>
          </w:p>
        </w:tc>
        <w:tc>
          <w:tcPr>
            <w:tcW w:w="176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3B8FA7C" w14:textId="77777777" w:rsidR="009B07A5" w:rsidRDefault="009F0D27">
            <w:pPr>
              <w:spacing w:after="23" w:line="231" w:lineRule="exact"/>
              <w:ind w:right="9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51.453,27</w:t>
            </w:r>
          </w:p>
        </w:tc>
        <w:tc>
          <w:tcPr>
            <w:tcW w:w="182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A6E198C" w14:textId="77777777" w:rsidR="009B07A5" w:rsidRDefault="009F0D27">
            <w:pPr>
              <w:spacing w:after="23" w:line="231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73.000,00</w:t>
            </w:r>
          </w:p>
        </w:tc>
        <w:tc>
          <w:tcPr>
            <w:tcW w:w="164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CD6FA09" w14:textId="77777777" w:rsidR="009B07A5" w:rsidRDefault="009F0D27">
            <w:pPr>
              <w:spacing w:after="23" w:line="231" w:lineRule="exact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77.000,00</w:t>
            </w:r>
          </w:p>
        </w:tc>
        <w:tc>
          <w:tcPr>
            <w:tcW w:w="176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E42ED81" w14:textId="77777777" w:rsidR="009B07A5" w:rsidRDefault="009F0D27">
            <w:pPr>
              <w:spacing w:after="23" w:line="231" w:lineRule="exact"/>
              <w:ind w:right="4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63.788,94</w:t>
            </w:r>
          </w:p>
        </w:tc>
        <w:tc>
          <w:tcPr>
            <w:tcW w:w="120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689E5D94" w14:textId="77777777" w:rsidR="009B07A5" w:rsidRDefault="009F0D27">
            <w:pPr>
              <w:spacing w:after="23" w:line="231" w:lineRule="exact"/>
              <w:ind w:right="9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123,97%</w:t>
            </w:r>
          </w:p>
        </w:tc>
        <w:tc>
          <w:tcPr>
            <w:tcW w:w="104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1E78F060" w14:textId="77777777" w:rsidR="009B07A5" w:rsidRDefault="009F0D27">
            <w:pPr>
              <w:spacing w:after="23" w:line="231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82,84%</w:t>
            </w:r>
          </w:p>
        </w:tc>
      </w:tr>
      <w:tr w:rsidR="009B07A5" w14:paraId="61E9E6DB" w14:textId="77777777">
        <w:tblPrEx>
          <w:tblCellMar>
            <w:top w:w="0" w:type="dxa"/>
            <w:bottom w:w="0" w:type="dxa"/>
          </w:tblCellMar>
        </w:tblPrEx>
        <w:trPr>
          <w:trHeight w:hRule="exact" w:val="308"/>
        </w:trPr>
        <w:tc>
          <w:tcPr>
            <w:tcW w:w="75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43F72737" w14:textId="77777777" w:rsidR="009B07A5" w:rsidRDefault="009F0D27">
            <w:pPr>
              <w:spacing w:after="39" w:line="239" w:lineRule="exact"/>
              <w:ind w:left="42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104</w:t>
            </w:r>
          </w:p>
        </w:tc>
        <w:tc>
          <w:tcPr>
            <w:tcW w:w="557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7BA83C99" w14:textId="77777777" w:rsidR="009B07A5" w:rsidRDefault="009F0D27">
            <w:pPr>
              <w:spacing w:after="34" w:line="244" w:lineRule="exact"/>
              <w:ind w:left="130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Obitelj i djeca</w:t>
            </w:r>
          </w:p>
        </w:tc>
        <w:tc>
          <w:tcPr>
            <w:tcW w:w="176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029AEB3" w14:textId="77777777" w:rsidR="009B07A5" w:rsidRDefault="009F0D27">
            <w:pPr>
              <w:spacing w:after="38" w:line="240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36.000,00</w:t>
            </w:r>
          </w:p>
        </w:tc>
        <w:tc>
          <w:tcPr>
            <w:tcW w:w="182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A1FB8E8" w14:textId="77777777" w:rsidR="009B07A5" w:rsidRDefault="009F0D27">
            <w:pPr>
              <w:spacing w:after="38" w:line="240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50.000,00</w:t>
            </w:r>
          </w:p>
        </w:tc>
        <w:tc>
          <w:tcPr>
            <w:tcW w:w="164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E0578BF" w14:textId="77777777" w:rsidR="009B07A5" w:rsidRDefault="009F0D27">
            <w:pPr>
              <w:spacing w:after="38" w:line="240" w:lineRule="exact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50.000,00</w:t>
            </w:r>
          </w:p>
        </w:tc>
        <w:tc>
          <w:tcPr>
            <w:tcW w:w="176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02F5FECC" w14:textId="77777777" w:rsidR="009B07A5" w:rsidRDefault="009F0D27">
            <w:pPr>
              <w:spacing w:after="38" w:line="240" w:lineRule="exact"/>
              <w:ind w:right="4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50.000,00</w:t>
            </w:r>
          </w:p>
        </w:tc>
        <w:tc>
          <w:tcPr>
            <w:tcW w:w="120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323C8F8F" w14:textId="77777777" w:rsidR="009B07A5" w:rsidRDefault="009F0D27">
            <w:pPr>
              <w:spacing w:after="38" w:line="240" w:lineRule="exact"/>
              <w:ind w:right="9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138,89%</w:t>
            </w:r>
          </w:p>
        </w:tc>
        <w:tc>
          <w:tcPr>
            <w:tcW w:w="104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  <w:vAlign w:val="center"/>
          </w:tcPr>
          <w:p w14:paraId="585C2450" w14:textId="77777777" w:rsidR="009B07A5" w:rsidRDefault="009F0D27">
            <w:pPr>
              <w:spacing w:after="38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100,00%</w:t>
            </w:r>
          </w:p>
        </w:tc>
      </w:tr>
      <w:tr w:rsidR="009B07A5" w14:paraId="156B939D" w14:textId="77777777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75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654A3892" w14:textId="77777777" w:rsidR="009B07A5" w:rsidRDefault="009F0D27">
            <w:pPr>
              <w:spacing w:after="293" w:line="234" w:lineRule="exact"/>
              <w:ind w:left="42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107</w:t>
            </w:r>
          </w:p>
        </w:tc>
        <w:tc>
          <w:tcPr>
            <w:tcW w:w="557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6B693126" w14:textId="77777777" w:rsidR="009B07A5" w:rsidRDefault="009F0D27">
            <w:pPr>
              <w:spacing w:after="43" w:line="245" w:lineRule="exact"/>
              <w:ind w:left="144" w:right="900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Socijalna pomoć stanovništvu koje nije obuhvaćeno redovnim socijalnim programima</w:t>
            </w:r>
          </w:p>
        </w:tc>
        <w:tc>
          <w:tcPr>
            <w:tcW w:w="1762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3D8F5F2A" w14:textId="77777777" w:rsidR="009B07A5" w:rsidRDefault="009F0D27">
            <w:pPr>
              <w:spacing w:after="292" w:line="235" w:lineRule="exact"/>
              <w:ind w:right="9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15.453,27</w:t>
            </w:r>
          </w:p>
        </w:tc>
        <w:tc>
          <w:tcPr>
            <w:tcW w:w="1824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40429883" w14:textId="77777777" w:rsidR="009B07A5" w:rsidRDefault="009F0D27">
            <w:pPr>
              <w:spacing w:after="292" w:line="235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23.000,00</w:t>
            </w:r>
          </w:p>
        </w:tc>
        <w:tc>
          <w:tcPr>
            <w:tcW w:w="164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55E1B3A7" w14:textId="77777777" w:rsidR="009B07A5" w:rsidRDefault="009F0D27">
            <w:pPr>
              <w:spacing w:after="292" w:line="235" w:lineRule="exact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27.000,00</w:t>
            </w:r>
          </w:p>
        </w:tc>
        <w:tc>
          <w:tcPr>
            <w:tcW w:w="1766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4EB5F43F" w14:textId="77777777" w:rsidR="009B07A5" w:rsidRDefault="009F0D27">
            <w:pPr>
              <w:spacing w:after="292" w:line="235" w:lineRule="exact"/>
              <w:ind w:right="4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13.788,94</w:t>
            </w:r>
          </w:p>
        </w:tc>
        <w:tc>
          <w:tcPr>
            <w:tcW w:w="1200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3567E1EA" w14:textId="77777777" w:rsidR="009B07A5" w:rsidRDefault="009F0D27">
            <w:pPr>
              <w:spacing w:after="292" w:line="235" w:lineRule="exact"/>
              <w:ind w:right="9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89,23%</w:t>
            </w:r>
          </w:p>
        </w:tc>
        <w:tc>
          <w:tcPr>
            <w:tcW w:w="1043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none" w:sz="0" w:space="0" w:color="020000"/>
            </w:tcBorders>
          </w:tcPr>
          <w:p w14:paraId="6D529D5B" w14:textId="77777777" w:rsidR="009B07A5" w:rsidRDefault="009F0D27">
            <w:pPr>
              <w:spacing w:after="292" w:line="235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51,07%</w:t>
            </w:r>
          </w:p>
        </w:tc>
      </w:tr>
      <w:tr w:rsidR="009B07A5" w14:paraId="315A3C9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53" w:type="dxa"/>
            <w:tcBorders>
              <w:top w:val="single" w:sz="7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5B0AA2B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5573" w:type="dxa"/>
            <w:tcBorders>
              <w:top w:val="single" w:sz="7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4210EE31" w14:textId="77777777" w:rsidR="009B07A5" w:rsidRDefault="009F0D27">
            <w:pPr>
              <w:spacing w:before="91" w:after="70" w:line="266" w:lineRule="exact"/>
              <w:ind w:left="130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UKUPNO</w:t>
            </w:r>
          </w:p>
        </w:tc>
        <w:tc>
          <w:tcPr>
            <w:tcW w:w="1762" w:type="dxa"/>
            <w:tcBorders>
              <w:top w:val="single" w:sz="7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1E8EB1FB" w14:textId="77777777" w:rsidR="009B07A5" w:rsidRDefault="009F0D27">
            <w:pPr>
              <w:spacing w:before="91" w:after="70" w:line="266" w:lineRule="exact"/>
              <w:ind w:right="91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6.040.711,37</w:t>
            </w:r>
          </w:p>
        </w:tc>
        <w:tc>
          <w:tcPr>
            <w:tcW w:w="1824" w:type="dxa"/>
            <w:tcBorders>
              <w:top w:val="single" w:sz="7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34EBE67" w14:textId="77777777" w:rsidR="009B07A5" w:rsidRDefault="009F0D27">
            <w:pPr>
              <w:spacing w:before="91" w:after="70" w:line="266" w:lineRule="exact"/>
              <w:ind w:right="86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11.245.937,00</w:t>
            </w:r>
          </w:p>
        </w:tc>
        <w:tc>
          <w:tcPr>
            <w:tcW w:w="1646" w:type="dxa"/>
            <w:tcBorders>
              <w:top w:val="single" w:sz="7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5EEB558D" w14:textId="77777777" w:rsidR="009B07A5" w:rsidRDefault="009F0D27">
            <w:pPr>
              <w:spacing w:before="96" w:after="65" w:line="266" w:lineRule="exact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6.199.176,34</w:t>
            </w:r>
          </w:p>
        </w:tc>
        <w:tc>
          <w:tcPr>
            <w:tcW w:w="1766" w:type="dxa"/>
            <w:tcBorders>
              <w:top w:val="single" w:sz="7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53DDDCA" w14:textId="77777777" w:rsidR="009B07A5" w:rsidRDefault="009F0D27">
            <w:pPr>
              <w:spacing w:before="91" w:after="70" w:line="266" w:lineRule="exact"/>
              <w:ind w:right="47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5.824.302,18</w:t>
            </w:r>
          </w:p>
        </w:tc>
        <w:tc>
          <w:tcPr>
            <w:tcW w:w="1200" w:type="dxa"/>
            <w:tcBorders>
              <w:top w:val="single" w:sz="7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1724083" w14:textId="77777777" w:rsidR="009B07A5" w:rsidRDefault="009F0D27">
            <w:pPr>
              <w:spacing w:before="97" w:after="66" w:line="264" w:lineRule="exact"/>
              <w:ind w:right="95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96,42%</w:t>
            </w:r>
          </w:p>
        </w:tc>
        <w:tc>
          <w:tcPr>
            <w:tcW w:w="1043" w:type="dxa"/>
            <w:tcBorders>
              <w:top w:val="single" w:sz="7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0721A8ED" w14:textId="77777777" w:rsidR="009B07A5" w:rsidRDefault="009F0D27">
            <w:pPr>
              <w:spacing w:before="97" w:after="66" w:line="264" w:lineRule="exact"/>
              <w:ind w:right="53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93,95%</w:t>
            </w:r>
          </w:p>
        </w:tc>
      </w:tr>
    </w:tbl>
    <w:p w14:paraId="6DD2C13F" w14:textId="77777777" w:rsidR="009B07A5" w:rsidRDefault="009F0D27">
      <w:pPr>
        <w:tabs>
          <w:tab w:val="right" w:pos="15336"/>
        </w:tabs>
        <w:spacing w:before="2114" w:line="199" w:lineRule="exact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>Str.2</w:t>
      </w:r>
      <w:r>
        <w:rPr>
          <w:rFonts w:ascii="Tahoma" w:eastAsia="Tahoma" w:hAnsi="Tahoma"/>
          <w:b/>
          <w:color w:val="000000"/>
          <w:sz w:val="18"/>
        </w:rPr>
        <w:tab/>
      </w:r>
      <w:r>
        <w:rPr>
          <w:rFonts w:ascii="Tahoma" w:eastAsia="Tahoma" w:hAnsi="Tahoma"/>
          <w:color w:val="000000"/>
          <w:sz w:val="16"/>
        </w:rPr>
        <w:t>Informatička obrada:</w:t>
      </w:r>
    </w:p>
    <w:p w14:paraId="494C72AA" w14:textId="77777777" w:rsidR="009B07A5" w:rsidRDefault="009F0D27">
      <w:pPr>
        <w:tabs>
          <w:tab w:val="right" w:pos="15336"/>
        </w:tabs>
        <w:spacing w:line="199" w:lineRule="exact"/>
        <w:ind w:left="13104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rptF4L-1i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8"/>
        </w:rPr>
        <w:t>Municipal Soft</w:t>
      </w:r>
    </w:p>
    <w:p w14:paraId="14D7C970" w14:textId="77777777" w:rsidR="009B07A5" w:rsidRDefault="009B07A5">
      <w:pPr>
        <w:sectPr w:rsidR="009B07A5">
          <w:pgSz w:w="16843" w:h="11909" w:orient="landscape"/>
          <w:pgMar w:top="1140" w:right="436" w:bottom="234" w:left="840" w:header="720" w:footer="720" w:gutter="0"/>
          <w:cols w:space="720"/>
        </w:sectPr>
      </w:pPr>
    </w:p>
    <w:p w14:paraId="355793D2" w14:textId="77777777" w:rsidR="009B07A5" w:rsidRDefault="009F0D27">
      <w:pPr>
        <w:spacing w:before="10" w:after="24"/>
        <w:ind w:left="4668" w:right="10093"/>
        <w:textAlignment w:val="baseline"/>
      </w:pPr>
      <w:r>
        <w:rPr>
          <w:noProof/>
        </w:rPr>
        <w:lastRenderedPageBreak/>
        <w:drawing>
          <wp:inline distT="0" distB="0" distL="0" distR="0" wp14:anchorId="5D950115" wp14:editId="38576F33">
            <wp:extent cx="511810" cy="631190"/>
            <wp:effectExtent l="0" t="0" r="0" b="0"/>
            <wp:docPr id="1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EB9B9" w14:textId="77777777" w:rsidR="009B07A5" w:rsidRDefault="009F0D27">
      <w:pPr>
        <w:spacing w:line="233" w:lineRule="exact"/>
        <w:ind w:left="4032" w:firstLine="72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44B7F7A0" w14:textId="77777777" w:rsidR="009B07A5" w:rsidRDefault="009F0D27">
      <w:pPr>
        <w:spacing w:before="48" w:after="56" w:line="255" w:lineRule="exact"/>
        <w:ind w:left="4176"/>
        <w:textAlignment w:val="baseline"/>
        <w:rPr>
          <w:rFonts w:ascii="Arial" w:eastAsia="Arial" w:hAnsi="Arial"/>
          <w:b/>
          <w:color w:val="000000"/>
          <w:spacing w:val="-1"/>
        </w:rPr>
      </w:pPr>
      <w:r>
        <w:rPr>
          <w:rFonts w:ascii="Arial" w:eastAsia="Arial" w:hAnsi="Arial"/>
          <w:b/>
          <w:color w:val="000000"/>
          <w:spacing w:val="-1"/>
        </w:rPr>
        <w:t>OPĆINA ŽAKANJE</w:t>
      </w:r>
    </w:p>
    <w:p w14:paraId="60A3940F" w14:textId="77777777" w:rsidR="009B07A5" w:rsidRDefault="009F0D27">
      <w:pPr>
        <w:spacing w:before="94"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t>GODIŠNJE IZVRŠENJE PRORA</w:t>
      </w:r>
      <w:r>
        <w:rPr>
          <w:rFonts w:eastAsia="Times New Roman"/>
          <w:color w:val="000000"/>
          <w:spacing w:val="3"/>
          <w:sz w:val="29"/>
        </w:rPr>
        <w:t>ČUNA OPĆINE ŽAKANJE ZA 2021. GODINU</w:t>
      </w:r>
    </w:p>
    <w:p w14:paraId="7E73E29B" w14:textId="77777777" w:rsidR="009B07A5" w:rsidRDefault="009F0D27">
      <w:pPr>
        <w:spacing w:before="69" w:after="81" w:line="254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OPĆI DIO PRORAČUNA - RAČUN FINANCIRANJA PREMA EKONOMSKOJ KLASIFIKACIJI [T-7]</w:t>
      </w:r>
    </w:p>
    <w:p w14:paraId="3EC9485F" w14:textId="77777777" w:rsidR="009B07A5" w:rsidRDefault="009B07A5">
      <w:pPr>
        <w:spacing w:before="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404"/>
        <w:gridCol w:w="4689"/>
        <w:gridCol w:w="1839"/>
        <w:gridCol w:w="1838"/>
        <w:gridCol w:w="1838"/>
        <w:gridCol w:w="1839"/>
        <w:gridCol w:w="1118"/>
        <w:gridCol w:w="1198"/>
      </w:tblGrid>
      <w:tr w:rsidR="009B07A5" w14:paraId="2B38C04D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208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AEA4C49" w14:textId="77777777" w:rsidR="009B07A5" w:rsidRDefault="009F0D27">
            <w:pPr>
              <w:spacing w:before="67" w:line="202" w:lineRule="exact"/>
              <w:ind w:left="288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Račun/</w:t>
            </w:r>
          </w:p>
          <w:p w14:paraId="197D7C51" w14:textId="77777777" w:rsidR="009B07A5" w:rsidRDefault="009F0D27">
            <w:pPr>
              <w:spacing w:before="9" w:line="240" w:lineRule="exact"/>
              <w:ind w:left="28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7E16E333" w14:textId="77777777" w:rsidR="009B07A5" w:rsidRDefault="009F0D27">
            <w:pPr>
              <w:spacing w:before="86" w:after="62" w:line="217" w:lineRule="exact"/>
              <w:ind w:right="46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170912" w14:textId="77777777" w:rsidR="009B07A5" w:rsidRDefault="009F0D27">
            <w:pPr>
              <w:spacing w:before="33" w:line="24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41C3E6F5" w14:textId="77777777" w:rsidR="009B07A5" w:rsidRDefault="009F0D27">
            <w:pPr>
              <w:spacing w:before="331" w:after="62" w:line="21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8022AB" w14:textId="77777777" w:rsidR="009B07A5" w:rsidRDefault="009F0D27">
            <w:pPr>
              <w:spacing w:before="33" w:line="240" w:lineRule="exact"/>
              <w:ind w:right="16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2020</w:t>
            </w:r>
          </w:p>
          <w:p w14:paraId="35BEAF8C" w14:textId="77777777" w:rsidR="009B07A5" w:rsidRDefault="009F0D27">
            <w:pPr>
              <w:spacing w:before="326" w:after="67" w:line="217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6154E4" w14:textId="77777777" w:rsidR="009B07A5" w:rsidRDefault="009F0D27">
            <w:pPr>
              <w:spacing w:before="38" w:line="240" w:lineRule="exact"/>
              <w:ind w:right="3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0402902A" w14:textId="77777777" w:rsidR="009B07A5" w:rsidRDefault="009F0D27">
            <w:pPr>
              <w:spacing w:before="326" w:after="62" w:line="217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614CEF" w14:textId="77777777" w:rsidR="009B07A5" w:rsidRDefault="009F0D27">
            <w:pPr>
              <w:spacing w:before="62" w:line="211" w:lineRule="exact"/>
              <w:ind w:right="352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Tekući plan</w:t>
            </w:r>
          </w:p>
          <w:p w14:paraId="3CD15713" w14:textId="77777777" w:rsidR="009B07A5" w:rsidRDefault="009F0D27">
            <w:pPr>
              <w:spacing w:before="331" w:after="62" w:line="217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063D42" w14:textId="77777777" w:rsidR="009B07A5" w:rsidRDefault="009F0D27">
            <w:pPr>
              <w:spacing w:before="38" w:line="240" w:lineRule="exact"/>
              <w:ind w:right="15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7868E025" w14:textId="77777777" w:rsidR="009B07A5" w:rsidRDefault="009F0D27">
            <w:pPr>
              <w:spacing w:before="326" w:after="62" w:line="217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6BDD1B" w14:textId="77777777" w:rsidR="009B07A5" w:rsidRDefault="009F0D27">
            <w:pPr>
              <w:spacing w:before="36" w:line="240" w:lineRule="exact"/>
              <w:ind w:right="22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470E43C7" w14:textId="77777777" w:rsidR="009B07A5" w:rsidRDefault="009F0D27">
            <w:pPr>
              <w:spacing w:line="240" w:lineRule="exact"/>
              <w:ind w:right="40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6/3</w:t>
            </w:r>
          </w:p>
          <w:p w14:paraId="094B0383" w14:textId="77777777" w:rsidR="009B07A5" w:rsidRDefault="009F0D27">
            <w:pPr>
              <w:spacing w:before="88" w:after="62" w:line="217" w:lineRule="exact"/>
              <w:ind w:right="49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</w:t>
            </w:r>
          </w:p>
        </w:tc>
        <w:tc>
          <w:tcPr>
            <w:tcW w:w="119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DD26061" w14:textId="77777777" w:rsidR="009B07A5" w:rsidRDefault="009F0D27">
            <w:pPr>
              <w:spacing w:before="36" w:line="240" w:lineRule="exact"/>
              <w:ind w:right="29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2AC82E06" w14:textId="77777777" w:rsidR="009B07A5" w:rsidRDefault="009F0D27">
            <w:pPr>
              <w:spacing w:line="240" w:lineRule="exact"/>
              <w:ind w:right="47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6/5</w:t>
            </w:r>
          </w:p>
          <w:p w14:paraId="5C9A6C47" w14:textId="77777777" w:rsidR="009B07A5" w:rsidRDefault="009F0D27">
            <w:pPr>
              <w:spacing w:before="88" w:after="62" w:line="217" w:lineRule="exact"/>
              <w:ind w:right="5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</w:t>
            </w:r>
          </w:p>
        </w:tc>
      </w:tr>
      <w:tr w:rsidR="009B07A5" w14:paraId="54972243" w14:textId="77777777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80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B362204" w14:textId="77777777" w:rsidR="009B07A5" w:rsidRDefault="009F0D27">
            <w:pPr>
              <w:spacing w:after="259" w:line="230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C3B75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5D4DD0" w14:textId="77777777" w:rsidR="009B07A5" w:rsidRDefault="009F0D27">
            <w:pPr>
              <w:spacing w:after="14" w:line="240" w:lineRule="exact"/>
              <w:ind w:left="72" w:right="79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Izdaci za financijsku imovinu i otplate zajmova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7EE9CC" w14:textId="77777777" w:rsidR="009B07A5" w:rsidRDefault="009F0D27">
            <w:pPr>
              <w:spacing w:after="259" w:line="230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-105.967,50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DC0AA9" w14:textId="77777777" w:rsidR="009B07A5" w:rsidRDefault="009F0D27">
            <w:pPr>
              <w:spacing w:after="259" w:line="23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-212.000,00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9196D0" w14:textId="77777777" w:rsidR="009B07A5" w:rsidRDefault="009F0D27">
            <w:pPr>
              <w:spacing w:after="259" w:line="230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-212.000,00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5383DB" w14:textId="77777777" w:rsidR="009B07A5" w:rsidRDefault="009F0D27">
            <w:pPr>
              <w:spacing w:after="259" w:line="230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-211.935,00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F62E52" w14:textId="77777777" w:rsidR="009B07A5" w:rsidRDefault="009F0D27">
            <w:pPr>
              <w:spacing w:after="259" w:line="230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200,00%</w:t>
            </w:r>
          </w:p>
        </w:tc>
        <w:tc>
          <w:tcPr>
            <w:tcW w:w="119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75BB763" w14:textId="77777777" w:rsidR="009B07A5" w:rsidRDefault="009F0D27">
            <w:pPr>
              <w:spacing w:after="259" w:line="230" w:lineRule="exact"/>
              <w:ind w:right="11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99,97%</w:t>
            </w:r>
          </w:p>
        </w:tc>
      </w:tr>
      <w:tr w:rsidR="009B07A5" w14:paraId="43B7C0A1" w14:textId="77777777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80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50A4140" w14:textId="77777777" w:rsidR="009B07A5" w:rsidRDefault="009F0D27">
            <w:pPr>
              <w:spacing w:before="34" w:after="264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54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76171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604A83" w14:textId="77777777" w:rsidR="009B07A5" w:rsidRDefault="009F0D27">
            <w:pPr>
              <w:spacing w:after="43" w:line="216" w:lineRule="exact"/>
              <w:ind w:left="72" w:right="46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Izdaci za otplatu glavnice primljenih kredita i zajmova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173AD0" w14:textId="77777777" w:rsidR="009B07A5" w:rsidRDefault="009F0D27">
            <w:pPr>
              <w:spacing w:before="34" w:after="264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-105.967,50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381261" w14:textId="77777777" w:rsidR="009B07A5" w:rsidRDefault="009F0D27">
            <w:pPr>
              <w:spacing w:before="34" w:after="264" w:line="20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-212.000,00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2604C1" w14:textId="77777777" w:rsidR="009B07A5" w:rsidRDefault="009F0D27">
            <w:pPr>
              <w:spacing w:before="34" w:after="264" w:line="205" w:lineRule="exact"/>
              <w:ind w:right="8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-212.000,00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914111" w14:textId="77777777" w:rsidR="009B07A5" w:rsidRDefault="009F0D27">
            <w:pPr>
              <w:spacing w:before="34" w:after="264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-211.935,00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7A2B07" w14:textId="77777777" w:rsidR="009B07A5" w:rsidRDefault="009F0D27">
            <w:pPr>
              <w:spacing w:before="34" w:after="264" w:line="205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200,00%</w:t>
            </w:r>
          </w:p>
        </w:tc>
        <w:tc>
          <w:tcPr>
            <w:tcW w:w="119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4D17D11" w14:textId="77777777" w:rsidR="009B07A5" w:rsidRDefault="009F0D27">
            <w:pPr>
              <w:spacing w:before="34" w:after="264" w:line="205" w:lineRule="exact"/>
              <w:ind w:right="11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99,97%</w:t>
            </w:r>
          </w:p>
        </w:tc>
      </w:tr>
      <w:tr w:rsidR="009B07A5" w14:paraId="6EE32C1B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0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B65B6F4" w14:textId="77777777" w:rsidR="009B07A5" w:rsidRDefault="009F0D27">
            <w:pPr>
              <w:spacing w:after="263" w:line="217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542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28A00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8F3FD3" w14:textId="77777777" w:rsidR="009B07A5" w:rsidRDefault="009F0D27">
            <w:pPr>
              <w:spacing w:line="217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Otplata glavnice primljenih zajmova i kredita od</w:t>
            </w:r>
          </w:p>
          <w:p w14:paraId="279045FD" w14:textId="77777777" w:rsidR="009B07A5" w:rsidRDefault="009F0D27">
            <w:pPr>
              <w:spacing w:after="43" w:line="21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kreditnih i ostalih financijskih institucija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D9C78F" w14:textId="77777777" w:rsidR="009B07A5" w:rsidRDefault="009F0D27">
            <w:pPr>
              <w:spacing w:after="263" w:line="217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-105.967,50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C9B230" w14:textId="77777777" w:rsidR="009B07A5" w:rsidRDefault="009F0D27">
            <w:pPr>
              <w:spacing w:after="263" w:line="21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-212.000,00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C58ADF" w14:textId="77777777" w:rsidR="009B07A5" w:rsidRDefault="009F0D27">
            <w:pPr>
              <w:spacing w:after="263" w:line="217" w:lineRule="exact"/>
              <w:ind w:right="8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-212.000,00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6D3FAB" w14:textId="77777777" w:rsidR="009B07A5" w:rsidRDefault="009F0D27">
            <w:pPr>
              <w:spacing w:after="263" w:line="21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-211.935,00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302E83" w14:textId="77777777" w:rsidR="009B07A5" w:rsidRDefault="009F0D27">
            <w:pPr>
              <w:spacing w:after="283" w:line="189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200,00%</w:t>
            </w:r>
          </w:p>
        </w:tc>
        <w:tc>
          <w:tcPr>
            <w:tcW w:w="119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7750239" w14:textId="77777777" w:rsidR="009B07A5" w:rsidRDefault="009F0D27">
            <w:pPr>
              <w:spacing w:after="283" w:line="189" w:lineRule="exact"/>
              <w:ind w:right="118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99,97%</w:t>
            </w:r>
          </w:p>
        </w:tc>
      </w:tr>
      <w:tr w:rsidR="009B07A5" w14:paraId="6776D073" w14:textId="77777777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80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C1FFB20" w14:textId="77777777" w:rsidR="009B07A5" w:rsidRDefault="009F0D27">
            <w:pPr>
              <w:spacing w:after="277" w:line="217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5422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F1C31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D5C8E9" w14:textId="77777777" w:rsidR="009B07A5" w:rsidRDefault="009F0D27">
            <w:pPr>
              <w:spacing w:after="52" w:line="217" w:lineRule="exact"/>
              <w:ind w:left="72" w:right="90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Otplata glavnice primljenih kredita od kreditnih institucija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8942AC" w14:textId="77777777" w:rsidR="009B07A5" w:rsidRDefault="009F0D27">
            <w:pPr>
              <w:spacing w:after="277" w:line="217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-105.967,50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CFAAE2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DB8E40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ECE12E" w14:textId="77777777" w:rsidR="009B07A5" w:rsidRDefault="009F0D27">
            <w:pPr>
              <w:spacing w:after="277" w:line="21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-211.935,00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875077" w14:textId="77777777" w:rsidR="009B07A5" w:rsidRDefault="009F0D27">
            <w:pPr>
              <w:spacing w:after="297" w:line="189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200,00%</w:t>
            </w:r>
          </w:p>
        </w:tc>
        <w:tc>
          <w:tcPr>
            <w:tcW w:w="119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C26CC42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5427A8C3" w14:textId="77777777" w:rsidR="009B07A5" w:rsidRDefault="009B07A5">
      <w:pPr>
        <w:spacing w:after="397" w:line="20" w:lineRule="exact"/>
      </w:pPr>
    </w:p>
    <w:p w14:paraId="10822AA4" w14:textId="77777777" w:rsidR="009B07A5" w:rsidRDefault="009B07A5">
      <w:pPr>
        <w:spacing w:before="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404"/>
        <w:gridCol w:w="4689"/>
        <w:gridCol w:w="1839"/>
        <w:gridCol w:w="1838"/>
        <w:gridCol w:w="1838"/>
        <w:gridCol w:w="1839"/>
        <w:gridCol w:w="1118"/>
        <w:gridCol w:w="1198"/>
      </w:tblGrid>
      <w:tr w:rsidR="009B07A5" w14:paraId="151CA5B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AA9B55" w14:textId="77777777" w:rsidR="009B07A5" w:rsidRDefault="009F0D27">
            <w:pPr>
              <w:spacing w:before="34" w:after="9" w:line="230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8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16103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786C57" w14:textId="77777777" w:rsidR="009B07A5" w:rsidRDefault="009F0D27">
            <w:pPr>
              <w:spacing w:before="58" w:after="4" w:line="211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Primici od financijske imovine i zaduživanja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E10A16" w14:textId="77777777" w:rsidR="009B07A5" w:rsidRDefault="009F0D27">
            <w:pPr>
              <w:spacing w:before="34" w:after="9" w:line="230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1.059.675,00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4CEEF2" w14:textId="77777777" w:rsidR="009B07A5" w:rsidRDefault="009F0D27">
            <w:pPr>
              <w:spacing w:before="34" w:after="9" w:line="230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77849D" w14:textId="77777777" w:rsidR="009B07A5" w:rsidRDefault="009F0D27">
            <w:pPr>
              <w:spacing w:before="34" w:after="9" w:line="230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277EEA" w14:textId="77777777" w:rsidR="009B07A5" w:rsidRDefault="009F0D27">
            <w:pPr>
              <w:spacing w:before="34" w:after="9" w:line="230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3C7E7F" w14:textId="77777777" w:rsidR="009B07A5" w:rsidRDefault="009F0D27">
            <w:pPr>
              <w:spacing w:before="34" w:after="9" w:line="230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0,00%</w:t>
            </w:r>
          </w:p>
        </w:tc>
        <w:tc>
          <w:tcPr>
            <w:tcW w:w="119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2CD9D6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5434E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0EAF95" w14:textId="77777777" w:rsidR="009B07A5" w:rsidRDefault="009F0D27">
            <w:pPr>
              <w:spacing w:before="35" w:after="3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84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72A6E4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7968C6" w14:textId="77777777" w:rsidR="009B07A5" w:rsidRDefault="009F0D27">
            <w:pPr>
              <w:spacing w:before="58" w:after="28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Primici od zaduživanja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B535A5" w14:textId="77777777" w:rsidR="009B07A5" w:rsidRDefault="009F0D27">
            <w:pPr>
              <w:spacing w:before="35" w:after="3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1.059.675,00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D7B9E1" w14:textId="77777777" w:rsidR="009B07A5" w:rsidRDefault="009F0D27">
            <w:pPr>
              <w:spacing w:before="35" w:after="33" w:line="205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02DCC2" w14:textId="77777777" w:rsidR="009B07A5" w:rsidRDefault="009F0D27">
            <w:pPr>
              <w:spacing w:before="35" w:after="33" w:line="205" w:lineRule="exact"/>
              <w:ind w:right="8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DBC73C" w14:textId="77777777" w:rsidR="009B07A5" w:rsidRDefault="009F0D27">
            <w:pPr>
              <w:spacing w:before="35" w:after="33" w:line="205" w:lineRule="exact"/>
              <w:ind w:right="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770A96" w14:textId="77777777" w:rsidR="009B07A5" w:rsidRDefault="009F0D27">
            <w:pPr>
              <w:spacing w:before="35" w:after="33" w:line="205" w:lineRule="exact"/>
              <w:ind w:right="4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0,00%</w:t>
            </w:r>
          </w:p>
        </w:tc>
        <w:tc>
          <w:tcPr>
            <w:tcW w:w="119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2DDE26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C9C2090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80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238AFB3" w14:textId="77777777" w:rsidR="009B07A5" w:rsidRDefault="009F0D27">
            <w:pPr>
              <w:spacing w:after="263" w:line="217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842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B91D5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A6D4F0" w14:textId="77777777" w:rsidR="009B07A5" w:rsidRDefault="009F0D27">
            <w:pPr>
              <w:spacing w:after="43" w:line="217" w:lineRule="exact"/>
              <w:ind w:left="72" w:right="972"/>
              <w:textAlignment w:val="baseline"/>
              <w:rPr>
                <w:rFonts w:ascii="Tahoma" w:eastAsia="Tahoma" w:hAnsi="Tahoma"/>
                <w:color w:val="000000"/>
                <w:spacing w:val="-2"/>
                <w:sz w:val="18"/>
              </w:rPr>
            </w:pPr>
            <w:r>
              <w:rPr>
                <w:rFonts w:ascii="Tahoma" w:eastAsia="Tahoma" w:hAnsi="Tahoma"/>
                <w:color w:val="000000"/>
                <w:spacing w:val="-2"/>
                <w:sz w:val="18"/>
              </w:rPr>
              <w:t>Primljeni krediti i zajmovi od kreditnih i ostalih financijskih institucija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43FF96" w14:textId="77777777" w:rsidR="009B07A5" w:rsidRDefault="009F0D27">
            <w:pPr>
              <w:spacing w:after="263" w:line="217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1.059.675,00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B0F5D5" w14:textId="77777777" w:rsidR="009B07A5" w:rsidRDefault="009F0D27">
            <w:pPr>
              <w:spacing w:after="263" w:line="21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D3CC24" w14:textId="77777777" w:rsidR="009B07A5" w:rsidRDefault="009F0D27">
            <w:pPr>
              <w:spacing w:after="263" w:line="217" w:lineRule="exact"/>
              <w:ind w:right="8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4B39CD" w14:textId="77777777" w:rsidR="009B07A5" w:rsidRDefault="009F0D27">
            <w:pPr>
              <w:spacing w:after="263" w:line="217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F53434" w14:textId="77777777" w:rsidR="009B07A5" w:rsidRDefault="009F0D27">
            <w:pPr>
              <w:spacing w:after="288" w:line="189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0,00%</w:t>
            </w:r>
          </w:p>
        </w:tc>
        <w:tc>
          <w:tcPr>
            <w:tcW w:w="119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DE09AB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550961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0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9A3C76" w14:textId="77777777" w:rsidR="009B07A5" w:rsidRDefault="009F0D27">
            <w:pPr>
              <w:spacing w:after="61" w:line="217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8422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0E2FF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468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53F4CB" w14:textId="77777777" w:rsidR="009B07A5" w:rsidRDefault="009F0D27">
            <w:pPr>
              <w:spacing w:after="57" w:line="21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Primljeni krediti od kreditnih institucija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E30190" w14:textId="77777777" w:rsidR="009B07A5" w:rsidRDefault="009F0D27">
            <w:pPr>
              <w:spacing w:after="61" w:line="217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1.059.675,00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BFC7D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62EE8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65A64E" w14:textId="77777777" w:rsidR="009B07A5" w:rsidRDefault="009F0D27">
            <w:pPr>
              <w:spacing w:after="61" w:line="217" w:lineRule="exact"/>
              <w:ind w:right="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A9E283" w14:textId="77777777" w:rsidR="009B07A5" w:rsidRDefault="009F0D27">
            <w:pPr>
              <w:spacing w:after="81" w:line="190" w:lineRule="exact"/>
              <w:ind w:right="43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0,00%</w:t>
            </w:r>
          </w:p>
        </w:tc>
        <w:tc>
          <w:tcPr>
            <w:tcW w:w="119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D63B62D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4F9BD876" w14:textId="77777777" w:rsidR="009B07A5" w:rsidRDefault="009B07A5">
      <w:pPr>
        <w:spacing w:after="431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2"/>
        <w:gridCol w:w="1838"/>
        <w:gridCol w:w="1838"/>
        <w:gridCol w:w="1839"/>
        <w:gridCol w:w="1838"/>
        <w:gridCol w:w="1279"/>
        <w:gridCol w:w="1033"/>
      </w:tblGrid>
      <w:tr w:rsidR="009B07A5" w14:paraId="3749EEA3" w14:textId="77777777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8CBFF5C" w14:textId="77777777" w:rsidR="009B07A5" w:rsidRDefault="009F0D27">
            <w:pPr>
              <w:spacing w:before="95" w:after="110" w:line="250" w:lineRule="exact"/>
              <w:ind w:right="3519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UKUPNO</w:t>
            </w:r>
          </w:p>
        </w:tc>
        <w:tc>
          <w:tcPr>
            <w:tcW w:w="18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51033C1" w14:textId="77777777" w:rsidR="009B07A5" w:rsidRDefault="009F0D27">
            <w:pPr>
              <w:spacing w:before="100" w:after="105" w:line="250" w:lineRule="exact"/>
              <w:ind w:right="82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953.707,50</w:t>
            </w:r>
          </w:p>
        </w:tc>
        <w:tc>
          <w:tcPr>
            <w:tcW w:w="18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99E49F4" w14:textId="77777777" w:rsidR="009B07A5" w:rsidRDefault="009F0D27">
            <w:pPr>
              <w:spacing w:before="100" w:after="105" w:line="250" w:lineRule="exact"/>
              <w:ind w:right="72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-212.000,00</w:t>
            </w:r>
          </w:p>
        </w:tc>
        <w:tc>
          <w:tcPr>
            <w:tcW w:w="1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888037C" w14:textId="77777777" w:rsidR="009B07A5" w:rsidRDefault="009F0D27">
            <w:pPr>
              <w:spacing w:before="95" w:after="110" w:line="250" w:lineRule="exact"/>
              <w:ind w:right="91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-212.000,00</w:t>
            </w:r>
          </w:p>
        </w:tc>
        <w:tc>
          <w:tcPr>
            <w:tcW w:w="18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4FA90D3" w14:textId="77777777" w:rsidR="009B07A5" w:rsidRDefault="009F0D27">
            <w:pPr>
              <w:spacing w:before="100" w:after="105" w:line="250" w:lineRule="exact"/>
              <w:ind w:right="77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-211.935,00</w:t>
            </w:r>
          </w:p>
        </w:tc>
        <w:tc>
          <w:tcPr>
            <w:tcW w:w="12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B92D441" w14:textId="77777777" w:rsidR="009B07A5" w:rsidRDefault="009F0D27">
            <w:pPr>
              <w:spacing w:before="101" w:after="90" w:line="264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-22,22%</w:t>
            </w:r>
          </w:p>
        </w:tc>
        <w:tc>
          <w:tcPr>
            <w:tcW w:w="10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AE5A724" w14:textId="77777777" w:rsidR="009B07A5" w:rsidRDefault="009F0D27">
            <w:pPr>
              <w:spacing w:before="101" w:after="90" w:line="264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99,97%</w:t>
            </w:r>
          </w:p>
        </w:tc>
      </w:tr>
    </w:tbl>
    <w:p w14:paraId="2A54C5E6" w14:textId="77777777" w:rsidR="009B07A5" w:rsidRDefault="009F0D27">
      <w:pPr>
        <w:tabs>
          <w:tab w:val="right" w:pos="15408"/>
        </w:tabs>
        <w:spacing w:before="2659" w:line="191" w:lineRule="exact"/>
        <w:textAlignment w:val="baseline"/>
        <w:rPr>
          <w:rFonts w:ascii="Tahoma" w:eastAsia="Tahoma" w:hAnsi="Tahoma"/>
          <w:b/>
          <w:color w:val="000000"/>
          <w:sz w:val="19"/>
        </w:rPr>
      </w:pPr>
      <w:r>
        <w:rPr>
          <w:rFonts w:ascii="Tahoma" w:eastAsia="Tahoma" w:hAnsi="Tahoma"/>
          <w:b/>
          <w:color w:val="000000"/>
          <w:sz w:val="19"/>
        </w:rPr>
        <w:t>Str.1</w:t>
      </w:r>
      <w:r>
        <w:rPr>
          <w:rFonts w:ascii="Tahoma" w:eastAsia="Tahoma" w:hAnsi="Tahoma"/>
          <w:b/>
          <w:color w:val="000000"/>
          <w:sz w:val="19"/>
        </w:rPr>
        <w:tab/>
      </w:r>
      <w:r>
        <w:rPr>
          <w:rFonts w:ascii="Tahoma" w:eastAsia="Tahoma" w:hAnsi="Tahoma"/>
          <w:color w:val="000000"/>
          <w:sz w:val="16"/>
        </w:rPr>
        <w:t>Informatička obrada:</w:t>
      </w:r>
    </w:p>
    <w:p w14:paraId="1138C480" w14:textId="77777777" w:rsidR="009B07A5" w:rsidRDefault="009F0D27">
      <w:pPr>
        <w:tabs>
          <w:tab w:val="right" w:pos="15408"/>
        </w:tabs>
        <w:spacing w:line="196" w:lineRule="exact"/>
        <w:ind w:left="13248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rptE4L-2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9"/>
        </w:rPr>
        <w:t>Municipal Soft</w:t>
      </w:r>
    </w:p>
    <w:p w14:paraId="49D721F7" w14:textId="77777777" w:rsidR="009B07A5" w:rsidRDefault="009B07A5">
      <w:pPr>
        <w:sectPr w:rsidR="009B07A5">
          <w:pgSz w:w="16843" w:h="11909" w:orient="landscape"/>
          <w:pgMar w:top="220" w:right="496" w:bottom="94" w:left="780" w:header="720" w:footer="720" w:gutter="0"/>
          <w:cols w:space="720"/>
        </w:sectPr>
      </w:pPr>
    </w:p>
    <w:p w14:paraId="5D3ED4CC" w14:textId="77777777" w:rsidR="009B07A5" w:rsidRDefault="009F0D27">
      <w:pPr>
        <w:spacing w:before="9"/>
        <w:ind w:left="4668" w:right="10093"/>
        <w:textAlignment w:val="baseline"/>
      </w:pPr>
      <w:r>
        <w:rPr>
          <w:noProof/>
        </w:rPr>
        <w:lastRenderedPageBreak/>
        <w:drawing>
          <wp:inline distT="0" distB="0" distL="0" distR="0" wp14:anchorId="0D51D8F0" wp14:editId="17FC27C3">
            <wp:extent cx="511810" cy="658495"/>
            <wp:effectExtent l="0" t="0" r="0" b="0"/>
            <wp:docPr id="1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68EAB" w14:textId="77777777" w:rsidR="009B07A5" w:rsidRDefault="009F0D27">
      <w:pPr>
        <w:spacing w:line="233" w:lineRule="exact"/>
        <w:ind w:left="4032" w:firstLine="72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354C19ED" w14:textId="77777777" w:rsidR="009B07A5" w:rsidRDefault="009F0D27">
      <w:pPr>
        <w:spacing w:before="47" w:after="51" w:line="256" w:lineRule="exact"/>
        <w:ind w:left="4176"/>
        <w:textAlignment w:val="baseline"/>
        <w:rPr>
          <w:rFonts w:ascii="Arial" w:eastAsia="Arial" w:hAnsi="Arial"/>
          <w:b/>
          <w:color w:val="000000"/>
          <w:spacing w:val="-1"/>
        </w:rPr>
      </w:pPr>
      <w:r>
        <w:rPr>
          <w:rFonts w:ascii="Arial" w:eastAsia="Arial" w:hAnsi="Arial"/>
          <w:b/>
          <w:color w:val="000000"/>
          <w:spacing w:val="-1"/>
        </w:rPr>
        <w:t>OPĆINA ŽAKANJE</w:t>
      </w:r>
    </w:p>
    <w:p w14:paraId="438B70D7" w14:textId="77777777" w:rsidR="009B07A5" w:rsidRDefault="009F0D27">
      <w:pPr>
        <w:spacing w:before="93"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t>GODIŠNJE IZVRŠENJE PRORAČUNA OPĆINE ŽAKANJE ZA 2021. GODINU</w:t>
      </w:r>
    </w:p>
    <w:p w14:paraId="5774B67B" w14:textId="77777777" w:rsidR="009B07A5" w:rsidRDefault="009F0D27">
      <w:pPr>
        <w:spacing w:before="69" w:after="77" w:line="254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OPĆI DIO PRORAČUNA - RAČUN FINANCIRANJA ANALITIČKI PRIKAZ [T-8]</w:t>
      </w:r>
    </w:p>
    <w:p w14:paraId="33896660" w14:textId="77777777" w:rsidR="009B07A5" w:rsidRDefault="009B07A5">
      <w:pPr>
        <w:spacing w:before="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730"/>
        <w:gridCol w:w="9125"/>
        <w:gridCol w:w="1833"/>
        <w:gridCol w:w="1844"/>
        <w:gridCol w:w="1231"/>
      </w:tblGrid>
      <w:tr w:rsidR="009B07A5" w14:paraId="1407C8BA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1534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929349C" w14:textId="77777777" w:rsidR="009B07A5" w:rsidRDefault="009F0D27">
            <w:pPr>
              <w:spacing w:before="68" w:line="211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Račun/ Pozicija</w:t>
            </w:r>
          </w:p>
          <w:p w14:paraId="7CD4264D" w14:textId="77777777" w:rsidR="009B07A5" w:rsidRDefault="009F0D27">
            <w:pPr>
              <w:spacing w:before="327" w:after="66" w:line="206" w:lineRule="exact"/>
              <w:ind w:left="720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91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CE4BCF" w14:textId="77777777" w:rsidR="009B07A5" w:rsidRDefault="009F0D27">
            <w:pPr>
              <w:spacing w:before="39" w:line="235" w:lineRule="exact"/>
              <w:ind w:right="4286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123F3D83" w14:textId="77777777" w:rsidR="009B07A5" w:rsidRDefault="009F0D27">
            <w:pPr>
              <w:spacing w:before="332" w:after="66" w:line="206" w:lineRule="exact"/>
              <w:ind w:right="4466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278111" w14:textId="77777777" w:rsidR="009B07A5" w:rsidRDefault="009F0D27">
            <w:pPr>
              <w:spacing w:before="44" w:line="235" w:lineRule="exact"/>
              <w:ind w:right="12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2020</w:t>
            </w:r>
          </w:p>
          <w:p w14:paraId="498F1EAD" w14:textId="77777777" w:rsidR="009B07A5" w:rsidRDefault="009F0D27">
            <w:pPr>
              <w:spacing w:before="337" w:after="56" w:line="206" w:lineRule="exact"/>
              <w:ind w:right="84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4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98A0DA" w14:textId="77777777" w:rsidR="009B07A5" w:rsidRDefault="009F0D27">
            <w:pPr>
              <w:spacing w:before="44" w:line="235" w:lineRule="exact"/>
              <w:ind w:right="18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045F820C" w14:textId="77777777" w:rsidR="009B07A5" w:rsidRDefault="009F0D27">
            <w:pPr>
              <w:spacing w:before="337" w:after="56" w:line="206" w:lineRule="exact"/>
              <w:ind w:right="817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23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F0CB856" w14:textId="77777777" w:rsidR="009B07A5" w:rsidRDefault="009F0D27">
            <w:pPr>
              <w:spacing w:before="44" w:line="233" w:lineRule="exact"/>
              <w:ind w:right="28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06089B01" w14:textId="77777777" w:rsidR="009B07A5" w:rsidRDefault="009F0D27">
            <w:pPr>
              <w:spacing w:before="7" w:line="233" w:lineRule="exact"/>
              <w:ind w:right="46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4/3</w:t>
            </w:r>
          </w:p>
          <w:p w14:paraId="132F2E16" w14:textId="77777777" w:rsidR="009B07A5" w:rsidRDefault="009F0D27">
            <w:pPr>
              <w:spacing w:before="99" w:after="56" w:line="206" w:lineRule="exact"/>
              <w:ind w:right="55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</w:tr>
      <w:tr w:rsidR="009B07A5" w14:paraId="2E4EB17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AC4D08" w14:textId="77777777" w:rsidR="009B07A5" w:rsidRDefault="009F0D27">
            <w:pPr>
              <w:spacing w:after="19" w:line="230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13EDF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91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9E0B0E" w14:textId="77777777" w:rsidR="009B07A5" w:rsidRDefault="009F0D27">
            <w:pPr>
              <w:spacing w:after="14" w:line="235" w:lineRule="exact"/>
              <w:ind w:left="96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Izdaci za financijsku imovinu i otplate zajmova</w:t>
            </w:r>
          </w:p>
        </w:tc>
        <w:tc>
          <w:tcPr>
            <w:tcW w:w="18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1AF37F" w14:textId="77777777" w:rsidR="009B07A5" w:rsidRDefault="009F0D27">
            <w:pPr>
              <w:spacing w:after="18" w:line="231" w:lineRule="exact"/>
              <w:ind w:right="1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-105.967,50</w:t>
            </w:r>
          </w:p>
        </w:tc>
        <w:tc>
          <w:tcPr>
            <w:tcW w:w="184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FC400F" w14:textId="77777777" w:rsidR="009B07A5" w:rsidRDefault="009F0D27">
            <w:pPr>
              <w:spacing w:after="18" w:line="231" w:lineRule="exact"/>
              <w:ind w:right="9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-211.935,00</w:t>
            </w:r>
          </w:p>
        </w:tc>
        <w:tc>
          <w:tcPr>
            <w:tcW w:w="123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B3228A9" w14:textId="77777777" w:rsidR="009B07A5" w:rsidRDefault="009F0D27">
            <w:pPr>
              <w:spacing w:after="18" w:line="231" w:lineRule="exact"/>
              <w:ind w:right="10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200,00%</w:t>
            </w:r>
          </w:p>
        </w:tc>
      </w:tr>
      <w:tr w:rsidR="009B07A5" w14:paraId="0142C92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FBD6F0" w14:textId="77777777" w:rsidR="009B07A5" w:rsidRDefault="009F0D27">
            <w:pPr>
              <w:spacing w:after="4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54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717674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91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D9FBA2" w14:textId="77777777" w:rsidR="009B07A5" w:rsidRDefault="009F0D27">
            <w:pPr>
              <w:spacing w:after="38" w:line="210" w:lineRule="exact"/>
              <w:ind w:left="96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Izdaci za otplatu glavnice primljenih kredita i zajmova</w:t>
            </w:r>
          </w:p>
        </w:tc>
        <w:tc>
          <w:tcPr>
            <w:tcW w:w="18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97583C" w14:textId="77777777" w:rsidR="009B07A5" w:rsidRDefault="009F0D27">
            <w:pPr>
              <w:spacing w:after="42" w:line="206" w:lineRule="exact"/>
              <w:ind w:right="1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-105.967,50</w:t>
            </w:r>
          </w:p>
        </w:tc>
        <w:tc>
          <w:tcPr>
            <w:tcW w:w="184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20BC3B" w14:textId="77777777" w:rsidR="009B07A5" w:rsidRDefault="009F0D27">
            <w:pPr>
              <w:spacing w:after="42" w:line="206" w:lineRule="exact"/>
              <w:ind w:right="9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-211.935,00</w:t>
            </w:r>
          </w:p>
        </w:tc>
        <w:tc>
          <w:tcPr>
            <w:tcW w:w="123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2E1F363" w14:textId="77777777" w:rsidR="009B07A5" w:rsidRDefault="009F0D27">
            <w:pPr>
              <w:spacing w:after="42" w:line="206" w:lineRule="exact"/>
              <w:ind w:right="10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200,00%</w:t>
            </w:r>
          </w:p>
        </w:tc>
      </w:tr>
      <w:tr w:rsidR="009B07A5" w14:paraId="700F2E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2C7D44" w14:textId="77777777" w:rsidR="009B07A5" w:rsidRDefault="009F0D27">
            <w:pPr>
              <w:spacing w:after="6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542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CE833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91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8C3DAD" w14:textId="77777777" w:rsidR="009B07A5" w:rsidRDefault="009F0D27">
            <w:pPr>
              <w:spacing w:after="38" w:line="210" w:lineRule="exact"/>
              <w:ind w:left="9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Otplata glavnice primljenih zajmova i kredita od kreditnih i ostalih financijskih institucija u javnom sektoru</w:t>
            </w:r>
          </w:p>
        </w:tc>
        <w:tc>
          <w:tcPr>
            <w:tcW w:w="18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27033E" w14:textId="77777777" w:rsidR="009B07A5" w:rsidRDefault="009F0D27">
            <w:pPr>
              <w:spacing w:after="42" w:line="206" w:lineRule="exact"/>
              <w:ind w:right="12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-105.967,50</w:t>
            </w:r>
          </w:p>
        </w:tc>
        <w:tc>
          <w:tcPr>
            <w:tcW w:w="184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B442DB" w14:textId="77777777" w:rsidR="009B07A5" w:rsidRDefault="009F0D27">
            <w:pPr>
              <w:spacing w:after="42" w:line="206" w:lineRule="exact"/>
              <w:ind w:right="97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-211.935,00</w:t>
            </w:r>
          </w:p>
        </w:tc>
        <w:tc>
          <w:tcPr>
            <w:tcW w:w="123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475A386" w14:textId="77777777" w:rsidR="009B07A5" w:rsidRDefault="009F0D27">
            <w:pPr>
              <w:spacing w:after="62" w:line="189" w:lineRule="exact"/>
              <w:ind w:right="10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200,00%</w:t>
            </w:r>
          </w:p>
        </w:tc>
      </w:tr>
      <w:tr w:rsidR="009B07A5" w14:paraId="38F968A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8960B2" w14:textId="77777777" w:rsidR="009B07A5" w:rsidRDefault="009F0D27">
            <w:pPr>
              <w:spacing w:after="6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5422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4F5186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91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F758C0" w14:textId="77777777" w:rsidR="009B07A5" w:rsidRDefault="009F0D27">
            <w:pPr>
              <w:spacing w:after="38" w:line="210" w:lineRule="exact"/>
              <w:ind w:left="9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Otplata glavnice primljenih kredita od kreditnih institucija u javnom sektoru</w:t>
            </w:r>
          </w:p>
        </w:tc>
        <w:tc>
          <w:tcPr>
            <w:tcW w:w="18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1473C6" w14:textId="77777777" w:rsidR="009B07A5" w:rsidRDefault="009F0D27">
            <w:pPr>
              <w:spacing w:after="42" w:line="206" w:lineRule="exact"/>
              <w:ind w:right="12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-105.967,50</w:t>
            </w:r>
          </w:p>
        </w:tc>
        <w:tc>
          <w:tcPr>
            <w:tcW w:w="184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AA4B59" w14:textId="77777777" w:rsidR="009B07A5" w:rsidRDefault="009F0D27">
            <w:pPr>
              <w:spacing w:after="42" w:line="206" w:lineRule="exact"/>
              <w:ind w:right="97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-211.935,00</w:t>
            </w:r>
          </w:p>
        </w:tc>
        <w:tc>
          <w:tcPr>
            <w:tcW w:w="123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A1955B1" w14:textId="77777777" w:rsidR="009B07A5" w:rsidRDefault="009F0D27">
            <w:pPr>
              <w:spacing w:after="62" w:line="189" w:lineRule="exact"/>
              <w:ind w:right="10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200,00%</w:t>
            </w:r>
          </w:p>
        </w:tc>
      </w:tr>
      <w:tr w:rsidR="009B07A5" w14:paraId="42EB1C25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80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32FAFBF" w14:textId="77777777" w:rsidR="009B07A5" w:rsidRDefault="009F0D27">
            <w:pPr>
              <w:spacing w:after="149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54222</w:t>
            </w:r>
          </w:p>
        </w:tc>
        <w:tc>
          <w:tcPr>
            <w:tcW w:w="73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760242" w14:textId="77777777" w:rsidR="009B07A5" w:rsidRDefault="009F0D27">
            <w:pPr>
              <w:spacing w:after="149" w:line="18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172</w:t>
            </w:r>
          </w:p>
        </w:tc>
        <w:tc>
          <w:tcPr>
            <w:tcW w:w="91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418FF2" w14:textId="77777777" w:rsidR="009B07A5" w:rsidRDefault="009F0D27">
            <w:pPr>
              <w:spacing w:before="58" w:after="120" w:line="187" w:lineRule="exact"/>
              <w:ind w:left="9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Otplata glavnice primljenih kredita od kreditnih institucija u javnom sektoru - dugoročnih</w:t>
            </w:r>
          </w:p>
        </w:tc>
        <w:tc>
          <w:tcPr>
            <w:tcW w:w="183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3BF4F5" w14:textId="77777777" w:rsidR="009B07A5" w:rsidRDefault="009F0D27">
            <w:pPr>
              <w:spacing w:after="149" w:line="189" w:lineRule="exact"/>
              <w:ind w:right="120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-105.967,50</w:t>
            </w:r>
          </w:p>
        </w:tc>
        <w:tc>
          <w:tcPr>
            <w:tcW w:w="184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311DC4" w14:textId="77777777" w:rsidR="009B07A5" w:rsidRDefault="009F0D27">
            <w:pPr>
              <w:spacing w:after="149" w:line="189" w:lineRule="exact"/>
              <w:ind w:right="97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-211.935,00</w:t>
            </w:r>
          </w:p>
        </w:tc>
        <w:tc>
          <w:tcPr>
            <w:tcW w:w="123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94FBBF9" w14:textId="77777777" w:rsidR="009B07A5" w:rsidRDefault="009F0D27">
            <w:pPr>
              <w:spacing w:after="149" w:line="189" w:lineRule="exact"/>
              <w:ind w:right="10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200,00%</w:t>
            </w:r>
          </w:p>
        </w:tc>
      </w:tr>
    </w:tbl>
    <w:p w14:paraId="50A3855E" w14:textId="77777777" w:rsidR="009B07A5" w:rsidRDefault="009B07A5">
      <w:pPr>
        <w:spacing w:after="393" w:line="20" w:lineRule="exact"/>
      </w:pPr>
    </w:p>
    <w:p w14:paraId="2C403D64" w14:textId="77777777" w:rsidR="009B07A5" w:rsidRDefault="009B07A5">
      <w:pPr>
        <w:spacing w:before="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725"/>
        <w:gridCol w:w="9125"/>
        <w:gridCol w:w="1838"/>
        <w:gridCol w:w="1839"/>
        <w:gridCol w:w="1236"/>
      </w:tblGrid>
      <w:tr w:rsidR="009B07A5" w14:paraId="3FD328D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0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8001CA" w14:textId="77777777" w:rsidR="009B07A5" w:rsidRDefault="009F0D27">
            <w:pPr>
              <w:spacing w:before="38" w:after="19" w:line="230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D181C4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91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6C1ECF" w14:textId="77777777" w:rsidR="009B07A5" w:rsidRDefault="009F0D27">
            <w:pPr>
              <w:spacing w:before="62" w:after="14" w:line="211" w:lineRule="exact"/>
              <w:ind w:left="105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Primici od financijske imovine i zaduživanja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E6C68A" w14:textId="77777777" w:rsidR="009B07A5" w:rsidRDefault="009F0D27">
            <w:pPr>
              <w:spacing w:before="38" w:after="19" w:line="230" w:lineRule="exact"/>
              <w:ind w:right="1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1.059.675,00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5B5FB8" w14:textId="77777777" w:rsidR="009B07A5" w:rsidRDefault="009F0D27">
            <w:pPr>
              <w:spacing w:before="38" w:after="19" w:line="230" w:lineRule="exact"/>
              <w:ind w:right="9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23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E73E989" w14:textId="77777777" w:rsidR="009B07A5" w:rsidRDefault="009F0D27">
            <w:pPr>
              <w:spacing w:before="38" w:after="19" w:line="230" w:lineRule="exact"/>
              <w:ind w:right="10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0,00%</w:t>
            </w:r>
          </w:p>
        </w:tc>
      </w:tr>
      <w:tr w:rsidR="009B07A5" w14:paraId="7E458E0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D3053E" w14:textId="77777777" w:rsidR="009B07A5" w:rsidRDefault="009F0D27">
            <w:pPr>
              <w:spacing w:after="43" w:line="205" w:lineRule="exact"/>
              <w:ind w:right="1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84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7CF16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91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456950" w14:textId="77777777" w:rsidR="009B07A5" w:rsidRDefault="009F0D27">
            <w:pPr>
              <w:spacing w:before="52" w:after="38" w:line="187" w:lineRule="exact"/>
              <w:ind w:left="105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Primici od zaduživanja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E5EFB0" w14:textId="77777777" w:rsidR="009B07A5" w:rsidRDefault="009F0D27">
            <w:pPr>
              <w:spacing w:after="43" w:line="205" w:lineRule="exact"/>
              <w:ind w:right="1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1.059.675,00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2913AC" w14:textId="77777777" w:rsidR="009B07A5" w:rsidRDefault="009F0D27">
            <w:pPr>
              <w:spacing w:after="43" w:line="205" w:lineRule="exact"/>
              <w:ind w:right="9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23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3E47411" w14:textId="77777777" w:rsidR="009B07A5" w:rsidRDefault="009F0D27">
            <w:pPr>
              <w:spacing w:after="43" w:line="205" w:lineRule="exact"/>
              <w:ind w:right="10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0,00%</w:t>
            </w:r>
          </w:p>
        </w:tc>
      </w:tr>
      <w:tr w:rsidR="009B07A5" w14:paraId="268A35A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67C624" w14:textId="77777777" w:rsidR="009B07A5" w:rsidRDefault="009F0D27">
            <w:pPr>
              <w:spacing w:after="6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842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29341D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91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C0F8A1" w14:textId="77777777" w:rsidR="009B07A5" w:rsidRDefault="009F0D27">
            <w:pPr>
              <w:spacing w:after="38" w:line="210" w:lineRule="exact"/>
              <w:ind w:left="105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Primljeni krediti i zajmovi od kreditnih i ostalih financijskih institucija u javnom sektoru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0F05E4" w14:textId="77777777" w:rsidR="009B07A5" w:rsidRDefault="009F0D27">
            <w:pPr>
              <w:spacing w:after="42" w:line="206" w:lineRule="exact"/>
              <w:ind w:right="12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1.059.675,00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61C7A7" w14:textId="77777777" w:rsidR="009B07A5" w:rsidRDefault="009F0D27">
            <w:pPr>
              <w:spacing w:after="42" w:line="206" w:lineRule="exact"/>
              <w:ind w:right="97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23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B354AFA" w14:textId="77777777" w:rsidR="009B07A5" w:rsidRDefault="009F0D27">
            <w:pPr>
              <w:spacing w:after="62" w:line="189" w:lineRule="exact"/>
              <w:ind w:right="10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0,00%</w:t>
            </w:r>
          </w:p>
        </w:tc>
      </w:tr>
      <w:tr w:rsidR="009B07A5" w14:paraId="48DB813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3949E5" w14:textId="77777777" w:rsidR="009B07A5" w:rsidRDefault="009F0D27">
            <w:pPr>
              <w:spacing w:after="62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8422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D4A430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91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ABC903" w14:textId="77777777" w:rsidR="009B07A5" w:rsidRDefault="009F0D27">
            <w:pPr>
              <w:spacing w:after="38" w:line="210" w:lineRule="exact"/>
              <w:ind w:left="105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Primljeni krediti od kreditnih institucija u javnom sektoru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4B506E" w14:textId="77777777" w:rsidR="009B07A5" w:rsidRDefault="009F0D27">
            <w:pPr>
              <w:spacing w:after="42" w:line="206" w:lineRule="exact"/>
              <w:ind w:right="12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1.059.675,00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596BB8" w14:textId="77777777" w:rsidR="009B07A5" w:rsidRDefault="009F0D27">
            <w:pPr>
              <w:spacing w:after="42" w:line="206" w:lineRule="exact"/>
              <w:ind w:right="97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23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18650ED" w14:textId="77777777" w:rsidR="009B07A5" w:rsidRDefault="009F0D27">
            <w:pPr>
              <w:spacing w:after="62" w:line="189" w:lineRule="exact"/>
              <w:ind w:right="10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0,00%</w:t>
            </w:r>
          </w:p>
        </w:tc>
      </w:tr>
      <w:tr w:rsidR="009B07A5" w14:paraId="50E62B88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804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7F820A0" w14:textId="77777777" w:rsidR="009B07A5" w:rsidRDefault="009F0D27">
            <w:pPr>
              <w:spacing w:after="149" w:line="189" w:lineRule="exact"/>
              <w:ind w:right="1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84222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085C35" w14:textId="77777777" w:rsidR="009B07A5" w:rsidRDefault="009F0D27">
            <w:pPr>
              <w:spacing w:after="149" w:line="18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-46</w:t>
            </w:r>
          </w:p>
        </w:tc>
        <w:tc>
          <w:tcPr>
            <w:tcW w:w="912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C66566" w14:textId="77777777" w:rsidR="009B07A5" w:rsidRDefault="009F0D27">
            <w:pPr>
              <w:spacing w:before="52" w:after="125" w:line="187" w:lineRule="exact"/>
              <w:ind w:left="105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Primljeni krediti od kreditnih institucija u javnom sektoru - dugoročni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2CD58B" w14:textId="77777777" w:rsidR="009B07A5" w:rsidRDefault="009F0D27">
            <w:pPr>
              <w:spacing w:after="149" w:line="189" w:lineRule="exact"/>
              <w:ind w:right="120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1.059.675,00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090705" w14:textId="77777777" w:rsidR="009B07A5" w:rsidRDefault="009F0D27">
            <w:pPr>
              <w:spacing w:after="149" w:line="189" w:lineRule="exact"/>
              <w:ind w:right="97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</w:t>
            </w:r>
          </w:p>
        </w:tc>
        <w:tc>
          <w:tcPr>
            <w:tcW w:w="123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E5F1644" w14:textId="77777777" w:rsidR="009B07A5" w:rsidRDefault="009F0D27">
            <w:pPr>
              <w:spacing w:after="149" w:line="189" w:lineRule="exact"/>
              <w:ind w:right="104"/>
              <w:jc w:val="right"/>
              <w:textAlignment w:val="baseline"/>
              <w:rPr>
                <w:rFonts w:ascii="Tahoma" w:eastAsia="Tahoma" w:hAnsi="Tahoma"/>
                <w:color w:val="000000"/>
                <w:sz w:val="17"/>
              </w:rPr>
            </w:pPr>
            <w:r>
              <w:rPr>
                <w:rFonts w:ascii="Tahoma" w:eastAsia="Tahoma" w:hAnsi="Tahoma"/>
                <w:color w:val="000000"/>
                <w:sz w:val="17"/>
              </w:rPr>
              <w:t>0,00%</w:t>
            </w:r>
          </w:p>
        </w:tc>
      </w:tr>
    </w:tbl>
    <w:p w14:paraId="2920F1ED" w14:textId="77777777" w:rsidR="009B07A5" w:rsidRDefault="009B07A5">
      <w:pPr>
        <w:spacing w:after="431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8"/>
        <w:gridCol w:w="1839"/>
        <w:gridCol w:w="1982"/>
        <w:gridCol w:w="1088"/>
      </w:tblGrid>
      <w:tr w:rsidR="009B07A5" w14:paraId="335F45A8" w14:textId="77777777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106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FEDCBB0" w14:textId="77777777" w:rsidR="009B07A5" w:rsidRDefault="009F0D27">
            <w:pPr>
              <w:spacing w:before="91" w:after="116" w:line="244" w:lineRule="exact"/>
              <w:ind w:right="8352"/>
              <w:jc w:val="right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UKUPNO</w:t>
            </w:r>
          </w:p>
        </w:tc>
        <w:tc>
          <w:tcPr>
            <w:tcW w:w="18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0AC20CB" w14:textId="77777777" w:rsidR="009B07A5" w:rsidRDefault="009F0D27">
            <w:pPr>
              <w:spacing w:before="101" w:after="106" w:line="244" w:lineRule="exact"/>
              <w:ind w:right="130"/>
              <w:jc w:val="right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953.707,50</w:t>
            </w:r>
          </w:p>
        </w:tc>
        <w:tc>
          <w:tcPr>
            <w:tcW w:w="19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672B6FB" w14:textId="77777777" w:rsidR="009B07A5" w:rsidRDefault="009F0D27">
            <w:pPr>
              <w:spacing w:before="101" w:after="106" w:line="244" w:lineRule="exact"/>
              <w:ind w:right="259"/>
              <w:jc w:val="right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-211.935,00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9E28D9A" w14:textId="77777777" w:rsidR="009B07A5" w:rsidRDefault="009F0D27">
            <w:pPr>
              <w:spacing w:before="101" w:after="106" w:line="244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-22,22%</w:t>
            </w:r>
          </w:p>
        </w:tc>
      </w:tr>
    </w:tbl>
    <w:p w14:paraId="69000968" w14:textId="77777777" w:rsidR="009B07A5" w:rsidRDefault="009F0D27">
      <w:pPr>
        <w:tabs>
          <w:tab w:val="right" w:pos="15408"/>
        </w:tabs>
        <w:spacing w:before="1808" w:line="190" w:lineRule="exact"/>
        <w:textAlignment w:val="baseline"/>
        <w:rPr>
          <w:rFonts w:ascii="Tahoma" w:eastAsia="Tahoma" w:hAnsi="Tahoma"/>
          <w:b/>
          <w:color w:val="000000"/>
          <w:sz w:val="19"/>
        </w:rPr>
      </w:pPr>
      <w:r>
        <w:rPr>
          <w:rFonts w:ascii="Tahoma" w:eastAsia="Tahoma" w:hAnsi="Tahoma"/>
          <w:b/>
          <w:color w:val="000000"/>
          <w:sz w:val="19"/>
        </w:rPr>
        <w:t>Str.1</w:t>
      </w:r>
      <w:r>
        <w:rPr>
          <w:rFonts w:ascii="Tahoma" w:eastAsia="Tahoma" w:hAnsi="Tahoma"/>
          <w:b/>
          <w:color w:val="000000"/>
          <w:sz w:val="19"/>
        </w:rPr>
        <w:tab/>
      </w:r>
      <w:r>
        <w:rPr>
          <w:rFonts w:ascii="Tahoma" w:eastAsia="Tahoma" w:hAnsi="Tahoma"/>
          <w:color w:val="000000"/>
          <w:sz w:val="16"/>
        </w:rPr>
        <w:t>Informatička obrada:</w:t>
      </w:r>
    </w:p>
    <w:p w14:paraId="4175D0A5" w14:textId="77777777" w:rsidR="009B07A5" w:rsidRDefault="009F0D27">
      <w:pPr>
        <w:tabs>
          <w:tab w:val="right" w:pos="15408"/>
        </w:tabs>
        <w:spacing w:line="194" w:lineRule="exact"/>
        <w:ind w:left="13464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rptE2L-1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9"/>
        </w:rPr>
        <w:t>Municipal Soft</w:t>
      </w:r>
    </w:p>
    <w:p w14:paraId="5FD21910" w14:textId="77777777" w:rsidR="009B07A5" w:rsidRDefault="009B07A5">
      <w:pPr>
        <w:sectPr w:rsidR="009B07A5">
          <w:pgSz w:w="16843" w:h="11909" w:orient="landscape"/>
          <w:pgMar w:top="1100" w:right="496" w:bottom="264" w:left="780" w:header="720" w:footer="720" w:gutter="0"/>
          <w:cols w:space="720"/>
        </w:sectPr>
      </w:pPr>
    </w:p>
    <w:p w14:paraId="1A1873D3" w14:textId="77777777" w:rsidR="009B07A5" w:rsidRDefault="009F0D27">
      <w:pPr>
        <w:spacing w:before="9"/>
        <w:ind w:left="4670" w:right="10091"/>
        <w:textAlignment w:val="baseline"/>
      </w:pPr>
      <w:r>
        <w:rPr>
          <w:noProof/>
        </w:rPr>
        <w:lastRenderedPageBreak/>
        <w:drawing>
          <wp:inline distT="0" distB="0" distL="0" distR="0" wp14:anchorId="3F8E1CA3" wp14:editId="49ED66EA">
            <wp:extent cx="511810" cy="658495"/>
            <wp:effectExtent l="0" t="0" r="0" b="0"/>
            <wp:docPr id="1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0268B" w14:textId="77777777" w:rsidR="009B07A5" w:rsidRDefault="009F0D27">
      <w:pPr>
        <w:spacing w:line="233" w:lineRule="exact"/>
        <w:ind w:left="4032" w:firstLine="72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</w:t>
      </w:r>
      <w:r>
        <w:rPr>
          <w:rFonts w:ascii="Arial" w:eastAsia="Arial" w:hAnsi="Arial"/>
          <w:b/>
          <w:color w:val="000000"/>
          <w:sz w:val="18"/>
        </w:rPr>
        <w:t>ČKA ŽUPANIJA</w:t>
      </w:r>
    </w:p>
    <w:p w14:paraId="67736182" w14:textId="77777777" w:rsidR="009B07A5" w:rsidRDefault="009F0D27">
      <w:pPr>
        <w:spacing w:before="47" w:after="51" w:line="256" w:lineRule="exact"/>
        <w:ind w:left="4176"/>
        <w:textAlignment w:val="baseline"/>
        <w:rPr>
          <w:rFonts w:ascii="Arial" w:eastAsia="Arial" w:hAnsi="Arial"/>
          <w:b/>
          <w:color w:val="000000"/>
          <w:spacing w:val="-1"/>
        </w:rPr>
      </w:pPr>
      <w:r>
        <w:rPr>
          <w:rFonts w:ascii="Arial" w:eastAsia="Arial" w:hAnsi="Arial"/>
          <w:b/>
          <w:color w:val="000000"/>
          <w:spacing w:val="-1"/>
        </w:rPr>
        <w:t>OPĆINA ŽAKANJE</w:t>
      </w:r>
    </w:p>
    <w:p w14:paraId="5070AF36" w14:textId="77777777" w:rsidR="009B07A5" w:rsidRDefault="009F0D27">
      <w:pPr>
        <w:pBdr>
          <w:top w:val="single" w:sz="7" w:space="2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t>GODIŠNJE IZVRŠENJE PRORAČUNA OPĆINE ŽAKANJE ZA 2021. GODINU</w:t>
      </w:r>
    </w:p>
    <w:p w14:paraId="0DFE958B" w14:textId="77777777" w:rsidR="009B07A5" w:rsidRDefault="009F0D27">
      <w:pPr>
        <w:pBdr>
          <w:top w:val="single" w:sz="7" w:space="2" w:color="000000"/>
        </w:pBdr>
        <w:spacing w:before="69" w:line="254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OPĆI DIO PRORAČUNA - RAČUN FINANCIRANJA PREMA IZVORIMA FINANCIRANJA - PRIMICI [T-9A]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059"/>
        <w:gridCol w:w="1762"/>
        <w:gridCol w:w="1766"/>
        <w:gridCol w:w="1767"/>
        <w:gridCol w:w="1766"/>
        <w:gridCol w:w="1301"/>
        <w:gridCol w:w="1258"/>
      </w:tblGrid>
      <w:tr w:rsidR="009B07A5" w14:paraId="044F0047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81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</w:tcPr>
          <w:p w14:paraId="7ABBB0B0" w14:textId="77777777" w:rsidR="009B07A5" w:rsidRDefault="009F0D27">
            <w:pPr>
              <w:spacing w:line="24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IzvorID</w:t>
            </w:r>
          </w:p>
          <w:p w14:paraId="0D763CD0" w14:textId="77777777" w:rsidR="009B07A5" w:rsidRDefault="009F0D27">
            <w:pPr>
              <w:spacing w:before="335" w:after="42" w:line="206" w:lineRule="exact"/>
              <w:ind w:right="22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C07A832" w14:textId="77777777" w:rsidR="009B07A5" w:rsidRDefault="009F0D27">
            <w:pPr>
              <w:spacing w:line="244" w:lineRule="exact"/>
              <w:ind w:right="227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1CCC3539" w14:textId="77777777" w:rsidR="009B07A5" w:rsidRDefault="009F0D27">
            <w:pPr>
              <w:spacing w:before="332" w:after="42" w:line="206" w:lineRule="exact"/>
              <w:ind w:right="245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12281E1" w14:textId="77777777" w:rsidR="009B07A5" w:rsidRDefault="009F0D27">
            <w:pPr>
              <w:spacing w:line="244" w:lineRule="exact"/>
              <w:ind w:right="10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2020</w:t>
            </w:r>
          </w:p>
          <w:p w14:paraId="03DD7B18" w14:textId="77777777" w:rsidR="009B07A5" w:rsidRDefault="009F0D27">
            <w:pPr>
              <w:spacing w:before="332" w:after="42" w:line="206" w:lineRule="exact"/>
              <w:ind w:right="82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2C7FFD7" w14:textId="77777777" w:rsidR="009B07A5" w:rsidRDefault="009F0D27">
            <w:pPr>
              <w:spacing w:line="244" w:lineRule="exact"/>
              <w:ind w:right="28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2DAEB6D2" w14:textId="77777777" w:rsidR="009B07A5" w:rsidRDefault="009F0D27">
            <w:pPr>
              <w:spacing w:before="332" w:after="42" w:line="206" w:lineRule="exact"/>
              <w:ind w:right="82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2A8565B" w14:textId="77777777" w:rsidR="009B07A5" w:rsidRDefault="009F0D27">
            <w:pPr>
              <w:spacing w:before="63" w:line="211" w:lineRule="exact"/>
              <w:ind w:right="38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Tekući plan</w:t>
            </w:r>
          </w:p>
          <w:p w14:paraId="2F05A026" w14:textId="77777777" w:rsidR="009B07A5" w:rsidRDefault="009F0D27">
            <w:pPr>
              <w:spacing w:before="332" w:after="42" w:line="206" w:lineRule="exact"/>
              <w:ind w:right="83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5DDA966" w14:textId="77777777" w:rsidR="009B07A5" w:rsidRDefault="009F0D27">
            <w:pPr>
              <w:spacing w:line="244" w:lineRule="exact"/>
              <w:ind w:right="11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23B86E7F" w14:textId="77777777" w:rsidR="009B07A5" w:rsidRDefault="009F0D27">
            <w:pPr>
              <w:spacing w:before="332" w:after="42" w:line="206" w:lineRule="exact"/>
              <w:ind w:right="83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573B9B4" w14:textId="77777777" w:rsidR="009B07A5" w:rsidRDefault="009F0D27">
            <w:pPr>
              <w:spacing w:line="244" w:lineRule="exact"/>
              <w:ind w:right="29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73A817BD" w14:textId="77777777" w:rsidR="009B07A5" w:rsidRDefault="009F0D27">
            <w:pPr>
              <w:spacing w:line="244" w:lineRule="exact"/>
              <w:ind w:right="47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6/3</w:t>
            </w:r>
          </w:p>
          <w:p w14:paraId="12A3967D" w14:textId="77777777" w:rsidR="009B07A5" w:rsidRDefault="009F0D27">
            <w:pPr>
              <w:spacing w:before="91" w:after="42" w:line="206" w:lineRule="exact"/>
              <w:ind w:right="56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</w:t>
            </w:r>
          </w:p>
        </w:tc>
        <w:tc>
          <w:tcPr>
            <w:tcW w:w="125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28D0F162" w14:textId="77777777" w:rsidR="009B07A5" w:rsidRDefault="009F0D27">
            <w:pPr>
              <w:spacing w:line="24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72C90A60" w14:textId="77777777" w:rsidR="009B07A5" w:rsidRDefault="009F0D27">
            <w:pPr>
              <w:spacing w:line="24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6/5</w:t>
            </w:r>
          </w:p>
          <w:p w14:paraId="259FF38C" w14:textId="77777777" w:rsidR="009B07A5" w:rsidRDefault="009F0D27">
            <w:pPr>
              <w:spacing w:before="91" w:after="42" w:line="206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</w:t>
            </w:r>
          </w:p>
        </w:tc>
      </w:tr>
      <w:tr w:rsidR="009B07A5" w14:paraId="4EE98CD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65CA6308" w14:textId="77777777" w:rsidR="009B07A5" w:rsidRDefault="009F0D27">
            <w:pPr>
              <w:spacing w:after="34" w:line="232" w:lineRule="exact"/>
              <w:ind w:right="2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8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0460F70" w14:textId="77777777" w:rsidR="009B07A5" w:rsidRDefault="009F0D27">
            <w:pPr>
              <w:spacing w:before="53" w:after="29" w:line="211" w:lineRule="exact"/>
              <w:ind w:left="52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Namjenski primici od zaduživanja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ACAF3E2" w14:textId="77777777" w:rsidR="009B07A5" w:rsidRDefault="009F0D27">
            <w:pPr>
              <w:spacing w:after="34" w:line="232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1.059.675,00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6FB07C9" w14:textId="77777777" w:rsidR="009B07A5" w:rsidRDefault="009F0D27">
            <w:pPr>
              <w:spacing w:after="34" w:line="232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76665F7" w14:textId="77777777" w:rsidR="009B07A5" w:rsidRDefault="009F0D27">
            <w:pPr>
              <w:spacing w:after="34" w:line="232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E627431" w14:textId="77777777" w:rsidR="009B07A5" w:rsidRDefault="009F0D27">
            <w:pPr>
              <w:spacing w:after="34" w:line="232" w:lineRule="exact"/>
              <w:ind w:right="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0,00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210763C" w14:textId="77777777" w:rsidR="009B07A5" w:rsidRDefault="009F0D27">
            <w:pPr>
              <w:spacing w:after="34" w:line="232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0,00%</w:t>
            </w:r>
          </w:p>
        </w:tc>
        <w:tc>
          <w:tcPr>
            <w:tcW w:w="125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5C94AE24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BC79F0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1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70CC23C9" w14:textId="77777777" w:rsidR="009B07A5" w:rsidRDefault="009F0D27">
            <w:pPr>
              <w:spacing w:before="35" w:after="39" w:line="205" w:lineRule="exact"/>
              <w:ind w:right="2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80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285CB81" w14:textId="77777777" w:rsidR="009B07A5" w:rsidRDefault="009F0D27">
            <w:pPr>
              <w:spacing w:before="58" w:after="34" w:line="187" w:lineRule="exact"/>
              <w:ind w:left="52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Namjenski primici od zaduživanja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1DD0CDF" w14:textId="77777777" w:rsidR="009B07A5" w:rsidRDefault="009F0D27">
            <w:pPr>
              <w:spacing w:before="35" w:after="38" w:line="20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1.059.675,00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843AE43" w14:textId="77777777" w:rsidR="009B07A5" w:rsidRDefault="009F0D27">
            <w:pPr>
              <w:spacing w:before="35" w:after="38" w:line="206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78125B8" w14:textId="77777777" w:rsidR="009B07A5" w:rsidRDefault="009F0D27">
            <w:pPr>
              <w:spacing w:before="35" w:after="38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090D477" w14:textId="77777777" w:rsidR="009B07A5" w:rsidRDefault="009F0D27">
            <w:pPr>
              <w:spacing w:before="35" w:after="38" w:line="206" w:lineRule="exact"/>
              <w:ind w:right="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F33C426" w14:textId="77777777" w:rsidR="009B07A5" w:rsidRDefault="009F0D27">
            <w:pPr>
              <w:spacing w:before="35" w:after="38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7FF8EDC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452629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1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042C8306" w14:textId="77777777" w:rsidR="009B07A5" w:rsidRDefault="009F0D27">
            <w:pPr>
              <w:spacing w:after="28" w:line="206" w:lineRule="exact"/>
              <w:ind w:right="22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800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AAB287D" w14:textId="77777777" w:rsidR="009B07A5" w:rsidRDefault="009F0D27">
            <w:pPr>
              <w:spacing w:before="53" w:after="23" w:line="188" w:lineRule="exact"/>
              <w:ind w:left="5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Namjenski primici od zaduživanja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33D1CCC" w14:textId="77777777" w:rsidR="009B07A5" w:rsidRDefault="009F0D27">
            <w:pPr>
              <w:spacing w:after="28" w:line="20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1.059.675,00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A86B2B2" w14:textId="77777777" w:rsidR="009B07A5" w:rsidRDefault="009F0D27">
            <w:pPr>
              <w:spacing w:after="28" w:line="20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C8248C8" w14:textId="77777777" w:rsidR="009B07A5" w:rsidRDefault="009F0D27">
            <w:pPr>
              <w:spacing w:after="28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D2EECA2" w14:textId="77777777" w:rsidR="009B07A5" w:rsidRDefault="009F0D27">
            <w:pPr>
              <w:spacing w:after="28" w:line="206" w:lineRule="exact"/>
              <w:ind w:right="2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C38E3BC" w14:textId="77777777" w:rsidR="009B07A5" w:rsidRDefault="009F0D27">
            <w:pPr>
              <w:spacing w:after="28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3D8577D1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0B627C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1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279C461E" w14:textId="77777777" w:rsidR="009B07A5" w:rsidRDefault="009F0D27">
            <w:pPr>
              <w:spacing w:before="35" w:after="43" w:line="205" w:lineRule="exact"/>
              <w:ind w:right="2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83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13AC6E3" w14:textId="77777777" w:rsidR="009B07A5" w:rsidRDefault="009F0D27">
            <w:pPr>
              <w:spacing w:before="35" w:after="43" w:line="205" w:lineRule="exact"/>
              <w:ind w:left="52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Kredit HABOR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6ECD213" w14:textId="77777777" w:rsidR="009B07A5" w:rsidRDefault="009F0D27">
            <w:pPr>
              <w:spacing w:before="35" w:after="43" w:line="205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643F40D" w14:textId="77777777" w:rsidR="009B07A5" w:rsidRDefault="009F0D27">
            <w:pPr>
              <w:spacing w:before="35" w:after="43" w:line="205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7F665B2" w14:textId="77777777" w:rsidR="009B07A5" w:rsidRDefault="009F0D27">
            <w:pPr>
              <w:spacing w:before="35" w:after="43" w:line="205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2A848BC" w14:textId="77777777" w:rsidR="009B07A5" w:rsidRDefault="009F0D27">
            <w:pPr>
              <w:spacing w:before="35" w:after="43" w:line="205" w:lineRule="exact"/>
              <w:ind w:right="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0,00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CFB43C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25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0E648104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DCCD40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1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272004E3" w14:textId="77777777" w:rsidR="009B07A5" w:rsidRDefault="009F0D27">
            <w:pPr>
              <w:spacing w:after="18" w:line="206" w:lineRule="exact"/>
              <w:ind w:right="22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830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2682FEA" w14:textId="77777777" w:rsidR="009B07A5" w:rsidRDefault="009F0D27">
            <w:pPr>
              <w:spacing w:after="18" w:line="206" w:lineRule="exact"/>
              <w:ind w:left="5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Kredit HABOR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202E75E" w14:textId="77777777" w:rsidR="009B07A5" w:rsidRDefault="009F0D27">
            <w:pPr>
              <w:spacing w:after="18" w:line="20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472E64E" w14:textId="77777777" w:rsidR="009B07A5" w:rsidRDefault="009F0D27">
            <w:pPr>
              <w:spacing w:after="18" w:line="20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6F9FA0E" w14:textId="77777777" w:rsidR="009B07A5" w:rsidRDefault="009F0D27">
            <w:pPr>
              <w:spacing w:after="18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EFABC01" w14:textId="77777777" w:rsidR="009B07A5" w:rsidRDefault="009F0D27">
            <w:pPr>
              <w:spacing w:after="18" w:line="206" w:lineRule="exact"/>
              <w:ind w:right="2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0,00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40B7928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258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7733EB0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216C58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16" w:type="dxa"/>
            <w:tcBorders>
              <w:top w:val="single" w:sz="9" w:space="0" w:color="000000"/>
              <w:left w:val="none" w:sz="0" w:space="0" w:color="020000"/>
              <w:bottom w:val="single" w:sz="4" w:space="0" w:color="000000"/>
              <w:right w:val="single" w:sz="4" w:space="0" w:color="000000"/>
            </w:tcBorders>
          </w:tcPr>
          <w:p w14:paraId="55EF9C1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D083" w14:textId="77777777" w:rsidR="009B07A5" w:rsidRDefault="009F0D27">
            <w:pPr>
              <w:spacing w:before="101" w:after="115" w:line="259" w:lineRule="exact"/>
              <w:ind w:right="3892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UKUPNO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1279" w14:textId="77777777" w:rsidR="009B07A5" w:rsidRDefault="009F0D27">
            <w:pPr>
              <w:spacing w:before="106" w:after="110" w:line="259" w:lineRule="exact"/>
              <w:ind w:right="10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1.059.675,00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807B" w14:textId="77777777" w:rsidR="009B07A5" w:rsidRDefault="009F0D27">
            <w:pPr>
              <w:spacing w:before="106" w:after="110" w:line="259" w:lineRule="exact"/>
              <w:ind w:right="19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A9DF8" w14:textId="77777777" w:rsidR="009B07A5" w:rsidRDefault="009F0D27">
            <w:pPr>
              <w:spacing w:before="106" w:after="110" w:line="259" w:lineRule="exact"/>
              <w:ind w:right="20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D7CF" w14:textId="77777777" w:rsidR="009B07A5" w:rsidRDefault="009F0D27">
            <w:pPr>
              <w:spacing w:before="106" w:after="110" w:line="259" w:lineRule="exact"/>
              <w:ind w:right="24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0,00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605AF" w14:textId="77777777" w:rsidR="009B07A5" w:rsidRDefault="009F0D27">
            <w:pPr>
              <w:spacing w:before="106" w:after="110" w:line="259" w:lineRule="exact"/>
              <w:ind w:right="20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0,00%</w:t>
            </w:r>
          </w:p>
        </w:tc>
        <w:tc>
          <w:tcPr>
            <w:tcW w:w="1258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none" w:sz="0" w:space="0" w:color="020000"/>
            </w:tcBorders>
          </w:tcPr>
          <w:p w14:paraId="02D50B1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7EA4758D" w14:textId="77777777" w:rsidR="009B07A5" w:rsidRDefault="009B07A5">
      <w:pPr>
        <w:spacing w:after="4311" w:line="20" w:lineRule="exact"/>
      </w:pPr>
    </w:p>
    <w:p w14:paraId="063EAB32" w14:textId="77777777" w:rsidR="009B07A5" w:rsidRDefault="009B07A5">
      <w:pPr>
        <w:spacing w:after="4311" w:line="20" w:lineRule="exact"/>
        <w:sectPr w:rsidR="009B07A5">
          <w:pgSz w:w="16843" w:h="11909" w:orient="landscape"/>
          <w:pgMar w:top="1100" w:right="498" w:bottom="234" w:left="778" w:header="720" w:footer="720" w:gutter="0"/>
          <w:cols w:space="720"/>
        </w:sectPr>
      </w:pPr>
    </w:p>
    <w:p w14:paraId="2D3A5224" w14:textId="77777777" w:rsidR="009B07A5" w:rsidRDefault="009F0D27">
      <w:pPr>
        <w:tabs>
          <w:tab w:val="right" w:pos="15192"/>
        </w:tabs>
        <w:spacing w:before="32" w:line="199" w:lineRule="exact"/>
        <w:textAlignment w:val="baseline"/>
        <w:rPr>
          <w:rFonts w:ascii="Tahoma" w:eastAsia="Tahoma" w:hAnsi="Tahoma"/>
          <w:b/>
          <w:color w:val="000000"/>
          <w:sz w:val="19"/>
        </w:rPr>
      </w:pPr>
      <w:r>
        <w:rPr>
          <w:rFonts w:ascii="Tahoma" w:eastAsia="Tahoma" w:hAnsi="Tahoma"/>
          <w:b/>
          <w:color w:val="000000"/>
          <w:sz w:val="19"/>
        </w:rPr>
        <w:t>Str.1</w:t>
      </w:r>
      <w:r>
        <w:rPr>
          <w:rFonts w:ascii="Tahoma" w:eastAsia="Tahoma" w:hAnsi="Tahoma"/>
          <w:b/>
          <w:color w:val="000000"/>
          <w:sz w:val="19"/>
        </w:rPr>
        <w:tab/>
      </w:r>
      <w:r>
        <w:rPr>
          <w:rFonts w:ascii="Tahoma" w:eastAsia="Tahoma" w:hAnsi="Tahoma"/>
          <w:color w:val="000000"/>
          <w:sz w:val="16"/>
        </w:rPr>
        <w:t>Informatička obrada:</w:t>
      </w:r>
    </w:p>
    <w:p w14:paraId="316DF2AA" w14:textId="77777777" w:rsidR="009B07A5" w:rsidRDefault="009F0D27">
      <w:pPr>
        <w:tabs>
          <w:tab w:val="right" w:pos="15192"/>
        </w:tabs>
        <w:spacing w:before="34" w:line="204" w:lineRule="exact"/>
        <w:ind w:left="13248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rptI4L-2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9"/>
        </w:rPr>
        <w:t>MunicipalSoft</w:t>
      </w:r>
    </w:p>
    <w:p w14:paraId="62033773" w14:textId="77777777" w:rsidR="009B07A5" w:rsidRDefault="009B07A5">
      <w:pPr>
        <w:sectPr w:rsidR="009B07A5">
          <w:type w:val="continuous"/>
          <w:pgSz w:w="16843" w:h="11909" w:orient="landscape"/>
          <w:pgMar w:top="1100" w:right="498" w:bottom="234" w:left="778" w:header="720" w:footer="720" w:gutter="0"/>
          <w:cols w:space="720"/>
        </w:sectPr>
      </w:pPr>
    </w:p>
    <w:p w14:paraId="307332DC" w14:textId="77777777" w:rsidR="009B07A5" w:rsidRDefault="009F0D27">
      <w:pPr>
        <w:spacing w:before="9"/>
        <w:ind w:left="4670" w:right="10091"/>
        <w:textAlignment w:val="baseline"/>
      </w:pPr>
      <w:r>
        <w:rPr>
          <w:noProof/>
        </w:rPr>
        <w:lastRenderedPageBreak/>
        <w:drawing>
          <wp:inline distT="0" distB="0" distL="0" distR="0" wp14:anchorId="339206B6" wp14:editId="04183695">
            <wp:extent cx="511810" cy="658495"/>
            <wp:effectExtent l="0" t="0" r="0" b="0"/>
            <wp:docPr id="1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2F3F8" w14:textId="77777777" w:rsidR="009B07A5" w:rsidRDefault="009F0D27">
      <w:pPr>
        <w:spacing w:line="233" w:lineRule="exact"/>
        <w:ind w:left="4032" w:firstLine="72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2B0646F7" w14:textId="77777777" w:rsidR="009B07A5" w:rsidRDefault="009F0D27">
      <w:pPr>
        <w:spacing w:before="47" w:after="51" w:line="256" w:lineRule="exact"/>
        <w:ind w:left="4176"/>
        <w:textAlignment w:val="baseline"/>
        <w:rPr>
          <w:rFonts w:ascii="Arial" w:eastAsia="Arial" w:hAnsi="Arial"/>
          <w:b/>
          <w:color w:val="000000"/>
          <w:spacing w:val="-1"/>
        </w:rPr>
      </w:pPr>
      <w:r>
        <w:rPr>
          <w:rFonts w:ascii="Arial" w:eastAsia="Arial" w:hAnsi="Arial"/>
          <w:b/>
          <w:color w:val="000000"/>
          <w:spacing w:val="-1"/>
        </w:rPr>
        <w:t>OPĆINA ŽAKANJE</w:t>
      </w:r>
    </w:p>
    <w:p w14:paraId="2ADD2B5A" w14:textId="77777777" w:rsidR="009B07A5" w:rsidRDefault="009F0D27">
      <w:pPr>
        <w:pBdr>
          <w:top w:val="single" w:sz="7" w:space="2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t>GODIŠNJE IZVRŠENJE PRORAČUNA OPĆINE ŽAKANJE ZA 2021. GODINU</w:t>
      </w:r>
    </w:p>
    <w:p w14:paraId="01D4E953" w14:textId="77777777" w:rsidR="009B07A5" w:rsidRDefault="009F0D27">
      <w:pPr>
        <w:pBdr>
          <w:top w:val="single" w:sz="7" w:space="2" w:color="000000"/>
        </w:pBdr>
        <w:spacing w:before="69" w:line="254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OP</w:t>
      </w:r>
      <w:r>
        <w:rPr>
          <w:rFonts w:eastAsia="Times New Roman"/>
          <w:color w:val="000000"/>
        </w:rPr>
        <w:t>ĆI DIO PRORAČUNA - RAČUN FINANCIRANJA PREMA IZVORIMA FINANCIRANJA - IZDACI [T-9B]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059"/>
        <w:gridCol w:w="1762"/>
        <w:gridCol w:w="1766"/>
        <w:gridCol w:w="1767"/>
        <w:gridCol w:w="1766"/>
        <w:gridCol w:w="1301"/>
        <w:gridCol w:w="1258"/>
      </w:tblGrid>
      <w:tr w:rsidR="009B07A5" w14:paraId="6B7F26DB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81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007CF85" w14:textId="77777777" w:rsidR="009B07A5" w:rsidRDefault="009F0D27">
            <w:pPr>
              <w:spacing w:line="244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IzvorID</w:t>
            </w:r>
          </w:p>
          <w:p w14:paraId="26B10E44" w14:textId="77777777" w:rsidR="009B07A5" w:rsidRDefault="009F0D27">
            <w:pPr>
              <w:spacing w:before="335" w:after="42" w:line="206" w:lineRule="exact"/>
              <w:ind w:right="22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7D153A" w14:textId="77777777" w:rsidR="009B07A5" w:rsidRDefault="009F0D27">
            <w:pPr>
              <w:spacing w:line="244" w:lineRule="exact"/>
              <w:ind w:right="233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66A439B2" w14:textId="77777777" w:rsidR="009B07A5" w:rsidRDefault="009F0D27">
            <w:pPr>
              <w:spacing w:before="332" w:after="42" w:line="206" w:lineRule="exact"/>
              <w:ind w:right="242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464398" w14:textId="77777777" w:rsidR="009B07A5" w:rsidRDefault="009F0D27">
            <w:pPr>
              <w:spacing w:line="244" w:lineRule="exact"/>
              <w:ind w:right="10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2020</w:t>
            </w:r>
          </w:p>
          <w:p w14:paraId="339C0792" w14:textId="77777777" w:rsidR="009B07A5" w:rsidRDefault="009F0D27">
            <w:pPr>
              <w:spacing w:before="332" w:after="42" w:line="206" w:lineRule="exact"/>
              <w:ind w:right="82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DB2E5B" w14:textId="77777777" w:rsidR="009B07A5" w:rsidRDefault="009F0D27">
            <w:pPr>
              <w:spacing w:line="244" w:lineRule="exact"/>
              <w:ind w:right="28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0A8E0306" w14:textId="77777777" w:rsidR="009B07A5" w:rsidRDefault="009F0D27">
            <w:pPr>
              <w:spacing w:before="332" w:after="42" w:line="206" w:lineRule="exact"/>
              <w:ind w:right="825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16A5DF" w14:textId="77777777" w:rsidR="009B07A5" w:rsidRDefault="009F0D27">
            <w:pPr>
              <w:spacing w:before="63" w:line="211" w:lineRule="exact"/>
              <w:ind w:right="38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Tekući plan</w:t>
            </w:r>
          </w:p>
          <w:p w14:paraId="50E60153" w14:textId="77777777" w:rsidR="009B07A5" w:rsidRDefault="009F0D27">
            <w:pPr>
              <w:spacing w:before="332" w:after="42" w:line="206" w:lineRule="exact"/>
              <w:ind w:right="83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CDB887" w14:textId="77777777" w:rsidR="009B07A5" w:rsidRDefault="009F0D27">
            <w:pPr>
              <w:spacing w:line="244" w:lineRule="exact"/>
              <w:ind w:right="11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492CD1AF" w14:textId="77777777" w:rsidR="009B07A5" w:rsidRDefault="009F0D27">
            <w:pPr>
              <w:spacing w:before="332" w:after="42" w:line="206" w:lineRule="exact"/>
              <w:ind w:right="83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74FAB8" w14:textId="77777777" w:rsidR="009B07A5" w:rsidRDefault="009F0D27">
            <w:pPr>
              <w:spacing w:line="244" w:lineRule="exact"/>
              <w:ind w:right="29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3DC33E02" w14:textId="77777777" w:rsidR="009B07A5" w:rsidRDefault="009F0D27">
            <w:pPr>
              <w:spacing w:line="244" w:lineRule="exact"/>
              <w:ind w:right="47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6/3</w:t>
            </w:r>
          </w:p>
          <w:p w14:paraId="062EB26A" w14:textId="77777777" w:rsidR="009B07A5" w:rsidRDefault="009F0D27">
            <w:pPr>
              <w:spacing w:before="91" w:after="42" w:line="206" w:lineRule="exact"/>
              <w:ind w:right="56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7</w:t>
            </w:r>
          </w:p>
        </w:tc>
        <w:tc>
          <w:tcPr>
            <w:tcW w:w="125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87F3E43" w14:textId="77777777" w:rsidR="009B07A5" w:rsidRDefault="009F0D27">
            <w:pPr>
              <w:spacing w:line="244" w:lineRule="exact"/>
              <w:ind w:right="29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54845B31" w14:textId="77777777" w:rsidR="009B07A5" w:rsidRDefault="009F0D27">
            <w:pPr>
              <w:spacing w:line="244" w:lineRule="exact"/>
              <w:ind w:right="47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6/5</w:t>
            </w:r>
          </w:p>
          <w:p w14:paraId="74AB523F" w14:textId="77777777" w:rsidR="009B07A5" w:rsidRDefault="009F0D27">
            <w:pPr>
              <w:spacing w:before="91" w:after="42" w:line="206" w:lineRule="exact"/>
              <w:ind w:right="565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8</w:t>
            </w:r>
          </w:p>
        </w:tc>
      </w:tr>
      <w:tr w:rsidR="009B07A5" w14:paraId="4452F07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029606" w14:textId="77777777" w:rsidR="009B07A5" w:rsidRDefault="009F0D27">
            <w:pPr>
              <w:spacing w:after="34" w:line="230" w:lineRule="exact"/>
              <w:ind w:right="2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421E66" w14:textId="77777777" w:rsidR="009B07A5" w:rsidRDefault="009F0D27">
            <w:pPr>
              <w:spacing w:before="53" w:after="29" w:line="211" w:lineRule="exact"/>
              <w:ind w:left="48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950E11" w14:textId="77777777" w:rsidR="009B07A5" w:rsidRDefault="009F0D27">
            <w:pPr>
              <w:spacing w:after="34" w:line="230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105.967,50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4961F1" w14:textId="77777777" w:rsidR="009B07A5" w:rsidRDefault="009F0D27">
            <w:pPr>
              <w:spacing w:after="34" w:line="230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212.000,00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3F2422" w14:textId="77777777" w:rsidR="009B07A5" w:rsidRDefault="009F0D27">
            <w:pPr>
              <w:spacing w:after="34" w:line="230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212.000,00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59EE11" w14:textId="77777777" w:rsidR="009B07A5" w:rsidRDefault="009F0D27">
            <w:pPr>
              <w:spacing w:after="34" w:line="230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211.935,00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0EC11E" w14:textId="77777777" w:rsidR="009B07A5" w:rsidRDefault="009F0D27">
            <w:pPr>
              <w:spacing w:after="34" w:line="230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200,00%</w:t>
            </w:r>
          </w:p>
        </w:tc>
        <w:tc>
          <w:tcPr>
            <w:tcW w:w="125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B1373EC" w14:textId="77777777" w:rsidR="009B07A5" w:rsidRDefault="009F0D27">
            <w:pPr>
              <w:spacing w:after="34" w:line="230" w:lineRule="exact"/>
              <w:ind w:right="2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99,97%</w:t>
            </w:r>
          </w:p>
        </w:tc>
      </w:tr>
      <w:tr w:rsidR="009B07A5" w14:paraId="15F2C11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1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E0B763" w14:textId="77777777" w:rsidR="009B07A5" w:rsidRDefault="009F0D27">
            <w:pPr>
              <w:spacing w:before="35" w:after="38" w:line="206" w:lineRule="exact"/>
              <w:ind w:right="22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11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E831DA" w14:textId="77777777" w:rsidR="009B07A5" w:rsidRDefault="009F0D27">
            <w:pPr>
              <w:spacing w:before="58" w:after="34" w:line="187" w:lineRule="exact"/>
              <w:ind w:left="48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Opći prihodi i primici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CD265A" w14:textId="77777777" w:rsidR="009B07A5" w:rsidRDefault="009F0D27">
            <w:pPr>
              <w:spacing w:before="35" w:after="38" w:line="20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105.967,50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452056" w14:textId="77777777" w:rsidR="009B07A5" w:rsidRDefault="009F0D27">
            <w:pPr>
              <w:spacing w:before="35" w:after="38" w:line="206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212.000,00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F674AF" w14:textId="77777777" w:rsidR="009B07A5" w:rsidRDefault="009F0D27">
            <w:pPr>
              <w:spacing w:before="35" w:after="38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212.000,00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E73790" w14:textId="77777777" w:rsidR="009B07A5" w:rsidRDefault="009F0D27">
            <w:pPr>
              <w:spacing w:before="35" w:after="38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211.935,00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4B6EEC" w14:textId="77777777" w:rsidR="009B07A5" w:rsidRDefault="009F0D27">
            <w:pPr>
              <w:spacing w:before="35" w:after="38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200,00%</w:t>
            </w:r>
          </w:p>
        </w:tc>
        <w:tc>
          <w:tcPr>
            <w:tcW w:w="125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6EB24E1" w14:textId="77777777" w:rsidR="009B07A5" w:rsidRDefault="009F0D27">
            <w:pPr>
              <w:spacing w:before="35" w:after="38" w:line="206" w:lineRule="exact"/>
              <w:ind w:right="2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99,97%</w:t>
            </w:r>
          </w:p>
        </w:tc>
      </w:tr>
      <w:tr w:rsidR="009B07A5" w14:paraId="2DA0DF2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1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E5E0FA" w14:textId="77777777" w:rsidR="009B07A5" w:rsidRDefault="009F0D27">
            <w:pPr>
              <w:spacing w:after="28" w:line="206" w:lineRule="exact"/>
              <w:ind w:right="22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110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F49FF3" w14:textId="77777777" w:rsidR="009B07A5" w:rsidRDefault="009F0D27">
            <w:pPr>
              <w:spacing w:before="53" w:after="23" w:line="188" w:lineRule="exact"/>
              <w:ind w:left="48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Opći prihodi i primici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A911E7" w14:textId="77777777" w:rsidR="009B07A5" w:rsidRDefault="009F0D27">
            <w:pPr>
              <w:spacing w:after="28" w:line="20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105.967,50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20C8F3" w14:textId="77777777" w:rsidR="009B07A5" w:rsidRDefault="009F0D27">
            <w:pPr>
              <w:spacing w:after="28" w:line="206" w:lineRule="exact"/>
              <w:ind w:right="15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212.000,00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C9D9D5" w14:textId="77777777" w:rsidR="009B07A5" w:rsidRDefault="009F0D27">
            <w:pPr>
              <w:spacing w:after="28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212.000,00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B6AC20" w14:textId="77777777" w:rsidR="009B07A5" w:rsidRDefault="009F0D27">
            <w:pPr>
              <w:spacing w:after="28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211.935,00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F6291A" w14:textId="77777777" w:rsidR="009B07A5" w:rsidRDefault="009F0D27">
            <w:pPr>
              <w:spacing w:after="28" w:line="206" w:lineRule="exact"/>
              <w:ind w:right="2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200,00%</w:t>
            </w:r>
          </w:p>
        </w:tc>
        <w:tc>
          <w:tcPr>
            <w:tcW w:w="125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793D6B5" w14:textId="77777777" w:rsidR="009B07A5" w:rsidRDefault="009F0D27">
            <w:pPr>
              <w:spacing w:after="28" w:line="206" w:lineRule="exact"/>
              <w:ind w:right="25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99,97%</w:t>
            </w:r>
          </w:p>
        </w:tc>
      </w:tr>
      <w:tr w:rsidR="009B07A5" w14:paraId="4577F4E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16" w:type="dxa"/>
            <w:tcBorders>
              <w:top w:val="single" w:sz="9" w:space="0" w:color="000000"/>
              <w:left w:val="none" w:sz="0" w:space="0" w:color="020000"/>
              <w:bottom w:val="single" w:sz="2" w:space="0" w:color="000000"/>
              <w:right w:val="single" w:sz="2" w:space="0" w:color="000000"/>
            </w:tcBorders>
          </w:tcPr>
          <w:p w14:paraId="0F9DCF9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505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2517D" w14:textId="77777777" w:rsidR="009B07A5" w:rsidRDefault="009F0D27">
            <w:pPr>
              <w:spacing w:before="102" w:after="108" w:line="260" w:lineRule="exact"/>
              <w:ind w:right="3868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UKUPNO</w:t>
            </w:r>
          </w:p>
        </w:tc>
        <w:tc>
          <w:tcPr>
            <w:tcW w:w="176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CFCA2" w14:textId="77777777" w:rsidR="009B07A5" w:rsidRDefault="009F0D27">
            <w:pPr>
              <w:spacing w:before="106" w:after="104" w:line="260" w:lineRule="exact"/>
              <w:ind w:right="10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105.967,50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48C9F" w14:textId="77777777" w:rsidR="009B07A5" w:rsidRDefault="009F0D27">
            <w:pPr>
              <w:spacing w:before="106" w:after="104" w:line="260" w:lineRule="exact"/>
              <w:ind w:right="15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212.000,00</w:t>
            </w:r>
          </w:p>
        </w:tc>
        <w:tc>
          <w:tcPr>
            <w:tcW w:w="176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38B53" w14:textId="77777777" w:rsidR="009B07A5" w:rsidRDefault="009F0D27">
            <w:pPr>
              <w:spacing w:before="106" w:after="104" w:line="260" w:lineRule="exact"/>
              <w:ind w:right="20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212.000,00</w:t>
            </w:r>
          </w:p>
        </w:tc>
        <w:tc>
          <w:tcPr>
            <w:tcW w:w="176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4C7A5" w14:textId="77777777" w:rsidR="009B07A5" w:rsidRDefault="009F0D27">
            <w:pPr>
              <w:spacing w:before="106" w:after="104" w:line="260" w:lineRule="exact"/>
              <w:ind w:right="20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211.935,00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BCC46" w14:textId="77777777" w:rsidR="009B07A5" w:rsidRDefault="009F0D27">
            <w:pPr>
              <w:spacing w:before="106" w:after="104" w:line="260" w:lineRule="exact"/>
              <w:ind w:right="20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200,00%</w:t>
            </w:r>
          </w:p>
        </w:tc>
        <w:tc>
          <w:tcPr>
            <w:tcW w:w="1258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none" w:sz="0" w:space="0" w:color="020000"/>
            </w:tcBorders>
            <w:vAlign w:val="center"/>
          </w:tcPr>
          <w:p w14:paraId="36787046" w14:textId="77777777" w:rsidR="009B07A5" w:rsidRDefault="009F0D27">
            <w:pPr>
              <w:spacing w:before="106" w:after="104" w:line="260" w:lineRule="exact"/>
              <w:ind w:right="25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99,97%</w:t>
            </w:r>
          </w:p>
        </w:tc>
      </w:tr>
    </w:tbl>
    <w:p w14:paraId="25FB736D" w14:textId="77777777" w:rsidR="009B07A5" w:rsidRDefault="009B07A5">
      <w:pPr>
        <w:spacing w:after="4868" w:line="20" w:lineRule="exact"/>
      </w:pPr>
    </w:p>
    <w:p w14:paraId="3A87DBD6" w14:textId="77777777" w:rsidR="009B07A5" w:rsidRDefault="009B07A5">
      <w:pPr>
        <w:spacing w:after="4868" w:line="20" w:lineRule="exact"/>
        <w:sectPr w:rsidR="009B07A5">
          <w:pgSz w:w="16843" w:h="11909" w:orient="landscape"/>
          <w:pgMar w:top="1100" w:right="498" w:bottom="234" w:left="778" w:header="720" w:footer="720" w:gutter="0"/>
          <w:cols w:space="720"/>
        </w:sectPr>
      </w:pPr>
    </w:p>
    <w:p w14:paraId="09098646" w14:textId="77777777" w:rsidR="009B07A5" w:rsidRDefault="009F0D27">
      <w:pPr>
        <w:tabs>
          <w:tab w:val="right" w:pos="15192"/>
        </w:tabs>
        <w:spacing w:before="34" w:line="195" w:lineRule="exact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>Str.1</w:t>
      </w:r>
      <w:r>
        <w:rPr>
          <w:rFonts w:ascii="Tahoma" w:eastAsia="Tahoma" w:hAnsi="Tahoma"/>
          <w:b/>
          <w:color w:val="000000"/>
          <w:sz w:val="18"/>
        </w:rPr>
        <w:tab/>
      </w:r>
      <w:r>
        <w:rPr>
          <w:rFonts w:ascii="Tahoma" w:eastAsia="Tahoma" w:hAnsi="Tahoma"/>
          <w:b/>
          <w:color w:val="000000"/>
          <w:sz w:val="15"/>
        </w:rPr>
        <w:t>Informatička obrada:</w:t>
      </w:r>
    </w:p>
    <w:p w14:paraId="4D70E3A0" w14:textId="77777777" w:rsidR="009B07A5" w:rsidRDefault="009F0D27">
      <w:pPr>
        <w:tabs>
          <w:tab w:val="right" w:pos="15192"/>
        </w:tabs>
        <w:spacing w:before="38" w:line="200" w:lineRule="exact"/>
        <w:ind w:left="13248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rptI4L-2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8"/>
        </w:rPr>
        <w:t>MunicipalSoft</w:t>
      </w:r>
    </w:p>
    <w:p w14:paraId="7ED953CD" w14:textId="77777777" w:rsidR="009B07A5" w:rsidRDefault="009B07A5">
      <w:pPr>
        <w:sectPr w:rsidR="009B07A5">
          <w:type w:val="continuous"/>
          <w:pgSz w:w="16843" w:h="11909" w:orient="landscape"/>
          <w:pgMar w:top="1100" w:right="498" w:bottom="234" w:left="778" w:header="720" w:footer="720" w:gutter="0"/>
          <w:cols w:space="720"/>
        </w:sectPr>
      </w:pPr>
    </w:p>
    <w:p w14:paraId="7270E824" w14:textId="77777777" w:rsidR="009B07A5" w:rsidRDefault="009F0D27">
      <w:pPr>
        <w:spacing w:before="9"/>
        <w:ind w:left="4600" w:right="10169"/>
        <w:textAlignment w:val="baseline"/>
      </w:pPr>
      <w:r>
        <w:rPr>
          <w:noProof/>
        </w:rPr>
        <w:lastRenderedPageBreak/>
        <w:drawing>
          <wp:inline distT="0" distB="0" distL="0" distR="0" wp14:anchorId="2FF2AA07" wp14:editId="0B71955B">
            <wp:extent cx="511810" cy="658495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692E7" w14:textId="77777777" w:rsidR="009B07A5" w:rsidRDefault="009F0D27">
      <w:pPr>
        <w:spacing w:line="233" w:lineRule="exact"/>
        <w:ind w:left="4032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75BEA26C" w14:textId="77777777" w:rsidR="009B07A5" w:rsidRDefault="009F0D27">
      <w:pPr>
        <w:spacing w:before="47" w:after="51" w:line="256" w:lineRule="exact"/>
        <w:ind w:left="4176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OPĆINA ŽAKANJE</w:t>
      </w:r>
    </w:p>
    <w:p w14:paraId="2D6A08D7" w14:textId="77777777" w:rsidR="009B07A5" w:rsidRDefault="009F0D27">
      <w:pPr>
        <w:pBdr>
          <w:top w:val="single" w:sz="7" w:space="2" w:color="000000"/>
        </w:pBdr>
        <w:spacing w:before="268"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t>GODIŠNJE IZVRŠENJE PRORA</w:t>
      </w:r>
      <w:r>
        <w:rPr>
          <w:rFonts w:eastAsia="Times New Roman"/>
          <w:color w:val="000000"/>
          <w:spacing w:val="3"/>
          <w:sz w:val="29"/>
        </w:rPr>
        <w:t>ČUNA OPĆINE ŽAKANJE ZA 2021. GODINU</w:t>
      </w:r>
    </w:p>
    <w:p w14:paraId="57E1E078" w14:textId="77777777" w:rsidR="009B07A5" w:rsidRDefault="009F0D27">
      <w:pPr>
        <w:pBdr>
          <w:top w:val="single" w:sz="7" w:space="2" w:color="000000"/>
        </w:pBdr>
        <w:spacing w:before="74" w:line="249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POSEBNI DIO PREMA ORGANIZACIJSKOJ KLASIFIKACIJI [T-10]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404"/>
        <w:gridCol w:w="7809"/>
        <w:gridCol w:w="1839"/>
        <w:gridCol w:w="1838"/>
        <w:gridCol w:w="1838"/>
        <w:gridCol w:w="1111"/>
      </w:tblGrid>
      <w:tr w:rsidR="009B07A5" w14:paraId="002A64BF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140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F6D368F" w14:textId="77777777" w:rsidR="009B07A5" w:rsidRDefault="009F0D27">
            <w:pPr>
              <w:spacing w:before="63" w:line="202" w:lineRule="exact"/>
              <w:ind w:right="18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6BD2D30E" w14:textId="77777777" w:rsidR="009B07A5" w:rsidRDefault="009F0D27">
            <w:pPr>
              <w:spacing w:before="14" w:line="235" w:lineRule="exact"/>
              <w:ind w:right="18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11F7A864" w14:textId="77777777" w:rsidR="009B07A5" w:rsidRDefault="009F0D27">
            <w:pPr>
              <w:spacing w:before="92" w:after="54" w:line="209" w:lineRule="exact"/>
              <w:ind w:right="375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03B1CF" w14:textId="77777777" w:rsidR="009B07A5" w:rsidRDefault="009F0D27">
            <w:pPr>
              <w:spacing w:before="39" w:line="235" w:lineRule="exact"/>
              <w:ind w:right="367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59C935DA" w14:textId="77777777" w:rsidR="009B07A5" w:rsidRDefault="009F0D27">
            <w:pPr>
              <w:spacing w:before="332" w:after="54" w:line="209" w:lineRule="exact"/>
              <w:ind w:right="376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23DC5E" w14:textId="77777777" w:rsidR="009B07A5" w:rsidRDefault="009F0D27">
            <w:pPr>
              <w:spacing w:before="44" w:line="235" w:lineRule="exact"/>
              <w:ind w:right="3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55C9B267" w14:textId="77777777" w:rsidR="009B07A5" w:rsidRDefault="009F0D27">
            <w:pPr>
              <w:spacing w:before="337" w:after="44" w:line="209" w:lineRule="exact"/>
              <w:ind w:right="78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CDF25C" w14:textId="77777777" w:rsidR="009B07A5" w:rsidRDefault="009F0D27">
            <w:pPr>
              <w:spacing w:before="68" w:line="211" w:lineRule="exact"/>
              <w:ind w:right="33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Tekući plan</w:t>
            </w:r>
          </w:p>
          <w:p w14:paraId="38D77E33" w14:textId="77777777" w:rsidR="009B07A5" w:rsidRDefault="009F0D27">
            <w:pPr>
              <w:spacing w:before="337" w:after="44" w:line="209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114F02" w14:textId="77777777" w:rsidR="009B07A5" w:rsidRDefault="009F0D27">
            <w:pPr>
              <w:spacing w:before="44" w:line="235" w:lineRule="exact"/>
              <w:ind w:right="16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3910C975" w14:textId="77777777" w:rsidR="009B07A5" w:rsidRDefault="009F0D27">
            <w:pPr>
              <w:spacing w:before="337" w:after="44" w:line="209" w:lineRule="exact"/>
              <w:ind w:right="79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40D5D27" w14:textId="77777777" w:rsidR="009B07A5" w:rsidRDefault="009F0D27">
            <w:pPr>
              <w:spacing w:before="44" w:line="235" w:lineRule="exact"/>
              <w:ind w:right="24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1FBB7E3B" w14:textId="77777777" w:rsidR="009B07A5" w:rsidRDefault="009F0D27">
            <w:pPr>
              <w:spacing w:before="9" w:line="235" w:lineRule="exact"/>
              <w:ind w:right="33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5/4</w:t>
            </w:r>
          </w:p>
          <w:p w14:paraId="76E667D6" w14:textId="77777777" w:rsidR="009B07A5" w:rsidRDefault="009F0D27">
            <w:pPr>
              <w:spacing w:before="93" w:after="44" w:line="209" w:lineRule="exact"/>
              <w:ind w:right="42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</w:tr>
      <w:tr w:rsidR="009B07A5" w14:paraId="2FD385B3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0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567AB5B" w14:textId="77777777" w:rsidR="009B07A5" w:rsidRDefault="009F0D27">
            <w:pPr>
              <w:spacing w:line="190" w:lineRule="exact"/>
              <w:ind w:right="37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RAZDJEL</w:t>
            </w:r>
          </w:p>
          <w:p w14:paraId="2525B633" w14:textId="77777777" w:rsidR="009B07A5" w:rsidRDefault="009F0D27">
            <w:pPr>
              <w:spacing w:before="98" w:after="19" w:line="190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001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CB9938" w14:textId="77777777" w:rsidR="009B07A5" w:rsidRDefault="009F0D27">
            <w:pPr>
              <w:spacing w:after="256" w:line="243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PREDSTAVNIČ</w:t>
            </w:r>
            <w:r>
              <w:rPr>
                <w:rFonts w:ascii="Arial" w:eastAsia="Arial" w:hAnsi="Arial"/>
                <w:b/>
                <w:color w:val="000000"/>
                <w:sz w:val="17"/>
              </w:rPr>
              <w:t>(</w:t>
            </w:r>
            <w:r>
              <w:rPr>
                <w:rFonts w:ascii="Tahoma" w:eastAsia="Tahoma" w:hAnsi="Tahoma"/>
                <w:b/>
                <w:color w:val="000000"/>
                <w:sz w:val="17"/>
              </w:rPr>
              <w:t>A I IZVRŠNA TIJELA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C1D940" w14:textId="77777777" w:rsidR="009B07A5" w:rsidRDefault="009F0D27">
            <w:pPr>
              <w:spacing w:before="34" w:after="259" w:line="231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161.300,00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B85945" w14:textId="77777777" w:rsidR="009B07A5" w:rsidRDefault="009F0D27">
            <w:pPr>
              <w:spacing w:before="34" w:after="259" w:line="231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158.000,00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4590EC" w14:textId="77777777" w:rsidR="009B07A5" w:rsidRDefault="009F0D27">
            <w:pPr>
              <w:spacing w:before="34" w:after="259" w:line="231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156.022,66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8D57417" w14:textId="77777777" w:rsidR="009B07A5" w:rsidRDefault="009F0D27">
            <w:pPr>
              <w:spacing w:before="34" w:after="259" w:line="231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98,75%</w:t>
            </w:r>
          </w:p>
        </w:tc>
      </w:tr>
      <w:tr w:rsidR="009B07A5" w14:paraId="3DA443C0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140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0BCFADE" w14:textId="77777777" w:rsidR="009B07A5" w:rsidRDefault="009F0D27">
            <w:pPr>
              <w:spacing w:after="311" w:line="190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2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2"/>
                <w:sz w:val="17"/>
              </w:rPr>
              <w:t>GLAVA 00101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F1047E" w14:textId="77777777" w:rsidR="009B07A5" w:rsidRDefault="009F0D27">
            <w:pPr>
              <w:spacing w:after="260" w:line="243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PREDSTAVNIČ</w:t>
            </w:r>
            <w:r>
              <w:rPr>
                <w:rFonts w:ascii="Arial" w:eastAsia="Arial" w:hAnsi="Arial"/>
                <w:b/>
                <w:color w:val="000000"/>
                <w:sz w:val="17"/>
              </w:rPr>
              <w:t>(</w:t>
            </w:r>
            <w:r>
              <w:rPr>
                <w:rFonts w:ascii="Tahoma" w:eastAsia="Tahoma" w:hAnsi="Tahoma"/>
                <w:b/>
                <w:color w:val="000000"/>
                <w:sz w:val="17"/>
              </w:rPr>
              <w:t>A I IZVRŠNA TIJELA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463A8D" w14:textId="77777777" w:rsidR="009B07A5" w:rsidRDefault="009F0D27">
            <w:pPr>
              <w:spacing w:before="34" w:after="263" w:line="231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161.300,00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4118D4" w14:textId="77777777" w:rsidR="009B07A5" w:rsidRDefault="009F0D27">
            <w:pPr>
              <w:spacing w:before="34" w:after="263" w:line="231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158.000,00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623C2F" w14:textId="77777777" w:rsidR="009B07A5" w:rsidRDefault="009F0D27">
            <w:pPr>
              <w:spacing w:before="34" w:after="263" w:line="231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156.022,66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1AB8F46" w14:textId="77777777" w:rsidR="009B07A5" w:rsidRDefault="009F0D27">
            <w:pPr>
              <w:spacing w:before="34" w:after="263" w:line="231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98,75%</w:t>
            </w:r>
          </w:p>
        </w:tc>
      </w:tr>
      <w:tr w:rsidR="009B07A5" w14:paraId="3678593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C7F5FD" w14:textId="77777777" w:rsidR="009B07A5" w:rsidRDefault="009F0D27">
            <w:pPr>
              <w:spacing w:after="64" w:line="183" w:lineRule="exact"/>
              <w:ind w:right="195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6"/>
              </w:rPr>
              <w:t>32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34D190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58554F" w14:textId="77777777" w:rsidR="009B07A5" w:rsidRDefault="009F0D27">
            <w:pPr>
              <w:spacing w:after="57" w:line="190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CD82EE" w14:textId="77777777" w:rsidR="009B07A5" w:rsidRDefault="009F0D27">
            <w:pPr>
              <w:spacing w:after="57" w:line="19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150.000,00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24A605" w14:textId="77777777" w:rsidR="009B07A5" w:rsidRDefault="009F0D27">
            <w:pPr>
              <w:spacing w:after="57" w:line="190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152.200,00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020B8B" w14:textId="77777777" w:rsidR="009B07A5" w:rsidRDefault="009F0D27">
            <w:pPr>
              <w:spacing w:after="57" w:line="190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150.277,15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881CBE8" w14:textId="77777777" w:rsidR="009B07A5" w:rsidRDefault="009F0D27">
            <w:pPr>
              <w:spacing w:after="57" w:line="190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98,74%</w:t>
            </w:r>
          </w:p>
        </w:tc>
      </w:tr>
      <w:tr w:rsidR="009B07A5" w14:paraId="6F841FA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03C6A9" w14:textId="77777777" w:rsidR="009B07A5" w:rsidRDefault="009F0D27">
            <w:pPr>
              <w:spacing w:after="61" w:line="188" w:lineRule="exact"/>
              <w:ind w:right="195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7"/>
              </w:rPr>
            </w:pPr>
            <w:r>
              <w:rPr>
                <w:rFonts w:ascii="Arial Narrow" w:eastAsia="Arial Narrow" w:hAnsi="Arial Narrow"/>
                <w:color w:val="000000"/>
                <w:sz w:val="17"/>
              </w:rPr>
              <w:t>322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E90AE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53FAA9" w14:textId="77777777" w:rsidR="009B07A5" w:rsidRDefault="009F0D27">
            <w:pPr>
              <w:spacing w:after="57" w:line="187" w:lineRule="exact"/>
              <w:ind w:left="7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C40ED2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7957A5" w14:textId="77777777" w:rsidR="009B07A5" w:rsidRDefault="009F0D27">
            <w:pPr>
              <w:spacing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11.500,00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24281C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11.436,77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C23ABD7" w14:textId="77777777" w:rsidR="009B07A5" w:rsidRDefault="009F0D27">
            <w:pPr>
              <w:spacing w:after="57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99,45%</w:t>
            </w:r>
          </w:p>
        </w:tc>
      </w:tr>
      <w:tr w:rsidR="009B07A5" w14:paraId="6E2971A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BE8376" w14:textId="77777777" w:rsidR="009B07A5" w:rsidRDefault="009F0D27">
            <w:pPr>
              <w:spacing w:after="61" w:line="188" w:lineRule="exact"/>
              <w:ind w:right="195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7"/>
              </w:rPr>
            </w:pPr>
            <w:r>
              <w:rPr>
                <w:rFonts w:ascii="Arial Narrow" w:eastAsia="Arial Narrow" w:hAnsi="Arial Narrow"/>
                <w:color w:val="000000"/>
                <w:sz w:val="17"/>
              </w:rPr>
              <w:t>3221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C6183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9BC15B" w14:textId="77777777" w:rsidR="009B07A5" w:rsidRDefault="009F0D27">
            <w:pPr>
              <w:spacing w:before="35" w:after="52" w:line="187" w:lineRule="exact"/>
              <w:ind w:left="7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Uredski materijal i ostali materijalni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55B5E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30EDF0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24C371" w14:textId="77777777" w:rsidR="009B07A5" w:rsidRDefault="009F0D27">
            <w:pPr>
              <w:spacing w:before="35" w:after="5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11.436,77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16A82D2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BA486B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FAED50" w14:textId="77777777" w:rsidR="009B07A5" w:rsidRDefault="009F0D27">
            <w:pPr>
              <w:spacing w:after="75" w:line="188" w:lineRule="exact"/>
              <w:ind w:right="195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7"/>
              </w:rPr>
            </w:pPr>
            <w:r>
              <w:rPr>
                <w:rFonts w:ascii="Arial Narrow" w:eastAsia="Arial Narrow" w:hAnsi="Arial Narrow"/>
                <w:color w:val="000000"/>
                <w:sz w:val="17"/>
              </w:rPr>
              <w:t>329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6EF7F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2CB49F" w14:textId="77777777" w:rsidR="009B07A5" w:rsidRDefault="009F0D27">
            <w:pPr>
              <w:spacing w:after="71" w:line="187" w:lineRule="exact"/>
              <w:ind w:left="7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1A2071" w14:textId="77777777" w:rsidR="009B07A5" w:rsidRDefault="009F0D27">
            <w:pPr>
              <w:spacing w:after="71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145.000,00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5B3916" w14:textId="77777777" w:rsidR="009B07A5" w:rsidRDefault="009F0D27">
            <w:pPr>
              <w:spacing w:after="71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140.700,00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A9D703" w14:textId="77777777" w:rsidR="009B07A5" w:rsidRDefault="009F0D27">
            <w:pPr>
              <w:spacing w:after="71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138.840,38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2AA55A5" w14:textId="77777777" w:rsidR="009B07A5" w:rsidRDefault="009F0D27">
            <w:pPr>
              <w:spacing w:after="71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98,68%</w:t>
            </w:r>
          </w:p>
        </w:tc>
      </w:tr>
      <w:tr w:rsidR="009B07A5" w14:paraId="6E58400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CFEF6C" w14:textId="77777777" w:rsidR="009B07A5" w:rsidRDefault="009F0D27">
            <w:pPr>
              <w:spacing w:after="57" w:line="188" w:lineRule="exact"/>
              <w:ind w:right="195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7"/>
              </w:rPr>
            </w:pPr>
            <w:r>
              <w:rPr>
                <w:rFonts w:ascii="Arial Narrow" w:eastAsia="Arial Narrow" w:hAnsi="Arial Narrow"/>
                <w:color w:val="000000"/>
                <w:sz w:val="17"/>
              </w:rPr>
              <w:t>3291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20C1D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B983D7" w14:textId="77777777" w:rsidR="009B07A5" w:rsidRDefault="009F0D27">
            <w:pPr>
              <w:spacing w:before="49" w:after="52" w:line="168" w:lineRule="exact"/>
              <w:ind w:left="7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za rad predstavni</w:t>
            </w:r>
            <w:r>
              <w:rPr>
                <w:rFonts w:ascii="Tahoma" w:eastAsia="Tahoma" w:hAnsi="Tahoma"/>
                <w:color w:val="000000"/>
                <w:sz w:val="16"/>
              </w:rPr>
              <w:t>čkih i izvršnih tijela, povjerenstava i slično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039910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13B902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AD2C10" w14:textId="77777777" w:rsidR="009B07A5" w:rsidRDefault="009F0D27">
            <w:pPr>
              <w:spacing w:after="5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138.840,38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6802D5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FC26E9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9DACE1" w14:textId="77777777" w:rsidR="009B07A5" w:rsidRDefault="009F0D27">
            <w:pPr>
              <w:spacing w:after="61" w:line="188" w:lineRule="exact"/>
              <w:ind w:right="195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7"/>
              </w:rPr>
            </w:pPr>
            <w:r>
              <w:rPr>
                <w:rFonts w:ascii="Arial Narrow" w:eastAsia="Arial Narrow" w:hAnsi="Arial Narrow"/>
                <w:color w:val="000000"/>
                <w:sz w:val="17"/>
              </w:rPr>
              <w:t>3299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FE074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6A434D" w14:textId="77777777" w:rsidR="009B07A5" w:rsidRDefault="009F0D27">
            <w:pPr>
              <w:spacing w:after="57" w:line="187" w:lineRule="exact"/>
              <w:ind w:left="7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A4BB4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B0CE7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ED4589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09142F4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EF4A3F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19A2E7" w14:textId="77777777" w:rsidR="009B07A5" w:rsidRDefault="009F0D27">
            <w:pPr>
              <w:spacing w:after="78" w:line="183" w:lineRule="exact"/>
              <w:ind w:right="195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6"/>
              </w:rPr>
              <w:t>38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8B17B0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189561" w14:textId="77777777" w:rsidR="009B07A5" w:rsidRDefault="009F0D27">
            <w:pPr>
              <w:spacing w:before="32" w:after="66" w:line="190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Ostali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277266" w14:textId="77777777" w:rsidR="009B07A5" w:rsidRDefault="009F0D27">
            <w:pPr>
              <w:spacing w:before="32" w:after="66" w:line="19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11.300,00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5C6375" w14:textId="77777777" w:rsidR="009B07A5" w:rsidRDefault="009F0D27">
            <w:pPr>
              <w:spacing w:before="32" w:after="66" w:line="190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5.800,00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606661" w14:textId="77777777" w:rsidR="009B07A5" w:rsidRDefault="009F0D27">
            <w:pPr>
              <w:spacing w:before="32" w:after="66" w:line="190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5.745,51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0448023" w14:textId="77777777" w:rsidR="009B07A5" w:rsidRDefault="009F0D27">
            <w:pPr>
              <w:spacing w:before="32" w:after="66" w:line="190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99,06%</w:t>
            </w:r>
          </w:p>
        </w:tc>
      </w:tr>
      <w:tr w:rsidR="009B07A5" w14:paraId="1C41ED3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423DAD" w14:textId="77777777" w:rsidR="009B07A5" w:rsidRDefault="009F0D27">
            <w:pPr>
              <w:spacing w:after="75" w:line="188" w:lineRule="exact"/>
              <w:ind w:right="195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7"/>
              </w:rPr>
            </w:pPr>
            <w:r>
              <w:rPr>
                <w:rFonts w:ascii="Arial Narrow" w:eastAsia="Arial Narrow" w:hAnsi="Arial Narrow"/>
                <w:color w:val="000000"/>
                <w:sz w:val="17"/>
              </w:rPr>
              <w:t>381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44E99E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C32F17" w14:textId="77777777" w:rsidR="009B07A5" w:rsidRDefault="009F0D27">
            <w:pPr>
              <w:spacing w:before="49" w:after="66" w:line="168" w:lineRule="exact"/>
              <w:ind w:left="7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F22CEB" w14:textId="77777777" w:rsidR="009B07A5" w:rsidRDefault="009F0D27">
            <w:pPr>
              <w:spacing w:after="6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11.300,00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B2099E" w14:textId="77777777" w:rsidR="009B07A5" w:rsidRDefault="009F0D27">
            <w:pPr>
              <w:spacing w:after="66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5.800,00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27B3F6" w14:textId="77777777" w:rsidR="009B07A5" w:rsidRDefault="009F0D27">
            <w:pPr>
              <w:spacing w:after="66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5.745,51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22FBBBC" w14:textId="77777777" w:rsidR="009B07A5" w:rsidRDefault="009F0D27">
            <w:pPr>
              <w:spacing w:after="66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99,06%</w:t>
            </w:r>
          </w:p>
        </w:tc>
      </w:tr>
      <w:tr w:rsidR="009B07A5" w14:paraId="3A1230B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355F19" w14:textId="77777777" w:rsidR="009B07A5" w:rsidRDefault="009F0D27">
            <w:pPr>
              <w:spacing w:after="71" w:line="188" w:lineRule="exact"/>
              <w:ind w:right="195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7"/>
              </w:rPr>
            </w:pPr>
            <w:r>
              <w:rPr>
                <w:rFonts w:ascii="Arial Narrow" w:eastAsia="Arial Narrow" w:hAnsi="Arial Narrow"/>
                <w:color w:val="000000"/>
                <w:sz w:val="17"/>
              </w:rPr>
              <w:t>3811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8E03F2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3A27CA" w14:textId="77777777" w:rsidR="009B07A5" w:rsidRDefault="009F0D27">
            <w:pPr>
              <w:spacing w:before="49" w:after="66" w:line="168" w:lineRule="exact"/>
              <w:ind w:left="7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</w:t>
            </w:r>
            <w:r>
              <w:rPr>
                <w:rFonts w:ascii="Tahoma" w:eastAsia="Tahoma" w:hAnsi="Tahoma"/>
                <w:color w:val="000000"/>
                <w:sz w:val="16"/>
              </w:rPr>
              <w:t>će donacije u novcu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155828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E3E652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07D84A" w14:textId="77777777" w:rsidR="009B07A5" w:rsidRDefault="009F0D27">
            <w:pPr>
              <w:spacing w:after="66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5.745,51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E017C81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FA0A1E8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0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6E48E43" w14:textId="77777777" w:rsidR="009B07A5" w:rsidRDefault="009F0D27">
            <w:pPr>
              <w:spacing w:line="190" w:lineRule="exact"/>
              <w:ind w:right="37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RAZDJEL</w:t>
            </w:r>
          </w:p>
          <w:p w14:paraId="693284BE" w14:textId="77777777" w:rsidR="009B07A5" w:rsidRDefault="009F0D27">
            <w:pPr>
              <w:spacing w:before="98" w:after="14" w:line="190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002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1B5626" w14:textId="77777777" w:rsidR="009B07A5" w:rsidRDefault="009F0D27">
            <w:pPr>
              <w:spacing w:after="254" w:line="231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JEDINSTVENI UPRAVNI ODJEL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C4C392" w14:textId="77777777" w:rsidR="009B07A5" w:rsidRDefault="009F0D27">
            <w:pPr>
              <w:spacing w:after="254" w:line="231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11.296.637,00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8FBB18" w14:textId="77777777" w:rsidR="009B07A5" w:rsidRDefault="009F0D27">
            <w:pPr>
              <w:spacing w:after="254" w:line="231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6.253.176,34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092F5C" w14:textId="77777777" w:rsidR="009B07A5" w:rsidRDefault="009F0D27">
            <w:pPr>
              <w:spacing w:after="254" w:line="231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5.880.214,52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C6A9345" w14:textId="77777777" w:rsidR="009B07A5" w:rsidRDefault="009F0D27">
            <w:pPr>
              <w:spacing w:after="254" w:line="231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94,04%</w:t>
            </w:r>
          </w:p>
        </w:tc>
      </w:tr>
      <w:tr w:rsidR="009B07A5" w14:paraId="2A49090E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40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0702FCC" w14:textId="77777777" w:rsidR="009B07A5" w:rsidRDefault="009F0D27">
            <w:pPr>
              <w:spacing w:after="305" w:line="190" w:lineRule="exact"/>
              <w:ind w:right="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2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2"/>
                <w:sz w:val="17"/>
              </w:rPr>
              <w:t>GLAVA 00201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E6A23D" w14:textId="77777777" w:rsidR="009B07A5" w:rsidRDefault="009F0D27">
            <w:pPr>
              <w:spacing w:after="259" w:line="231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JEDINSTVENI UPRAVNI ODJEL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EAE50A" w14:textId="77777777" w:rsidR="009B07A5" w:rsidRDefault="009F0D27">
            <w:pPr>
              <w:spacing w:after="259" w:line="231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11.286.637,00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61732C" w14:textId="77777777" w:rsidR="009B07A5" w:rsidRDefault="009F0D27">
            <w:pPr>
              <w:spacing w:after="259" w:line="231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6.253.176,34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8C1DD9" w14:textId="77777777" w:rsidR="009B07A5" w:rsidRDefault="009F0D27">
            <w:pPr>
              <w:spacing w:after="259" w:line="231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5.880.214,52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561F6E1" w14:textId="77777777" w:rsidR="009B07A5" w:rsidRDefault="009F0D27">
            <w:pPr>
              <w:spacing w:after="259" w:line="231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94,04%</w:t>
            </w:r>
          </w:p>
        </w:tc>
      </w:tr>
      <w:tr w:rsidR="009B07A5" w14:paraId="252FD40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ED2677" w14:textId="77777777" w:rsidR="009B07A5" w:rsidRDefault="009F0D27">
            <w:pPr>
              <w:spacing w:after="74" w:line="183" w:lineRule="exact"/>
              <w:ind w:right="195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6"/>
              </w:rPr>
              <w:t>31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E98EE6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1C0E6E" w14:textId="77777777" w:rsidR="009B07A5" w:rsidRDefault="009F0D27">
            <w:pPr>
              <w:spacing w:after="67" w:line="190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Rashodi za zaposlene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627BFB" w14:textId="77777777" w:rsidR="009B07A5" w:rsidRDefault="009F0D27">
            <w:pPr>
              <w:spacing w:after="67" w:line="19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733.000,00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3B4D49" w14:textId="77777777" w:rsidR="009B07A5" w:rsidRDefault="009F0D27">
            <w:pPr>
              <w:spacing w:after="67" w:line="190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790.950,00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10C215" w14:textId="77777777" w:rsidR="009B07A5" w:rsidRDefault="009F0D27">
            <w:pPr>
              <w:spacing w:after="67" w:line="190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790.476,82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0F2944A" w14:textId="77777777" w:rsidR="009B07A5" w:rsidRDefault="009F0D27">
            <w:pPr>
              <w:spacing w:after="67" w:line="190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99,94%</w:t>
            </w:r>
          </w:p>
        </w:tc>
      </w:tr>
      <w:tr w:rsidR="009B07A5" w14:paraId="5F97693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E678E5" w14:textId="77777777" w:rsidR="009B07A5" w:rsidRDefault="009F0D27">
            <w:pPr>
              <w:spacing w:after="71" w:line="188" w:lineRule="exact"/>
              <w:ind w:right="195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7"/>
              </w:rPr>
            </w:pPr>
            <w:r>
              <w:rPr>
                <w:rFonts w:ascii="Arial Narrow" w:eastAsia="Arial Narrow" w:hAnsi="Arial Narrow"/>
                <w:color w:val="000000"/>
                <w:sz w:val="17"/>
              </w:rPr>
              <w:t>311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B8CD4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A8A9DC" w14:textId="77777777" w:rsidR="009B07A5" w:rsidRDefault="009F0D27">
            <w:pPr>
              <w:spacing w:before="49" w:after="62" w:line="168" w:lineRule="exact"/>
              <w:ind w:left="7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Plaće (Bruto)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89412D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480.000,00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963689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503.950,00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B701C9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503.914,21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7CC3198" w14:textId="77777777" w:rsidR="009B07A5" w:rsidRDefault="009F0D27">
            <w:pPr>
              <w:spacing w:after="62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99,99%</w:t>
            </w:r>
          </w:p>
        </w:tc>
      </w:tr>
      <w:tr w:rsidR="009B07A5" w14:paraId="35C44B1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AB2F87" w14:textId="77777777" w:rsidR="009B07A5" w:rsidRDefault="009F0D27">
            <w:pPr>
              <w:spacing w:after="67" w:line="188" w:lineRule="exact"/>
              <w:ind w:right="195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7"/>
              </w:rPr>
            </w:pPr>
            <w:r>
              <w:rPr>
                <w:rFonts w:ascii="Arial Narrow" w:eastAsia="Arial Narrow" w:hAnsi="Arial Narrow"/>
                <w:color w:val="000000"/>
                <w:sz w:val="17"/>
              </w:rPr>
              <w:t>3111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4B26C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1ABCB7" w14:textId="77777777" w:rsidR="009B07A5" w:rsidRDefault="009F0D27">
            <w:pPr>
              <w:spacing w:before="49" w:after="62" w:line="168" w:lineRule="exact"/>
              <w:ind w:left="7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Plaće za redovan rad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C682F6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9ADFF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8F2DAB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503.914,21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BD7EDA2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0D9BCD7" w14:textId="77777777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4680EEF8" w14:textId="77777777" w:rsidR="009B07A5" w:rsidRDefault="009F0D27">
            <w:pPr>
              <w:spacing w:after="95" w:line="188" w:lineRule="exact"/>
              <w:ind w:right="195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7"/>
              </w:rPr>
            </w:pPr>
            <w:r>
              <w:rPr>
                <w:rFonts w:ascii="Arial Narrow" w:eastAsia="Arial Narrow" w:hAnsi="Arial Narrow"/>
                <w:color w:val="000000"/>
                <w:sz w:val="17"/>
              </w:rPr>
              <w:t>312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5B5C7C7B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0620531A" w14:textId="77777777" w:rsidR="009B07A5" w:rsidRDefault="009F0D27">
            <w:pPr>
              <w:spacing w:after="90" w:line="187" w:lineRule="exact"/>
              <w:ind w:left="7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rashodi za zaposlene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2120CCD0" w14:textId="77777777" w:rsidR="009B07A5" w:rsidRDefault="009F0D27">
            <w:pPr>
              <w:spacing w:after="90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53.000,00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025DFC2B" w14:textId="77777777" w:rsidR="009B07A5" w:rsidRDefault="009F0D27">
            <w:pPr>
              <w:spacing w:after="90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57.000,00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6A9F9E5D" w14:textId="77777777" w:rsidR="009B07A5" w:rsidRDefault="009F0D27">
            <w:pPr>
              <w:spacing w:after="90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56.652,00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  <w:vAlign w:val="center"/>
          </w:tcPr>
          <w:p w14:paraId="088B3E17" w14:textId="77777777" w:rsidR="009B07A5" w:rsidRDefault="009F0D27">
            <w:pPr>
              <w:spacing w:after="90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99,39%</w:t>
            </w:r>
          </w:p>
        </w:tc>
      </w:tr>
    </w:tbl>
    <w:p w14:paraId="1C2E5EB2" w14:textId="77777777" w:rsidR="009B07A5" w:rsidRDefault="009B07A5">
      <w:pPr>
        <w:spacing w:after="52" w:line="20" w:lineRule="exact"/>
      </w:pPr>
    </w:p>
    <w:p w14:paraId="39F39D4B" w14:textId="77777777" w:rsidR="009B07A5" w:rsidRDefault="009F0D27">
      <w:pPr>
        <w:tabs>
          <w:tab w:val="right" w:pos="15192"/>
        </w:tabs>
        <w:spacing w:before="36" w:line="190" w:lineRule="exact"/>
        <w:textAlignment w:val="baseline"/>
        <w:rPr>
          <w:rFonts w:ascii="Tahoma" w:eastAsia="Tahoma" w:hAnsi="Tahoma"/>
          <w:b/>
          <w:color w:val="000000"/>
          <w:sz w:val="17"/>
        </w:rPr>
      </w:pPr>
      <w:r>
        <w:rPr>
          <w:rFonts w:ascii="Tahoma" w:eastAsia="Tahoma" w:hAnsi="Tahoma"/>
          <w:b/>
          <w:color w:val="000000"/>
          <w:sz w:val="17"/>
        </w:rPr>
        <w:t>Str.1</w:t>
      </w:r>
      <w:r>
        <w:rPr>
          <w:rFonts w:ascii="Tahoma" w:eastAsia="Tahoma" w:hAnsi="Tahoma"/>
          <w:b/>
          <w:color w:val="000000"/>
          <w:sz w:val="17"/>
        </w:rPr>
        <w:tab/>
      </w:r>
      <w:r>
        <w:rPr>
          <w:rFonts w:ascii="Tahoma" w:eastAsia="Tahoma" w:hAnsi="Tahoma"/>
          <w:color w:val="000000"/>
          <w:sz w:val="16"/>
        </w:rPr>
        <w:t>Informatička obrada:</w:t>
      </w:r>
    </w:p>
    <w:p w14:paraId="51E61CCA" w14:textId="77777777" w:rsidR="009B07A5" w:rsidRDefault="009F0D27">
      <w:pPr>
        <w:tabs>
          <w:tab w:val="right" w:pos="15192"/>
        </w:tabs>
        <w:spacing w:before="38" w:line="196" w:lineRule="exact"/>
        <w:ind w:left="12744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rptP3L-1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7"/>
        </w:rPr>
        <w:t>MunicipalSoft</w:t>
      </w:r>
    </w:p>
    <w:p w14:paraId="03EB435C" w14:textId="77777777" w:rsidR="009B07A5" w:rsidRDefault="009B07A5">
      <w:pPr>
        <w:sectPr w:rsidR="009B07A5">
          <w:pgSz w:w="16843" w:h="11909" w:orient="landscape"/>
          <w:pgMar w:top="1100" w:right="420" w:bottom="234" w:left="848" w:header="720" w:footer="720" w:gutter="0"/>
          <w:cols w:space="720"/>
        </w:sectPr>
      </w:pPr>
    </w:p>
    <w:p w14:paraId="7383C8F5" w14:textId="77777777" w:rsidR="009B07A5" w:rsidRDefault="009F0D27">
      <w:pPr>
        <w:pBdr>
          <w:top w:val="single" w:sz="5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lastRenderedPageBreak/>
        <w:t>GODIŠNJE IZVRŠENJE PRORAČUNA OPĆINE ŽAKANJE ZA 2021. GODINU</w:t>
      </w:r>
    </w:p>
    <w:p w14:paraId="21C1431C" w14:textId="77777777" w:rsidR="009B07A5" w:rsidRDefault="009F0D27">
      <w:pPr>
        <w:pBdr>
          <w:top w:val="single" w:sz="5" w:space="3" w:color="000000"/>
        </w:pBdr>
        <w:spacing w:before="79" w:line="249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POSEBNI DIO PREMA ORGANIZACIJSKOJ KLASIFIKACIJI [T-10]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404"/>
        <w:gridCol w:w="7809"/>
        <w:gridCol w:w="1839"/>
        <w:gridCol w:w="1838"/>
        <w:gridCol w:w="1838"/>
        <w:gridCol w:w="1111"/>
      </w:tblGrid>
      <w:tr w:rsidR="009B07A5" w14:paraId="4C45203D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140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E38566D" w14:textId="77777777" w:rsidR="009B07A5" w:rsidRDefault="009F0D27">
            <w:pPr>
              <w:spacing w:before="63" w:line="202" w:lineRule="exact"/>
              <w:ind w:right="18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Račun/</w:t>
            </w:r>
          </w:p>
          <w:p w14:paraId="2258517E" w14:textId="77777777" w:rsidR="009B07A5" w:rsidRDefault="009F0D27">
            <w:pPr>
              <w:spacing w:before="24" w:line="230" w:lineRule="exact"/>
              <w:ind w:right="18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Pozicija</w:t>
            </w:r>
          </w:p>
          <w:p w14:paraId="313B0399" w14:textId="77777777" w:rsidR="009B07A5" w:rsidRDefault="009F0D27">
            <w:pPr>
              <w:spacing w:before="97" w:after="53" w:line="200" w:lineRule="exact"/>
              <w:ind w:right="3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05E098" w14:textId="77777777" w:rsidR="009B07A5" w:rsidRDefault="009F0D27">
            <w:pPr>
              <w:spacing w:before="44" w:line="230" w:lineRule="exact"/>
              <w:ind w:right="372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Opis</w:t>
            </w:r>
          </w:p>
          <w:p w14:paraId="3C860328" w14:textId="77777777" w:rsidR="009B07A5" w:rsidRDefault="009F0D27">
            <w:pPr>
              <w:spacing w:before="342" w:after="53" w:line="200" w:lineRule="exact"/>
              <w:ind w:left="3744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33EA7F" w14:textId="77777777" w:rsidR="009B07A5" w:rsidRDefault="009F0D27">
            <w:pPr>
              <w:spacing w:before="53" w:line="231" w:lineRule="exact"/>
              <w:ind w:right="33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Izvorni plan</w:t>
            </w:r>
          </w:p>
          <w:p w14:paraId="6EB80996" w14:textId="77777777" w:rsidR="009B07A5" w:rsidRDefault="009F0D27">
            <w:pPr>
              <w:spacing w:before="337" w:after="48" w:line="200" w:lineRule="exact"/>
              <w:ind w:left="864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54BEA6" w14:textId="77777777" w:rsidR="009B07A5" w:rsidRDefault="009F0D27">
            <w:pPr>
              <w:spacing w:before="72" w:line="212" w:lineRule="exact"/>
              <w:ind w:right="42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Tekući plan</w:t>
            </w:r>
          </w:p>
          <w:p w14:paraId="3F22A339" w14:textId="77777777" w:rsidR="009B07A5" w:rsidRDefault="009F0D27">
            <w:pPr>
              <w:spacing w:before="337" w:after="48" w:line="200" w:lineRule="exact"/>
              <w:ind w:left="864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DC8F09" w14:textId="77777777" w:rsidR="009B07A5" w:rsidRDefault="009F0D27">
            <w:pPr>
              <w:spacing w:before="53" w:line="231" w:lineRule="exact"/>
              <w:ind w:right="16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Ostvarenje 2021</w:t>
            </w:r>
          </w:p>
          <w:p w14:paraId="5E681121" w14:textId="77777777" w:rsidR="009B07A5" w:rsidRDefault="009F0D27">
            <w:pPr>
              <w:spacing w:before="337" w:after="48" w:line="200" w:lineRule="exact"/>
              <w:ind w:right="79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965F60E" w14:textId="77777777" w:rsidR="009B07A5" w:rsidRDefault="009F0D27">
            <w:pPr>
              <w:spacing w:before="53" w:line="230" w:lineRule="exact"/>
              <w:ind w:right="2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Indeks</w:t>
            </w:r>
          </w:p>
          <w:p w14:paraId="379D5379" w14:textId="77777777" w:rsidR="009B07A5" w:rsidRDefault="009F0D27">
            <w:pPr>
              <w:spacing w:before="10" w:line="230" w:lineRule="exact"/>
              <w:ind w:right="33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5/4</w:t>
            </w:r>
          </w:p>
          <w:p w14:paraId="29982160" w14:textId="77777777" w:rsidR="009B07A5" w:rsidRDefault="009F0D27">
            <w:pPr>
              <w:spacing w:before="98" w:after="48" w:line="200" w:lineRule="exact"/>
              <w:ind w:right="42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</w:t>
            </w:r>
          </w:p>
        </w:tc>
      </w:tr>
      <w:tr w:rsidR="009B07A5" w14:paraId="66C7CC4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F29F20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3121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CF55B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18CF3C" w14:textId="77777777" w:rsidR="009B07A5" w:rsidRDefault="009F0D27">
            <w:pPr>
              <w:spacing w:before="32" w:after="57" w:line="185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Ostali rashodi za zaposlene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D304A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65F6B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B762C0" w14:textId="77777777" w:rsidR="009B07A5" w:rsidRDefault="009F0D27">
            <w:pPr>
              <w:tabs>
                <w:tab w:val="decimal" w:pos="1224"/>
              </w:tabs>
              <w:spacing w:before="32" w:after="57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56.652,00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15436D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1688DD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F5F17B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313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3DBC0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63F352" w14:textId="77777777" w:rsidR="009B07A5" w:rsidRDefault="009F0D27">
            <w:pPr>
              <w:spacing w:before="49" w:after="62" w:line="168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Doprinosi na plaće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7A7E42" w14:textId="77777777" w:rsidR="009B07A5" w:rsidRDefault="009F0D27">
            <w:pPr>
              <w:tabs>
                <w:tab w:val="decimal" w:pos="1224"/>
              </w:tabs>
              <w:spacing w:before="32"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200.000,00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4A9247" w14:textId="77777777" w:rsidR="009B07A5" w:rsidRDefault="009F0D27">
            <w:pPr>
              <w:tabs>
                <w:tab w:val="decimal" w:pos="1224"/>
              </w:tabs>
              <w:spacing w:before="32"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230.000,00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DA81A3" w14:textId="77777777" w:rsidR="009B07A5" w:rsidRDefault="009F0D27">
            <w:pPr>
              <w:tabs>
                <w:tab w:val="decimal" w:pos="1224"/>
              </w:tabs>
              <w:spacing w:before="32"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229.910,61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DAC2DDF" w14:textId="77777777" w:rsidR="009B07A5" w:rsidRDefault="009F0D27">
            <w:pPr>
              <w:spacing w:before="32" w:after="62" w:line="185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99,96%</w:t>
            </w:r>
          </w:p>
        </w:tc>
      </w:tr>
      <w:tr w:rsidR="009B07A5" w14:paraId="3F27E1C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15618B" w14:textId="77777777" w:rsidR="009B07A5" w:rsidRDefault="009F0D27">
            <w:pPr>
              <w:spacing w:before="31"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3131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4BEA7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6D9577" w14:textId="77777777" w:rsidR="009B07A5" w:rsidRDefault="009F0D27">
            <w:pPr>
              <w:spacing w:before="37" w:after="57" w:line="185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Doprinosi za mirovinsko osiguranje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0BDAB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D241D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34F17B" w14:textId="77777777" w:rsidR="009B07A5" w:rsidRDefault="009F0D27">
            <w:pPr>
              <w:tabs>
                <w:tab w:val="decimal" w:pos="1224"/>
              </w:tabs>
              <w:spacing w:before="37" w:after="57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125.978,39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820D8B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A81C27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0DEA61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3132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E58FF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CFB80A" w14:textId="77777777" w:rsidR="009B07A5" w:rsidRDefault="009F0D27">
            <w:pPr>
              <w:spacing w:before="32" w:after="57" w:line="185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Doprinosi za obvezno zdravstveno osiguranje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D426E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E572D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74674B" w14:textId="77777777" w:rsidR="009B07A5" w:rsidRDefault="009F0D27">
            <w:pPr>
              <w:tabs>
                <w:tab w:val="decimal" w:pos="1224"/>
              </w:tabs>
              <w:spacing w:before="32" w:after="57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103.932,22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2AB8E5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75AE76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0DC438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6"/>
              </w:rPr>
              <w:t>32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2D574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7A552C" w14:textId="77777777" w:rsidR="009B07A5" w:rsidRDefault="009F0D27">
            <w:pPr>
              <w:spacing w:before="32" w:after="62" w:line="185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Materijalni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226808" w14:textId="77777777" w:rsidR="009B07A5" w:rsidRDefault="009F0D27">
            <w:pPr>
              <w:spacing w:before="32" w:after="62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1.513.250,00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FDB5BA" w14:textId="77777777" w:rsidR="009B07A5" w:rsidRDefault="009F0D27">
            <w:pPr>
              <w:spacing w:before="32" w:after="62" w:line="185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1.412.200,00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316A9A" w14:textId="77777777" w:rsidR="009B07A5" w:rsidRDefault="009F0D27">
            <w:pPr>
              <w:spacing w:before="32" w:after="62" w:line="185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1.225.603,20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0D35B1B" w14:textId="77777777" w:rsidR="009B07A5" w:rsidRDefault="009F0D27">
            <w:pPr>
              <w:spacing w:before="32" w:after="62" w:line="185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86,79%</w:t>
            </w:r>
          </w:p>
        </w:tc>
      </w:tr>
      <w:tr w:rsidR="009B07A5" w14:paraId="52C6A5F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6B8CDE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07FA8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243EF4" w14:textId="77777777" w:rsidR="009B07A5" w:rsidRDefault="009F0D27">
            <w:pPr>
              <w:spacing w:before="49" w:after="57" w:line="168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Naknade troškova zaposlenima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8FEBFC" w14:textId="77777777" w:rsidR="009B07A5" w:rsidRDefault="009F0D27">
            <w:pPr>
              <w:tabs>
                <w:tab w:val="decimal" w:pos="1224"/>
              </w:tabs>
              <w:spacing w:before="32" w:after="57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47.000,00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5CF81D" w14:textId="77777777" w:rsidR="009B07A5" w:rsidRDefault="009F0D27">
            <w:pPr>
              <w:tabs>
                <w:tab w:val="decimal" w:pos="1224"/>
              </w:tabs>
              <w:spacing w:before="32" w:after="57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55.500,00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A75B02" w14:textId="77777777" w:rsidR="009B07A5" w:rsidRDefault="009F0D27">
            <w:pPr>
              <w:tabs>
                <w:tab w:val="decimal" w:pos="1224"/>
              </w:tabs>
              <w:spacing w:before="32" w:after="57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51.927,19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C5B39D5" w14:textId="77777777" w:rsidR="009B07A5" w:rsidRDefault="009F0D27">
            <w:pPr>
              <w:spacing w:before="32" w:after="57" w:line="185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93,56%</w:t>
            </w:r>
          </w:p>
        </w:tc>
      </w:tr>
      <w:tr w:rsidR="009B07A5" w14:paraId="1870C88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DA3C91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524AD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0EBF00" w14:textId="77777777" w:rsidR="009B07A5" w:rsidRDefault="009F0D27">
            <w:pPr>
              <w:spacing w:before="49" w:after="57" w:line="168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Službena putovanja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C23E1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D5B39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5714D3" w14:textId="77777777" w:rsidR="009B07A5" w:rsidRDefault="009F0D27">
            <w:pPr>
              <w:spacing w:before="32" w:after="57" w:line="185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EC6B73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B29AEF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C89D75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3212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4D6BD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2FFFBD" w14:textId="77777777" w:rsidR="009B07A5" w:rsidRDefault="009F0D27">
            <w:pPr>
              <w:spacing w:before="49" w:after="57" w:line="168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Naknade za prijevoz, za rad na terenu i odvojeni život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72B23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2B45B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1F3D32" w14:textId="77777777" w:rsidR="009B07A5" w:rsidRDefault="009F0D27">
            <w:pPr>
              <w:tabs>
                <w:tab w:val="decimal" w:pos="1224"/>
              </w:tabs>
              <w:spacing w:before="32" w:after="57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45.530,44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87BA9B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426AED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29EE07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3213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9D7A8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71795C" w14:textId="77777777" w:rsidR="009B07A5" w:rsidRDefault="009F0D27">
            <w:pPr>
              <w:spacing w:before="54" w:after="57" w:line="168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Stručno usavršavanje zaposlenika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4997B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4EF4E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16AB3F" w14:textId="77777777" w:rsidR="009B07A5" w:rsidRDefault="009F0D27">
            <w:pPr>
              <w:tabs>
                <w:tab w:val="decimal" w:pos="1224"/>
              </w:tabs>
              <w:spacing w:before="37" w:after="57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5.492,75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AB45B7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1C5FF5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0D4AAF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3214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F715B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089D97" w14:textId="77777777" w:rsidR="009B07A5" w:rsidRDefault="009F0D27">
            <w:pPr>
              <w:spacing w:before="49" w:after="62" w:line="168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Ostale naknade troškova zaposlenima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9285C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2391B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99F292" w14:textId="77777777" w:rsidR="009B07A5" w:rsidRDefault="009F0D27">
            <w:pPr>
              <w:spacing w:before="32" w:after="62" w:line="185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874,00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5FBA3C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320D7A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E1EA40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E468D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963CBE" w14:textId="77777777" w:rsidR="009B07A5" w:rsidRDefault="009F0D27">
            <w:pPr>
              <w:spacing w:before="32" w:after="62" w:line="185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Rashodi za materijal i energiju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A539FC" w14:textId="77777777" w:rsidR="009B07A5" w:rsidRDefault="009F0D27">
            <w:pPr>
              <w:tabs>
                <w:tab w:val="decimal" w:pos="1224"/>
              </w:tabs>
              <w:spacing w:before="32"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410.150,00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AE6723" w14:textId="77777777" w:rsidR="009B07A5" w:rsidRDefault="009F0D27">
            <w:pPr>
              <w:tabs>
                <w:tab w:val="decimal" w:pos="1224"/>
              </w:tabs>
              <w:spacing w:before="32"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521.700,00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B7ADCF" w14:textId="77777777" w:rsidR="009B07A5" w:rsidRDefault="009F0D27">
            <w:pPr>
              <w:tabs>
                <w:tab w:val="decimal" w:pos="1224"/>
              </w:tabs>
              <w:spacing w:before="32"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481.038,29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693E765" w14:textId="77777777" w:rsidR="009B07A5" w:rsidRDefault="009F0D27">
            <w:pPr>
              <w:spacing w:before="32" w:after="62" w:line="185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92,21%</w:t>
            </w:r>
          </w:p>
        </w:tc>
      </w:tr>
      <w:tr w:rsidR="009B07A5" w14:paraId="3270D3D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FDB97E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C20DD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999645" w14:textId="77777777" w:rsidR="009B07A5" w:rsidRDefault="009F0D27">
            <w:pPr>
              <w:spacing w:after="62" w:line="185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Uredski materijal i ostali materijalni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26B28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9AC5B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A103C8" w14:textId="77777777" w:rsidR="009B07A5" w:rsidRDefault="009F0D27">
            <w:pPr>
              <w:tabs>
                <w:tab w:val="decimal" w:pos="1224"/>
              </w:tabs>
              <w:spacing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14.347,83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61AEFD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A95A41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7ACD4C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3223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22A45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068ABF" w14:textId="77777777" w:rsidR="009B07A5" w:rsidRDefault="009F0D27">
            <w:pPr>
              <w:spacing w:before="32" w:after="62" w:line="185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Energija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059AA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09D2C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E7F04B" w14:textId="77777777" w:rsidR="009B07A5" w:rsidRDefault="009F0D27">
            <w:pPr>
              <w:tabs>
                <w:tab w:val="decimal" w:pos="1224"/>
              </w:tabs>
              <w:spacing w:before="32"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274.065,80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EFA121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009D2F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C52A86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3224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FD2F8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15D1AC" w14:textId="77777777" w:rsidR="009B07A5" w:rsidRDefault="009F0D27">
            <w:pPr>
              <w:spacing w:before="54" w:after="57" w:line="168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Mat. i dijelovi za tekuće i investicijsko održavanje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1975B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C6038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837E7C" w14:textId="77777777" w:rsidR="009B07A5" w:rsidRDefault="009F0D27">
            <w:pPr>
              <w:tabs>
                <w:tab w:val="decimal" w:pos="1224"/>
              </w:tabs>
              <w:spacing w:before="37" w:after="57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174.059,76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898268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5FE943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EF3F19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3225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54751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1D4A2D" w14:textId="77777777" w:rsidR="009B07A5" w:rsidRDefault="009F0D27">
            <w:pPr>
              <w:spacing w:before="32" w:after="62" w:line="185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Sitni inventar i auto gume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B3711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0784C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7CDFCB" w14:textId="77777777" w:rsidR="009B07A5" w:rsidRDefault="009F0D27">
            <w:pPr>
              <w:tabs>
                <w:tab w:val="decimal" w:pos="1224"/>
              </w:tabs>
              <w:spacing w:before="32"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15.504,90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CA2360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C78C00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89B3C4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3227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C2243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F547A7" w14:textId="77777777" w:rsidR="009B07A5" w:rsidRDefault="009F0D27">
            <w:pPr>
              <w:spacing w:before="49" w:after="62" w:line="168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Službena, radna i zaštitna odjeća i obuća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CA7F1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79D89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76E6C8" w14:textId="77777777" w:rsidR="009B07A5" w:rsidRDefault="009F0D27">
            <w:pPr>
              <w:tabs>
                <w:tab w:val="decimal" w:pos="1224"/>
              </w:tabs>
              <w:spacing w:before="32"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3.060,00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9805CE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A65802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6B38D6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704C6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30AD8A" w14:textId="77777777" w:rsidR="009B07A5" w:rsidRDefault="009F0D27">
            <w:pPr>
              <w:spacing w:before="32" w:after="62" w:line="185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Rashodi za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7E6CF7" w14:textId="77777777" w:rsidR="009B07A5" w:rsidRDefault="009F0D27">
            <w:pPr>
              <w:tabs>
                <w:tab w:val="decimal" w:pos="1224"/>
              </w:tabs>
              <w:spacing w:before="32"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943.700,00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26ED71" w14:textId="77777777" w:rsidR="009B07A5" w:rsidRDefault="009F0D27">
            <w:pPr>
              <w:tabs>
                <w:tab w:val="decimal" w:pos="1224"/>
              </w:tabs>
              <w:spacing w:before="32"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734.000,00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6FB3E3" w14:textId="77777777" w:rsidR="009B07A5" w:rsidRDefault="009F0D27">
            <w:pPr>
              <w:tabs>
                <w:tab w:val="decimal" w:pos="1224"/>
              </w:tabs>
              <w:spacing w:before="32"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625.292,63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D54D468" w14:textId="77777777" w:rsidR="009B07A5" w:rsidRDefault="009F0D27">
            <w:pPr>
              <w:spacing w:before="32" w:after="62" w:line="185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85,19%</w:t>
            </w:r>
          </w:p>
        </w:tc>
      </w:tr>
      <w:tr w:rsidR="009B07A5" w14:paraId="4AFDD52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F2E6D0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3231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8D705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1B649D" w14:textId="77777777" w:rsidR="009B07A5" w:rsidRDefault="009F0D27">
            <w:pPr>
              <w:spacing w:before="49" w:after="62" w:line="168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Usluge telefona, pošte i prijevoza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EFBEE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7BF5B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8E5E18" w14:textId="77777777" w:rsidR="009B07A5" w:rsidRDefault="009F0D27">
            <w:pPr>
              <w:tabs>
                <w:tab w:val="decimal" w:pos="1224"/>
              </w:tabs>
              <w:spacing w:before="32"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36.747,06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3BCBF2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8B0CDF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E7AD96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3232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FB1A9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3847E2" w14:textId="77777777" w:rsidR="009B07A5" w:rsidRDefault="009F0D27">
            <w:pPr>
              <w:spacing w:before="49" w:after="62" w:line="168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Usluge tekućeg i investicijskog održavanja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2A7CF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083F0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66FE0E" w14:textId="77777777" w:rsidR="009B07A5" w:rsidRDefault="009F0D27">
            <w:pPr>
              <w:tabs>
                <w:tab w:val="decimal" w:pos="1224"/>
              </w:tabs>
              <w:spacing w:before="32"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209.529,15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42D4B5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136576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D9F90F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3233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34921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D617F6" w14:textId="77777777" w:rsidR="009B07A5" w:rsidRDefault="009F0D27">
            <w:pPr>
              <w:spacing w:before="49" w:after="62" w:line="168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Usluge promidžbe i informiranja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61FF6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8FE46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399F61" w14:textId="77777777" w:rsidR="009B07A5" w:rsidRDefault="009F0D27">
            <w:pPr>
              <w:tabs>
                <w:tab w:val="decimal" w:pos="1224"/>
              </w:tabs>
              <w:spacing w:before="32"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19.995,00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BA417E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076D69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C3093E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3234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4663A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6A704A" w14:textId="77777777" w:rsidR="009B07A5" w:rsidRDefault="009F0D27">
            <w:pPr>
              <w:spacing w:before="32" w:after="62" w:line="185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Komunalne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62803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DD230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94CE94" w14:textId="77777777" w:rsidR="009B07A5" w:rsidRDefault="009F0D27">
            <w:pPr>
              <w:tabs>
                <w:tab w:val="decimal" w:pos="1224"/>
              </w:tabs>
              <w:spacing w:before="32"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78.567,10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CC5EF3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DFD453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132EE2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3235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FA474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8D4AF4" w14:textId="77777777" w:rsidR="009B07A5" w:rsidRDefault="009F0D27">
            <w:pPr>
              <w:spacing w:before="32" w:after="62" w:line="185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Zakupnine i najamnine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815C8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C700A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71ED0C" w14:textId="77777777" w:rsidR="009B07A5" w:rsidRDefault="009F0D27">
            <w:pPr>
              <w:tabs>
                <w:tab w:val="decimal" w:pos="1224"/>
              </w:tabs>
              <w:spacing w:before="32"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3.600,00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69FDD6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FD587A3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55C498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3236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63E51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589673" w14:textId="77777777" w:rsidR="009B07A5" w:rsidRDefault="009F0D27">
            <w:pPr>
              <w:spacing w:before="32" w:after="62" w:line="185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Zdravstvene i veterinarske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906D4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BC284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6251E8" w14:textId="77777777" w:rsidR="009B07A5" w:rsidRDefault="009F0D27">
            <w:pPr>
              <w:spacing w:before="32" w:after="62" w:line="185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7ED25F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7B286E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C14013" w14:textId="77777777" w:rsidR="009B07A5" w:rsidRDefault="009F0D27">
            <w:pPr>
              <w:spacing w:before="31"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3237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C3D3C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A10A1C" w14:textId="77777777" w:rsidR="009B07A5" w:rsidRDefault="009F0D27">
            <w:pPr>
              <w:spacing w:before="36" w:after="62" w:line="185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Intelektualne i osobne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0D953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22059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3C7A7F" w14:textId="77777777" w:rsidR="009B07A5" w:rsidRDefault="009F0D27">
            <w:pPr>
              <w:tabs>
                <w:tab w:val="decimal" w:pos="1224"/>
              </w:tabs>
              <w:spacing w:before="36" w:after="62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157.238,83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C34266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94E93B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EE0FF4" w14:textId="77777777" w:rsidR="009B07A5" w:rsidRDefault="009F0D27">
            <w:pPr>
              <w:spacing w:after="74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3238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E6DAC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640E02" w14:textId="77777777" w:rsidR="009B07A5" w:rsidRDefault="009F0D27">
            <w:pPr>
              <w:spacing w:before="48" w:after="67" w:line="168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Računalne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7A5D6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5D5FB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2D53D5" w14:textId="77777777" w:rsidR="009B07A5" w:rsidRDefault="009F0D27">
            <w:pPr>
              <w:tabs>
                <w:tab w:val="decimal" w:pos="1224"/>
              </w:tabs>
              <w:spacing w:before="31" w:after="67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41.511,51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4F5EB3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7FEDA1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84FC43" w14:textId="77777777" w:rsidR="009B07A5" w:rsidRDefault="009F0D27">
            <w:pPr>
              <w:spacing w:after="74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3239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CE860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F9C09E" w14:textId="77777777" w:rsidR="009B07A5" w:rsidRDefault="009F0D27">
            <w:pPr>
              <w:spacing w:before="31" w:after="67" w:line="185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Ostale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5F5F1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CED7C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38EDDE" w14:textId="77777777" w:rsidR="009B07A5" w:rsidRDefault="009F0D27">
            <w:pPr>
              <w:tabs>
                <w:tab w:val="decimal" w:pos="1224"/>
              </w:tabs>
              <w:spacing w:before="31" w:after="67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78.103,98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50A522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C0E167F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77028809" w14:textId="77777777" w:rsidR="009B07A5" w:rsidRDefault="009F0D27">
            <w:pPr>
              <w:spacing w:after="88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329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3729CAF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595D205A" w14:textId="77777777" w:rsidR="009B07A5" w:rsidRDefault="009F0D27">
            <w:pPr>
              <w:spacing w:before="31" w:after="81" w:line="185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Ostali nespomenuti rashodi poslovanja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64AF11BB" w14:textId="77777777" w:rsidR="009B07A5" w:rsidRDefault="009F0D27">
            <w:pPr>
              <w:tabs>
                <w:tab w:val="decimal" w:pos="1224"/>
              </w:tabs>
              <w:spacing w:before="31" w:after="81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112.400,00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2B48287F" w14:textId="77777777" w:rsidR="009B07A5" w:rsidRDefault="009F0D27">
            <w:pPr>
              <w:tabs>
                <w:tab w:val="decimal" w:pos="1224"/>
              </w:tabs>
              <w:spacing w:before="31" w:after="81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101.000,00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0A4669C1" w14:textId="77777777" w:rsidR="009B07A5" w:rsidRDefault="009F0D27">
            <w:pPr>
              <w:tabs>
                <w:tab w:val="decimal" w:pos="1224"/>
              </w:tabs>
              <w:spacing w:before="31" w:after="81" w:line="185" w:lineRule="exac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67.345,09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  <w:vAlign w:val="center"/>
          </w:tcPr>
          <w:p w14:paraId="4A53CDE1" w14:textId="77777777" w:rsidR="009B07A5" w:rsidRDefault="009F0D27">
            <w:pPr>
              <w:spacing w:before="31" w:after="81" w:line="185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66,68%</w:t>
            </w:r>
          </w:p>
        </w:tc>
      </w:tr>
    </w:tbl>
    <w:p w14:paraId="1381ACE1" w14:textId="77777777" w:rsidR="009B07A5" w:rsidRDefault="009B07A5">
      <w:pPr>
        <w:spacing w:after="232" w:line="20" w:lineRule="exact"/>
      </w:pPr>
    </w:p>
    <w:p w14:paraId="70D1E3B1" w14:textId="77777777" w:rsidR="009B07A5" w:rsidRDefault="009F0D27">
      <w:pPr>
        <w:tabs>
          <w:tab w:val="right" w:pos="15192"/>
        </w:tabs>
        <w:spacing w:before="41" w:line="185" w:lineRule="exact"/>
        <w:textAlignment w:val="baseline"/>
        <w:rPr>
          <w:rFonts w:ascii="Tahoma" w:eastAsia="Tahoma" w:hAnsi="Tahoma"/>
          <w:b/>
          <w:color w:val="000000"/>
          <w:sz w:val="15"/>
        </w:rPr>
      </w:pPr>
      <w:r>
        <w:rPr>
          <w:rFonts w:ascii="Tahoma" w:eastAsia="Tahoma" w:hAnsi="Tahoma"/>
          <w:b/>
          <w:color w:val="000000"/>
          <w:sz w:val="15"/>
        </w:rPr>
        <w:t>Str.2</w:t>
      </w:r>
      <w:r>
        <w:rPr>
          <w:rFonts w:ascii="Tahoma" w:eastAsia="Tahoma" w:hAnsi="Tahoma"/>
          <w:b/>
          <w:color w:val="000000"/>
          <w:sz w:val="15"/>
        </w:rPr>
        <w:tab/>
        <w:t>Informatička obrada:</w:t>
      </w:r>
    </w:p>
    <w:p w14:paraId="3F18E0BB" w14:textId="77777777" w:rsidR="009B07A5" w:rsidRDefault="009F0D27">
      <w:pPr>
        <w:tabs>
          <w:tab w:val="right" w:pos="15192"/>
        </w:tabs>
        <w:spacing w:before="43" w:line="191" w:lineRule="exact"/>
        <w:ind w:left="12744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rptP3L-1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5"/>
        </w:rPr>
        <w:t>MunicipalSoft</w:t>
      </w:r>
    </w:p>
    <w:p w14:paraId="38724146" w14:textId="77777777" w:rsidR="009B07A5" w:rsidRDefault="009B07A5">
      <w:pPr>
        <w:sectPr w:rsidR="009B07A5">
          <w:pgSz w:w="16843" w:h="11909" w:orient="landscape"/>
          <w:pgMar w:top="1140" w:right="420" w:bottom="234" w:left="848" w:header="720" w:footer="720" w:gutter="0"/>
          <w:cols w:space="720"/>
        </w:sectPr>
      </w:pPr>
    </w:p>
    <w:p w14:paraId="123EDE05" w14:textId="77777777" w:rsidR="009B07A5" w:rsidRDefault="009F0D27">
      <w:pPr>
        <w:pBdr>
          <w:top w:val="single" w:sz="5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lastRenderedPageBreak/>
        <w:t>GODIŠNJE IZVRŠENJE PRORAČUNA OPĆINE ŽAKANJE ZA 2021. GODINU</w:t>
      </w:r>
    </w:p>
    <w:p w14:paraId="10D81327" w14:textId="77777777" w:rsidR="009B07A5" w:rsidRDefault="009F0D27">
      <w:pPr>
        <w:pBdr>
          <w:top w:val="single" w:sz="5" w:space="3" w:color="000000"/>
        </w:pBdr>
        <w:spacing w:before="79" w:line="249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POSEBNI DIO PREMA ORGANIZACIJSKOJ KLASIFIKACIJI [T-10]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404"/>
        <w:gridCol w:w="7809"/>
        <w:gridCol w:w="1839"/>
        <w:gridCol w:w="1838"/>
        <w:gridCol w:w="1838"/>
        <w:gridCol w:w="1111"/>
      </w:tblGrid>
      <w:tr w:rsidR="009B07A5" w14:paraId="562EAA73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140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C636E86" w14:textId="77777777" w:rsidR="009B07A5" w:rsidRDefault="009F0D27">
            <w:pPr>
              <w:spacing w:before="63" w:line="202" w:lineRule="exact"/>
              <w:ind w:right="18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1D93DCBB" w14:textId="77777777" w:rsidR="009B07A5" w:rsidRDefault="009F0D27">
            <w:pPr>
              <w:spacing w:before="19" w:line="235" w:lineRule="exact"/>
              <w:ind w:right="18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4C87A170" w14:textId="77777777" w:rsidR="009B07A5" w:rsidRDefault="009F0D27">
            <w:pPr>
              <w:spacing w:before="92" w:after="49" w:line="209" w:lineRule="exact"/>
              <w:ind w:right="3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4925AD" w14:textId="77777777" w:rsidR="009B07A5" w:rsidRDefault="009F0D27">
            <w:pPr>
              <w:spacing w:before="39" w:line="235" w:lineRule="exact"/>
              <w:ind w:right="365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3337051C" w14:textId="77777777" w:rsidR="009B07A5" w:rsidRDefault="009F0D27">
            <w:pPr>
              <w:spacing w:before="337" w:after="49" w:line="209" w:lineRule="exact"/>
              <w:ind w:right="3837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CBE3E7" w14:textId="77777777" w:rsidR="009B07A5" w:rsidRDefault="009F0D27">
            <w:pPr>
              <w:spacing w:before="48" w:line="236" w:lineRule="exact"/>
              <w:ind w:right="33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08F301DE" w14:textId="77777777" w:rsidR="009B07A5" w:rsidRDefault="009F0D27">
            <w:pPr>
              <w:spacing w:before="332" w:after="44" w:line="209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9B592B" w14:textId="77777777" w:rsidR="009B07A5" w:rsidRDefault="009F0D27">
            <w:pPr>
              <w:spacing w:before="72" w:line="212" w:lineRule="exact"/>
              <w:ind w:right="33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Tekući plan</w:t>
            </w:r>
          </w:p>
          <w:p w14:paraId="7BB8B74F" w14:textId="77777777" w:rsidR="009B07A5" w:rsidRDefault="009F0D27">
            <w:pPr>
              <w:spacing w:before="332" w:after="44" w:line="209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5D5917" w14:textId="77777777" w:rsidR="009B07A5" w:rsidRDefault="009F0D27">
            <w:pPr>
              <w:spacing w:before="48" w:line="236" w:lineRule="exact"/>
              <w:ind w:right="16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302FD040" w14:textId="77777777" w:rsidR="009B07A5" w:rsidRDefault="009F0D27">
            <w:pPr>
              <w:spacing w:before="332" w:after="44" w:line="209" w:lineRule="exact"/>
              <w:ind w:right="79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554FBB2" w14:textId="77777777" w:rsidR="009B07A5" w:rsidRDefault="009F0D27">
            <w:pPr>
              <w:spacing w:before="48" w:line="235" w:lineRule="exact"/>
              <w:ind w:right="24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1848AA57" w14:textId="77777777" w:rsidR="009B07A5" w:rsidRDefault="009F0D27">
            <w:pPr>
              <w:spacing w:before="5" w:line="235" w:lineRule="exact"/>
              <w:ind w:right="33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5/4</w:t>
            </w:r>
          </w:p>
          <w:p w14:paraId="36BB9ACE" w14:textId="77777777" w:rsidR="009B07A5" w:rsidRDefault="009F0D27">
            <w:pPr>
              <w:spacing w:before="93" w:after="44" w:line="209" w:lineRule="exact"/>
              <w:ind w:right="42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</w:tr>
      <w:tr w:rsidR="009B07A5" w14:paraId="01746D5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4DE0E8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3292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BA0A0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1FC85F" w14:textId="77777777" w:rsidR="009B07A5" w:rsidRDefault="009F0D27">
            <w:pPr>
              <w:spacing w:after="57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Premije osiguranja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56BAD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4A3A7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B102AE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5.134,42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CC089D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07B09E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9339E8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3293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2165E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5028EF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Reprezentacija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3F51F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38FF7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AC9C85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19.054,69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CFD679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7A14A8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38CAA7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3294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C31E5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6EF0DE" w14:textId="77777777" w:rsidR="009B07A5" w:rsidRDefault="009F0D27">
            <w:pPr>
              <w:spacing w:after="62" w:line="19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áanarine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1B31E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56446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8BA8BB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9.621,32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9D4E6A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3D8C89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B5810E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3295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249F5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02DC93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Pristojbe i naknade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D4D4D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F4E82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7A3F83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19.988,30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8E3524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AC2415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93E4F3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3299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C342E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EA5EDF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4691B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51DBE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6DD109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13.546,36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1F90F0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C27F55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511FCB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3D64E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5571B9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Financijski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F8A4B1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21.000,00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D2F604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23.000,00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34B785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22.063,11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C712869" w14:textId="77777777" w:rsidR="009B07A5" w:rsidRDefault="009F0D27">
            <w:pPr>
              <w:spacing w:after="62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95,93%</w:t>
            </w:r>
          </w:p>
        </w:tc>
      </w:tr>
      <w:tr w:rsidR="009B07A5" w14:paraId="287FB97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FD2450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342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66F2F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84E39F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Kamate za primljene kredite i zajmove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1D336F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4B2004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17E224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14.981,97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94B4AC2" w14:textId="77777777" w:rsidR="009B07A5" w:rsidRDefault="009F0D27">
            <w:pPr>
              <w:spacing w:after="62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99,88%</w:t>
            </w:r>
          </w:p>
        </w:tc>
      </w:tr>
      <w:tr w:rsidR="009B07A5" w14:paraId="50C7519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FBAF0D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3422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7759D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BF72D0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Kamate za primljene kredite i zajmove od kreditnih i ostalih financijskih institucija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A4753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32CA0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7C5338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14.981,97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B91506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EA444C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911E11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343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3B255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14C9DC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financijski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90C06F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332F0C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A0DF91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7.081,14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3AD6910" w14:textId="77777777" w:rsidR="009B07A5" w:rsidRDefault="009F0D27">
            <w:pPr>
              <w:spacing w:after="62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88,51%</w:t>
            </w:r>
          </w:p>
        </w:tc>
      </w:tr>
      <w:tr w:rsidR="009B07A5" w14:paraId="56BCE39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F08ECD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3431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A34FB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3652C9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Bankarske usluge i usluge platnog prometa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12B62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E1999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CDA633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7.081,14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16DA76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3A0787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737C95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7F357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333886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Subvencije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0C5728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207.000,00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78515A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262.026,34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D5CFE5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218.031,04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A957B1B" w14:textId="77777777" w:rsidR="009B07A5" w:rsidRDefault="009F0D27">
            <w:pPr>
              <w:spacing w:after="62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83,21%</w:t>
            </w:r>
          </w:p>
        </w:tc>
      </w:tr>
      <w:tr w:rsidR="009B07A5" w14:paraId="495DD95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3AA69A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351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164A7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33C66C" w14:textId="77777777" w:rsidR="009B07A5" w:rsidRDefault="009F0D27">
            <w:pPr>
              <w:spacing w:before="49" w:after="6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Subvencije trgovačkim društvima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4FD522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B04029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56.026,34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9A3CC9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56.026,34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71AC755" w14:textId="77777777" w:rsidR="009B07A5" w:rsidRDefault="009F0D27">
            <w:pPr>
              <w:spacing w:after="62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59785EC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673000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3512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A94A9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9F4D7C" w14:textId="77777777" w:rsidR="009B07A5" w:rsidRDefault="009F0D27">
            <w:pPr>
              <w:spacing w:before="49" w:after="6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Subvencije trgova</w:t>
            </w:r>
            <w:r>
              <w:rPr>
                <w:rFonts w:ascii="Tahoma" w:eastAsia="Tahoma" w:hAnsi="Tahoma"/>
                <w:color w:val="000000"/>
                <w:sz w:val="16"/>
              </w:rPr>
              <w:t>čkim društvima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6C649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5BD24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9F4E21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56.026,34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C851B6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3478E1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DA0DBA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352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4D934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18DF31" w14:textId="77777777" w:rsidR="009B07A5" w:rsidRDefault="009F0D27">
            <w:pPr>
              <w:spacing w:before="54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Subvencije trgovačkim društvima, poljoprivrednicima i obrtnicima izvan javnog sektora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373C0F" w14:textId="77777777" w:rsidR="009B07A5" w:rsidRDefault="009F0D27">
            <w:pPr>
              <w:spacing w:before="35"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197.000,00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07DC72" w14:textId="77777777" w:rsidR="009B07A5" w:rsidRDefault="009F0D27">
            <w:pPr>
              <w:spacing w:before="35"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206.000,00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A0E8D1" w14:textId="77777777" w:rsidR="009B07A5" w:rsidRDefault="009F0D27">
            <w:pPr>
              <w:spacing w:before="35"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162.004,70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F1066E1" w14:textId="77777777" w:rsidR="009B07A5" w:rsidRDefault="009F0D27">
            <w:pPr>
              <w:spacing w:before="35" w:after="57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78,64%</w:t>
            </w:r>
          </w:p>
        </w:tc>
      </w:tr>
      <w:tr w:rsidR="009B07A5" w14:paraId="7A1451E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240091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3522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36BB8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C5FA3F" w14:textId="77777777" w:rsidR="009B07A5" w:rsidRDefault="009F0D27">
            <w:pPr>
              <w:spacing w:before="49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Subvencije trgova</w:t>
            </w:r>
            <w:r>
              <w:rPr>
                <w:rFonts w:ascii="Tahoma" w:eastAsia="Tahoma" w:hAnsi="Tahoma"/>
                <w:color w:val="000000"/>
                <w:sz w:val="16"/>
              </w:rPr>
              <w:t>čkim društvima izvan javnog sektora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1E1D8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607BD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7AF9B6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17.000,00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5CAA47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3068EB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9701AD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3523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28464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1DECF0" w14:textId="77777777" w:rsidR="009B07A5" w:rsidRDefault="009F0D27">
            <w:pPr>
              <w:spacing w:after="57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Subvencije poljoprivrednicima i obrtnicima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177B6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E6959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063E10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145.004,70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187D51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010892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9D3D79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36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4C19A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802B0C" w14:textId="77777777" w:rsidR="009B07A5" w:rsidRDefault="009F0D27">
            <w:pPr>
              <w:spacing w:before="54" w:after="57" w:line="168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Pomoći dane u inozemstvo i unutar opće države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006B56" w14:textId="77777777" w:rsidR="009B07A5" w:rsidRDefault="009F0D27">
            <w:pPr>
              <w:spacing w:before="35"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156.500,00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22A55F" w14:textId="77777777" w:rsidR="009B07A5" w:rsidRDefault="009F0D27">
            <w:pPr>
              <w:spacing w:before="35"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155.100,00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2F1344" w14:textId="77777777" w:rsidR="009B07A5" w:rsidRDefault="009F0D27">
            <w:pPr>
              <w:spacing w:before="35"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152.001,40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E02E4CE" w14:textId="77777777" w:rsidR="009B07A5" w:rsidRDefault="009F0D27">
            <w:pPr>
              <w:spacing w:before="35" w:after="57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98,00%</w:t>
            </w:r>
          </w:p>
        </w:tc>
      </w:tr>
      <w:tr w:rsidR="009B07A5" w14:paraId="6F826E9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6A809A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363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D448D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FB6973" w14:textId="77777777" w:rsidR="009B07A5" w:rsidRDefault="009F0D27">
            <w:pPr>
              <w:spacing w:before="49" w:after="6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Pomo</w:t>
            </w:r>
            <w:r>
              <w:rPr>
                <w:rFonts w:ascii="Tahoma" w:eastAsia="Tahoma" w:hAnsi="Tahoma"/>
                <w:color w:val="000000"/>
                <w:sz w:val="16"/>
              </w:rPr>
              <w:t>ći unutar općeg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093897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CCF490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23.600,00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CF0DF5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23.571,12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A573B15" w14:textId="77777777" w:rsidR="009B07A5" w:rsidRDefault="009F0D27">
            <w:pPr>
              <w:spacing w:after="62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99,88%</w:t>
            </w:r>
          </w:p>
        </w:tc>
      </w:tr>
      <w:tr w:rsidR="009B07A5" w14:paraId="7368D62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DA8301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3632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E0B4E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87C46D" w14:textId="77777777" w:rsidR="009B07A5" w:rsidRDefault="009F0D27">
            <w:pPr>
              <w:spacing w:before="49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pomoći unutar općeg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87554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DF49C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1F228E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23.571,12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07D566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A0E5E1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EC9879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366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A208A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32354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329306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126.500,00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3F29CA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131.500,00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3317B5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128.430,28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E212ED4" w14:textId="77777777" w:rsidR="009B07A5" w:rsidRDefault="009F0D27">
            <w:pPr>
              <w:spacing w:after="62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97,67%</w:t>
            </w:r>
          </w:p>
        </w:tc>
      </w:tr>
      <w:tr w:rsidR="009B07A5" w14:paraId="726C534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3BB753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3661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F4BC6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EB84D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532CE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ED7D3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EA94A1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128.430,28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A54CDE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8C806B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C40A16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37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C3BD7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4959E5" w14:textId="77777777" w:rsidR="009B07A5" w:rsidRDefault="009F0D27">
            <w:pPr>
              <w:spacing w:before="44" w:after="62" w:line="168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gra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t>đanima i kućanstvima na temelju osiguranja i druge naknade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0A9F34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1.034.000,00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8A4EC7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1.086.900,00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FD0DAB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1.026.513,06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902501B" w14:textId="77777777" w:rsidR="009B07A5" w:rsidRDefault="009F0D27">
            <w:pPr>
              <w:spacing w:after="62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94,44%</w:t>
            </w:r>
          </w:p>
        </w:tc>
      </w:tr>
      <w:tr w:rsidR="009B07A5" w14:paraId="7B0FCF8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B7157E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372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C0494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C82613" w14:textId="77777777" w:rsidR="009B07A5" w:rsidRDefault="009F0D27">
            <w:pPr>
              <w:spacing w:before="49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naknade građanima i kućanstvima iz proračuna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697559" w14:textId="77777777" w:rsidR="009B07A5" w:rsidRDefault="009F0D27">
            <w:pPr>
              <w:spacing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1.034.000,00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C7DE5B" w14:textId="77777777" w:rsidR="009B07A5" w:rsidRDefault="009F0D27">
            <w:pPr>
              <w:spacing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1.086.900,00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AA08D3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1.026.513,06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A21503B" w14:textId="77777777" w:rsidR="009B07A5" w:rsidRDefault="009F0D27">
            <w:pPr>
              <w:spacing w:after="57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94,44%</w:t>
            </w:r>
          </w:p>
        </w:tc>
      </w:tr>
      <w:tr w:rsidR="009B07A5" w14:paraId="52499C6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989388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3721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60921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D0387F" w14:textId="77777777" w:rsidR="009B07A5" w:rsidRDefault="009F0D27">
            <w:pPr>
              <w:spacing w:before="49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gra</w:t>
            </w:r>
            <w:r>
              <w:rPr>
                <w:rFonts w:ascii="Tahoma" w:eastAsia="Tahoma" w:hAnsi="Tahoma"/>
                <w:color w:val="000000"/>
                <w:sz w:val="16"/>
              </w:rPr>
              <w:t>đanima i kućanstvima u novcu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141AF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5B016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5194A7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852.415,43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6C0820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8EA4D2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016B63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3722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81A49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94C107" w14:textId="77777777" w:rsidR="009B07A5" w:rsidRDefault="009F0D27">
            <w:pPr>
              <w:spacing w:before="49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građanima i kućanstvima u naravi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BDE08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5BF46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BC37A9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174.097,63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3B02E3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B49800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9D873D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38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59F4F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189934" w14:textId="77777777" w:rsidR="009B07A5" w:rsidRDefault="009F0D27">
            <w:pPr>
              <w:spacing w:after="57" w:line="187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BA2D11" w14:textId="77777777" w:rsidR="009B07A5" w:rsidRDefault="009F0D27">
            <w:pPr>
              <w:spacing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507.000,00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5FC277" w14:textId="77777777" w:rsidR="009B07A5" w:rsidRDefault="009F0D27">
            <w:pPr>
              <w:spacing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351.500,00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B4082D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329.076,87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FAA81FD" w14:textId="77777777" w:rsidR="009B07A5" w:rsidRDefault="009F0D27">
            <w:pPr>
              <w:spacing w:after="57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93,62%</w:t>
            </w:r>
          </w:p>
        </w:tc>
      </w:tr>
      <w:tr w:rsidR="009B07A5" w14:paraId="4326978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  <w:vAlign w:val="center"/>
          </w:tcPr>
          <w:p w14:paraId="6DC08FEF" w14:textId="77777777" w:rsidR="009B07A5" w:rsidRDefault="009F0D27">
            <w:pPr>
              <w:spacing w:after="83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381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0F5EC16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412E76BE" w14:textId="77777777" w:rsidR="009B07A5" w:rsidRDefault="009F0D27">
            <w:pPr>
              <w:spacing w:before="54" w:after="71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2E8E2733" w14:textId="77777777" w:rsidR="009B07A5" w:rsidRDefault="009F0D27">
            <w:pPr>
              <w:spacing w:before="35" w:after="71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287.000,00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1E8290A4" w14:textId="77777777" w:rsidR="009B07A5" w:rsidRDefault="009F0D27">
            <w:pPr>
              <w:spacing w:before="35" w:after="71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232.500,00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11F3B780" w14:textId="77777777" w:rsidR="009B07A5" w:rsidRDefault="009F0D27">
            <w:pPr>
              <w:spacing w:before="35" w:after="71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210.076,87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  <w:vAlign w:val="center"/>
          </w:tcPr>
          <w:p w14:paraId="4DD36DC2" w14:textId="77777777" w:rsidR="009B07A5" w:rsidRDefault="009F0D27">
            <w:pPr>
              <w:spacing w:before="35" w:after="71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90,36%</w:t>
            </w:r>
          </w:p>
        </w:tc>
      </w:tr>
    </w:tbl>
    <w:p w14:paraId="3A8FC6AC" w14:textId="77777777" w:rsidR="009B07A5" w:rsidRDefault="009B07A5">
      <w:pPr>
        <w:spacing w:after="232" w:line="20" w:lineRule="exact"/>
      </w:pPr>
    </w:p>
    <w:p w14:paraId="38C589E7" w14:textId="77777777" w:rsidR="009B07A5" w:rsidRDefault="009F0D27">
      <w:pPr>
        <w:tabs>
          <w:tab w:val="right" w:pos="15192"/>
        </w:tabs>
        <w:spacing w:before="39" w:line="187" w:lineRule="exact"/>
        <w:textAlignment w:val="baseline"/>
        <w:rPr>
          <w:rFonts w:ascii="Tahoma" w:eastAsia="Tahoma" w:hAnsi="Tahoma"/>
          <w:b/>
          <w:color w:val="000000"/>
          <w:sz w:val="16"/>
        </w:rPr>
      </w:pPr>
      <w:r>
        <w:rPr>
          <w:rFonts w:ascii="Tahoma" w:eastAsia="Tahoma" w:hAnsi="Tahoma"/>
          <w:b/>
          <w:color w:val="000000"/>
          <w:sz w:val="16"/>
        </w:rPr>
        <w:t>Str.3</w:t>
      </w:r>
      <w:r>
        <w:rPr>
          <w:rFonts w:ascii="Tahoma" w:eastAsia="Tahoma" w:hAnsi="Tahoma"/>
          <w:b/>
          <w:color w:val="000000"/>
          <w:sz w:val="16"/>
        </w:rPr>
        <w:tab/>
      </w:r>
      <w:r>
        <w:rPr>
          <w:rFonts w:ascii="Tahoma" w:eastAsia="Tahoma" w:hAnsi="Tahoma"/>
          <w:color w:val="000000"/>
          <w:sz w:val="16"/>
        </w:rPr>
        <w:t>Informatička obrada:</w:t>
      </w:r>
    </w:p>
    <w:p w14:paraId="0D483F75" w14:textId="77777777" w:rsidR="009B07A5" w:rsidRDefault="009F0D27">
      <w:pPr>
        <w:tabs>
          <w:tab w:val="right" w:pos="15192"/>
        </w:tabs>
        <w:spacing w:before="41" w:line="193" w:lineRule="exact"/>
        <w:ind w:left="12744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rptP3L-1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MunicipalSoft</w:t>
      </w:r>
    </w:p>
    <w:p w14:paraId="27B72B7F" w14:textId="77777777" w:rsidR="009B07A5" w:rsidRDefault="009B07A5">
      <w:pPr>
        <w:sectPr w:rsidR="009B07A5">
          <w:pgSz w:w="16843" w:h="11909" w:orient="landscape"/>
          <w:pgMar w:top="1140" w:right="420" w:bottom="234" w:left="848" w:header="720" w:footer="720" w:gutter="0"/>
          <w:cols w:space="720"/>
        </w:sectPr>
      </w:pPr>
    </w:p>
    <w:p w14:paraId="390C5F42" w14:textId="77777777" w:rsidR="009B07A5" w:rsidRDefault="009F0D27">
      <w:pPr>
        <w:pBdr>
          <w:top w:val="single" w:sz="5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lastRenderedPageBreak/>
        <w:t>GODIŠNJE IZVRŠENJE PRORAČUNA OPĆINE ŽAKANJE ZA 2021. GODINU</w:t>
      </w:r>
    </w:p>
    <w:p w14:paraId="2AAF42B1" w14:textId="77777777" w:rsidR="009B07A5" w:rsidRDefault="009F0D27">
      <w:pPr>
        <w:pBdr>
          <w:top w:val="single" w:sz="5" w:space="3" w:color="000000"/>
        </w:pBdr>
        <w:spacing w:before="79" w:line="249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POSEBNI DIO PREMA ORGANIZACIJSKOJ KLASIFIKACIJI [T-10]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404"/>
        <w:gridCol w:w="7809"/>
        <w:gridCol w:w="1839"/>
        <w:gridCol w:w="1838"/>
        <w:gridCol w:w="1838"/>
        <w:gridCol w:w="1111"/>
      </w:tblGrid>
      <w:tr w:rsidR="009B07A5" w14:paraId="0A1354AE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140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09E405E" w14:textId="77777777" w:rsidR="009B07A5" w:rsidRDefault="009F0D27">
            <w:pPr>
              <w:spacing w:before="63" w:line="202" w:lineRule="exact"/>
              <w:ind w:right="18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7218153C" w14:textId="77777777" w:rsidR="009B07A5" w:rsidRDefault="009F0D27">
            <w:pPr>
              <w:spacing w:before="19" w:line="235" w:lineRule="exact"/>
              <w:ind w:right="18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20F39CC1" w14:textId="77777777" w:rsidR="009B07A5" w:rsidRDefault="009F0D27">
            <w:pPr>
              <w:spacing w:before="92" w:after="49" w:line="209" w:lineRule="exact"/>
              <w:ind w:right="3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D158A1" w14:textId="77777777" w:rsidR="009B07A5" w:rsidRDefault="009F0D27">
            <w:pPr>
              <w:spacing w:before="39" w:line="235" w:lineRule="exact"/>
              <w:ind w:right="371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4641DB06" w14:textId="77777777" w:rsidR="009B07A5" w:rsidRDefault="009F0D27">
            <w:pPr>
              <w:spacing w:before="337" w:after="49" w:line="209" w:lineRule="exact"/>
              <w:ind w:right="380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7C5A68" w14:textId="77777777" w:rsidR="009B07A5" w:rsidRDefault="009F0D27">
            <w:pPr>
              <w:spacing w:before="48" w:line="236" w:lineRule="exact"/>
              <w:ind w:right="3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28A530D5" w14:textId="77777777" w:rsidR="009B07A5" w:rsidRDefault="009F0D27">
            <w:pPr>
              <w:spacing w:before="332" w:after="44" w:line="209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4F282E" w14:textId="77777777" w:rsidR="009B07A5" w:rsidRDefault="009F0D27">
            <w:pPr>
              <w:spacing w:before="72" w:line="212" w:lineRule="exact"/>
              <w:ind w:right="33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Tekući plan</w:t>
            </w:r>
          </w:p>
          <w:p w14:paraId="4BC54D85" w14:textId="77777777" w:rsidR="009B07A5" w:rsidRDefault="009F0D27">
            <w:pPr>
              <w:spacing w:before="332" w:after="44" w:line="209" w:lineRule="exact"/>
              <w:ind w:right="78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3BB4DD" w14:textId="77777777" w:rsidR="009B07A5" w:rsidRDefault="009F0D27">
            <w:pPr>
              <w:spacing w:before="48" w:line="236" w:lineRule="exact"/>
              <w:ind w:right="16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6C968269" w14:textId="77777777" w:rsidR="009B07A5" w:rsidRDefault="009F0D27">
            <w:pPr>
              <w:spacing w:before="332" w:after="44" w:line="209" w:lineRule="exact"/>
              <w:ind w:right="79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515E75C" w14:textId="77777777" w:rsidR="009B07A5" w:rsidRDefault="009F0D27">
            <w:pPr>
              <w:spacing w:before="48" w:line="235" w:lineRule="exact"/>
              <w:ind w:right="24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14599FF2" w14:textId="77777777" w:rsidR="009B07A5" w:rsidRDefault="009F0D27">
            <w:pPr>
              <w:spacing w:before="5" w:line="235" w:lineRule="exact"/>
              <w:ind w:right="33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5/4</w:t>
            </w:r>
          </w:p>
          <w:p w14:paraId="4D59D37E" w14:textId="77777777" w:rsidR="009B07A5" w:rsidRDefault="009F0D27">
            <w:pPr>
              <w:spacing w:before="93" w:after="44" w:line="209" w:lineRule="exact"/>
              <w:ind w:right="42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</w:tr>
      <w:tr w:rsidR="009B07A5" w14:paraId="3AD29AF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A44AC4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3811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D4F37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8D8AF3" w14:textId="77777777" w:rsidR="009B07A5" w:rsidRDefault="009F0D27">
            <w:pPr>
              <w:spacing w:before="49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 u novcu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18813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22EFD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577CB8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203.000,00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1587D7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E18203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8FFA48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3812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81677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6AE266" w14:textId="77777777" w:rsidR="009B07A5" w:rsidRDefault="009F0D27">
            <w:pPr>
              <w:spacing w:before="49" w:after="6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 u naravi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7C364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3BFA3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FC074B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7.076,87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EB0C23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A71DE4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978151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382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48DCE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4ECFD8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donacije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889A71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110.000,00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999607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119.000,00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1D4E22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119.000,00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64B1BAE" w14:textId="77777777" w:rsidR="009B07A5" w:rsidRDefault="009F0D27">
            <w:pPr>
              <w:spacing w:after="62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47983A3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69B54B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3821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5CD41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423C85" w14:textId="77777777" w:rsidR="009B07A5" w:rsidRDefault="009F0D27">
            <w:pPr>
              <w:spacing w:after="57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donacije neprofitnim organizacijama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1887F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24094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84FC1A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119.000,00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8C84F5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8DE90F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FDE449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386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2BA6F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B19238" w14:textId="77777777" w:rsidR="009B07A5" w:rsidRDefault="009F0D27">
            <w:pPr>
              <w:spacing w:before="49" w:after="6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pomoći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436089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110.000,00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DB3AB7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685B3E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A812E6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7946F8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6D3D1B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3861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CE370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22226C" w14:textId="77777777" w:rsidR="009B07A5" w:rsidRDefault="009F0D27">
            <w:pPr>
              <w:spacing w:before="49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pomo</w:t>
            </w:r>
            <w:r>
              <w:rPr>
                <w:rFonts w:ascii="Tahoma" w:eastAsia="Tahoma" w:hAnsi="Tahoma"/>
                <w:color w:val="000000"/>
                <w:sz w:val="16"/>
              </w:rPr>
              <w:t>ći kreditnim i ostalim financijskim institucijama te trgovačkim društvima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8F4E0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B0E5E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712283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045F9F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8694A9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8730E2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6"/>
              </w:rPr>
              <w:t>41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6B39B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915B93" w14:textId="77777777" w:rsidR="009B07A5" w:rsidRDefault="009F0D27">
            <w:pPr>
              <w:spacing w:after="57" w:line="187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neproizvedene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72DE30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C296DD" w14:textId="77777777" w:rsidR="009B07A5" w:rsidRDefault="009F0D27">
            <w:pPr>
              <w:spacing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24.500,00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22800E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23.923,40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B975A1F" w14:textId="77777777" w:rsidR="009B07A5" w:rsidRDefault="009F0D27">
            <w:pPr>
              <w:spacing w:after="57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97,65%</w:t>
            </w:r>
          </w:p>
        </w:tc>
      </w:tr>
      <w:tr w:rsidR="009B07A5" w14:paraId="5D0BC90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5ED825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411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96EF1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60060C" w14:textId="77777777" w:rsidR="009B07A5" w:rsidRDefault="009F0D27">
            <w:pPr>
              <w:spacing w:after="57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Materijalna imovina - prirodna bogatstva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D4E463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4A5E44" w14:textId="77777777" w:rsidR="009B07A5" w:rsidRDefault="009F0D27">
            <w:pPr>
              <w:spacing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24.500,00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0F284C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23.923,40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889E464" w14:textId="77777777" w:rsidR="009B07A5" w:rsidRDefault="009F0D27">
            <w:pPr>
              <w:spacing w:after="57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97,65%</w:t>
            </w:r>
          </w:p>
        </w:tc>
      </w:tr>
      <w:tr w:rsidR="009B07A5" w14:paraId="2879931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2C5016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4111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09327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E1A3DF" w14:textId="77777777" w:rsidR="009B07A5" w:rsidRDefault="009F0D27">
            <w:pPr>
              <w:spacing w:before="49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Zemljište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58750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8E97A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5C18FD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23.923,40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637746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FCB7AE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0CED56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6"/>
              </w:rPr>
              <w:t>42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F9F27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D8244A" w14:textId="77777777" w:rsidR="009B07A5" w:rsidRDefault="009F0D27">
            <w:pPr>
              <w:spacing w:after="57" w:line="187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F4E8ED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6.482.887,00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988EDC" w14:textId="77777777" w:rsidR="009B07A5" w:rsidRDefault="009F0D27">
            <w:pPr>
              <w:spacing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1.735.000,00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AD61B0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1.700.694,19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9899FFC" w14:textId="77777777" w:rsidR="009B07A5" w:rsidRDefault="009F0D27">
            <w:pPr>
              <w:spacing w:after="57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98,02%</w:t>
            </w:r>
          </w:p>
        </w:tc>
      </w:tr>
      <w:tr w:rsidR="009B07A5" w14:paraId="7626AF4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3719DC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421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E7BEE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935D50" w14:textId="77777777" w:rsidR="009B07A5" w:rsidRDefault="009F0D27">
            <w:pPr>
              <w:spacing w:before="54" w:after="57" w:line="163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Građevinski objekti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6FA525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6.135.887,00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1F698A" w14:textId="77777777" w:rsidR="009B07A5" w:rsidRDefault="009F0D27">
            <w:pPr>
              <w:spacing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1.673.000,00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209897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1.638.931,69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08AC14E" w14:textId="77777777" w:rsidR="009B07A5" w:rsidRDefault="009F0D27">
            <w:pPr>
              <w:spacing w:after="57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97,96%</w:t>
            </w:r>
          </w:p>
        </w:tc>
      </w:tr>
      <w:tr w:rsidR="009B07A5" w14:paraId="2867523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1EAD0D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4212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E1B48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D83D1F" w14:textId="77777777" w:rsidR="009B07A5" w:rsidRDefault="009F0D27">
            <w:pPr>
              <w:spacing w:after="57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Poslovni objekti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AD951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3C9FF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D1AB0F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F9C409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2DD168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C94AEB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4213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4BCB6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C7D4F7" w14:textId="77777777" w:rsidR="009B07A5" w:rsidRDefault="009F0D27">
            <w:pPr>
              <w:spacing w:before="49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Ceste, željeznice i ostali prometni objekti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41BC5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E2CFF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51DED9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1.279.319,25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1DEFEA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516770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B51CAA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4214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19A2B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850599" w14:textId="77777777" w:rsidR="009B07A5" w:rsidRDefault="009F0D27">
            <w:pPr>
              <w:spacing w:before="59" w:after="57" w:line="163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građevinski objekti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34AFB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4630D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CC5969" w14:textId="77777777" w:rsidR="009B07A5" w:rsidRDefault="009F0D27">
            <w:pPr>
              <w:spacing w:before="35"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359.612,44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A8ED88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E0FF48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E157A1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422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EBA0A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7E95A8" w14:textId="77777777" w:rsidR="009B07A5" w:rsidRDefault="009F0D27">
            <w:pPr>
              <w:spacing w:after="57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Postrojenja i oprema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404551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B014DB" w14:textId="77777777" w:rsidR="009B07A5" w:rsidRDefault="009F0D27">
            <w:pPr>
              <w:spacing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1D0CFF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41.762,50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4885ACA" w14:textId="77777777" w:rsidR="009B07A5" w:rsidRDefault="009F0D27">
            <w:pPr>
              <w:spacing w:after="57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99,43%</w:t>
            </w:r>
          </w:p>
        </w:tc>
      </w:tr>
      <w:tr w:rsidR="009B07A5" w14:paraId="39A6FFC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242C9E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4221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D079D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E03D00" w14:textId="77777777" w:rsidR="009B07A5" w:rsidRDefault="009F0D27">
            <w:pPr>
              <w:spacing w:before="49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Uredska oprema i namještaj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90EC6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CB4A7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F3D573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050750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B649A0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AFA539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4227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62686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4D0CF0" w14:textId="77777777" w:rsidR="009B07A5" w:rsidRDefault="009F0D27">
            <w:pPr>
              <w:spacing w:before="54" w:after="57" w:line="163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Uređaji, strojevi i oprema za ostale namjene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F6503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713A8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DE5ADA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41.762,50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2503DE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32BC7F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7675E1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425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95298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6621DE" w14:textId="77777777" w:rsidR="009B07A5" w:rsidRDefault="009F0D27">
            <w:pPr>
              <w:spacing w:before="49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Višegodišnji nasadi i osnovno stado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2DF99F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CE168A" w14:textId="77777777" w:rsidR="009B07A5" w:rsidRDefault="009F0D27">
            <w:pPr>
              <w:spacing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437470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3D6D16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A7EAA3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A31218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4251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F9E18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4D1A50" w14:textId="77777777" w:rsidR="009B07A5" w:rsidRDefault="009F0D27">
            <w:pPr>
              <w:spacing w:before="49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Višegodišnji nasadi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F719A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9EC93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99543C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541705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BAA4E8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5400AD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426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AAD5B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D6E59E" w14:textId="77777777" w:rsidR="009B07A5" w:rsidRDefault="009F0D27">
            <w:pPr>
              <w:spacing w:after="57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Nematerijalna proizvedena imovina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33A116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25.000,00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B795CC" w14:textId="77777777" w:rsidR="009B07A5" w:rsidRDefault="009F0D27">
            <w:pPr>
              <w:spacing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FA6D8D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E49AE23" w14:textId="77777777" w:rsidR="009B07A5" w:rsidRDefault="009F0D27">
            <w:pPr>
              <w:spacing w:after="57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37CEDB9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946F42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4262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7D105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E9B460" w14:textId="77777777" w:rsidR="009B07A5" w:rsidRDefault="009F0D27">
            <w:pPr>
              <w:spacing w:before="49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Ulaganja u računalne programe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B992A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3AF67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0E141C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226712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135384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CB69E8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4263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AA9D4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60AF3F" w14:textId="77777777" w:rsidR="009B07A5" w:rsidRDefault="009F0D27">
            <w:pPr>
              <w:spacing w:before="49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Umjetnička, literarna i znanstvena djela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2FC06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F60CD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563AAB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A1560F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F41ACC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BCA1C9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6"/>
              </w:rPr>
              <w:t>45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97530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58A6BB" w14:textId="77777777" w:rsidR="009B07A5" w:rsidRDefault="009F0D27">
            <w:pPr>
              <w:spacing w:after="57" w:line="187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dodatna ulaganja na nefinancijskoj imovini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012B72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360.000,00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ECBA9C" w14:textId="77777777" w:rsidR="009B07A5" w:rsidRDefault="009F0D27">
            <w:pPr>
              <w:spacing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BFD8CD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179.896,43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5ECFA0E" w14:textId="77777777" w:rsidR="009B07A5" w:rsidRDefault="009F0D27">
            <w:pPr>
              <w:spacing w:after="57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89,95%</w:t>
            </w:r>
          </w:p>
        </w:tc>
      </w:tr>
      <w:tr w:rsidR="009B07A5" w14:paraId="2181CD7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8EF369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451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1CF32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A95B03" w14:textId="77777777" w:rsidR="009B07A5" w:rsidRDefault="009F0D27">
            <w:pPr>
              <w:spacing w:before="54" w:after="57" w:line="163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Dodatna ulaganja na građevinskim objektima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156A3D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360.000,00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99926F" w14:textId="77777777" w:rsidR="009B07A5" w:rsidRDefault="009F0D27">
            <w:pPr>
              <w:spacing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9371DC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179.896,43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E83CDF9" w14:textId="77777777" w:rsidR="009B07A5" w:rsidRDefault="009F0D27">
            <w:pPr>
              <w:spacing w:after="57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89,95%</w:t>
            </w:r>
          </w:p>
        </w:tc>
      </w:tr>
      <w:tr w:rsidR="009B07A5" w14:paraId="7479BB4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B4C3A0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4511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C17FB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4E0207" w14:textId="77777777" w:rsidR="009B07A5" w:rsidRDefault="009F0D27">
            <w:pPr>
              <w:spacing w:before="54" w:after="57" w:line="163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Dodatna ulaganja na građevinskim objektima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B078E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1AC56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14D783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179.896,43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69CB28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5F4BAB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12BC0D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6"/>
              </w:rPr>
              <w:t>54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C54B8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EEC61D" w14:textId="77777777" w:rsidR="009B07A5" w:rsidRDefault="009F0D27">
            <w:pPr>
              <w:spacing w:after="57" w:line="187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Izdaci za otplatu glavnice primljenih kredita i zajmova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334B75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E2AA56" w14:textId="77777777" w:rsidR="009B07A5" w:rsidRDefault="009F0D27">
            <w:pPr>
              <w:spacing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AD6F1E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211.935,00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08CD5D9" w14:textId="77777777" w:rsidR="009B07A5" w:rsidRDefault="009F0D27">
            <w:pPr>
              <w:spacing w:after="57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99,97%</w:t>
            </w:r>
          </w:p>
        </w:tc>
      </w:tr>
      <w:tr w:rsidR="009B07A5" w14:paraId="00D58125" w14:textId="77777777"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38AC43B1" w14:textId="77777777" w:rsidR="009B07A5" w:rsidRDefault="009F0D27">
            <w:pPr>
              <w:spacing w:after="122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542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43ADBA2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ACAAC93" w14:textId="77777777" w:rsidR="009B07A5" w:rsidRDefault="009F0D27">
            <w:pPr>
              <w:spacing w:after="114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Otplata glavnice primljenih zajmova i kredita od kreditnih i ostalih financijskih institucija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4C4B77C4" w14:textId="77777777" w:rsidR="009B07A5" w:rsidRDefault="009F0D27">
            <w:pPr>
              <w:spacing w:after="114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063E777E" w14:textId="77777777" w:rsidR="009B07A5" w:rsidRDefault="009F0D27">
            <w:pPr>
              <w:spacing w:after="114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212.000,00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57AD5B9" w14:textId="77777777" w:rsidR="009B07A5" w:rsidRDefault="009F0D27">
            <w:pPr>
              <w:spacing w:after="114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211.935,00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7465CF7A" w14:textId="77777777" w:rsidR="009B07A5" w:rsidRDefault="009F0D27">
            <w:pPr>
              <w:spacing w:after="114" w:line="187" w:lineRule="exact"/>
              <w:ind w:right="6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99,97%</w:t>
            </w:r>
          </w:p>
        </w:tc>
      </w:tr>
    </w:tbl>
    <w:p w14:paraId="19C82BCE" w14:textId="77777777" w:rsidR="009B07A5" w:rsidRDefault="009B07A5">
      <w:pPr>
        <w:spacing w:after="196" w:line="20" w:lineRule="exact"/>
      </w:pPr>
    </w:p>
    <w:p w14:paraId="2F453CA1" w14:textId="77777777" w:rsidR="009B07A5" w:rsidRDefault="009F0D27">
      <w:pPr>
        <w:tabs>
          <w:tab w:val="right" w:pos="15192"/>
        </w:tabs>
        <w:spacing w:before="39" w:line="187" w:lineRule="exact"/>
        <w:textAlignment w:val="baseline"/>
        <w:rPr>
          <w:rFonts w:ascii="Tahoma" w:eastAsia="Tahoma" w:hAnsi="Tahoma"/>
          <w:b/>
          <w:color w:val="000000"/>
          <w:sz w:val="16"/>
        </w:rPr>
      </w:pPr>
      <w:r>
        <w:rPr>
          <w:rFonts w:ascii="Tahoma" w:eastAsia="Tahoma" w:hAnsi="Tahoma"/>
          <w:b/>
          <w:color w:val="000000"/>
          <w:sz w:val="16"/>
        </w:rPr>
        <w:t>Str.4</w:t>
      </w:r>
      <w:r>
        <w:rPr>
          <w:rFonts w:ascii="Tahoma" w:eastAsia="Tahoma" w:hAnsi="Tahoma"/>
          <w:b/>
          <w:color w:val="000000"/>
          <w:sz w:val="16"/>
        </w:rPr>
        <w:tab/>
      </w:r>
      <w:r>
        <w:rPr>
          <w:rFonts w:ascii="Tahoma" w:eastAsia="Tahoma" w:hAnsi="Tahoma"/>
          <w:color w:val="000000"/>
          <w:sz w:val="16"/>
        </w:rPr>
        <w:t>Informatička obrada:</w:t>
      </w:r>
    </w:p>
    <w:p w14:paraId="0E33B3B6" w14:textId="77777777" w:rsidR="009B07A5" w:rsidRDefault="009F0D27">
      <w:pPr>
        <w:tabs>
          <w:tab w:val="right" w:pos="15192"/>
        </w:tabs>
        <w:spacing w:before="41" w:line="193" w:lineRule="exact"/>
        <w:ind w:left="12744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rptP3L-1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MunicipalSoft</w:t>
      </w:r>
    </w:p>
    <w:p w14:paraId="70820653" w14:textId="77777777" w:rsidR="009B07A5" w:rsidRDefault="009B07A5">
      <w:pPr>
        <w:sectPr w:rsidR="009B07A5">
          <w:pgSz w:w="16843" w:h="11909" w:orient="landscape"/>
          <w:pgMar w:top="1140" w:right="420" w:bottom="234" w:left="848" w:header="720" w:footer="720" w:gutter="0"/>
          <w:cols w:space="720"/>
        </w:sectPr>
      </w:pPr>
    </w:p>
    <w:p w14:paraId="47397EFF" w14:textId="77777777" w:rsidR="009B07A5" w:rsidRDefault="009F0D27">
      <w:pPr>
        <w:pBdr>
          <w:top w:val="single" w:sz="5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lastRenderedPageBreak/>
        <w:t>GODIŠNJE IZVRŠENJE PRORAČUNA OPĆINE ŽAKANJE ZA 2021. GODINU</w:t>
      </w:r>
    </w:p>
    <w:p w14:paraId="03C9E0F8" w14:textId="77777777" w:rsidR="009B07A5" w:rsidRDefault="009F0D27">
      <w:pPr>
        <w:pBdr>
          <w:top w:val="single" w:sz="5" w:space="3" w:color="000000"/>
        </w:pBdr>
        <w:spacing w:before="79" w:line="249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POSEBNI DIO PREMA ORGANIZACIJSKOJ KLASIFIKACIJI [T-10]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404"/>
        <w:gridCol w:w="7809"/>
        <w:gridCol w:w="1839"/>
        <w:gridCol w:w="1838"/>
        <w:gridCol w:w="1838"/>
        <w:gridCol w:w="1111"/>
      </w:tblGrid>
      <w:tr w:rsidR="009B07A5" w14:paraId="0E83BB3E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140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2C845E2" w14:textId="77777777" w:rsidR="009B07A5" w:rsidRDefault="009F0D27">
            <w:pPr>
              <w:spacing w:before="63" w:line="202" w:lineRule="exact"/>
              <w:ind w:right="18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082DED5C" w14:textId="77777777" w:rsidR="009B07A5" w:rsidRDefault="009F0D27">
            <w:pPr>
              <w:spacing w:before="19" w:line="235" w:lineRule="exact"/>
              <w:ind w:right="18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64F79871" w14:textId="77777777" w:rsidR="009B07A5" w:rsidRDefault="009F0D27">
            <w:pPr>
              <w:spacing w:before="92" w:after="49" w:line="209" w:lineRule="exact"/>
              <w:ind w:right="37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A025D5" w14:textId="77777777" w:rsidR="009B07A5" w:rsidRDefault="009F0D27">
            <w:pPr>
              <w:spacing w:before="39" w:line="235" w:lineRule="exact"/>
              <w:ind w:right="367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5FD81CBE" w14:textId="77777777" w:rsidR="009B07A5" w:rsidRDefault="009F0D27">
            <w:pPr>
              <w:spacing w:before="337" w:after="49" w:line="209" w:lineRule="exact"/>
              <w:ind w:left="3816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D37FFE" w14:textId="77777777" w:rsidR="009B07A5" w:rsidRDefault="009F0D27">
            <w:pPr>
              <w:spacing w:before="48" w:line="236" w:lineRule="exact"/>
              <w:ind w:right="33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4CE1D404" w14:textId="77777777" w:rsidR="009B07A5" w:rsidRDefault="009F0D27">
            <w:pPr>
              <w:spacing w:before="332" w:after="44" w:line="209" w:lineRule="exact"/>
              <w:ind w:right="78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8F85C2" w14:textId="77777777" w:rsidR="009B07A5" w:rsidRDefault="009F0D27">
            <w:pPr>
              <w:spacing w:before="72" w:line="212" w:lineRule="exact"/>
              <w:ind w:right="34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Tekući plan</w:t>
            </w:r>
          </w:p>
          <w:p w14:paraId="330B1C6C" w14:textId="77777777" w:rsidR="009B07A5" w:rsidRDefault="009F0D27">
            <w:pPr>
              <w:spacing w:before="332" w:after="44" w:line="209" w:lineRule="exact"/>
              <w:ind w:right="79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4E36DF" w14:textId="77777777" w:rsidR="009B07A5" w:rsidRDefault="009F0D27">
            <w:pPr>
              <w:spacing w:before="48" w:line="236" w:lineRule="exact"/>
              <w:ind w:right="16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6F9BE878" w14:textId="77777777" w:rsidR="009B07A5" w:rsidRDefault="009F0D27">
            <w:pPr>
              <w:spacing w:before="332" w:after="44" w:line="209" w:lineRule="exact"/>
              <w:ind w:right="79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B322D2B" w14:textId="77777777" w:rsidR="009B07A5" w:rsidRDefault="009F0D27">
            <w:pPr>
              <w:spacing w:before="48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5EFBA1E9" w14:textId="77777777" w:rsidR="009B07A5" w:rsidRDefault="009F0D27">
            <w:pPr>
              <w:spacing w:before="5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5/4</w:t>
            </w:r>
          </w:p>
          <w:p w14:paraId="767F58EF" w14:textId="77777777" w:rsidR="009B07A5" w:rsidRDefault="009F0D27">
            <w:pPr>
              <w:spacing w:before="93" w:after="44" w:line="20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</w:tr>
      <w:tr w:rsidR="009B07A5" w14:paraId="561021C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B2FB15" w14:textId="77777777" w:rsidR="009B07A5" w:rsidRDefault="009F0D27">
            <w:pPr>
              <w:spacing w:after="65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5422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57525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FF6578" w14:textId="77777777" w:rsidR="009B07A5" w:rsidRDefault="009F0D27">
            <w:pPr>
              <w:spacing w:after="57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Otplata glavnice primljenih kredita od kreditnih institucija u javnom sektoru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E4827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6DC8D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BF20D3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211.935,00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D5AF90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48DF8E3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140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3EC13E0" w14:textId="77777777" w:rsidR="009B07A5" w:rsidRDefault="009F0D27">
            <w:pPr>
              <w:spacing w:after="307" w:line="190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pacing w:val="-11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1"/>
                <w:sz w:val="17"/>
              </w:rPr>
              <w:t>GLAVA 00202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C350A4" w14:textId="77777777" w:rsidR="009B07A5" w:rsidRDefault="009F0D27">
            <w:pPr>
              <w:spacing w:after="264" w:line="235" w:lineRule="exact"/>
              <w:ind w:left="90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PRORAČUNSKI KORISNIK: DJEöI VRTIĆ PČELICA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F97C5F" w14:textId="77777777" w:rsidR="009B07A5" w:rsidRDefault="009F0D27">
            <w:pPr>
              <w:spacing w:before="32" w:after="259" w:line="233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10.000,00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25055A" w14:textId="77777777" w:rsidR="009B07A5" w:rsidRDefault="009F0D27">
            <w:pPr>
              <w:spacing w:before="32" w:after="259" w:line="233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4B3A6B" w14:textId="77777777" w:rsidR="009B07A5" w:rsidRDefault="009F0D27">
            <w:pPr>
              <w:spacing w:before="32" w:after="259" w:line="233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color w:val="000000"/>
                <w:sz w:val="21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70CE3D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EE12A9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91FC5F" w14:textId="77777777" w:rsidR="009B07A5" w:rsidRDefault="009F0D27">
            <w:pPr>
              <w:spacing w:after="74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6"/>
              </w:rPr>
              <w:t>31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8BB58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C00743" w14:textId="77777777" w:rsidR="009B07A5" w:rsidRDefault="009F0D27">
            <w:pPr>
              <w:spacing w:after="62" w:line="190" w:lineRule="exact"/>
              <w:ind w:left="90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Rashodi za zaposlene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E35B8D" w14:textId="77777777" w:rsidR="009B07A5" w:rsidRDefault="009F0D27">
            <w:pPr>
              <w:spacing w:after="62" w:line="190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3BEB45" w14:textId="77777777" w:rsidR="009B07A5" w:rsidRDefault="009F0D27">
            <w:pPr>
              <w:spacing w:after="62" w:line="190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BD6EA3" w14:textId="77777777" w:rsidR="009B07A5" w:rsidRDefault="009F0D27">
            <w:pPr>
              <w:spacing w:after="62" w:line="190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F4A426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43C293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2B311A" w14:textId="77777777" w:rsidR="009B07A5" w:rsidRDefault="009F0D27">
            <w:pPr>
              <w:spacing w:after="74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079B4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DC8453" w14:textId="77777777" w:rsidR="009B07A5" w:rsidRDefault="009F0D27">
            <w:pPr>
              <w:spacing w:before="49" w:after="67" w:line="16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Plaće (Bruto)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CD517A" w14:textId="77777777" w:rsidR="009B07A5" w:rsidRDefault="009F0D27">
            <w:pPr>
              <w:spacing w:after="6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BB6966" w14:textId="77777777" w:rsidR="009B07A5" w:rsidRDefault="009F0D27">
            <w:pPr>
              <w:spacing w:after="6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C72ABF" w14:textId="77777777" w:rsidR="009B07A5" w:rsidRDefault="009F0D27">
            <w:pPr>
              <w:spacing w:after="6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1BFC02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A43E41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05AC34" w14:textId="77777777" w:rsidR="009B07A5" w:rsidRDefault="009F0D27">
            <w:pPr>
              <w:spacing w:before="31" w:after="70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3111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ABF81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5A7DB3" w14:textId="77777777" w:rsidR="009B07A5" w:rsidRDefault="009F0D27">
            <w:pPr>
              <w:spacing w:before="54" w:after="62" w:line="16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Plaće za redovan rad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9534F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1D45A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05659F" w14:textId="77777777" w:rsidR="009B07A5" w:rsidRDefault="009F0D27">
            <w:pPr>
              <w:spacing w:before="35"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0182B5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1C83CC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919893" w14:textId="77777777" w:rsidR="009B07A5" w:rsidRDefault="009F0D27">
            <w:pPr>
              <w:spacing w:after="74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312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97278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D5387E" w14:textId="77777777" w:rsidR="009B07A5" w:rsidRDefault="009F0D27">
            <w:pPr>
              <w:spacing w:after="67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rashodi za zaposlene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E525AC" w14:textId="77777777" w:rsidR="009B07A5" w:rsidRDefault="009F0D27">
            <w:pPr>
              <w:spacing w:after="6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E3008A" w14:textId="77777777" w:rsidR="009B07A5" w:rsidRDefault="009F0D27">
            <w:pPr>
              <w:spacing w:after="6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988BCC" w14:textId="77777777" w:rsidR="009B07A5" w:rsidRDefault="009F0D27">
            <w:pPr>
              <w:spacing w:after="6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737C68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5C52C7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D17157" w14:textId="77777777" w:rsidR="009B07A5" w:rsidRDefault="009F0D27">
            <w:pPr>
              <w:spacing w:after="70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3121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F613E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65B9EA" w14:textId="77777777" w:rsidR="009B07A5" w:rsidRDefault="009F0D27">
            <w:pPr>
              <w:spacing w:after="62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rashodi za zaposlene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9A26A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CA2DB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49674D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C0CE54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5CDC8B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469589" w14:textId="77777777" w:rsidR="009B07A5" w:rsidRDefault="009F0D27">
            <w:pPr>
              <w:spacing w:after="74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313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E3823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080CFD" w14:textId="77777777" w:rsidR="009B07A5" w:rsidRDefault="009F0D27">
            <w:pPr>
              <w:spacing w:before="54" w:after="62" w:line="16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Doprinosi na plaće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E733E7" w14:textId="77777777" w:rsidR="009B07A5" w:rsidRDefault="009F0D27">
            <w:pPr>
              <w:spacing w:before="35"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BF17A2" w14:textId="77777777" w:rsidR="009B07A5" w:rsidRDefault="009F0D27">
            <w:pPr>
              <w:spacing w:before="35"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FA7F37" w14:textId="77777777" w:rsidR="009B07A5" w:rsidRDefault="009F0D27">
            <w:pPr>
              <w:spacing w:before="35"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9EF20E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530A70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99A797" w14:textId="77777777" w:rsidR="009B07A5" w:rsidRDefault="009F0D27">
            <w:pPr>
              <w:spacing w:after="70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3131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BF0B8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2ABC79" w14:textId="77777777" w:rsidR="009B07A5" w:rsidRDefault="009F0D27">
            <w:pPr>
              <w:spacing w:after="62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Doprinosi za mirovinsko osiguranje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8D4AC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7B299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F813AC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F178AB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C68A19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83B11F" w14:textId="77777777" w:rsidR="009B07A5" w:rsidRDefault="009F0D27">
            <w:pPr>
              <w:spacing w:after="70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3132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2ED15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220A11" w14:textId="77777777" w:rsidR="009B07A5" w:rsidRDefault="009F0D27">
            <w:pPr>
              <w:spacing w:after="62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Doprinosi za obvezno zdravstveno osiguranje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E8F3A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D7764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E249C0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7344C8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3AB93C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0C3A28" w14:textId="77777777" w:rsidR="009B07A5" w:rsidRDefault="009F0D27">
            <w:pPr>
              <w:spacing w:after="70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6"/>
              </w:rPr>
              <w:t>32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1FE69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DF56A7" w14:textId="77777777" w:rsidR="009B07A5" w:rsidRDefault="009F0D27">
            <w:pPr>
              <w:spacing w:after="62" w:line="190" w:lineRule="exact"/>
              <w:ind w:left="90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0C05EE" w14:textId="77777777" w:rsidR="009B07A5" w:rsidRDefault="009F0D27">
            <w:pPr>
              <w:spacing w:after="62" w:line="190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4C5D52" w14:textId="77777777" w:rsidR="009B07A5" w:rsidRDefault="009F0D27">
            <w:pPr>
              <w:spacing w:after="62" w:line="190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A4CECE" w14:textId="77777777" w:rsidR="009B07A5" w:rsidRDefault="009F0D27">
            <w:pPr>
              <w:spacing w:after="62" w:line="190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F9EA1A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4FEE23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51F21E" w14:textId="77777777" w:rsidR="009B07A5" w:rsidRDefault="009F0D27">
            <w:pPr>
              <w:spacing w:after="70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C2502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89A72E" w14:textId="77777777" w:rsidR="009B07A5" w:rsidRDefault="009F0D27">
            <w:pPr>
              <w:spacing w:before="49" w:after="62" w:line="16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troškova zaposlenima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DF86B2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3F4597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5D6D20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530321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D225F2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3A3358" w14:textId="77777777" w:rsidR="009B07A5" w:rsidRDefault="009F0D27">
            <w:pPr>
              <w:spacing w:after="70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3211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D0BA7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8E5F0A" w14:textId="77777777" w:rsidR="009B07A5" w:rsidRDefault="009F0D27">
            <w:pPr>
              <w:spacing w:before="49" w:after="62" w:line="16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Službena putovanja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E0ED7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03624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DDE222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9390FD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26FD41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A890FD" w14:textId="77777777" w:rsidR="009B07A5" w:rsidRDefault="009F0D27">
            <w:pPr>
              <w:spacing w:after="70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3212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CF1A7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3832C8" w14:textId="77777777" w:rsidR="009B07A5" w:rsidRDefault="009F0D27">
            <w:pPr>
              <w:spacing w:before="49" w:after="62" w:line="16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za prijevoz, za rad na terenu i odvojeni život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0108C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BAD0A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E44587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14C2D3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B961C6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28AE9A" w14:textId="77777777" w:rsidR="009B07A5" w:rsidRDefault="009F0D27">
            <w:pPr>
              <w:spacing w:after="70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3213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BF485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4768A8" w14:textId="77777777" w:rsidR="009B07A5" w:rsidRDefault="009F0D27">
            <w:pPr>
              <w:spacing w:before="49" w:after="62" w:line="16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Stručno usavršavanje zaposlenika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86C54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4B233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93AAF6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B12641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3177DA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CC3352" w14:textId="77777777" w:rsidR="009B07A5" w:rsidRDefault="009F0D27">
            <w:pPr>
              <w:spacing w:after="74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3214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D9A88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2337C9" w14:textId="77777777" w:rsidR="009B07A5" w:rsidRDefault="009F0D27">
            <w:pPr>
              <w:spacing w:before="49" w:after="67" w:line="16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naknade troškova zaposlenima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1FCD5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15931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B7D4D0" w14:textId="77777777" w:rsidR="009B07A5" w:rsidRDefault="009F0D27">
            <w:pPr>
              <w:spacing w:after="6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B6BD6A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A29A65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3BF1C5" w14:textId="77777777" w:rsidR="009B07A5" w:rsidRDefault="009F0D27">
            <w:pPr>
              <w:spacing w:before="31" w:after="70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B6C95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56DFF9" w14:textId="77777777" w:rsidR="009B07A5" w:rsidRDefault="009F0D27">
            <w:pPr>
              <w:spacing w:before="35" w:after="62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DB5DB4" w14:textId="77777777" w:rsidR="009B07A5" w:rsidRDefault="009F0D27">
            <w:pPr>
              <w:spacing w:before="35"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A67AD0" w14:textId="77777777" w:rsidR="009B07A5" w:rsidRDefault="009F0D27">
            <w:pPr>
              <w:spacing w:before="35"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C24EC9" w14:textId="77777777" w:rsidR="009B07A5" w:rsidRDefault="009F0D27">
            <w:pPr>
              <w:spacing w:before="35"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3554AF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AA3144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DE614B" w14:textId="77777777" w:rsidR="009B07A5" w:rsidRDefault="009F0D27">
            <w:pPr>
              <w:spacing w:after="70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3221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475B5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88751E" w14:textId="77777777" w:rsidR="009B07A5" w:rsidRDefault="009F0D27">
            <w:pPr>
              <w:spacing w:after="62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Uredski materijal i ostali materijalni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01EF8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4F821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3E509F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1A7BA4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A04F41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4EE999" w14:textId="77777777" w:rsidR="009B07A5" w:rsidRDefault="009F0D27">
            <w:pPr>
              <w:spacing w:after="70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6476C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2CEB10" w14:textId="77777777" w:rsidR="009B07A5" w:rsidRDefault="009F0D27">
            <w:pPr>
              <w:spacing w:after="62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Materijal i sirovine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427E9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FEF5B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245FCB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97BB61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A880C7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159DA7" w14:textId="77777777" w:rsidR="009B07A5" w:rsidRDefault="009F0D27">
            <w:pPr>
              <w:spacing w:after="70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3223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4DF47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A79F05" w14:textId="77777777" w:rsidR="009B07A5" w:rsidRDefault="009F0D27">
            <w:pPr>
              <w:spacing w:after="62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Energija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8C41F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CC18B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DE13B4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AA6C2B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73A9D2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5411D8" w14:textId="77777777" w:rsidR="009B07A5" w:rsidRDefault="009F0D27">
            <w:pPr>
              <w:spacing w:after="74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3224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3D5DA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3F268F" w14:textId="77777777" w:rsidR="009B07A5" w:rsidRDefault="009F0D27">
            <w:pPr>
              <w:spacing w:before="44" w:after="67" w:line="16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Mat. i dijelovi za tekuće i investicijsko održavanje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B73A0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3AF98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83DD6D" w14:textId="77777777" w:rsidR="009B07A5" w:rsidRDefault="009F0D27">
            <w:pPr>
              <w:spacing w:after="6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0D284B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1196D0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ABA2E2" w14:textId="77777777" w:rsidR="009B07A5" w:rsidRDefault="009F0D27">
            <w:pPr>
              <w:spacing w:after="74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3225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94771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AA8A86" w14:textId="77777777" w:rsidR="009B07A5" w:rsidRDefault="009F0D27">
            <w:pPr>
              <w:spacing w:after="67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Sitni inventar i auto gume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90FB3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0334B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0A3D59" w14:textId="77777777" w:rsidR="009B07A5" w:rsidRDefault="009F0D27">
            <w:pPr>
              <w:spacing w:after="6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AE07C9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88EB5E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785EDE" w14:textId="77777777" w:rsidR="009B07A5" w:rsidRDefault="009F0D27">
            <w:pPr>
              <w:spacing w:after="74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3227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DC1C6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3A6646" w14:textId="77777777" w:rsidR="009B07A5" w:rsidRDefault="009F0D27">
            <w:pPr>
              <w:spacing w:before="49" w:after="67" w:line="16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Službena, radna i zaštitna odjeća i obuća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72508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879D9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B46D55" w14:textId="77777777" w:rsidR="009B07A5" w:rsidRDefault="009F0D27">
            <w:pPr>
              <w:spacing w:after="6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AD355C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61035C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E4DCBF" w14:textId="77777777" w:rsidR="009B07A5" w:rsidRDefault="009F0D27">
            <w:pPr>
              <w:spacing w:after="74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F55AF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AF6575" w14:textId="77777777" w:rsidR="009B07A5" w:rsidRDefault="009F0D27">
            <w:pPr>
              <w:spacing w:after="67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D42E65" w14:textId="77777777" w:rsidR="009B07A5" w:rsidRDefault="009F0D27">
            <w:pPr>
              <w:spacing w:after="6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0499F5" w14:textId="77777777" w:rsidR="009B07A5" w:rsidRDefault="009F0D27">
            <w:pPr>
              <w:spacing w:after="6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93077F" w14:textId="77777777" w:rsidR="009B07A5" w:rsidRDefault="009F0D27">
            <w:pPr>
              <w:spacing w:after="6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A93758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38EE05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EAD6B4" w14:textId="77777777" w:rsidR="009B07A5" w:rsidRDefault="009F0D27">
            <w:pPr>
              <w:spacing w:after="70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3231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3B639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68C4DD" w14:textId="77777777" w:rsidR="009B07A5" w:rsidRDefault="009F0D27">
            <w:pPr>
              <w:spacing w:before="49" w:after="62" w:line="16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Usluge telefona, pošte i prijevoza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553BD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E63E2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EAAF09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E49E2C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FCF9A6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4030FC" w14:textId="77777777" w:rsidR="009B07A5" w:rsidRDefault="009F0D27">
            <w:pPr>
              <w:spacing w:after="74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3232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A3F7C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6685E3" w14:textId="77777777" w:rsidR="009B07A5" w:rsidRDefault="009F0D27">
            <w:pPr>
              <w:spacing w:before="49" w:after="67" w:line="168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Usluge teku</w:t>
            </w:r>
            <w:r>
              <w:rPr>
                <w:rFonts w:ascii="Tahoma" w:eastAsia="Tahoma" w:hAnsi="Tahoma"/>
                <w:color w:val="000000"/>
                <w:sz w:val="16"/>
              </w:rPr>
              <w:t>ćeg i investicijskog održavanja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2B061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959C2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93C741" w14:textId="77777777" w:rsidR="009B07A5" w:rsidRDefault="009F0D27">
            <w:pPr>
              <w:spacing w:after="6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04FC89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65A3774" w14:textId="77777777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3A6449AD" w14:textId="77777777" w:rsidR="009B07A5" w:rsidRDefault="009F0D27">
            <w:pPr>
              <w:spacing w:after="102" w:line="183" w:lineRule="exact"/>
              <w:ind w:right="190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3234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346B31E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0F669D1A" w14:textId="77777777" w:rsidR="009B07A5" w:rsidRDefault="009F0D27">
            <w:pPr>
              <w:spacing w:after="95" w:line="187" w:lineRule="exact"/>
              <w:ind w:left="9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Komunalne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6EA59FA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62EB704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7D3F8273" w14:textId="77777777" w:rsidR="009B07A5" w:rsidRDefault="009F0D27">
            <w:pPr>
              <w:spacing w:after="95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087C5F2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6E0E1509" w14:textId="77777777" w:rsidR="009B07A5" w:rsidRDefault="009F0D27">
      <w:pPr>
        <w:tabs>
          <w:tab w:val="right" w:pos="15192"/>
        </w:tabs>
        <w:spacing w:before="36" w:line="190" w:lineRule="exact"/>
        <w:textAlignment w:val="baseline"/>
        <w:rPr>
          <w:rFonts w:ascii="Tahoma" w:eastAsia="Tahoma" w:hAnsi="Tahoma"/>
          <w:b/>
          <w:color w:val="000000"/>
          <w:sz w:val="17"/>
        </w:rPr>
      </w:pPr>
      <w:r>
        <w:rPr>
          <w:rFonts w:ascii="Tahoma" w:eastAsia="Tahoma" w:hAnsi="Tahoma"/>
          <w:b/>
          <w:color w:val="000000"/>
          <w:sz w:val="17"/>
        </w:rPr>
        <w:t>Str.5</w:t>
      </w:r>
      <w:r>
        <w:rPr>
          <w:rFonts w:ascii="Tahoma" w:eastAsia="Tahoma" w:hAnsi="Tahoma"/>
          <w:b/>
          <w:color w:val="000000"/>
          <w:sz w:val="17"/>
        </w:rPr>
        <w:tab/>
      </w:r>
      <w:r>
        <w:rPr>
          <w:rFonts w:ascii="Tahoma" w:eastAsia="Tahoma" w:hAnsi="Tahoma"/>
          <w:color w:val="000000"/>
          <w:sz w:val="16"/>
        </w:rPr>
        <w:t>Informatička obrada:</w:t>
      </w:r>
    </w:p>
    <w:p w14:paraId="2D49E771" w14:textId="77777777" w:rsidR="009B07A5" w:rsidRDefault="009F0D27">
      <w:pPr>
        <w:tabs>
          <w:tab w:val="right" w:pos="15192"/>
        </w:tabs>
        <w:spacing w:before="38" w:line="196" w:lineRule="exact"/>
        <w:ind w:left="12744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rptP3L-1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7"/>
        </w:rPr>
        <w:t>MunicipalSoft</w:t>
      </w:r>
    </w:p>
    <w:p w14:paraId="0740A68E" w14:textId="77777777" w:rsidR="009B07A5" w:rsidRDefault="009B07A5">
      <w:pPr>
        <w:sectPr w:rsidR="009B07A5">
          <w:pgSz w:w="16843" w:h="11909" w:orient="landscape"/>
          <w:pgMar w:top="1140" w:right="420" w:bottom="234" w:left="848" w:header="720" w:footer="720" w:gutter="0"/>
          <w:cols w:space="720"/>
        </w:sectPr>
      </w:pPr>
    </w:p>
    <w:p w14:paraId="56425A85" w14:textId="77777777" w:rsidR="009B07A5" w:rsidRDefault="009F0D27">
      <w:pPr>
        <w:pBdr>
          <w:top w:val="single" w:sz="5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3"/>
          <w:sz w:val="29"/>
        </w:rPr>
      </w:pPr>
      <w:r>
        <w:rPr>
          <w:rFonts w:eastAsia="Times New Roman"/>
          <w:color w:val="000000"/>
          <w:spacing w:val="3"/>
          <w:sz w:val="29"/>
        </w:rPr>
        <w:lastRenderedPageBreak/>
        <w:t>GODIŠNJE IZVRŠENJE PRORAČUNA OPĆINE ŽAKANJE ZA 2021. GODINU</w:t>
      </w:r>
    </w:p>
    <w:p w14:paraId="4A977E5A" w14:textId="77777777" w:rsidR="009B07A5" w:rsidRDefault="009F0D27">
      <w:pPr>
        <w:pBdr>
          <w:top w:val="single" w:sz="5" w:space="3" w:color="000000"/>
        </w:pBdr>
        <w:spacing w:before="79" w:line="249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POSEBNI DIO PREMA ORGANIZACIJSKOJ KLASIFIKACIJI [T-10]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404"/>
        <w:gridCol w:w="7809"/>
        <w:gridCol w:w="1839"/>
        <w:gridCol w:w="1838"/>
        <w:gridCol w:w="1838"/>
        <w:gridCol w:w="1111"/>
      </w:tblGrid>
      <w:tr w:rsidR="009B07A5" w14:paraId="7697845C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140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0D71AF6" w14:textId="77777777" w:rsidR="009B07A5" w:rsidRDefault="009F0D27">
            <w:pPr>
              <w:spacing w:before="63" w:line="202" w:lineRule="exact"/>
              <w:ind w:right="18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47322828" w14:textId="77777777" w:rsidR="009B07A5" w:rsidRDefault="009F0D27">
            <w:pPr>
              <w:spacing w:before="19" w:line="235" w:lineRule="exact"/>
              <w:ind w:right="18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6A3B69BC" w14:textId="77777777" w:rsidR="009B07A5" w:rsidRDefault="009F0D27">
            <w:pPr>
              <w:spacing w:before="92" w:after="49" w:line="209" w:lineRule="exact"/>
              <w:ind w:right="36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543E06" w14:textId="77777777" w:rsidR="009B07A5" w:rsidRDefault="009F0D27">
            <w:pPr>
              <w:spacing w:before="39" w:line="235" w:lineRule="exact"/>
              <w:ind w:right="371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2EDC0ECC" w14:textId="77777777" w:rsidR="009B07A5" w:rsidRDefault="009F0D27">
            <w:pPr>
              <w:spacing w:before="337" w:after="49" w:line="209" w:lineRule="exact"/>
              <w:ind w:left="374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307ECD" w14:textId="77777777" w:rsidR="009B07A5" w:rsidRDefault="009F0D27">
            <w:pPr>
              <w:spacing w:before="48" w:line="236" w:lineRule="exact"/>
              <w:ind w:right="33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1E7D5E62" w14:textId="77777777" w:rsidR="009B07A5" w:rsidRDefault="009F0D27">
            <w:pPr>
              <w:spacing w:before="332" w:after="44" w:line="209" w:lineRule="exact"/>
              <w:ind w:right="78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9A9C42" w14:textId="77777777" w:rsidR="009B07A5" w:rsidRDefault="009F0D27">
            <w:pPr>
              <w:spacing w:before="72" w:line="212" w:lineRule="exact"/>
              <w:ind w:right="34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Tekući plan</w:t>
            </w:r>
          </w:p>
          <w:p w14:paraId="286974D5" w14:textId="77777777" w:rsidR="009B07A5" w:rsidRDefault="009F0D27">
            <w:pPr>
              <w:spacing w:before="332" w:after="44" w:line="209" w:lineRule="exact"/>
              <w:ind w:right="79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B3D596" w14:textId="77777777" w:rsidR="009B07A5" w:rsidRDefault="009F0D27">
            <w:pPr>
              <w:spacing w:before="48" w:line="236" w:lineRule="exact"/>
              <w:ind w:right="16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3E15BCE6" w14:textId="77777777" w:rsidR="009B07A5" w:rsidRDefault="009F0D27">
            <w:pPr>
              <w:spacing w:before="332" w:after="44" w:line="209" w:lineRule="exact"/>
              <w:ind w:right="79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2FCA27D" w14:textId="77777777" w:rsidR="009B07A5" w:rsidRDefault="009F0D27">
            <w:pPr>
              <w:spacing w:before="48" w:line="235" w:lineRule="exact"/>
              <w:ind w:left="28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10F27493" w14:textId="77777777" w:rsidR="009B07A5" w:rsidRDefault="009F0D27">
            <w:pPr>
              <w:spacing w:before="5" w:line="235" w:lineRule="exact"/>
              <w:ind w:right="34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5/4</w:t>
            </w:r>
          </w:p>
          <w:p w14:paraId="406ED2BD" w14:textId="77777777" w:rsidR="009B07A5" w:rsidRDefault="009F0D27">
            <w:pPr>
              <w:spacing w:before="93" w:after="44" w:line="209" w:lineRule="exact"/>
              <w:ind w:right="43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</w:tr>
      <w:tr w:rsidR="009B07A5" w14:paraId="17FF1BA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BDA63F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3236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9F9D3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5F617C" w14:textId="77777777" w:rsidR="009B07A5" w:rsidRDefault="009F0D27">
            <w:pPr>
              <w:spacing w:after="57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Zdravstvene i veterinarske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2B9A5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CD536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054EB0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8A89F9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DC1392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D5A20D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3239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B69D4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BC4406" w14:textId="77777777" w:rsidR="009B07A5" w:rsidRDefault="009F0D27">
            <w:pPr>
              <w:spacing w:after="62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usluge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8A597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98234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8DE882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31D7FE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15648E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BA84C0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329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83B60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EC1E0A" w14:textId="77777777" w:rsidR="009B07A5" w:rsidRDefault="009F0D27">
            <w:pPr>
              <w:spacing w:after="62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492F24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A232D2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848BB8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4F0B4D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4113A8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380FC6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3299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C205C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6598BD" w14:textId="77777777" w:rsidR="009B07A5" w:rsidRDefault="009F0D27">
            <w:pPr>
              <w:spacing w:after="57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A1498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8E82B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3A0CBD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707749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DAAE76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FE6768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6"/>
              </w:rPr>
              <w:t>34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D1B83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9572CB" w14:textId="77777777" w:rsidR="009B07A5" w:rsidRDefault="009F0D27">
            <w:pPr>
              <w:spacing w:after="62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Financijski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61BAE7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4BEBCA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A15CE2" w14:textId="77777777" w:rsidR="009B07A5" w:rsidRDefault="009F0D27">
            <w:pPr>
              <w:spacing w:after="62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D75076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856083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7D4EAA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343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3F923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D94C9A" w14:textId="77777777" w:rsidR="009B07A5" w:rsidRDefault="009F0D27">
            <w:pPr>
              <w:spacing w:after="57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financijski rashodi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5C9D1F" w14:textId="77777777" w:rsidR="009B07A5" w:rsidRDefault="009F0D27">
            <w:pPr>
              <w:spacing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045467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26B85B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37B32B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303F04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856552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3431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8CB7B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706814" w14:textId="77777777" w:rsidR="009B07A5" w:rsidRDefault="009F0D27">
            <w:pPr>
              <w:spacing w:after="57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Bankarske usluge i usluge platnog prometa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55B27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AD3C8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F8D094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D66923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C1A7C1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263C99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16"/>
              </w:rPr>
              <w:t>42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EF7AC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45B275" w14:textId="77777777" w:rsidR="009B07A5" w:rsidRDefault="009F0D27">
            <w:pPr>
              <w:spacing w:after="57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DBF2B9" w14:textId="77777777" w:rsidR="009B07A5" w:rsidRDefault="009F0D27">
            <w:pPr>
              <w:spacing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FB49DE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4DCDBC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6DA9F3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D4E211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181F6E" w14:textId="77777777" w:rsidR="009B07A5" w:rsidRDefault="009F0D27">
            <w:pPr>
              <w:spacing w:after="69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422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7A901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F75125" w14:textId="77777777" w:rsidR="009B07A5" w:rsidRDefault="009F0D27">
            <w:pPr>
              <w:spacing w:before="35" w:after="57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Postrojenja i oprema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F0E3AA" w14:textId="77777777" w:rsidR="009B07A5" w:rsidRDefault="009F0D27">
            <w:pPr>
              <w:spacing w:before="35"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5AC7D3" w14:textId="77777777" w:rsidR="009B07A5" w:rsidRDefault="009F0D27">
            <w:pPr>
              <w:spacing w:before="35"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B0C60A" w14:textId="77777777" w:rsidR="009B07A5" w:rsidRDefault="009F0D27">
            <w:pPr>
              <w:spacing w:before="35"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6AA460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1C85E1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6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5823F4" w14:textId="77777777" w:rsidR="009B07A5" w:rsidRDefault="009F0D27">
            <w:pPr>
              <w:spacing w:after="65" w:line="183" w:lineRule="exact"/>
              <w:ind w:right="188"/>
              <w:jc w:val="right"/>
              <w:textAlignment w:val="baseline"/>
              <w:rPr>
                <w:rFonts w:ascii="Arial Narrow" w:eastAsia="Arial Narrow" w:hAnsi="Arial Narrow"/>
                <w:color w:val="000000"/>
                <w:sz w:val="16"/>
              </w:rPr>
            </w:pPr>
            <w:r>
              <w:rPr>
                <w:rFonts w:ascii="Arial Narrow" w:eastAsia="Arial Narrow" w:hAnsi="Arial Narrow"/>
                <w:color w:val="000000"/>
                <w:sz w:val="16"/>
              </w:rPr>
              <w:t>4227</w:t>
            </w:r>
          </w:p>
        </w:tc>
        <w:tc>
          <w:tcPr>
            <w:tcW w:w="40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68351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78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CA5B7A" w14:textId="77777777" w:rsidR="009B07A5" w:rsidRDefault="009F0D27">
            <w:pPr>
              <w:spacing w:before="54" w:after="57" w:line="163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Ure</w:t>
            </w:r>
            <w:r>
              <w:rPr>
                <w:rFonts w:ascii="Tahoma" w:eastAsia="Tahoma" w:hAnsi="Tahoma"/>
                <w:color w:val="000000"/>
                <w:sz w:val="16"/>
              </w:rPr>
              <w:t>đaji, strojevi i oprema za ostale namjene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2404C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D9102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4C8BCB" w14:textId="77777777" w:rsidR="009B07A5" w:rsidRDefault="009F0D27">
            <w:pPr>
              <w:spacing w:after="57" w:line="187" w:lineRule="exact"/>
              <w:ind w:right="7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C9BD85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8D76CED" w14:textId="77777777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8949" w:type="dxa"/>
            <w:gridSpan w:val="3"/>
            <w:tcBorders>
              <w:top w:val="single" w:sz="9" w:space="0" w:color="000000"/>
              <w:left w:val="none" w:sz="0" w:space="0" w:color="02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EB7B9" w14:textId="77777777" w:rsidR="009B07A5" w:rsidRDefault="009F0D27">
            <w:pPr>
              <w:spacing w:before="96" w:after="113" w:line="266" w:lineRule="exact"/>
              <w:ind w:left="1140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UKUPNO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B41D3" w14:textId="77777777" w:rsidR="009B07A5" w:rsidRDefault="009F0D27">
            <w:pPr>
              <w:spacing w:before="101" w:after="108" w:line="266" w:lineRule="exact"/>
              <w:ind w:right="68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11.457.937,00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911BF" w14:textId="77777777" w:rsidR="009B07A5" w:rsidRDefault="009F0D27">
            <w:pPr>
              <w:spacing w:before="101" w:after="108" w:line="266" w:lineRule="exact"/>
              <w:ind w:right="72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6.411.176,34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A9AEA" w14:textId="77777777" w:rsidR="009B07A5" w:rsidRDefault="009F0D27">
            <w:pPr>
              <w:spacing w:before="101" w:after="108" w:line="266" w:lineRule="exact"/>
              <w:ind w:right="72"/>
              <w:jc w:val="right"/>
              <w:textAlignment w:val="baseline"/>
              <w:rPr>
                <w:rFonts w:eastAsia="Times New Roman"/>
                <w:color w:val="000000"/>
                <w:sz w:val="27"/>
              </w:rPr>
            </w:pPr>
            <w:r>
              <w:rPr>
                <w:rFonts w:eastAsia="Times New Roman"/>
                <w:color w:val="000000"/>
                <w:sz w:val="27"/>
              </w:rPr>
              <w:t>6.036.237,18</w:t>
            </w:r>
          </w:p>
        </w:tc>
        <w:tc>
          <w:tcPr>
            <w:tcW w:w="111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none" w:sz="0" w:space="0" w:color="020000"/>
            </w:tcBorders>
            <w:vAlign w:val="center"/>
          </w:tcPr>
          <w:p w14:paraId="79D5C444" w14:textId="77777777" w:rsidR="009B07A5" w:rsidRDefault="009F0D27">
            <w:pPr>
              <w:spacing w:before="106" w:after="104" w:line="265" w:lineRule="exact"/>
              <w:ind w:left="269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94,15%</w:t>
            </w:r>
          </w:p>
        </w:tc>
      </w:tr>
    </w:tbl>
    <w:p w14:paraId="1B7A7C45" w14:textId="77777777" w:rsidR="009B07A5" w:rsidRDefault="009B07A5">
      <w:pPr>
        <w:spacing w:after="4661" w:line="20" w:lineRule="exact"/>
      </w:pPr>
    </w:p>
    <w:p w14:paraId="44FE1113" w14:textId="77777777" w:rsidR="009B07A5" w:rsidRDefault="009B07A5">
      <w:pPr>
        <w:spacing w:after="4661" w:line="20" w:lineRule="exact"/>
        <w:sectPr w:rsidR="009B07A5">
          <w:pgSz w:w="16843" w:h="11909" w:orient="landscape"/>
          <w:pgMar w:top="1140" w:right="420" w:bottom="234" w:left="848" w:header="720" w:footer="720" w:gutter="0"/>
          <w:cols w:space="720"/>
        </w:sectPr>
      </w:pPr>
    </w:p>
    <w:p w14:paraId="61E1CD9B" w14:textId="77777777" w:rsidR="009B07A5" w:rsidRDefault="009F0D27">
      <w:pPr>
        <w:tabs>
          <w:tab w:val="right" w:pos="15192"/>
        </w:tabs>
        <w:spacing w:before="39" w:line="187" w:lineRule="exact"/>
        <w:textAlignment w:val="baseline"/>
        <w:rPr>
          <w:rFonts w:ascii="Tahoma" w:eastAsia="Tahoma" w:hAnsi="Tahoma"/>
          <w:b/>
          <w:color w:val="000000"/>
          <w:sz w:val="16"/>
        </w:rPr>
      </w:pPr>
      <w:r>
        <w:rPr>
          <w:rFonts w:ascii="Tahoma" w:eastAsia="Tahoma" w:hAnsi="Tahoma"/>
          <w:b/>
          <w:color w:val="000000"/>
          <w:sz w:val="16"/>
        </w:rPr>
        <w:t>Str.6</w:t>
      </w:r>
      <w:r>
        <w:rPr>
          <w:rFonts w:ascii="Tahoma" w:eastAsia="Tahoma" w:hAnsi="Tahoma"/>
          <w:b/>
          <w:color w:val="000000"/>
          <w:sz w:val="16"/>
        </w:rPr>
        <w:tab/>
      </w:r>
      <w:r>
        <w:rPr>
          <w:rFonts w:ascii="Tahoma" w:eastAsia="Tahoma" w:hAnsi="Tahoma"/>
          <w:color w:val="000000"/>
          <w:sz w:val="16"/>
        </w:rPr>
        <w:t>Informatička obrada:</w:t>
      </w:r>
    </w:p>
    <w:p w14:paraId="2E99ACFE" w14:textId="77777777" w:rsidR="009B07A5" w:rsidRDefault="009F0D27">
      <w:pPr>
        <w:tabs>
          <w:tab w:val="right" w:pos="15192"/>
        </w:tabs>
        <w:spacing w:before="46" w:line="192" w:lineRule="exact"/>
        <w:ind w:left="12816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rptP3L-1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MunicipalSoft</w:t>
      </w:r>
    </w:p>
    <w:p w14:paraId="588E6583" w14:textId="77777777" w:rsidR="009B07A5" w:rsidRDefault="009B07A5">
      <w:pPr>
        <w:sectPr w:rsidR="009B07A5">
          <w:type w:val="continuous"/>
          <w:pgSz w:w="16843" w:h="11909" w:orient="landscape"/>
          <w:pgMar w:top="1140" w:right="422" w:bottom="234" w:left="846" w:header="720" w:footer="720" w:gutter="0"/>
          <w:cols w:space="720"/>
        </w:sectPr>
      </w:pPr>
    </w:p>
    <w:p w14:paraId="69D9393D" w14:textId="77777777" w:rsidR="009B07A5" w:rsidRDefault="009F0D27">
      <w:pPr>
        <w:spacing w:before="14" w:after="29"/>
        <w:ind w:left="4593" w:right="5245"/>
        <w:textAlignment w:val="baseline"/>
      </w:pPr>
      <w:r>
        <w:rPr>
          <w:noProof/>
        </w:rPr>
        <w:lastRenderedPageBreak/>
        <w:drawing>
          <wp:inline distT="0" distB="0" distL="0" distR="0" wp14:anchorId="1F7B6A20" wp14:editId="5CA30B97">
            <wp:extent cx="509270" cy="630555"/>
            <wp:effectExtent l="0" t="0" r="0" b="0"/>
            <wp:docPr id="2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5D384" w14:textId="77777777" w:rsidR="009B07A5" w:rsidRDefault="009F0D27">
      <w:pPr>
        <w:spacing w:line="233" w:lineRule="exact"/>
        <w:jc w:val="center"/>
        <w:textAlignment w:val="baseline"/>
        <w:rPr>
          <w:rFonts w:ascii="Arial" w:eastAsia="Arial" w:hAnsi="Arial"/>
          <w:b/>
          <w:color w:val="000000"/>
          <w:sz w:val="18"/>
        </w:rPr>
      </w:pPr>
      <w:r>
        <w:rPr>
          <w:rFonts w:ascii="Arial" w:eastAsia="Arial" w:hAnsi="Arial"/>
          <w:b/>
          <w:color w:val="000000"/>
          <w:sz w:val="18"/>
        </w:rPr>
        <w:t xml:space="preserve">REPUBLIKA HRVATSKA </w:t>
      </w:r>
      <w:r>
        <w:rPr>
          <w:rFonts w:ascii="Arial" w:eastAsia="Arial" w:hAnsi="Arial"/>
          <w:b/>
          <w:color w:val="000000"/>
          <w:sz w:val="18"/>
        </w:rPr>
        <w:br/>
        <w:t>KARLOVAČKA ŽUPANIJA</w:t>
      </w:r>
    </w:p>
    <w:p w14:paraId="3C40608C" w14:textId="77777777" w:rsidR="009B07A5" w:rsidRDefault="009F0D27">
      <w:pPr>
        <w:spacing w:before="52" w:after="42" w:line="256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</w:rPr>
      </w:pPr>
      <w:r>
        <w:rPr>
          <w:rFonts w:ascii="Arial" w:eastAsia="Arial" w:hAnsi="Arial"/>
          <w:b/>
          <w:color w:val="000000"/>
          <w:spacing w:val="-1"/>
        </w:rPr>
        <w:t>OP</w:t>
      </w:r>
      <w:r>
        <w:rPr>
          <w:rFonts w:ascii="Arial" w:eastAsia="Arial" w:hAnsi="Arial"/>
          <w:b/>
          <w:color w:val="000000"/>
          <w:spacing w:val="-1"/>
        </w:rPr>
        <w:t>ĆINA ŽAKANJE</w:t>
      </w:r>
    </w:p>
    <w:p w14:paraId="0CC49C6D" w14:textId="77777777" w:rsidR="009B07A5" w:rsidRDefault="009F0D27">
      <w:pPr>
        <w:pBdr>
          <w:top w:val="single" w:sz="7" w:space="2" w:color="000000"/>
        </w:pBdr>
        <w:spacing w:before="326" w:line="330" w:lineRule="exact"/>
        <w:jc w:val="center"/>
        <w:textAlignment w:val="baseline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GODIŠNJE IZVRŠENJE PRORAČUNA OPĆINE ŽAKANJE ZA 2021. GODINU</w:t>
      </w:r>
    </w:p>
    <w:p w14:paraId="6DB1B299" w14:textId="77777777" w:rsidR="009B07A5" w:rsidRDefault="009F0D27">
      <w:pPr>
        <w:pBdr>
          <w:top w:val="single" w:sz="7" w:space="2" w:color="000000"/>
        </w:pBdr>
        <w:spacing w:before="76" w:line="249" w:lineRule="exact"/>
        <w:jc w:val="center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POSEBNI DIO [T-11]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99"/>
        <w:gridCol w:w="2923"/>
        <w:gridCol w:w="1805"/>
        <w:gridCol w:w="1800"/>
        <w:gridCol w:w="1805"/>
        <w:gridCol w:w="1169"/>
      </w:tblGrid>
      <w:tr w:rsidR="009B07A5" w14:paraId="46051602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138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51D8FD7" w14:textId="77777777" w:rsidR="009B07A5" w:rsidRDefault="009F0D27">
            <w:pPr>
              <w:spacing w:before="48" w:line="202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Račun/</w:t>
            </w:r>
          </w:p>
          <w:p w14:paraId="6A241979" w14:textId="77777777" w:rsidR="009B07A5" w:rsidRDefault="009F0D27">
            <w:pPr>
              <w:spacing w:before="9" w:line="240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Pozicija</w:t>
            </w:r>
          </w:p>
          <w:p w14:paraId="05F22628" w14:textId="77777777" w:rsidR="009B07A5" w:rsidRDefault="009F0D27">
            <w:pPr>
              <w:spacing w:before="97" w:after="58" w:line="200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AE6EED" w14:textId="77777777" w:rsidR="009B07A5" w:rsidRDefault="009F0D27">
            <w:pPr>
              <w:spacing w:line="240" w:lineRule="exact"/>
              <w:ind w:right="125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Opis</w:t>
            </w:r>
          </w:p>
          <w:p w14:paraId="7FE23BE2" w14:textId="77777777" w:rsidR="009B07A5" w:rsidRDefault="009F0D27">
            <w:pPr>
              <w:spacing w:before="337" w:after="58" w:line="200" w:lineRule="exact"/>
              <w:ind w:right="134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203960" w14:textId="77777777" w:rsidR="009B07A5" w:rsidRDefault="009F0D27">
            <w:pPr>
              <w:spacing w:line="240" w:lineRule="exact"/>
              <w:ind w:right="33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Izvorni plan</w:t>
            </w:r>
          </w:p>
          <w:p w14:paraId="6045DD7B" w14:textId="77777777" w:rsidR="009B07A5" w:rsidRDefault="009F0D27">
            <w:pPr>
              <w:spacing w:before="327" w:after="58" w:line="200" w:lineRule="exact"/>
              <w:ind w:left="864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4EAE11" w14:textId="77777777" w:rsidR="009B07A5" w:rsidRDefault="009F0D27">
            <w:pPr>
              <w:spacing w:before="58" w:line="211" w:lineRule="exact"/>
              <w:ind w:right="41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Tekući plan</w:t>
            </w:r>
          </w:p>
          <w:p w14:paraId="2C78C214" w14:textId="77777777" w:rsidR="009B07A5" w:rsidRDefault="009F0D27">
            <w:pPr>
              <w:spacing w:before="332" w:after="53" w:line="200" w:lineRule="exact"/>
              <w:ind w:right="7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BA5581" w14:textId="77777777" w:rsidR="009B07A5" w:rsidRDefault="009F0D27">
            <w:pPr>
              <w:spacing w:line="240" w:lineRule="exact"/>
              <w:ind w:right="13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Ostvarenje 2021</w:t>
            </w:r>
          </w:p>
          <w:p w14:paraId="1A6F0058" w14:textId="77777777" w:rsidR="009B07A5" w:rsidRDefault="009F0D27">
            <w:pPr>
              <w:spacing w:before="332" w:after="53" w:line="200" w:lineRule="exact"/>
              <w:ind w:right="7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F6CF893" w14:textId="77777777" w:rsidR="009B07A5" w:rsidRDefault="009F0D27">
            <w:pPr>
              <w:spacing w:line="240" w:lineRule="exact"/>
              <w:ind w:right="27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Indeks</w:t>
            </w:r>
          </w:p>
          <w:p w14:paraId="0288F99F" w14:textId="77777777" w:rsidR="009B07A5" w:rsidRDefault="009F0D27">
            <w:pPr>
              <w:spacing w:line="240" w:lineRule="exact"/>
              <w:ind w:right="45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5/4</w:t>
            </w:r>
          </w:p>
          <w:p w14:paraId="5BDCF08C" w14:textId="77777777" w:rsidR="009B07A5" w:rsidRDefault="009F0D27">
            <w:pPr>
              <w:spacing w:before="102" w:after="48" w:line="200" w:lineRule="exact"/>
              <w:ind w:right="54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</w:t>
            </w:r>
          </w:p>
        </w:tc>
      </w:tr>
      <w:tr w:rsidR="009B07A5" w14:paraId="02047BB2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38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C2A31D4" w14:textId="77777777" w:rsidR="009B07A5" w:rsidRDefault="009F0D27">
            <w:pPr>
              <w:spacing w:line="186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RAZDJEL</w:t>
            </w:r>
          </w:p>
          <w:p w14:paraId="09C66976" w14:textId="77777777" w:rsidR="009B07A5" w:rsidRDefault="009F0D27">
            <w:pPr>
              <w:spacing w:before="102" w:after="9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001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C8865F" w14:textId="77777777" w:rsidR="009B07A5" w:rsidRDefault="009F0D27">
            <w:pPr>
              <w:spacing w:after="14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PREDSTAVNIČKA I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  <w:t>IZVRŠNA TIJELA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D7AE52" w14:textId="77777777" w:rsidR="009B07A5" w:rsidRDefault="009F0D27">
            <w:pPr>
              <w:spacing w:after="249" w:line="24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161.300,00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476863" w14:textId="77777777" w:rsidR="009B07A5" w:rsidRDefault="009F0D27">
            <w:pPr>
              <w:spacing w:after="249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158.000,00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7C8DB0" w14:textId="77777777" w:rsidR="009B07A5" w:rsidRDefault="009F0D27">
            <w:pPr>
              <w:spacing w:after="249" w:line="240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156.022,66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E5445BE" w14:textId="77777777" w:rsidR="009B07A5" w:rsidRDefault="009F0D27">
            <w:pPr>
              <w:spacing w:after="249" w:line="240" w:lineRule="exact"/>
              <w:ind w:right="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98,75%</w:t>
            </w:r>
          </w:p>
        </w:tc>
      </w:tr>
      <w:tr w:rsidR="009B07A5" w14:paraId="4413ADD6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38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109FDE9" w14:textId="77777777" w:rsidR="009B07A5" w:rsidRDefault="009F0D27">
            <w:pPr>
              <w:spacing w:line="186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GLAVA</w:t>
            </w:r>
          </w:p>
          <w:p w14:paraId="775E877F" w14:textId="77777777" w:rsidR="009B07A5" w:rsidRDefault="009F0D27">
            <w:pPr>
              <w:spacing w:before="39" w:after="7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00101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80F84A" w14:textId="77777777" w:rsidR="009B07A5" w:rsidRDefault="009F0D27">
            <w:pPr>
              <w:spacing w:after="19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PREDSTAVNIČKA I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  <w:t>IZVRŠNA TIJELA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C1D791" w14:textId="77777777" w:rsidR="009B07A5" w:rsidRDefault="009F0D27">
            <w:pPr>
              <w:spacing w:after="254" w:line="24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161.300,00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77C7B8" w14:textId="77777777" w:rsidR="009B07A5" w:rsidRDefault="009F0D27">
            <w:pPr>
              <w:spacing w:after="254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158.000,00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35AE65" w14:textId="77777777" w:rsidR="009B07A5" w:rsidRDefault="009F0D27">
            <w:pPr>
              <w:spacing w:after="254" w:line="240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156.022,66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1701649" w14:textId="77777777" w:rsidR="009B07A5" w:rsidRDefault="009F0D27">
            <w:pPr>
              <w:spacing w:after="254" w:line="240" w:lineRule="exact"/>
              <w:ind w:right="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98,75%</w:t>
            </w:r>
          </w:p>
        </w:tc>
      </w:tr>
      <w:tr w:rsidR="009B07A5" w14:paraId="2519CF35" w14:textId="77777777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1138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200B0E0" w14:textId="77777777" w:rsidR="009B07A5" w:rsidRDefault="009F0D27">
            <w:pPr>
              <w:spacing w:line="186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2F8E6747" w14:textId="77777777" w:rsidR="009B07A5" w:rsidRDefault="009F0D27">
            <w:pPr>
              <w:spacing w:before="44" w:after="55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1CE9D6" w14:textId="77777777" w:rsidR="009B07A5" w:rsidRDefault="009F0D27">
            <w:pPr>
              <w:spacing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REDOVNA DJELATNOST</w:t>
            </w:r>
          </w:p>
          <w:p w14:paraId="41435E74" w14:textId="77777777" w:rsidR="009B07A5" w:rsidRDefault="009F0D27">
            <w:pPr>
              <w:spacing w:line="23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OPĆINSKOG VIJEĆA,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br/>
              <w:t>UREDA NAČELNIKA I</w:t>
            </w:r>
          </w:p>
          <w:p w14:paraId="508B6C52" w14:textId="77777777" w:rsidR="009B07A5" w:rsidRDefault="009F0D27">
            <w:pPr>
              <w:spacing w:before="5" w:after="19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SAVJETA MLADIH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C75A03" w14:textId="77777777" w:rsidR="009B07A5" w:rsidRDefault="009F0D27">
            <w:pPr>
              <w:spacing w:after="739" w:line="24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161.300,00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D4DEDB" w14:textId="77777777" w:rsidR="009B07A5" w:rsidRDefault="009F0D27">
            <w:pPr>
              <w:spacing w:after="739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158.000,00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76797D" w14:textId="77777777" w:rsidR="009B07A5" w:rsidRDefault="009F0D27">
            <w:pPr>
              <w:spacing w:after="739" w:line="240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156.022,66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E1F62B0" w14:textId="77777777" w:rsidR="009B07A5" w:rsidRDefault="009F0D27">
            <w:pPr>
              <w:spacing w:after="739" w:line="240" w:lineRule="exact"/>
              <w:ind w:right="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98,75%</w:t>
            </w:r>
          </w:p>
        </w:tc>
      </w:tr>
      <w:tr w:rsidR="009B07A5" w14:paraId="79051AE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38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2EF2DA" w14:textId="77777777" w:rsidR="009B07A5" w:rsidRDefault="009F0D27">
            <w:pPr>
              <w:spacing w:after="4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A100101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62783CB" w14:textId="77777777" w:rsidR="009B07A5" w:rsidRDefault="009F0D27">
            <w:pPr>
              <w:spacing w:line="193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POSLOVANJE OPĆINSKOG VIJEĆA</w:t>
            </w:r>
          </w:p>
          <w:p w14:paraId="54F7BA1E" w14:textId="77777777" w:rsidR="009B07A5" w:rsidRDefault="009F0D27">
            <w:pPr>
              <w:spacing w:before="73" w:after="24" w:line="14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0111 Izvršna i zakonodavna tijela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EABF3A8" w14:textId="77777777" w:rsidR="009B07A5" w:rsidRDefault="009F0D27">
            <w:pPr>
              <w:spacing w:after="244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5AF36F1" w14:textId="77777777" w:rsidR="009B07A5" w:rsidRDefault="009F0D27">
            <w:pPr>
              <w:spacing w:after="244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DDB9D43" w14:textId="77777777" w:rsidR="009B07A5" w:rsidRDefault="009F0D27">
            <w:pPr>
              <w:spacing w:after="244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16.721,83</w:t>
            </w:r>
          </w:p>
        </w:tc>
        <w:tc>
          <w:tcPr>
            <w:tcW w:w="116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3D2CC16C" w14:textId="77777777" w:rsidR="009B07A5" w:rsidRDefault="009F0D27">
            <w:pPr>
              <w:spacing w:after="244" w:line="187" w:lineRule="exact"/>
              <w:ind w:right="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92,90%</w:t>
            </w:r>
          </w:p>
        </w:tc>
      </w:tr>
      <w:tr w:rsidR="009B07A5" w14:paraId="0AE2C755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38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E62BD8" w14:textId="77777777" w:rsidR="009B07A5" w:rsidRDefault="009F0D27">
            <w:pPr>
              <w:spacing w:after="20" w:line="154" w:lineRule="exact"/>
              <w:ind w:left="14"/>
              <w:textAlignment w:val="baseline"/>
              <w:rPr>
                <w:rFonts w:ascii="Tahoma" w:eastAsia="Tahoma" w:hAnsi="Tahoma"/>
                <w:b/>
                <w:color w:val="000000"/>
                <w:sz w:val="12"/>
              </w:rPr>
            </w:pPr>
            <w:r>
              <w:rPr>
                <w:rFonts w:ascii="Tahoma" w:eastAsia="Tahoma" w:hAnsi="Tahoma"/>
                <w:b/>
                <w:color w:val="000000"/>
                <w:sz w:val="12"/>
              </w:rPr>
              <w:t>Izv. 1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2CD729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4703A2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63191F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C787BD" w14:textId="77777777" w:rsidR="009B07A5" w:rsidRDefault="009B07A5"/>
        </w:tc>
        <w:tc>
          <w:tcPr>
            <w:tcW w:w="116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BAF3074" w14:textId="77777777" w:rsidR="009B07A5" w:rsidRDefault="009B07A5"/>
        </w:tc>
      </w:tr>
      <w:tr w:rsidR="009B07A5" w14:paraId="736B597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05BEA7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6FDE0B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A60983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C7C54D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E8E53A" w14:textId="77777777" w:rsidR="009B07A5" w:rsidRDefault="009F0D27">
            <w:pPr>
              <w:spacing w:after="6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AEBC22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16.721,83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7744AED" w14:textId="77777777" w:rsidR="009B07A5" w:rsidRDefault="009F0D27">
            <w:pPr>
              <w:spacing w:after="62" w:line="187" w:lineRule="exact"/>
              <w:ind w:right="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92,90%</w:t>
            </w:r>
          </w:p>
        </w:tc>
      </w:tr>
      <w:tr w:rsidR="009B07A5" w14:paraId="0ABA6DD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54DFC2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329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18FD1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B2B061" w14:textId="77777777" w:rsidR="009B07A5" w:rsidRDefault="009F0D27">
            <w:pPr>
              <w:spacing w:after="67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6"/>
              </w:rPr>
              <w:t>Ostali nespomenuti rashodi poslovanja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253C4D" w14:textId="77777777" w:rsidR="009B07A5" w:rsidRDefault="009F0D27">
            <w:pPr>
              <w:spacing w:after="6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871F41" w14:textId="77777777" w:rsidR="009B07A5" w:rsidRDefault="009F0D27">
            <w:pPr>
              <w:spacing w:after="6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C6CCD0" w14:textId="77777777" w:rsidR="009B07A5" w:rsidRDefault="009F0D27">
            <w:pPr>
              <w:spacing w:after="6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16.721,83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0AC3D5A" w14:textId="77777777" w:rsidR="009B07A5" w:rsidRDefault="009F0D27">
            <w:pPr>
              <w:spacing w:after="67" w:line="186" w:lineRule="exact"/>
              <w:ind w:right="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92,90%</w:t>
            </w:r>
          </w:p>
        </w:tc>
      </w:tr>
      <w:tr w:rsidR="009B07A5" w14:paraId="00F0992C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D151AF7" w14:textId="77777777" w:rsidR="009B07A5" w:rsidRDefault="009F0D27">
            <w:pPr>
              <w:spacing w:after="19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3291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B8363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05D16C" w14:textId="77777777" w:rsidR="009B07A5" w:rsidRDefault="009F0D27">
            <w:pPr>
              <w:spacing w:line="193" w:lineRule="exact"/>
              <w:ind w:left="72" w:right="288"/>
              <w:textAlignment w:val="baseline"/>
              <w:rPr>
                <w:rFonts w:ascii="Tahoma" w:eastAsia="Tahoma" w:hAnsi="Tahoma"/>
                <w:b/>
                <w:color w:val="000000"/>
                <w:spacing w:val="-11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1"/>
                <w:sz w:val="16"/>
              </w:rPr>
              <w:t>Naknade za rad predstavničkih i izvršnih tijela, povjerenstava i slično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400176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84F4E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B4A82C" w14:textId="77777777" w:rsidR="009B07A5" w:rsidRDefault="009F0D27">
            <w:pPr>
              <w:spacing w:after="19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16.721,83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BA480DE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27076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38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30DC44" w14:textId="77777777" w:rsidR="009B07A5" w:rsidRDefault="009F0D27">
            <w:pPr>
              <w:spacing w:after="4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A100102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27EE7C8" w14:textId="77777777" w:rsidR="009B07A5" w:rsidRDefault="009F0D27">
            <w:pPr>
              <w:spacing w:line="193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POSLOVANJE UREDA NAČELNIKA</w:t>
            </w:r>
          </w:p>
          <w:p w14:paraId="698EC925" w14:textId="77777777" w:rsidR="009B07A5" w:rsidRDefault="009F0D27">
            <w:pPr>
              <w:spacing w:before="72" w:after="24" w:line="14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0111 Izvršna i zakonodavna tijela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5C77EBD" w14:textId="77777777" w:rsidR="009B07A5" w:rsidRDefault="009F0D27">
            <w:pPr>
              <w:spacing w:after="245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155DA85" w14:textId="77777777" w:rsidR="009B07A5" w:rsidRDefault="009F0D27">
            <w:pPr>
              <w:spacing w:after="245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57.700,00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5AD138F" w14:textId="77777777" w:rsidR="009B07A5" w:rsidRDefault="009F0D27">
            <w:pPr>
              <w:spacing w:after="245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57.622,26</w:t>
            </w:r>
          </w:p>
        </w:tc>
        <w:tc>
          <w:tcPr>
            <w:tcW w:w="116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5BD41683" w14:textId="77777777" w:rsidR="009B07A5" w:rsidRDefault="009F0D27">
            <w:pPr>
              <w:spacing w:after="245" w:line="186" w:lineRule="exact"/>
              <w:ind w:right="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99,87%</w:t>
            </w:r>
          </w:p>
        </w:tc>
      </w:tr>
      <w:tr w:rsidR="009B07A5" w14:paraId="63040DD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38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9066E6" w14:textId="77777777" w:rsidR="009B07A5" w:rsidRDefault="009F0D27">
            <w:pPr>
              <w:spacing w:after="19" w:line="154" w:lineRule="exact"/>
              <w:ind w:left="14"/>
              <w:textAlignment w:val="baseline"/>
              <w:rPr>
                <w:rFonts w:ascii="Tahoma" w:eastAsia="Tahoma" w:hAnsi="Tahoma"/>
                <w:b/>
                <w:color w:val="000000"/>
                <w:sz w:val="12"/>
              </w:rPr>
            </w:pPr>
            <w:r>
              <w:rPr>
                <w:rFonts w:ascii="Tahoma" w:eastAsia="Tahoma" w:hAnsi="Tahoma"/>
                <w:b/>
                <w:color w:val="000000"/>
                <w:sz w:val="12"/>
              </w:rPr>
              <w:t>Izv. 1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C873ED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1413EE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4D5A38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8AD822" w14:textId="77777777" w:rsidR="009B07A5" w:rsidRDefault="009B07A5"/>
        </w:tc>
        <w:tc>
          <w:tcPr>
            <w:tcW w:w="116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2925643" w14:textId="77777777" w:rsidR="009B07A5" w:rsidRDefault="009B07A5"/>
        </w:tc>
      </w:tr>
      <w:tr w:rsidR="009B07A5" w14:paraId="5A21D02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95136E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17409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16EF8C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F0BB41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4C8DF2" w14:textId="77777777" w:rsidR="009B07A5" w:rsidRDefault="009F0D27">
            <w:pPr>
              <w:spacing w:after="6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57.700,00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EE54E1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57.622,26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F3B1F05" w14:textId="77777777" w:rsidR="009B07A5" w:rsidRDefault="009F0D27">
            <w:pPr>
              <w:spacing w:after="62" w:line="187" w:lineRule="exact"/>
              <w:ind w:right="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99,87%</w:t>
            </w:r>
          </w:p>
        </w:tc>
      </w:tr>
      <w:tr w:rsidR="009B07A5" w14:paraId="595261D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3AE04D" w14:textId="77777777" w:rsidR="009B07A5" w:rsidRDefault="009F0D27">
            <w:pPr>
              <w:spacing w:after="6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329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BBC10B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E97905" w14:textId="77777777" w:rsidR="009B07A5" w:rsidRDefault="009F0D27">
            <w:pPr>
              <w:spacing w:after="67" w:line="187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6"/>
              </w:rPr>
              <w:t>Ostali nespomenuti rashodi poslovanja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D48D3C" w14:textId="77777777" w:rsidR="009B07A5" w:rsidRDefault="009F0D27">
            <w:pPr>
              <w:spacing w:after="6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3AF72A" w14:textId="77777777" w:rsidR="009B07A5" w:rsidRDefault="009F0D27">
            <w:pPr>
              <w:spacing w:after="6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57.700,00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28BADC" w14:textId="77777777" w:rsidR="009B07A5" w:rsidRDefault="009F0D27">
            <w:pPr>
              <w:spacing w:after="6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57.622,26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6955107" w14:textId="77777777" w:rsidR="009B07A5" w:rsidRDefault="009F0D27">
            <w:pPr>
              <w:spacing w:after="67" w:line="187" w:lineRule="exact"/>
              <w:ind w:right="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99,87%</w:t>
            </w:r>
          </w:p>
        </w:tc>
      </w:tr>
      <w:tr w:rsidR="009B07A5" w14:paraId="1B582613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8806F50" w14:textId="77777777" w:rsidR="009B07A5" w:rsidRDefault="009F0D27">
            <w:pPr>
              <w:spacing w:after="20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3291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3B33B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3BE3A6" w14:textId="77777777" w:rsidR="009B07A5" w:rsidRDefault="009F0D27">
            <w:pPr>
              <w:spacing w:after="14" w:line="193" w:lineRule="exact"/>
              <w:ind w:left="72" w:right="288"/>
              <w:textAlignment w:val="baseline"/>
              <w:rPr>
                <w:rFonts w:ascii="Tahoma" w:eastAsia="Tahoma" w:hAnsi="Tahoma"/>
                <w:b/>
                <w:color w:val="000000"/>
                <w:spacing w:val="-11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1"/>
                <w:sz w:val="16"/>
              </w:rPr>
              <w:t>Naknade za rad predstavničkih i izvršnih tijela, povjerenstava i slično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992DE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83A6AE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9E2314" w14:textId="77777777" w:rsidR="009B07A5" w:rsidRDefault="009F0D27">
            <w:pPr>
              <w:spacing w:after="20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57.622,26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DB45CC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B5FDB9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138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B9556F" w14:textId="77777777" w:rsidR="009B07A5" w:rsidRDefault="009F0D27">
            <w:pPr>
              <w:spacing w:after="2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A100103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40F5573" w14:textId="77777777" w:rsidR="009B07A5" w:rsidRDefault="009F0D2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POSLOVANJE SAVJETA MLADIH</w:t>
            </w:r>
          </w:p>
          <w:p w14:paraId="7B4DD33F" w14:textId="77777777" w:rsidR="009B07A5" w:rsidRDefault="009F0D27">
            <w:pPr>
              <w:spacing w:before="68" w:after="24" w:line="14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0111 Izvršna i zakonodavna tijela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3AE1A1C" w14:textId="77777777" w:rsidR="009B07A5" w:rsidRDefault="009F0D27">
            <w:pPr>
              <w:spacing w:after="240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92C98AF" w14:textId="77777777" w:rsidR="009B07A5" w:rsidRDefault="009F0D27">
            <w:pPr>
              <w:spacing w:after="240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EEA5CCC" w14:textId="77777777" w:rsidR="009B07A5" w:rsidRDefault="009F0D27">
            <w:pPr>
              <w:spacing w:after="240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3FF6D540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6075D92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27789D9B" w14:textId="77777777" w:rsidR="009B07A5" w:rsidRDefault="009F0D27">
            <w:pPr>
              <w:spacing w:before="33" w:after="15" w:line="154" w:lineRule="exact"/>
              <w:ind w:left="14"/>
              <w:textAlignment w:val="baseline"/>
              <w:rPr>
                <w:rFonts w:ascii="Tahoma" w:eastAsia="Tahoma" w:hAnsi="Tahoma"/>
                <w:b/>
                <w:color w:val="000000"/>
                <w:sz w:val="12"/>
              </w:rPr>
            </w:pPr>
            <w:r>
              <w:rPr>
                <w:rFonts w:ascii="Tahoma" w:eastAsia="Tahoma" w:hAnsi="Tahoma"/>
                <w:b/>
                <w:color w:val="000000"/>
                <w:sz w:val="12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943041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01F7AB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87563B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03D9B2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C34759" w14:textId="77777777" w:rsidR="009B07A5" w:rsidRDefault="009B07A5"/>
        </w:tc>
        <w:tc>
          <w:tcPr>
            <w:tcW w:w="116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894F853" w14:textId="77777777" w:rsidR="009B07A5" w:rsidRDefault="009B07A5"/>
        </w:tc>
      </w:tr>
      <w:tr w:rsidR="009B07A5" w14:paraId="6FE3967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239D8694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6D409BC0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A41999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76DE5E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3DA98C" w14:textId="77777777" w:rsidR="009B07A5" w:rsidRDefault="009F0D27">
            <w:pPr>
              <w:spacing w:after="6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9E1AD3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3780EFB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B8559D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0910208F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329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ABDD2C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4D2643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6"/>
              </w:rPr>
              <w:t>Ostali nespomenuti rashodi poslovanja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C1DB16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FED9D9" w14:textId="77777777" w:rsidR="009B07A5" w:rsidRDefault="009F0D27">
            <w:pPr>
              <w:spacing w:after="6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F8213E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91FFEF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B6EB92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45D38C14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3299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FB1BD7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BF8FFF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6"/>
              </w:rPr>
              <w:t>Ostali nespomenuti rashodi poslovanja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0401D5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C6F3D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854011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5F7B886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21CBCC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38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C30502" w14:textId="77777777" w:rsidR="009B07A5" w:rsidRDefault="009F0D27">
            <w:pPr>
              <w:spacing w:after="39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A100104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1A3FBC2" w14:textId="77777777" w:rsidR="009B07A5" w:rsidRDefault="009F0D2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IZBORI</w:t>
            </w:r>
          </w:p>
          <w:p w14:paraId="3AFE401B" w14:textId="77777777" w:rsidR="009B07A5" w:rsidRDefault="009F0D27">
            <w:pPr>
              <w:spacing w:before="73" w:after="18" w:line="14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0111 Izvršna i zakonodavna tijela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6EE24C0" w14:textId="77777777" w:rsidR="009B07A5" w:rsidRDefault="009F0D27">
            <w:pPr>
              <w:spacing w:after="239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904A487" w14:textId="77777777" w:rsidR="009B07A5" w:rsidRDefault="009F0D27">
            <w:pPr>
              <w:spacing w:after="239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76.500,00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228B387" w14:textId="77777777" w:rsidR="009B07A5" w:rsidRDefault="009F0D27">
            <w:pPr>
              <w:spacing w:after="239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75.933,06</w:t>
            </w:r>
          </w:p>
        </w:tc>
        <w:tc>
          <w:tcPr>
            <w:tcW w:w="116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6E7BE568" w14:textId="77777777" w:rsidR="009B07A5" w:rsidRDefault="009F0D27">
            <w:pPr>
              <w:spacing w:after="239" w:line="187" w:lineRule="exact"/>
              <w:ind w:right="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99,26%</w:t>
            </w:r>
          </w:p>
        </w:tc>
      </w:tr>
      <w:tr w:rsidR="009B07A5" w14:paraId="1B45B5D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38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83ABCF" w14:textId="77777777" w:rsidR="009B07A5" w:rsidRDefault="009F0D27">
            <w:pPr>
              <w:tabs>
                <w:tab w:val="left" w:pos="720"/>
              </w:tabs>
              <w:spacing w:after="15" w:line="154" w:lineRule="exact"/>
              <w:ind w:left="14"/>
              <w:textAlignment w:val="baseline"/>
              <w:rPr>
                <w:rFonts w:ascii="Tahoma" w:eastAsia="Tahoma" w:hAnsi="Tahoma"/>
                <w:b/>
                <w:color w:val="000000"/>
                <w:sz w:val="12"/>
              </w:rPr>
            </w:pPr>
            <w:r>
              <w:rPr>
                <w:rFonts w:ascii="Tahoma" w:eastAsia="Tahoma" w:hAnsi="Tahoma"/>
                <w:b/>
                <w:color w:val="000000"/>
                <w:sz w:val="12"/>
              </w:rPr>
              <w:t>Izv. 1</w:t>
            </w:r>
            <w:r>
              <w:rPr>
                <w:rFonts w:ascii="Tahoma" w:eastAsia="Tahoma" w:hAnsi="Tahoma"/>
                <w:b/>
                <w:color w:val="000000"/>
                <w:sz w:val="12"/>
              </w:rPr>
              <w:tab/>
              <w:t>5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630BE7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CC5F61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73EA7F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F7F74F" w14:textId="77777777" w:rsidR="009B07A5" w:rsidRDefault="009B07A5"/>
        </w:tc>
        <w:tc>
          <w:tcPr>
            <w:tcW w:w="116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2D75E34" w14:textId="77777777" w:rsidR="009B07A5" w:rsidRDefault="009B07A5"/>
        </w:tc>
      </w:tr>
      <w:tr w:rsidR="009B07A5" w14:paraId="7CE50EC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5D3DB0" w14:textId="77777777" w:rsidR="009B07A5" w:rsidRDefault="009F0D27">
            <w:pPr>
              <w:spacing w:after="5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147836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5458FB" w14:textId="77777777" w:rsidR="009B07A5" w:rsidRDefault="009F0D27">
            <w:pPr>
              <w:spacing w:after="57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E652DA" w14:textId="77777777" w:rsidR="009B07A5" w:rsidRDefault="009F0D27">
            <w:pPr>
              <w:spacing w:after="5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05491E" w14:textId="77777777" w:rsidR="009B07A5" w:rsidRDefault="009F0D27">
            <w:pPr>
              <w:spacing w:after="5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76.500,00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D2C829" w14:textId="77777777" w:rsidR="009B07A5" w:rsidRDefault="009F0D27">
            <w:pPr>
              <w:spacing w:after="5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75.933,06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B559294" w14:textId="77777777" w:rsidR="009B07A5" w:rsidRDefault="009F0D27">
            <w:pPr>
              <w:spacing w:after="57" w:line="186" w:lineRule="exact"/>
              <w:ind w:right="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99,26%</w:t>
            </w:r>
          </w:p>
        </w:tc>
      </w:tr>
      <w:tr w:rsidR="009B07A5" w14:paraId="4F74C57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73FDE4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E016B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D4C400" w14:textId="77777777" w:rsidR="009B07A5" w:rsidRDefault="009F0D27">
            <w:pPr>
              <w:spacing w:after="62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materijal i energiju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6FF317" w14:textId="77777777" w:rsidR="009B07A5" w:rsidRDefault="009F0D27">
            <w:pPr>
              <w:spacing w:after="62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CD90F3" w14:textId="77777777" w:rsidR="009B07A5" w:rsidRDefault="009F0D27">
            <w:pPr>
              <w:spacing w:after="6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11.500,00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3E7AB7" w14:textId="77777777" w:rsidR="009B07A5" w:rsidRDefault="009F0D27">
            <w:pPr>
              <w:spacing w:after="6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11.436,77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BF6A069" w14:textId="77777777" w:rsidR="009B07A5" w:rsidRDefault="009F0D27">
            <w:pPr>
              <w:spacing w:after="62" w:line="186" w:lineRule="exact"/>
              <w:ind w:right="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99,45%</w:t>
            </w:r>
          </w:p>
        </w:tc>
      </w:tr>
      <w:tr w:rsidR="009B07A5" w14:paraId="5BB7A80F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DC95B73" w14:textId="77777777" w:rsidR="009B07A5" w:rsidRDefault="009F0D27">
            <w:pPr>
              <w:spacing w:after="206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C61B1A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0A8380" w14:textId="77777777" w:rsidR="009B07A5" w:rsidRDefault="009F0D27">
            <w:pPr>
              <w:spacing w:after="9" w:line="197" w:lineRule="exact"/>
              <w:ind w:left="72" w:right="360"/>
              <w:textAlignment w:val="baseline"/>
              <w:rPr>
                <w:rFonts w:ascii="Tahoma" w:eastAsia="Tahoma" w:hAnsi="Tahoma"/>
                <w:b/>
                <w:color w:val="000000"/>
                <w:spacing w:val="-13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3"/>
                <w:sz w:val="16"/>
              </w:rPr>
              <w:t>Uredski materijal i ostali 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636AD1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0598EF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C8EDD4" w14:textId="77777777" w:rsidR="009B07A5" w:rsidRDefault="009F0D27">
            <w:pPr>
              <w:spacing w:after="206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11.436,77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E58B228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B21C85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B72749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329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6ADB36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68693B" w14:textId="77777777" w:rsidR="009B07A5" w:rsidRDefault="009F0D27">
            <w:pPr>
              <w:spacing w:after="62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6"/>
              </w:rPr>
              <w:t>Ostali nespomenuti rashodi poslovanja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99C244" w14:textId="77777777" w:rsidR="009B07A5" w:rsidRDefault="009F0D27">
            <w:pPr>
              <w:spacing w:after="62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BE8FA2" w14:textId="77777777" w:rsidR="009B07A5" w:rsidRDefault="009F0D27">
            <w:pPr>
              <w:spacing w:after="6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65.000,00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990708" w14:textId="77777777" w:rsidR="009B07A5" w:rsidRDefault="009F0D27">
            <w:pPr>
              <w:spacing w:after="6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64.496,29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9AF74D4" w14:textId="77777777" w:rsidR="009B07A5" w:rsidRDefault="009F0D27">
            <w:pPr>
              <w:spacing w:after="62" w:line="186" w:lineRule="exact"/>
              <w:ind w:right="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99,23%</w:t>
            </w:r>
          </w:p>
        </w:tc>
      </w:tr>
      <w:tr w:rsidR="009B07A5" w14:paraId="504F9F65" w14:textId="77777777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A0EF3CB" w14:textId="77777777" w:rsidR="009B07A5" w:rsidRDefault="009F0D27">
            <w:pPr>
              <w:spacing w:after="206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3291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AB6BD7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5500AE" w14:textId="77777777" w:rsidR="009B07A5" w:rsidRDefault="009F0D27">
            <w:pPr>
              <w:spacing w:after="14" w:line="193" w:lineRule="exact"/>
              <w:ind w:left="72" w:right="288"/>
              <w:textAlignment w:val="baseline"/>
              <w:rPr>
                <w:rFonts w:ascii="Tahoma" w:eastAsia="Tahoma" w:hAnsi="Tahoma"/>
                <w:b/>
                <w:color w:val="000000"/>
                <w:spacing w:val="-11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1"/>
                <w:sz w:val="16"/>
              </w:rPr>
              <w:t>Naknade za rad predstavničkih i izvršnih tijela, povjerenstava i slično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07EA6E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B941EC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22CAE9" w14:textId="77777777" w:rsidR="009B07A5" w:rsidRDefault="009F0D27">
            <w:pPr>
              <w:spacing w:after="206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64.496,29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6CF0DC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71C2A56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138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9A2D051" w14:textId="77777777" w:rsidR="009B07A5" w:rsidRDefault="009F0D27">
            <w:pPr>
              <w:spacing w:after="226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A100105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61E791D" w14:textId="77777777" w:rsidR="009B07A5" w:rsidRDefault="009F0D27">
            <w:pPr>
              <w:spacing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DONACIJE POLITIČKIM STRANKAMA</w:t>
            </w:r>
          </w:p>
          <w:p w14:paraId="2A18FE2A" w14:textId="77777777" w:rsidR="009B07A5" w:rsidRDefault="009F0D27">
            <w:pPr>
              <w:spacing w:before="63" w:after="18" w:line="14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0111 Izvršna i zakonodavna tijela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BDB66AE" w14:textId="77777777" w:rsidR="009B07A5" w:rsidRDefault="009F0D27">
            <w:pPr>
              <w:spacing w:after="42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11.300,00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AFED762" w14:textId="77777777" w:rsidR="009B07A5" w:rsidRDefault="009F0D27">
            <w:pPr>
              <w:spacing w:after="42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5.800,00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D99B0F4" w14:textId="77777777" w:rsidR="009B07A5" w:rsidRDefault="009F0D27">
            <w:pPr>
              <w:spacing w:after="42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5.745,51</w:t>
            </w:r>
          </w:p>
        </w:tc>
        <w:tc>
          <w:tcPr>
            <w:tcW w:w="1169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7C265F1F" w14:textId="77777777" w:rsidR="009B07A5" w:rsidRDefault="009F0D27">
            <w:pPr>
              <w:spacing w:after="426" w:line="187" w:lineRule="exact"/>
              <w:ind w:right="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99,06%</w:t>
            </w:r>
          </w:p>
        </w:tc>
      </w:tr>
      <w:tr w:rsidR="009B07A5" w14:paraId="6456104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910BAB" w14:textId="77777777" w:rsidR="009B07A5" w:rsidRDefault="009F0D27">
            <w:pPr>
              <w:spacing w:after="14" w:line="154" w:lineRule="exact"/>
              <w:ind w:left="14"/>
              <w:textAlignment w:val="baseline"/>
              <w:rPr>
                <w:rFonts w:ascii="Tahoma" w:eastAsia="Tahoma" w:hAnsi="Tahoma"/>
                <w:b/>
                <w:color w:val="000000"/>
                <w:sz w:val="12"/>
              </w:rPr>
            </w:pPr>
            <w:r>
              <w:rPr>
                <w:rFonts w:ascii="Tahoma" w:eastAsia="Tahoma" w:hAnsi="Tahoma"/>
                <w:b/>
                <w:color w:val="000000"/>
                <w:sz w:val="12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D79849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DFD2FF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AE4113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0357D5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4D6FBA" w14:textId="77777777" w:rsidR="009B07A5" w:rsidRDefault="009B07A5"/>
        </w:tc>
        <w:tc>
          <w:tcPr>
            <w:tcW w:w="1169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EC41B3F" w14:textId="77777777" w:rsidR="009B07A5" w:rsidRDefault="009B07A5"/>
        </w:tc>
      </w:tr>
      <w:tr w:rsidR="009B07A5" w14:paraId="27D6C80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54BB9689" w14:textId="77777777" w:rsidR="009B07A5" w:rsidRDefault="009F0D27">
            <w:pPr>
              <w:spacing w:after="5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3B8AF3B1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B392AF" w14:textId="77777777" w:rsidR="009B07A5" w:rsidRDefault="009F0D27">
            <w:pPr>
              <w:spacing w:after="57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0F250E" w14:textId="77777777" w:rsidR="009B07A5" w:rsidRDefault="009F0D27">
            <w:pPr>
              <w:spacing w:after="5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11.300,00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0D6FFE" w14:textId="77777777" w:rsidR="009B07A5" w:rsidRDefault="009F0D27">
            <w:pPr>
              <w:spacing w:after="5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5.800,00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8E17F2" w14:textId="77777777" w:rsidR="009B07A5" w:rsidRDefault="009F0D27">
            <w:pPr>
              <w:spacing w:after="5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5.745,51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C39935A" w14:textId="77777777" w:rsidR="009B07A5" w:rsidRDefault="009F0D27">
            <w:pPr>
              <w:spacing w:after="57" w:line="186" w:lineRule="exact"/>
              <w:ind w:right="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99,06%</w:t>
            </w:r>
          </w:p>
        </w:tc>
      </w:tr>
      <w:tr w:rsidR="009B07A5" w14:paraId="311EE81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75C47055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C166B23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18D3BD" w14:textId="77777777" w:rsidR="009B07A5" w:rsidRDefault="009F0D27">
            <w:pPr>
              <w:spacing w:before="48" w:after="62" w:line="168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Tekuće donacije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7FD213" w14:textId="77777777" w:rsidR="009B07A5" w:rsidRDefault="009F0D27">
            <w:pPr>
              <w:spacing w:after="62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11.300,00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AB09A2" w14:textId="77777777" w:rsidR="009B07A5" w:rsidRDefault="009F0D27">
            <w:pPr>
              <w:spacing w:after="6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5.800,00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9D4088" w14:textId="77777777" w:rsidR="009B07A5" w:rsidRDefault="009F0D27">
            <w:pPr>
              <w:spacing w:after="6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5.745,51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BC1491F" w14:textId="77777777" w:rsidR="009B07A5" w:rsidRDefault="009F0D27">
            <w:pPr>
              <w:spacing w:after="62" w:line="186" w:lineRule="exact"/>
              <w:ind w:right="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99,06%</w:t>
            </w:r>
          </w:p>
        </w:tc>
      </w:tr>
      <w:tr w:rsidR="009B07A5" w14:paraId="37EA546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9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09BA26FD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5768054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25F27D" w14:textId="77777777" w:rsidR="009B07A5" w:rsidRDefault="009F0D27">
            <w:pPr>
              <w:spacing w:before="43" w:after="62" w:line="168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Teku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t>će donacije u novcu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D49102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CBCD46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8EBE35" w14:textId="77777777" w:rsidR="009B07A5" w:rsidRDefault="009F0D27">
            <w:pPr>
              <w:spacing w:after="6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5.745,51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D23F7E9" w14:textId="77777777" w:rsidR="009B07A5" w:rsidRDefault="009F0D27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hr-HR"/>
              </w:rPr>
            </w:pPr>
            <w:r>
              <w:rPr>
                <w:rFonts w:ascii="Arial" w:eastAsia="Arial" w:hAnsi="Arial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1896BA9" w14:textId="77777777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1138" w:type="dxa"/>
            <w:gridSpan w:val="2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33B4B415" w14:textId="77777777" w:rsidR="009B07A5" w:rsidRDefault="009F0D27">
            <w:pPr>
              <w:spacing w:line="186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RAZDJEL</w:t>
            </w:r>
          </w:p>
          <w:p w14:paraId="366D5A1A" w14:textId="77777777" w:rsidR="009B07A5" w:rsidRDefault="009F0D27">
            <w:pPr>
              <w:spacing w:before="97" w:after="5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002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1C26746F" w14:textId="77777777" w:rsidR="009B07A5" w:rsidRDefault="009F0D27">
            <w:pPr>
              <w:spacing w:after="53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JEDINSTVENI UPRAVNI ODJEL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0A4D89C3" w14:textId="77777777" w:rsidR="009B07A5" w:rsidRDefault="009F0D27">
            <w:pPr>
              <w:spacing w:after="292" w:line="24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11.296.637,00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5BAAC399" w14:textId="77777777" w:rsidR="009B07A5" w:rsidRDefault="009F0D27">
            <w:pPr>
              <w:spacing w:after="292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6.253.176,34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411EA28B" w14:textId="77777777" w:rsidR="009B07A5" w:rsidRDefault="009F0D27">
            <w:pPr>
              <w:spacing w:after="292" w:line="240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5.880.214,52</w:t>
            </w:r>
          </w:p>
        </w:tc>
        <w:tc>
          <w:tcPr>
            <w:tcW w:w="116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4F4E7FCB" w14:textId="77777777" w:rsidR="009B07A5" w:rsidRDefault="009F0D27">
            <w:pPr>
              <w:spacing w:after="292" w:line="240" w:lineRule="exact"/>
              <w:ind w:right="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94,04%</w:t>
            </w:r>
          </w:p>
        </w:tc>
      </w:tr>
    </w:tbl>
    <w:p w14:paraId="5FF3EEDC" w14:textId="77777777" w:rsidR="009B07A5" w:rsidRDefault="009B07A5">
      <w:pPr>
        <w:spacing w:after="196" w:line="20" w:lineRule="exact"/>
      </w:pPr>
    </w:p>
    <w:p w14:paraId="2C1F5E2A" w14:textId="77777777" w:rsidR="009B07A5" w:rsidRDefault="009F0D27">
      <w:pPr>
        <w:spacing w:before="39" w:line="188" w:lineRule="exact"/>
        <w:ind w:left="792"/>
        <w:textAlignment w:val="baseline"/>
        <w:rPr>
          <w:rFonts w:ascii="Tahoma" w:eastAsia="Tahoma" w:hAnsi="Tahoma"/>
          <w:b/>
          <w:color w:val="000000"/>
          <w:spacing w:val="-2"/>
          <w:sz w:val="16"/>
        </w:rPr>
      </w:pPr>
      <w:r>
        <w:rPr>
          <w:rFonts w:ascii="Tahoma" w:eastAsia="Tahoma" w:hAnsi="Tahoma"/>
          <w:b/>
          <w:color w:val="000000"/>
          <w:spacing w:val="-2"/>
          <w:sz w:val="16"/>
        </w:rPr>
        <w:t>MunicipalSoft</w:t>
      </w:r>
    </w:p>
    <w:p w14:paraId="4A6C4ED8" w14:textId="77777777" w:rsidR="009B07A5" w:rsidRDefault="009F0D27">
      <w:pPr>
        <w:tabs>
          <w:tab w:val="right" w:pos="10584"/>
        </w:tabs>
        <w:spacing w:before="15" w:line="216" w:lineRule="exact"/>
        <w:ind w:left="7920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rptP3P-1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Str.1</w:t>
      </w:r>
    </w:p>
    <w:p w14:paraId="3819894A" w14:textId="77777777" w:rsidR="009B07A5" w:rsidRDefault="009B07A5">
      <w:pPr>
        <w:sectPr w:rsidR="009B07A5">
          <w:pgSz w:w="11909" w:h="16838"/>
          <w:pgMar w:top="1100" w:right="424" w:bottom="239" w:left="845" w:header="720" w:footer="720" w:gutter="0"/>
          <w:cols w:space="720"/>
        </w:sectPr>
      </w:pPr>
    </w:p>
    <w:p w14:paraId="46B4A709" w14:textId="77777777" w:rsidR="009B07A5" w:rsidRDefault="009F0D27">
      <w:pPr>
        <w:pBdr>
          <w:top w:val="single" w:sz="7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2"/>
          <w:sz w:val="29"/>
        </w:rPr>
      </w:pPr>
      <w:r>
        <w:rPr>
          <w:rFonts w:eastAsia="Times New Roman"/>
          <w:color w:val="000000"/>
          <w:spacing w:val="2"/>
          <w:sz w:val="29"/>
        </w:rPr>
        <w:lastRenderedPageBreak/>
        <w:t>GODIŠNJE IZVRŠENJE PRORA</w:t>
      </w:r>
      <w:r>
        <w:rPr>
          <w:rFonts w:eastAsia="Times New Roman"/>
          <w:color w:val="000000"/>
          <w:spacing w:val="2"/>
          <w:sz w:val="29"/>
        </w:rPr>
        <w:t>ČUNA OPĆINE ŽAKANJE ZA 2021. GODINU</w:t>
      </w:r>
    </w:p>
    <w:p w14:paraId="1B78E53B" w14:textId="77777777" w:rsidR="009B07A5" w:rsidRDefault="009F0D27">
      <w:pPr>
        <w:pBdr>
          <w:top w:val="single" w:sz="7" w:space="3" w:color="000000"/>
        </w:pBdr>
        <w:spacing w:before="74" w:line="249" w:lineRule="exact"/>
        <w:jc w:val="center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POSEBNI DIO [T-11]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99"/>
        <w:gridCol w:w="2923"/>
        <w:gridCol w:w="1805"/>
        <w:gridCol w:w="1800"/>
        <w:gridCol w:w="1805"/>
        <w:gridCol w:w="1160"/>
      </w:tblGrid>
      <w:tr w:rsidR="009B07A5" w14:paraId="0402168D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</w:tcPr>
          <w:p w14:paraId="07FEBD90" w14:textId="77777777" w:rsidR="009B07A5" w:rsidRDefault="009F0D27">
            <w:pPr>
              <w:spacing w:before="58" w:line="202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52BAE878" w14:textId="77777777" w:rsidR="009B07A5" w:rsidRDefault="009F0D27">
            <w:pPr>
              <w:spacing w:before="14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67753568" w14:textId="77777777" w:rsidR="009B07A5" w:rsidRDefault="009F0D27">
            <w:pPr>
              <w:spacing w:before="92" w:after="44" w:line="20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68ED39D" w14:textId="77777777" w:rsidR="009B07A5" w:rsidRDefault="009F0D27">
            <w:pPr>
              <w:spacing w:before="34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0058F90B" w14:textId="77777777" w:rsidR="009B07A5" w:rsidRDefault="009F0D27">
            <w:pPr>
              <w:spacing w:before="332" w:after="44" w:line="20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056C7A7" w14:textId="77777777" w:rsidR="009B07A5" w:rsidRDefault="009F0D27">
            <w:pPr>
              <w:spacing w:before="44" w:line="235" w:lineRule="exact"/>
              <w:ind w:right="3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4C363566" w14:textId="77777777" w:rsidR="009B07A5" w:rsidRDefault="009F0D27">
            <w:pPr>
              <w:spacing w:before="317" w:after="49" w:line="209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6AB694A" w14:textId="77777777" w:rsidR="009B07A5" w:rsidRDefault="009F0D27">
            <w:pPr>
              <w:spacing w:before="68" w:line="211" w:lineRule="exact"/>
              <w:ind w:right="41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Tekući plan</w:t>
            </w:r>
          </w:p>
          <w:p w14:paraId="08F3108E" w14:textId="77777777" w:rsidR="009B07A5" w:rsidRDefault="009F0D27">
            <w:pPr>
              <w:spacing w:before="327" w:after="39" w:line="209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FCED4CD" w14:textId="77777777" w:rsidR="009B07A5" w:rsidRDefault="009F0D27">
            <w:pPr>
              <w:spacing w:before="44" w:line="235" w:lineRule="exact"/>
              <w:ind w:right="13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6CC6A5AB" w14:textId="77777777" w:rsidR="009B07A5" w:rsidRDefault="009F0D27">
            <w:pPr>
              <w:spacing w:before="327" w:after="39" w:line="209" w:lineRule="exact"/>
              <w:ind w:right="76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1BCE923A" w14:textId="77777777" w:rsidR="009B07A5" w:rsidRDefault="009F0D27">
            <w:pPr>
              <w:spacing w:before="44" w:line="235" w:lineRule="exact"/>
              <w:ind w:right="26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5ECC6D58" w14:textId="77777777" w:rsidR="009B07A5" w:rsidRDefault="009F0D27">
            <w:pPr>
              <w:spacing w:before="5" w:line="235" w:lineRule="exact"/>
              <w:ind w:right="44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5/4</w:t>
            </w:r>
          </w:p>
          <w:p w14:paraId="638BC499" w14:textId="77777777" w:rsidR="009B07A5" w:rsidRDefault="009F0D27">
            <w:pPr>
              <w:spacing w:before="92" w:after="34" w:line="209" w:lineRule="exact"/>
              <w:ind w:right="53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</w:tr>
      <w:tr w:rsidR="009B07A5" w14:paraId="0F55F62A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</w:tcPr>
          <w:p w14:paraId="5F27C117" w14:textId="77777777" w:rsidR="009B07A5" w:rsidRDefault="009F0D27">
            <w:pPr>
              <w:spacing w:line="186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GLAVA</w:t>
            </w:r>
          </w:p>
          <w:p w14:paraId="13276D18" w14:textId="77777777" w:rsidR="009B07A5" w:rsidRDefault="009F0D27">
            <w:pPr>
              <w:spacing w:before="39" w:after="7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00201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A90EE1C" w14:textId="77777777" w:rsidR="009B07A5" w:rsidRDefault="009F0D27">
            <w:pPr>
              <w:spacing w:after="14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JEDINSTVENI UPRAVNI ODJEL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50B9172" w14:textId="77777777" w:rsidR="009B07A5" w:rsidRDefault="009F0D27">
            <w:pPr>
              <w:spacing w:after="254" w:line="24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11.286.637,00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7D7A41F" w14:textId="77777777" w:rsidR="009B07A5" w:rsidRDefault="009F0D27">
            <w:pPr>
              <w:spacing w:after="254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6.253.176,34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6C00DB4" w14:textId="77777777" w:rsidR="009B07A5" w:rsidRDefault="009F0D27">
            <w:pPr>
              <w:spacing w:after="254" w:line="240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5.880.214,52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70DAA76D" w14:textId="77777777" w:rsidR="009B07A5" w:rsidRDefault="009F0D27">
            <w:pPr>
              <w:spacing w:after="254" w:line="24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94,04%</w:t>
            </w:r>
          </w:p>
        </w:tc>
      </w:tr>
      <w:tr w:rsidR="009B07A5" w14:paraId="059B72FC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</w:tcPr>
          <w:p w14:paraId="6FD15C95" w14:textId="77777777" w:rsidR="009B07A5" w:rsidRDefault="009F0D27">
            <w:pPr>
              <w:spacing w:line="186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4DD9AA3A" w14:textId="77777777" w:rsidR="009B07A5" w:rsidRDefault="009F0D27">
            <w:pPr>
              <w:spacing w:before="39" w:after="7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1002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26454B4" w14:textId="77777777" w:rsidR="009B07A5" w:rsidRDefault="009F0D27">
            <w:pPr>
              <w:spacing w:after="10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JAVNA UPRAVA I ADMINISTRACIJA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E124ADE" w14:textId="77777777" w:rsidR="009B07A5" w:rsidRDefault="009F0D27">
            <w:pPr>
              <w:spacing w:after="250" w:line="24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1.942.150,00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ECEF972" w14:textId="77777777" w:rsidR="009B07A5" w:rsidRDefault="009F0D27">
            <w:pPr>
              <w:spacing w:after="250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1.798.650,00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544593D" w14:textId="77777777" w:rsidR="009B07A5" w:rsidRDefault="009F0D27">
            <w:pPr>
              <w:spacing w:after="250" w:line="240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1.668.026,91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3A20564C" w14:textId="77777777" w:rsidR="009B07A5" w:rsidRDefault="009F0D27">
            <w:pPr>
              <w:spacing w:after="250" w:line="24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92,74%</w:t>
            </w:r>
          </w:p>
        </w:tc>
      </w:tr>
      <w:tr w:rsidR="009B07A5" w14:paraId="3BF600A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3796EB10" w14:textId="77777777" w:rsidR="009B07A5" w:rsidRDefault="009F0D27">
            <w:pPr>
              <w:spacing w:after="29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A100201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33C4A386" w14:textId="77777777" w:rsidR="009B07A5" w:rsidRDefault="009F0D2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ZAPOSLENE</w:t>
            </w:r>
          </w:p>
          <w:p w14:paraId="19C215F0" w14:textId="77777777" w:rsidR="009B07A5" w:rsidRDefault="009F0D27">
            <w:pPr>
              <w:spacing w:before="72" w:after="24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0111 Izvršna i zakonodavna tijela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45D04BE3" w14:textId="77777777" w:rsidR="009B07A5" w:rsidRDefault="009F0D27">
            <w:pPr>
              <w:tabs>
                <w:tab w:val="decimal" w:pos="1152"/>
              </w:tabs>
              <w:spacing w:after="245" w:line="186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780.000,00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62FC2A0A" w14:textId="77777777" w:rsidR="009B07A5" w:rsidRDefault="009F0D27">
            <w:pPr>
              <w:spacing w:after="245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846.450,00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7EE5B505" w14:textId="77777777" w:rsidR="009B07A5" w:rsidRDefault="009F0D27">
            <w:pPr>
              <w:spacing w:after="245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842.404,01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0" w:space="0" w:color="000000"/>
              <w:right w:val="none" w:sz="0" w:space="0" w:color="020000"/>
            </w:tcBorders>
          </w:tcPr>
          <w:p w14:paraId="4D5E7687" w14:textId="77777777" w:rsidR="009B07A5" w:rsidRDefault="009F0D27">
            <w:pPr>
              <w:spacing w:after="245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99,52%</w:t>
            </w:r>
          </w:p>
        </w:tc>
      </w:tr>
      <w:tr w:rsidR="009B07A5" w14:paraId="7A013F3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678481FA" w14:textId="77777777" w:rsidR="009B07A5" w:rsidRDefault="009F0D27">
            <w:pPr>
              <w:spacing w:after="14" w:line="167" w:lineRule="exact"/>
              <w:ind w:left="23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17B3633" w14:textId="77777777" w:rsidR="009B07A5" w:rsidRDefault="009F0D27">
            <w:pPr>
              <w:spacing w:after="22" w:line="16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5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EDB2F53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9B3531A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F87DF03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A837CBD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415521DF" w14:textId="77777777" w:rsidR="009B07A5" w:rsidRDefault="009B07A5"/>
        </w:tc>
      </w:tr>
      <w:tr w:rsidR="009B07A5" w14:paraId="299353A1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1CE37E65" w14:textId="77777777" w:rsidR="009B07A5" w:rsidRDefault="009F0D27">
            <w:pPr>
              <w:spacing w:after="6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E74B8F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EE7BDA2" w14:textId="77777777" w:rsidR="009B07A5" w:rsidRDefault="009F0D27">
            <w:pPr>
              <w:spacing w:after="67" w:line="187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zaposlene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B62BFA6" w14:textId="77777777" w:rsidR="009B07A5" w:rsidRDefault="009F0D27">
            <w:pPr>
              <w:tabs>
                <w:tab w:val="decimal" w:pos="1152"/>
              </w:tabs>
              <w:spacing w:after="67" w:line="187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733.000,00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65F2E4D" w14:textId="77777777" w:rsidR="009B07A5" w:rsidRDefault="009F0D27">
            <w:pPr>
              <w:spacing w:after="6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790.950,00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C802880" w14:textId="77777777" w:rsidR="009B07A5" w:rsidRDefault="009F0D27">
            <w:pPr>
              <w:spacing w:after="6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790.476,82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B9E78F7" w14:textId="77777777" w:rsidR="009B07A5" w:rsidRDefault="009F0D27">
            <w:pPr>
              <w:spacing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99,94%</w:t>
            </w:r>
          </w:p>
        </w:tc>
      </w:tr>
      <w:tr w:rsidR="009B07A5" w14:paraId="705A42D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13FC0E4C" w14:textId="77777777" w:rsidR="009B07A5" w:rsidRDefault="009F0D27">
            <w:pPr>
              <w:spacing w:after="6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7BD460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334AB99" w14:textId="77777777" w:rsidR="009B07A5" w:rsidRDefault="009F0D27">
            <w:pPr>
              <w:spacing w:before="48" w:after="6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Plaće (Bruto)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6A7EEBD" w14:textId="77777777" w:rsidR="009B07A5" w:rsidRDefault="009F0D27">
            <w:pPr>
              <w:tabs>
                <w:tab w:val="decimal" w:pos="1152"/>
              </w:tabs>
              <w:spacing w:after="67" w:line="187" w:lineRule="exac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480.000,00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37EA08E" w14:textId="77777777" w:rsidR="009B07A5" w:rsidRDefault="009F0D27">
            <w:pPr>
              <w:spacing w:after="6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503.950,00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BE21D89" w14:textId="77777777" w:rsidR="009B07A5" w:rsidRDefault="009F0D27">
            <w:pPr>
              <w:spacing w:after="6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503.914,21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C93E238" w14:textId="77777777" w:rsidR="009B07A5" w:rsidRDefault="009F0D27">
            <w:pPr>
              <w:spacing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99,99%</w:t>
            </w:r>
          </w:p>
        </w:tc>
      </w:tr>
      <w:tr w:rsidR="009B07A5" w14:paraId="0643E4C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51C2999A" w14:textId="77777777" w:rsidR="009B07A5" w:rsidRDefault="009F0D27">
            <w:pPr>
              <w:spacing w:after="6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18B9A0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3A04299" w14:textId="77777777" w:rsidR="009B07A5" w:rsidRDefault="009F0D27">
            <w:pPr>
              <w:spacing w:before="48" w:after="68" w:line="16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Plaće za redovan rad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627DBC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227F06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13DC02F" w14:textId="77777777" w:rsidR="009B07A5" w:rsidRDefault="009F0D27">
            <w:pPr>
              <w:spacing w:after="6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503.914,21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4902AA1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7877BB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75ABCD5A" w14:textId="77777777" w:rsidR="009B07A5" w:rsidRDefault="009F0D27">
            <w:pPr>
              <w:spacing w:after="6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AF1DE9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BF55273" w14:textId="77777777" w:rsidR="009B07A5" w:rsidRDefault="009F0D27">
            <w:pPr>
              <w:spacing w:after="67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rashodi za zaposlene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D68C876" w14:textId="77777777" w:rsidR="009B07A5" w:rsidRDefault="009F0D27">
            <w:pPr>
              <w:tabs>
                <w:tab w:val="decimal" w:pos="1152"/>
              </w:tabs>
              <w:spacing w:after="67" w:line="187" w:lineRule="exac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53.000,00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7DF4A09" w14:textId="77777777" w:rsidR="009B07A5" w:rsidRDefault="009F0D27">
            <w:pPr>
              <w:spacing w:after="6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57.000,00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C27F5B6" w14:textId="77777777" w:rsidR="009B07A5" w:rsidRDefault="009F0D27">
            <w:pPr>
              <w:spacing w:after="6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56.652,00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40A3B08" w14:textId="77777777" w:rsidR="009B07A5" w:rsidRDefault="009F0D27">
            <w:pPr>
              <w:spacing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99,39%</w:t>
            </w:r>
          </w:p>
        </w:tc>
      </w:tr>
      <w:tr w:rsidR="009B07A5" w14:paraId="410FBF8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13A32010" w14:textId="77777777" w:rsidR="009B07A5" w:rsidRDefault="009F0D27">
            <w:pPr>
              <w:spacing w:after="5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411B8D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6ECDE54" w14:textId="77777777" w:rsidR="009B07A5" w:rsidRDefault="009F0D27">
            <w:pPr>
              <w:spacing w:after="5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rashodi za zaposlene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81A2EA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F7BC8D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AD44DE7" w14:textId="77777777" w:rsidR="009B07A5" w:rsidRDefault="009F0D27">
            <w:pPr>
              <w:spacing w:after="5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56.652,00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5DBD451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4253A7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143428F1" w14:textId="77777777" w:rsidR="009B07A5" w:rsidRDefault="009F0D27">
            <w:pPr>
              <w:spacing w:after="5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013592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150F2F4" w14:textId="77777777" w:rsidR="009B07A5" w:rsidRDefault="009F0D27">
            <w:pPr>
              <w:spacing w:before="48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Doprinosi na plaće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9857227" w14:textId="77777777" w:rsidR="009B07A5" w:rsidRDefault="009F0D27">
            <w:pPr>
              <w:tabs>
                <w:tab w:val="decimal" w:pos="1152"/>
              </w:tabs>
              <w:spacing w:after="57" w:line="186" w:lineRule="exac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F791138" w14:textId="77777777" w:rsidR="009B07A5" w:rsidRDefault="009F0D27">
            <w:pPr>
              <w:spacing w:after="5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230.000,00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2965D07" w14:textId="77777777" w:rsidR="009B07A5" w:rsidRDefault="009F0D27">
            <w:pPr>
              <w:spacing w:after="5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229.910,61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D7B7430" w14:textId="77777777" w:rsidR="009B07A5" w:rsidRDefault="009F0D27">
            <w:pPr>
              <w:spacing w:after="5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99,96%</w:t>
            </w:r>
          </w:p>
        </w:tc>
      </w:tr>
      <w:tr w:rsidR="009B07A5" w14:paraId="76C0CDA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033FEC34" w14:textId="77777777" w:rsidR="009B07A5" w:rsidRDefault="009F0D27">
            <w:pPr>
              <w:spacing w:after="5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3131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65530A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D374AA2" w14:textId="77777777" w:rsidR="009B07A5" w:rsidRDefault="009F0D27">
            <w:pPr>
              <w:spacing w:after="57" w:line="186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Doprinosi za mirovinsko osiguranje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D3717E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59C8D6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1E865E9" w14:textId="77777777" w:rsidR="009B07A5" w:rsidRDefault="009F0D27">
            <w:pPr>
              <w:spacing w:after="5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125.978,39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4B9A3A7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41ED9A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</w:tcPr>
          <w:p w14:paraId="5D9D7C64" w14:textId="77777777" w:rsidR="009B07A5" w:rsidRDefault="009F0D27">
            <w:pPr>
              <w:spacing w:after="20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DB9FF8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38D2A98" w14:textId="77777777" w:rsidR="009B07A5" w:rsidRDefault="009F0D27">
            <w:pPr>
              <w:spacing w:after="9"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Doprinosi za obvezno zdravstveno osiguranje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9A804E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DD1CDA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4CBDD3A" w14:textId="77777777" w:rsidR="009B07A5" w:rsidRDefault="009F0D27">
            <w:pPr>
              <w:spacing w:after="201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103.932,22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4BF2FE9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2B3FF0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6E91995D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2B5649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3E1E786" w14:textId="77777777" w:rsidR="009B07A5" w:rsidRDefault="009F0D27">
            <w:pPr>
              <w:spacing w:after="62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C7BEF9F" w14:textId="77777777" w:rsidR="009B07A5" w:rsidRDefault="009F0D27">
            <w:pPr>
              <w:tabs>
                <w:tab w:val="decimal" w:pos="1152"/>
              </w:tabs>
              <w:spacing w:after="62" w:line="186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47.000,00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9A48ED6" w14:textId="77777777" w:rsidR="009B07A5" w:rsidRDefault="009F0D27">
            <w:pPr>
              <w:spacing w:after="6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55.500,00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9088D1E" w14:textId="77777777" w:rsidR="009B07A5" w:rsidRDefault="009F0D27">
            <w:pPr>
              <w:spacing w:after="6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51.927,19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81AAEE3" w14:textId="77777777" w:rsidR="009B07A5" w:rsidRDefault="009F0D27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93,56%</w:t>
            </w:r>
          </w:p>
        </w:tc>
      </w:tr>
      <w:tr w:rsidR="009B07A5" w14:paraId="4D65111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4E4B6ABC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E4A9B2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F2FAE8A" w14:textId="77777777" w:rsidR="009B07A5" w:rsidRDefault="009F0D27">
            <w:pPr>
              <w:spacing w:before="48" w:after="6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troškova zaposlenima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347CFE0" w14:textId="77777777" w:rsidR="009B07A5" w:rsidRDefault="009F0D27">
            <w:pPr>
              <w:tabs>
                <w:tab w:val="decimal" w:pos="1152"/>
              </w:tabs>
              <w:spacing w:after="62" w:line="186" w:lineRule="exac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47.000,00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4FECC39" w14:textId="77777777" w:rsidR="009B07A5" w:rsidRDefault="009F0D27">
            <w:pPr>
              <w:spacing w:after="6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55.500,00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DED6652" w14:textId="77777777" w:rsidR="009B07A5" w:rsidRDefault="009F0D27">
            <w:pPr>
              <w:spacing w:after="6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51.927,19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77B39CB" w14:textId="77777777" w:rsidR="009B07A5" w:rsidRDefault="009F0D27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93,56%</w:t>
            </w:r>
          </w:p>
        </w:tc>
      </w:tr>
      <w:tr w:rsidR="009B07A5" w14:paraId="6E13A4C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394C7771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58F01B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A41B741" w14:textId="77777777" w:rsidR="009B07A5" w:rsidRDefault="009F0D27">
            <w:pPr>
              <w:spacing w:before="48" w:after="6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Službena putovanja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61FF00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249592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2EED224" w14:textId="77777777" w:rsidR="009B07A5" w:rsidRDefault="009F0D27">
            <w:pPr>
              <w:spacing w:after="6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1F006AF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744DF0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</w:tcPr>
          <w:p w14:paraId="02A52F21" w14:textId="77777777" w:rsidR="009B07A5" w:rsidRDefault="009F0D27">
            <w:pPr>
              <w:spacing w:after="206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3212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60DA76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4DB1C65" w14:textId="77777777" w:rsidR="009B07A5" w:rsidRDefault="009F0D27">
            <w:pPr>
              <w:spacing w:after="14" w:line="192" w:lineRule="exact"/>
              <w:ind w:left="72" w:right="144"/>
              <w:jc w:val="both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za prijevoz, za rad na terenu i odvojeni život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4DD053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E1ED7F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050F526" w14:textId="77777777" w:rsidR="009B07A5" w:rsidRDefault="009F0D27">
            <w:pPr>
              <w:spacing w:after="206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45.530,44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6CD9B6C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AB92F4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282C21ED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3213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01E3E9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354EBBE" w14:textId="77777777" w:rsidR="009B07A5" w:rsidRDefault="009F0D27">
            <w:pPr>
              <w:spacing w:before="49" w:after="66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Stručno usavršavanje zaposlenika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BE4C8A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2F215A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C351B28" w14:textId="77777777" w:rsidR="009B07A5" w:rsidRDefault="009F0D27">
            <w:pPr>
              <w:spacing w:after="6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5.492,75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5C5F9A8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FB6E0C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0D585E2A" w14:textId="77777777" w:rsidR="009B07A5" w:rsidRDefault="009F0D27">
            <w:pPr>
              <w:spacing w:after="5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3214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22125C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CB35029" w14:textId="77777777" w:rsidR="009B07A5" w:rsidRDefault="009F0D27">
            <w:pPr>
              <w:spacing w:before="49" w:after="5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naknade troškova zaposlenima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616FAF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AA6361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576B759" w14:textId="77777777" w:rsidR="009B07A5" w:rsidRDefault="009F0D27">
            <w:pPr>
              <w:spacing w:after="5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874,00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2664AFB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C554278" w14:textId="77777777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</w:tcPr>
          <w:p w14:paraId="25D9A9C1" w14:textId="77777777" w:rsidR="009B07A5" w:rsidRDefault="009F0D27">
            <w:pPr>
              <w:spacing w:after="216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A100202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2A520FFB" w14:textId="77777777" w:rsidR="009B07A5" w:rsidRDefault="009F0D27">
            <w:pPr>
              <w:spacing w:line="197" w:lineRule="exact"/>
              <w:ind w:left="72" w:righ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NABAVA SREDSTAVA, PROIZVODA I USLUGA ZA RAD UPRAVE</w:t>
            </w:r>
          </w:p>
          <w:p w14:paraId="293BD2DF" w14:textId="77777777" w:rsidR="009B07A5" w:rsidRDefault="009F0D27">
            <w:pPr>
              <w:spacing w:before="63" w:after="23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0111 Izvršna i zakonodavna tijela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771581CF" w14:textId="77777777" w:rsidR="009B07A5" w:rsidRDefault="009F0D27">
            <w:pPr>
              <w:tabs>
                <w:tab w:val="decimal" w:pos="1152"/>
              </w:tabs>
              <w:spacing w:after="431" w:line="187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327.150,00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0F21E960" w14:textId="77777777" w:rsidR="009B07A5" w:rsidRDefault="009F0D27">
            <w:pPr>
              <w:spacing w:after="431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399.200,00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2302AF11" w14:textId="77777777" w:rsidR="009B07A5" w:rsidRDefault="009F0D27">
            <w:pPr>
              <w:spacing w:after="431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314.968,97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0" w:space="0" w:color="000000"/>
              <w:right w:val="none" w:sz="0" w:space="0" w:color="020000"/>
            </w:tcBorders>
          </w:tcPr>
          <w:p w14:paraId="3902D294" w14:textId="77777777" w:rsidR="009B07A5" w:rsidRDefault="009F0D27">
            <w:pPr>
              <w:spacing w:after="431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78,90%</w:t>
            </w:r>
          </w:p>
        </w:tc>
      </w:tr>
      <w:tr w:rsidR="009B07A5" w14:paraId="47238BB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2DE3D31B" w14:textId="77777777" w:rsidR="009B07A5" w:rsidRDefault="009F0D27">
            <w:pPr>
              <w:tabs>
                <w:tab w:val="right" w:pos="648"/>
              </w:tabs>
              <w:spacing w:after="14" w:line="167" w:lineRule="exact"/>
              <w:ind w:left="23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Izv. 1</w:t>
            </w:r>
            <w:r>
              <w:rPr>
                <w:rFonts w:ascii="Tahoma" w:eastAsia="Tahoma" w:hAnsi="Tahoma"/>
                <w:color w:val="000000"/>
                <w:sz w:val="15"/>
              </w:rPr>
              <w:tab/>
              <w:t>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82680A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822A2AC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3C75AB5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1EF8A67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D9D512F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074041A8" w14:textId="77777777" w:rsidR="009B07A5" w:rsidRDefault="009B07A5"/>
        </w:tc>
      </w:tr>
      <w:tr w:rsidR="009B07A5" w14:paraId="15B340F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39B4DD54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A9BA92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0B5C5AA" w14:textId="77777777" w:rsidR="009B07A5" w:rsidRDefault="009F0D27">
            <w:pPr>
              <w:spacing w:after="62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86CEBF2" w14:textId="77777777" w:rsidR="009B07A5" w:rsidRDefault="009F0D27">
            <w:pPr>
              <w:tabs>
                <w:tab w:val="decimal" w:pos="1152"/>
              </w:tabs>
              <w:spacing w:after="62" w:line="186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321.150,00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5A446A7" w14:textId="77777777" w:rsidR="009B07A5" w:rsidRDefault="009F0D27">
            <w:pPr>
              <w:spacing w:after="6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391.200,00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A376729" w14:textId="77777777" w:rsidR="009B07A5" w:rsidRDefault="009F0D27">
            <w:pPr>
              <w:spacing w:after="6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307.887,83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A7D5859" w14:textId="77777777" w:rsidR="009B07A5" w:rsidRDefault="009F0D27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78,70%</w:t>
            </w:r>
          </w:p>
        </w:tc>
      </w:tr>
      <w:tr w:rsidR="009B07A5" w14:paraId="0905474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18D066DA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E067D3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9FF1794" w14:textId="77777777" w:rsidR="009B07A5" w:rsidRDefault="009F0D27">
            <w:pPr>
              <w:spacing w:after="62" w:line="186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A3845C2" w14:textId="77777777" w:rsidR="009B07A5" w:rsidRDefault="009F0D27">
            <w:pPr>
              <w:tabs>
                <w:tab w:val="decimal" w:pos="1152"/>
              </w:tabs>
              <w:spacing w:after="62" w:line="186" w:lineRule="exac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58.150,00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BD8F7C6" w14:textId="77777777" w:rsidR="009B07A5" w:rsidRDefault="009F0D27">
            <w:pPr>
              <w:spacing w:after="6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67.200,00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DA627AA" w14:textId="77777777" w:rsidR="009B07A5" w:rsidRDefault="009F0D27">
            <w:pPr>
              <w:spacing w:after="6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54.195,46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A4CA291" w14:textId="77777777" w:rsidR="009B07A5" w:rsidRDefault="009F0D27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80,65%</w:t>
            </w:r>
          </w:p>
        </w:tc>
      </w:tr>
      <w:tr w:rsidR="009B07A5" w14:paraId="3972476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</w:tcPr>
          <w:p w14:paraId="2A8B5365" w14:textId="77777777" w:rsidR="009B07A5" w:rsidRDefault="009F0D27">
            <w:pPr>
              <w:spacing w:after="206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E0B07C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83759EE" w14:textId="77777777" w:rsidR="009B07A5" w:rsidRDefault="009F0D27">
            <w:pPr>
              <w:spacing w:after="14" w:line="192" w:lineRule="exact"/>
              <w:ind w:left="72" w:right="36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Uredski materijal i ostali 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E81CF1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4F3423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340C234" w14:textId="77777777" w:rsidR="009B07A5" w:rsidRDefault="009F0D27">
            <w:pPr>
              <w:spacing w:after="206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14.347,83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0667068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AB47AB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70292203" w14:textId="77777777" w:rsidR="009B07A5" w:rsidRDefault="009F0D27">
            <w:pPr>
              <w:spacing w:after="5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50ABBC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7D1E642" w14:textId="77777777" w:rsidR="009B07A5" w:rsidRDefault="009F0D27">
            <w:pPr>
              <w:spacing w:after="5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Energija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A7B314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31ED06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02CF3AD" w14:textId="77777777" w:rsidR="009B07A5" w:rsidRDefault="009F0D27">
            <w:pPr>
              <w:spacing w:after="5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19.368,71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178D16E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349C217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</w:tcPr>
          <w:p w14:paraId="18D41C9E" w14:textId="77777777" w:rsidR="009B07A5" w:rsidRDefault="009F0D27">
            <w:pPr>
              <w:spacing w:after="20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C5A88F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845C5C5" w14:textId="77777777" w:rsidR="009B07A5" w:rsidRDefault="009F0D27">
            <w:pPr>
              <w:spacing w:after="4" w:line="196" w:lineRule="exact"/>
              <w:ind w:left="72" w:right="180"/>
              <w:jc w:val="both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Mat. i dijelovi za teku</w:t>
            </w:r>
            <w:r>
              <w:rPr>
                <w:rFonts w:ascii="Tahoma" w:eastAsia="Tahoma" w:hAnsi="Tahoma"/>
                <w:color w:val="000000"/>
                <w:sz w:val="16"/>
              </w:rPr>
              <w:t>će i investicijsko održavanje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7C1067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320B16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843B262" w14:textId="77777777" w:rsidR="009B07A5" w:rsidRDefault="009F0D27">
            <w:pPr>
              <w:spacing w:after="201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1.914,02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081F494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25CD911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2FA7BBC8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3225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0DBAFD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6F49555" w14:textId="77777777" w:rsidR="009B07A5" w:rsidRDefault="009F0D27">
            <w:pPr>
              <w:spacing w:after="57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Sitni inventar i auto gume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0119E6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EF64B3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9B0D54C" w14:textId="77777777" w:rsidR="009B07A5" w:rsidRDefault="009F0D27">
            <w:pPr>
              <w:spacing w:after="5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15.504,90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1FF3ADB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FC555B4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</w:tcPr>
          <w:p w14:paraId="1F003DDD" w14:textId="77777777" w:rsidR="009B07A5" w:rsidRDefault="009F0D27">
            <w:pPr>
              <w:spacing w:after="20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752153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3048EDC" w14:textId="77777777" w:rsidR="009B07A5" w:rsidRDefault="009F0D27">
            <w:pPr>
              <w:spacing w:after="10" w:line="196" w:lineRule="exact"/>
              <w:ind w:left="72" w:right="43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Službena, radna i zaštitna odjeća i obuća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0E96A6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5A310F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BCF763B" w14:textId="77777777" w:rsidR="009B07A5" w:rsidRDefault="009F0D27">
            <w:pPr>
              <w:spacing w:after="20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3.060,00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00F7716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0B0551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4075AE76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DB2C29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DDF00CD" w14:textId="77777777" w:rsidR="009B07A5" w:rsidRDefault="009F0D27">
            <w:pPr>
              <w:spacing w:after="67" w:line="186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F2EA74A" w14:textId="77777777" w:rsidR="009B07A5" w:rsidRDefault="009F0D27">
            <w:pPr>
              <w:tabs>
                <w:tab w:val="decimal" w:pos="1152"/>
              </w:tabs>
              <w:spacing w:after="67" w:line="186" w:lineRule="exac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205.600,00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BD4B486" w14:textId="77777777" w:rsidR="009B07A5" w:rsidRDefault="009F0D27">
            <w:pPr>
              <w:spacing w:after="6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245.300,00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A1E4F38" w14:textId="77777777" w:rsidR="009B07A5" w:rsidRDefault="009F0D27">
            <w:pPr>
              <w:spacing w:after="6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204.485,08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7D20FAE" w14:textId="77777777" w:rsidR="009B07A5" w:rsidRDefault="009F0D2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83,36%</w:t>
            </w:r>
          </w:p>
        </w:tc>
      </w:tr>
      <w:tr w:rsidR="009B07A5" w14:paraId="008C161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47BDF747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DC42C0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9DA8640" w14:textId="77777777" w:rsidR="009B07A5" w:rsidRDefault="009F0D27">
            <w:pPr>
              <w:spacing w:before="48" w:after="6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Usluge telefona, pošte i prijevoza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F5D207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2B244B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C0262F7" w14:textId="77777777" w:rsidR="009B07A5" w:rsidRDefault="009F0D27">
            <w:pPr>
              <w:spacing w:after="6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36.747,06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629B72B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103EE4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</w:tcPr>
          <w:p w14:paraId="1939559E" w14:textId="77777777" w:rsidR="009B07A5" w:rsidRDefault="009F0D27">
            <w:pPr>
              <w:spacing w:after="21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796444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AC60768" w14:textId="77777777" w:rsidR="009B07A5" w:rsidRDefault="009F0D27">
            <w:pPr>
              <w:spacing w:after="14" w:line="19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Usluge tekućeg i investicijskog održavanja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A171E5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3F499B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9BB0490" w14:textId="77777777" w:rsidR="009B07A5" w:rsidRDefault="009F0D27">
            <w:pPr>
              <w:spacing w:after="211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13.344,25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66AAC99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824EDC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4ED83C5B" w14:textId="77777777" w:rsidR="009B07A5" w:rsidRDefault="009F0D27">
            <w:pPr>
              <w:spacing w:after="5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8905BD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520B082" w14:textId="77777777" w:rsidR="009B07A5" w:rsidRDefault="009F0D27">
            <w:pPr>
              <w:spacing w:before="48" w:after="53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Usluge promidžbe i informiranja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2203DC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9EF9B6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82934D4" w14:textId="77777777" w:rsidR="009B07A5" w:rsidRDefault="009F0D27">
            <w:pPr>
              <w:spacing w:after="53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19.995,00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4FDC794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33F04D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1BC307D2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40FC7E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C759143" w14:textId="77777777" w:rsidR="009B07A5" w:rsidRDefault="009F0D27">
            <w:pPr>
              <w:spacing w:after="58" w:line="186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Komunalne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55279B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814ABD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C120836" w14:textId="77777777" w:rsidR="009B07A5" w:rsidRDefault="009F0D27">
            <w:pPr>
              <w:spacing w:after="58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16.623,62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0AD1F20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677BC6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13A936C0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DA60F4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6A52B73" w14:textId="77777777" w:rsidR="009B07A5" w:rsidRDefault="009F0D27">
            <w:pPr>
              <w:spacing w:after="58" w:line="186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Intelektualne i osobne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980C30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BC5CA3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DEC6DF0" w14:textId="77777777" w:rsidR="009B07A5" w:rsidRDefault="009F0D27">
            <w:pPr>
              <w:spacing w:after="58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22.409,66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124259B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781F9F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0A83CB35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3238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D17798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89E48FA" w14:textId="77777777" w:rsidR="009B07A5" w:rsidRDefault="009F0D27">
            <w:pPr>
              <w:spacing w:before="49" w:after="6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Računalne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B6247F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46F512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D8831A1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41.511,51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6CE4FB1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825377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405FA417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3239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026F00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0D2348C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B36C50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F32C75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A16F873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53.853,98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3E46408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6661C8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36CE4060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18882C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D0E1FAE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1E214B3" w14:textId="77777777" w:rsidR="009B07A5" w:rsidRDefault="009F0D27">
            <w:pPr>
              <w:tabs>
                <w:tab w:val="decimal" w:pos="1152"/>
              </w:tabs>
              <w:spacing w:after="62" w:line="187" w:lineRule="exac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57.400,00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941039A" w14:textId="77777777" w:rsidR="009B07A5" w:rsidRDefault="009F0D27">
            <w:pPr>
              <w:spacing w:after="6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78.700,00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E33E611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49.207,29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80DD9B7" w14:textId="77777777" w:rsidR="009B07A5" w:rsidRDefault="009F0D27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62,53%</w:t>
            </w:r>
          </w:p>
        </w:tc>
      </w:tr>
      <w:tr w:rsidR="009B07A5" w14:paraId="3B2C538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2660E865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EC0288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CDED772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Premije osiguranja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BFC108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013A66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CE455E0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5.134,42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6EBF47A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514277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2E8DC3CE" w14:textId="77777777" w:rsidR="009B07A5" w:rsidRDefault="009F0D27">
            <w:pPr>
              <w:spacing w:after="6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F9D742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67EC0FC" w14:textId="77777777" w:rsidR="009B07A5" w:rsidRDefault="009F0D27">
            <w:pPr>
              <w:spacing w:after="67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Reprezentacija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7BE46D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9B0379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8507584" w14:textId="77777777" w:rsidR="009B07A5" w:rsidRDefault="009F0D27">
            <w:pPr>
              <w:spacing w:after="6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19.054,69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51B9198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DAECED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4" w:space="0" w:color="000000"/>
            </w:tcBorders>
            <w:vAlign w:val="center"/>
          </w:tcPr>
          <w:p w14:paraId="313A72D2" w14:textId="77777777" w:rsidR="009B07A5" w:rsidRDefault="009F0D27">
            <w:pPr>
              <w:spacing w:after="6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A53A86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67111AC" w14:textId="77777777" w:rsidR="009B07A5" w:rsidRDefault="009F0D27">
            <w:pPr>
              <w:spacing w:after="68" w:line="196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áanarine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ABFD68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C964AE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CC4EA98" w14:textId="77777777" w:rsidR="009B07A5" w:rsidRDefault="009F0D27">
            <w:pPr>
              <w:spacing w:after="6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9.621,32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none" w:sz="0" w:space="0" w:color="020000"/>
            </w:tcBorders>
          </w:tcPr>
          <w:p w14:paraId="69689F2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D5B1270" w14:textId="77777777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4" w:space="0" w:color="000000"/>
            </w:tcBorders>
            <w:vAlign w:val="center"/>
          </w:tcPr>
          <w:p w14:paraId="66422456" w14:textId="77777777" w:rsidR="009B07A5" w:rsidRDefault="009F0D27">
            <w:pPr>
              <w:spacing w:after="8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3295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</w:tcPr>
          <w:p w14:paraId="1278D86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  <w:vAlign w:val="center"/>
          </w:tcPr>
          <w:p w14:paraId="411397A1" w14:textId="77777777" w:rsidR="009B07A5" w:rsidRDefault="009F0D27">
            <w:pPr>
              <w:spacing w:after="81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Pristojbe i naknade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</w:tcPr>
          <w:p w14:paraId="27ACC0A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</w:tcPr>
          <w:p w14:paraId="29676CE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  <w:vAlign w:val="center"/>
          </w:tcPr>
          <w:p w14:paraId="7FC8E600" w14:textId="77777777" w:rsidR="009B07A5" w:rsidRDefault="009F0D27">
            <w:pPr>
              <w:spacing w:after="81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1.850,50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4" w:space="0" w:color="000000"/>
              <w:bottom w:val="none" w:sz="0" w:space="0" w:color="020000"/>
              <w:right w:val="none" w:sz="0" w:space="0" w:color="020000"/>
            </w:tcBorders>
          </w:tcPr>
          <w:p w14:paraId="592C8E4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49DF0198" w14:textId="77777777" w:rsidR="009B07A5" w:rsidRDefault="009B07A5">
      <w:pPr>
        <w:spacing w:after="124" w:line="20" w:lineRule="exact"/>
      </w:pPr>
    </w:p>
    <w:p w14:paraId="0B4CF2D2" w14:textId="77777777" w:rsidR="009B07A5" w:rsidRDefault="009F0D27">
      <w:pPr>
        <w:spacing w:before="39" w:line="188" w:lineRule="exact"/>
        <w:ind w:left="792"/>
        <w:textAlignment w:val="baseline"/>
        <w:rPr>
          <w:rFonts w:ascii="Tahoma" w:eastAsia="Tahoma" w:hAnsi="Tahoma"/>
          <w:b/>
          <w:color w:val="000000"/>
          <w:spacing w:val="-1"/>
          <w:sz w:val="16"/>
        </w:rPr>
      </w:pPr>
      <w:r>
        <w:rPr>
          <w:rFonts w:ascii="Tahoma" w:eastAsia="Tahoma" w:hAnsi="Tahoma"/>
          <w:b/>
          <w:color w:val="000000"/>
          <w:spacing w:val="-1"/>
          <w:sz w:val="16"/>
        </w:rPr>
        <w:t>MunicipalSoft</w:t>
      </w:r>
    </w:p>
    <w:p w14:paraId="220C2A86" w14:textId="77777777" w:rsidR="009B07A5" w:rsidRDefault="009F0D27">
      <w:pPr>
        <w:tabs>
          <w:tab w:val="right" w:pos="10584"/>
        </w:tabs>
        <w:spacing w:before="15" w:line="216" w:lineRule="exact"/>
        <w:ind w:left="7920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rptP3P-1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Str.2</w:t>
      </w:r>
    </w:p>
    <w:p w14:paraId="47C80E0D" w14:textId="77777777" w:rsidR="009B07A5" w:rsidRDefault="009B07A5">
      <w:pPr>
        <w:sectPr w:rsidR="009B07A5">
          <w:pgSz w:w="11909" w:h="16838"/>
          <w:pgMar w:top="1140" w:right="433" w:bottom="239" w:left="836" w:header="720" w:footer="720" w:gutter="0"/>
          <w:cols w:space="720"/>
        </w:sectPr>
      </w:pPr>
    </w:p>
    <w:p w14:paraId="60CFEB7A" w14:textId="77777777" w:rsidR="009B07A5" w:rsidRDefault="009F0D27">
      <w:pPr>
        <w:pBdr>
          <w:top w:val="single" w:sz="7" w:space="3" w:color="000000"/>
        </w:pBdr>
        <w:spacing w:line="330" w:lineRule="exact"/>
        <w:jc w:val="center"/>
        <w:textAlignment w:val="baseline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lastRenderedPageBreak/>
        <w:t>GODIŠNJE IZVRŠENJE PRORAČUNA OPĆINE ŽAKANJE ZA 2021. GODINU</w:t>
      </w:r>
    </w:p>
    <w:p w14:paraId="23899099" w14:textId="77777777" w:rsidR="009B07A5" w:rsidRDefault="009F0D27">
      <w:pPr>
        <w:pBdr>
          <w:top w:val="single" w:sz="7" w:space="3" w:color="000000"/>
        </w:pBdr>
        <w:spacing w:before="76" w:line="249" w:lineRule="exact"/>
        <w:jc w:val="center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POSEBNI DIO [T-11]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99"/>
        <w:gridCol w:w="2923"/>
        <w:gridCol w:w="1805"/>
        <w:gridCol w:w="1800"/>
        <w:gridCol w:w="1805"/>
        <w:gridCol w:w="1160"/>
      </w:tblGrid>
      <w:tr w:rsidR="009B07A5" w14:paraId="1A0B3293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F7CF8EC" w14:textId="77777777" w:rsidR="009B07A5" w:rsidRDefault="009F0D27">
            <w:pPr>
              <w:spacing w:before="58" w:line="202" w:lineRule="exact"/>
              <w:ind w:right="18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Račun/</w:t>
            </w:r>
          </w:p>
          <w:p w14:paraId="2866708B" w14:textId="77777777" w:rsidR="009B07A5" w:rsidRDefault="009F0D27">
            <w:pPr>
              <w:spacing w:before="9" w:line="240" w:lineRule="exact"/>
              <w:ind w:right="18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Pozicija</w:t>
            </w:r>
          </w:p>
          <w:p w14:paraId="7CF8533E" w14:textId="77777777" w:rsidR="009B07A5" w:rsidRDefault="009F0D27">
            <w:pPr>
              <w:spacing w:before="97" w:after="48" w:line="200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9E6E0E" w14:textId="77777777" w:rsidR="009B07A5" w:rsidRDefault="009F0D27">
            <w:pPr>
              <w:spacing w:line="240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Opis</w:t>
            </w:r>
          </w:p>
          <w:p w14:paraId="21F0E4BB" w14:textId="77777777" w:rsidR="009B07A5" w:rsidRDefault="009F0D27">
            <w:pPr>
              <w:spacing w:before="337" w:after="48" w:line="200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83A503" w14:textId="77777777" w:rsidR="009B07A5" w:rsidRDefault="009F0D27">
            <w:pPr>
              <w:spacing w:before="39" w:line="240" w:lineRule="exact"/>
              <w:ind w:right="33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Izvorni plan</w:t>
            </w:r>
          </w:p>
          <w:p w14:paraId="225E3E15" w14:textId="77777777" w:rsidR="009B07A5" w:rsidRDefault="009F0D27">
            <w:pPr>
              <w:spacing w:before="322" w:after="53" w:line="200" w:lineRule="exact"/>
              <w:ind w:left="864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8064E1" w14:textId="77777777" w:rsidR="009B07A5" w:rsidRDefault="009F0D27">
            <w:pPr>
              <w:spacing w:before="68" w:line="211" w:lineRule="exact"/>
              <w:ind w:right="41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Tekući plan</w:t>
            </w:r>
          </w:p>
          <w:p w14:paraId="1CAAB686" w14:textId="77777777" w:rsidR="009B07A5" w:rsidRDefault="009F0D27">
            <w:pPr>
              <w:spacing w:before="332" w:after="43" w:line="200" w:lineRule="exact"/>
              <w:ind w:right="7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2901A7" w14:textId="77777777" w:rsidR="009B07A5" w:rsidRDefault="009F0D27">
            <w:pPr>
              <w:spacing w:before="39" w:line="240" w:lineRule="exact"/>
              <w:ind w:right="13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Ostvarenje 2021</w:t>
            </w:r>
          </w:p>
          <w:p w14:paraId="2C314EBE" w14:textId="77777777" w:rsidR="009B07A5" w:rsidRDefault="009F0D27">
            <w:pPr>
              <w:spacing w:before="332" w:after="43" w:line="200" w:lineRule="exact"/>
              <w:ind w:right="7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AA69826" w14:textId="77777777" w:rsidR="009B07A5" w:rsidRDefault="009F0D27">
            <w:pPr>
              <w:spacing w:before="36" w:line="240" w:lineRule="exact"/>
              <w:ind w:right="26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Indeks</w:t>
            </w:r>
          </w:p>
          <w:p w14:paraId="6427F4CB" w14:textId="77777777" w:rsidR="009B07A5" w:rsidRDefault="009F0D27">
            <w:pPr>
              <w:spacing w:line="240" w:lineRule="exact"/>
              <w:ind w:right="44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5/4</w:t>
            </w:r>
          </w:p>
          <w:p w14:paraId="6BE70DD9" w14:textId="77777777" w:rsidR="009B07A5" w:rsidRDefault="009F0D27">
            <w:pPr>
              <w:spacing w:before="100" w:after="38" w:line="200" w:lineRule="exact"/>
              <w:ind w:right="53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</w:t>
            </w:r>
          </w:p>
        </w:tc>
      </w:tr>
      <w:tr w:rsidR="009B07A5" w14:paraId="7A35229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9FE4E1" w14:textId="77777777" w:rsidR="009B07A5" w:rsidRDefault="009F0D27">
            <w:pPr>
              <w:spacing w:before="32" w:after="57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3299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1C5D6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385E89" w14:textId="77777777" w:rsidR="009B07A5" w:rsidRDefault="009F0D27">
            <w:pPr>
              <w:spacing w:before="32" w:after="57" w:line="184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pacing w:val="-5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pacing w:val="-5"/>
                <w:sz w:val="15"/>
              </w:rPr>
              <w:t>Ostali nespomenuti rashodi poslovanja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8F7BF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94B16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66154E" w14:textId="77777777" w:rsidR="009B07A5" w:rsidRDefault="009F0D27">
            <w:pPr>
              <w:spacing w:before="32" w:after="57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13.546,36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44C325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3749F6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7D61B5" w14:textId="77777777" w:rsidR="009B07A5" w:rsidRDefault="009F0D27">
            <w:pPr>
              <w:spacing w:before="32" w:after="57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1A4F0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564CBA" w14:textId="77777777" w:rsidR="009B07A5" w:rsidRDefault="009F0D27">
            <w:pPr>
              <w:spacing w:before="32" w:after="57" w:line="184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Financijski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CA7A93" w14:textId="77777777" w:rsidR="009B07A5" w:rsidRDefault="009F0D27">
            <w:pPr>
              <w:spacing w:before="32" w:after="57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6.000,00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CD2EBE" w14:textId="77777777" w:rsidR="009B07A5" w:rsidRDefault="009F0D27">
            <w:pPr>
              <w:spacing w:before="32" w:after="57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8.000,00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872AF5" w14:textId="77777777" w:rsidR="009B07A5" w:rsidRDefault="009F0D27">
            <w:pPr>
              <w:spacing w:before="32" w:after="57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7.081,14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587BD44" w14:textId="77777777" w:rsidR="009B07A5" w:rsidRDefault="009F0D27">
            <w:pPr>
              <w:spacing w:before="32" w:after="57" w:line="184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88,51%</w:t>
            </w:r>
          </w:p>
        </w:tc>
      </w:tr>
      <w:tr w:rsidR="009B07A5" w14:paraId="68A27F3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136FF6" w14:textId="77777777" w:rsidR="009B07A5" w:rsidRDefault="009F0D27">
            <w:pPr>
              <w:spacing w:before="32" w:after="62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343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BADF6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1A0EC6" w14:textId="77777777" w:rsidR="009B07A5" w:rsidRDefault="009F0D27">
            <w:pPr>
              <w:spacing w:before="32" w:after="62" w:line="184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Ostali financijski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B581EB" w14:textId="77777777" w:rsidR="009B07A5" w:rsidRDefault="009F0D27">
            <w:pPr>
              <w:spacing w:before="32" w:after="62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6.000,00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45F2DA" w14:textId="77777777" w:rsidR="009B07A5" w:rsidRDefault="009F0D27">
            <w:pPr>
              <w:spacing w:before="32" w:after="62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8.000,00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829745" w14:textId="77777777" w:rsidR="009B07A5" w:rsidRDefault="009F0D27">
            <w:pPr>
              <w:spacing w:before="32" w:after="62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7.081,14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EF2187E" w14:textId="77777777" w:rsidR="009B07A5" w:rsidRDefault="009F0D27">
            <w:pPr>
              <w:spacing w:before="32" w:after="62" w:line="184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88,51%</w:t>
            </w:r>
          </w:p>
        </w:tc>
      </w:tr>
      <w:tr w:rsidR="009B07A5" w14:paraId="492EB53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CF7ABA9" w14:textId="77777777" w:rsidR="009B07A5" w:rsidRDefault="009F0D27">
            <w:pPr>
              <w:spacing w:before="32" w:after="206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3431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81593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47B518" w14:textId="77777777" w:rsidR="009B07A5" w:rsidRDefault="009F0D27">
            <w:pPr>
              <w:spacing w:after="9"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Bankarske usluge i usluge platnog prometa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FB431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48CC0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C6FA43" w14:textId="77777777" w:rsidR="009B07A5" w:rsidRDefault="009F0D27">
            <w:pPr>
              <w:spacing w:before="32" w:after="206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7.081,14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37BA32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616B86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EB7CC4" w14:textId="77777777" w:rsidR="009B07A5" w:rsidRDefault="009F0D27">
            <w:pPr>
              <w:spacing w:after="39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Akt. A100204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81E26FF" w14:textId="77777777" w:rsidR="009B07A5" w:rsidRDefault="009F0D27">
            <w:pPr>
              <w:spacing w:line="18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KOMUNALNE USLUGE</w:t>
            </w:r>
          </w:p>
          <w:p w14:paraId="27CADC88" w14:textId="77777777" w:rsidR="009B07A5" w:rsidRDefault="009F0D27">
            <w:pPr>
              <w:spacing w:before="57" w:after="34" w:line="16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0112 Financijski i fiskalni poslovi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C7B035B" w14:textId="77777777" w:rsidR="009B07A5" w:rsidRDefault="009F0D27">
            <w:pPr>
              <w:spacing w:after="254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243.000,00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63C8B82" w14:textId="77777777" w:rsidR="009B07A5" w:rsidRDefault="009F0D27">
            <w:pPr>
              <w:spacing w:after="254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326.000,00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BC0BEB6" w14:textId="77777777" w:rsidR="009B07A5" w:rsidRDefault="009F0D27">
            <w:pPr>
              <w:spacing w:after="254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283.736,96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C6126B5" w14:textId="77777777" w:rsidR="009B07A5" w:rsidRDefault="009F0D27">
            <w:pPr>
              <w:spacing w:after="254" w:line="18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87,04%</w:t>
            </w:r>
          </w:p>
        </w:tc>
      </w:tr>
      <w:tr w:rsidR="009B07A5" w14:paraId="76AD8E51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30AC5E25" w14:textId="77777777" w:rsidR="009B07A5" w:rsidRDefault="009F0D27">
            <w:pPr>
              <w:tabs>
                <w:tab w:val="right" w:pos="720"/>
              </w:tabs>
              <w:spacing w:after="25" w:line="162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Izv. 1</w:t>
            </w:r>
            <w:r>
              <w:rPr>
                <w:rFonts w:ascii="Tahoma" w:eastAsia="Tahoma" w:hAnsi="Tahoma"/>
                <w:b/>
                <w:color w:val="000000"/>
                <w:sz w:val="13"/>
              </w:rPr>
              <w:tab/>
              <w:t>3 4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FA4836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524868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B0A1E4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3F4EB8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BBA6BB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FF860FC" w14:textId="77777777" w:rsidR="009B07A5" w:rsidRDefault="009B07A5"/>
        </w:tc>
      </w:tr>
      <w:tr w:rsidR="009B07A5" w14:paraId="1E8B8D5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39B37B" w14:textId="77777777" w:rsidR="009B07A5" w:rsidRDefault="009F0D27">
            <w:pPr>
              <w:spacing w:before="31" w:after="73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6FA771D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C71E33" w14:textId="77777777" w:rsidR="009B07A5" w:rsidRDefault="009F0D27">
            <w:pPr>
              <w:spacing w:before="31" w:after="72" w:line="185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DE3CF4" w14:textId="77777777" w:rsidR="009B07A5" w:rsidRDefault="009F0D27">
            <w:pPr>
              <w:spacing w:before="31" w:after="72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243.000,00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D53FD8" w14:textId="77777777" w:rsidR="009B07A5" w:rsidRDefault="009F0D27">
            <w:pPr>
              <w:spacing w:before="31" w:after="72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326.000,00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FF2E31" w14:textId="77777777" w:rsidR="009B07A5" w:rsidRDefault="009F0D27">
            <w:pPr>
              <w:spacing w:before="31" w:after="72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283.736,96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D9BD6C8" w14:textId="77777777" w:rsidR="009B07A5" w:rsidRDefault="009F0D27">
            <w:pPr>
              <w:spacing w:before="31" w:after="72" w:line="18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87,04%</w:t>
            </w:r>
          </w:p>
        </w:tc>
      </w:tr>
      <w:tr w:rsidR="009B07A5" w14:paraId="06F168F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BA6F3D" w14:textId="77777777" w:rsidR="009B07A5" w:rsidRDefault="009F0D27">
            <w:pPr>
              <w:spacing w:before="31" w:after="73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D4A642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F21D90" w14:textId="77777777" w:rsidR="009B07A5" w:rsidRDefault="009F0D27">
            <w:pPr>
              <w:spacing w:before="31" w:after="72" w:line="185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Rashodi za materijal i energiju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6509E2" w14:textId="77777777" w:rsidR="009B07A5" w:rsidRDefault="009F0D27">
            <w:pPr>
              <w:spacing w:before="31" w:after="72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170.000,00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390496" w14:textId="77777777" w:rsidR="009B07A5" w:rsidRDefault="009F0D27">
            <w:pPr>
              <w:spacing w:before="31" w:after="72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230.000,00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71AE09" w14:textId="77777777" w:rsidR="009B07A5" w:rsidRDefault="009F0D27">
            <w:pPr>
              <w:spacing w:before="31" w:after="72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207.543,48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12E43F2" w14:textId="77777777" w:rsidR="009B07A5" w:rsidRDefault="009F0D27">
            <w:pPr>
              <w:spacing w:before="31" w:after="72" w:line="18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90,24%</w:t>
            </w:r>
          </w:p>
        </w:tc>
      </w:tr>
      <w:tr w:rsidR="009B07A5" w14:paraId="79CE856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559616" w14:textId="77777777" w:rsidR="009B07A5" w:rsidRDefault="009F0D27">
            <w:pPr>
              <w:spacing w:before="31" w:after="58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C6BC49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611B89" w14:textId="77777777" w:rsidR="009B07A5" w:rsidRDefault="009F0D27">
            <w:pPr>
              <w:spacing w:before="31" w:after="57" w:line="185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Energija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6A325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19BF5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CF66EC" w14:textId="77777777" w:rsidR="009B07A5" w:rsidRDefault="009F0D27">
            <w:pPr>
              <w:spacing w:before="31" w:after="57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207.543,48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FAC232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C57CD4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02E1E3FC" w14:textId="77777777" w:rsidR="009B07A5" w:rsidRDefault="009F0D27">
            <w:pPr>
              <w:spacing w:before="32" w:after="62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EF3DE9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AF087E" w14:textId="77777777" w:rsidR="009B07A5" w:rsidRDefault="009F0D27">
            <w:pPr>
              <w:spacing w:before="32" w:after="62" w:line="184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E5BF1D" w14:textId="77777777" w:rsidR="009B07A5" w:rsidRDefault="009F0D27">
            <w:pPr>
              <w:spacing w:before="32" w:after="62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73.000,00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E1803F" w14:textId="77777777" w:rsidR="009B07A5" w:rsidRDefault="009F0D27">
            <w:pPr>
              <w:spacing w:before="32" w:after="62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96.000,00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01BA04" w14:textId="77777777" w:rsidR="009B07A5" w:rsidRDefault="009F0D27">
            <w:pPr>
              <w:spacing w:before="32" w:after="62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76.193,48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84A1014" w14:textId="77777777" w:rsidR="009B07A5" w:rsidRDefault="009F0D27">
            <w:pPr>
              <w:spacing w:before="32" w:after="62" w:line="184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79,37%</w:t>
            </w:r>
          </w:p>
        </w:tc>
      </w:tr>
      <w:tr w:rsidR="009B07A5" w14:paraId="72E93A7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5F6BA42A" w14:textId="77777777" w:rsidR="009B07A5" w:rsidRDefault="009F0D27">
            <w:pPr>
              <w:spacing w:before="32" w:after="62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3234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3F85CB0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C9C6D9" w14:textId="77777777" w:rsidR="009B07A5" w:rsidRDefault="009F0D27">
            <w:pPr>
              <w:spacing w:before="32" w:after="62" w:line="184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Komunalne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DE325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3F418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C28C61" w14:textId="77777777" w:rsidR="009B07A5" w:rsidRDefault="009F0D27">
            <w:pPr>
              <w:spacing w:before="32" w:after="62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61.943,48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F9003A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FE09F4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75EB48" w14:textId="77777777" w:rsidR="009B07A5" w:rsidRDefault="009F0D27">
            <w:pPr>
              <w:spacing w:before="32" w:after="62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3236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ED01E9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3192CA" w14:textId="77777777" w:rsidR="009B07A5" w:rsidRDefault="009F0D27">
            <w:pPr>
              <w:spacing w:before="32" w:after="62" w:line="184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Zdravstvene i veterinarske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D941B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BB373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43019F" w14:textId="77777777" w:rsidR="009B07A5" w:rsidRDefault="009F0D27">
            <w:pPr>
              <w:spacing w:before="32" w:after="62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4A1D7C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C9C27B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174C1FEC" w14:textId="77777777" w:rsidR="009B07A5" w:rsidRDefault="009F0D27">
            <w:pPr>
              <w:spacing w:before="32" w:after="62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3239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E71573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2B681E" w14:textId="77777777" w:rsidR="009B07A5" w:rsidRDefault="009F0D27">
            <w:pPr>
              <w:spacing w:before="32" w:after="62" w:line="184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Ostale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4614E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9C98C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9D6F8C" w14:textId="77777777" w:rsidR="009B07A5" w:rsidRDefault="009F0D27">
            <w:pPr>
              <w:spacing w:before="32" w:after="62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14.250,00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8CD074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C55756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ABC4C3" w14:textId="77777777" w:rsidR="009B07A5" w:rsidRDefault="009F0D27">
            <w:pPr>
              <w:spacing w:before="32" w:after="38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Akt. A100205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1A8324D" w14:textId="77777777" w:rsidR="009B07A5" w:rsidRDefault="009F0D27">
            <w:pPr>
              <w:spacing w:line="19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KREDITNA ZADUŽENJA</w:t>
            </w:r>
          </w:p>
          <w:p w14:paraId="7C9E760E" w14:textId="77777777" w:rsidR="009B07A5" w:rsidRDefault="009F0D27">
            <w:pPr>
              <w:spacing w:before="72" w:after="19" w:line="14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0111 Izvršna i zakonodavna tijela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623FF3B" w14:textId="77777777" w:rsidR="009B07A5" w:rsidRDefault="009F0D27">
            <w:pPr>
              <w:spacing w:before="32" w:after="240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212.000,00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E0355ED" w14:textId="77777777" w:rsidR="009B07A5" w:rsidRDefault="009F0D27">
            <w:pPr>
              <w:spacing w:before="32" w:after="240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212.000,00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1041042" w14:textId="77777777" w:rsidR="009B07A5" w:rsidRDefault="009F0D27">
            <w:pPr>
              <w:spacing w:before="32" w:after="240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211.935,00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3F07F6F" w14:textId="77777777" w:rsidR="009B07A5" w:rsidRDefault="009F0D27">
            <w:pPr>
              <w:spacing w:before="32" w:after="240" w:line="184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99,97%</w:t>
            </w:r>
          </w:p>
        </w:tc>
      </w:tr>
      <w:tr w:rsidR="009B07A5" w14:paraId="07A9508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3586C7F7" w14:textId="77777777" w:rsidR="009B07A5" w:rsidRDefault="009F0D27">
            <w:pPr>
              <w:spacing w:after="8" w:line="162" w:lineRule="exact"/>
              <w:ind w:right="1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EB221C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C5A67A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908D75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8F93FF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2D9D50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6F8F3AF" w14:textId="77777777" w:rsidR="009B07A5" w:rsidRDefault="009B07A5"/>
        </w:tc>
      </w:tr>
      <w:tr w:rsidR="009B07A5" w14:paraId="58C993C6" w14:textId="77777777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0582F741" w14:textId="77777777" w:rsidR="009B07A5" w:rsidRDefault="009F0D27">
            <w:pPr>
              <w:spacing w:after="207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54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C54328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2374E9" w14:textId="77777777" w:rsidR="009B07A5" w:rsidRDefault="009F0D27">
            <w:pPr>
              <w:spacing w:after="9"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pacing w:val="5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pacing w:val="5"/>
                <w:sz w:val="15"/>
              </w:rPr>
              <w:t>Izdaci za otplatu glavnice primljenih kredita i zajmova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48B888" w14:textId="77777777" w:rsidR="009B07A5" w:rsidRDefault="009F0D27">
            <w:pPr>
              <w:spacing w:after="206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212.000,00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DC017C" w14:textId="77777777" w:rsidR="009B07A5" w:rsidRDefault="009F0D27">
            <w:pPr>
              <w:spacing w:after="206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212.000,00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31E835" w14:textId="77777777" w:rsidR="009B07A5" w:rsidRDefault="009F0D27">
            <w:pPr>
              <w:spacing w:after="206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211.935,00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8A62441" w14:textId="77777777" w:rsidR="009B07A5" w:rsidRDefault="009F0D27">
            <w:pPr>
              <w:spacing w:after="206" w:line="18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99,97%</w:t>
            </w:r>
          </w:p>
        </w:tc>
      </w:tr>
      <w:tr w:rsidR="009B07A5" w14:paraId="574A09A9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4836FBAE" w14:textId="77777777" w:rsidR="009B07A5" w:rsidRDefault="009F0D27">
            <w:pPr>
              <w:spacing w:before="31" w:after="409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542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062198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7934CB" w14:textId="77777777" w:rsidR="009B07A5" w:rsidRDefault="009F0D27">
            <w:pPr>
              <w:spacing w:before="31" w:line="18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Otplata glavnice primljenih zajmova i</w:t>
            </w:r>
          </w:p>
          <w:p w14:paraId="1AEB1BCD" w14:textId="77777777" w:rsidR="009B07A5" w:rsidRDefault="009F0D27">
            <w:pPr>
              <w:tabs>
                <w:tab w:val="left" w:pos="864"/>
              </w:tabs>
              <w:spacing w:before="12" w:line="18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kredita od</w:t>
            </w:r>
            <w:r>
              <w:rPr>
                <w:rFonts w:ascii="Tahoma" w:eastAsia="Tahoma" w:hAnsi="Tahoma"/>
                <w:b/>
                <w:color w:val="000000"/>
                <w:sz w:val="15"/>
              </w:rPr>
              <w:tab/>
              <w:t>kreditnih i ostalih</w:t>
            </w:r>
          </w:p>
          <w:p w14:paraId="48965759" w14:textId="77777777" w:rsidR="009B07A5" w:rsidRDefault="009F0D27">
            <w:pPr>
              <w:spacing w:before="8" w:after="19" w:line="18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pacing w:val="-7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pacing w:val="-7"/>
                <w:sz w:val="15"/>
              </w:rPr>
              <w:t>financijskih institucija u javnom sektoru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A1BCEF" w14:textId="77777777" w:rsidR="009B07A5" w:rsidRDefault="009F0D27">
            <w:pPr>
              <w:spacing w:before="31" w:after="408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212.000,00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DA013B" w14:textId="77777777" w:rsidR="009B07A5" w:rsidRDefault="009F0D27">
            <w:pPr>
              <w:spacing w:before="31" w:after="408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212.000,00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6DF731" w14:textId="77777777" w:rsidR="009B07A5" w:rsidRDefault="009F0D27">
            <w:pPr>
              <w:spacing w:before="31" w:after="408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211.935,00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4B10CEF" w14:textId="77777777" w:rsidR="009B07A5" w:rsidRDefault="009F0D27">
            <w:pPr>
              <w:spacing w:before="31" w:after="408" w:line="18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99,97%</w:t>
            </w:r>
          </w:p>
        </w:tc>
      </w:tr>
      <w:tr w:rsidR="009B07A5" w14:paraId="7ED64D4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4E617442" w14:textId="77777777" w:rsidR="009B07A5" w:rsidRDefault="009F0D27">
            <w:pPr>
              <w:spacing w:before="31" w:after="202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5422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BB5D5F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DEB508" w14:textId="77777777" w:rsidR="009B07A5" w:rsidRDefault="009F0D27">
            <w:pPr>
              <w:spacing w:after="4" w:line="197" w:lineRule="exact"/>
              <w:ind w:left="72" w:right="216"/>
              <w:jc w:val="both"/>
              <w:textAlignment w:val="baseline"/>
              <w:rPr>
                <w:rFonts w:ascii="Tahoma" w:eastAsia="Tahoma" w:hAnsi="Tahoma"/>
                <w:b/>
                <w:color w:val="000000"/>
                <w:spacing w:val="-7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pacing w:val="-7"/>
                <w:sz w:val="15"/>
              </w:rPr>
              <w:t>Otplata glavnice primljenih kredita od kreditnih institucija u javnom sektoru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D3CC3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4F6CA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07D508" w14:textId="77777777" w:rsidR="009B07A5" w:rsidRDefault="009F0D27">
            <w:pPr>
              <w:spacing w:before="31" w:after="201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211.935,00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484344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9B944B9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E5E8433" w14:textId="77777777" w:rsidR="009B07A5" w:rsidRDefault="009F0D27">
            <w:pPr>
              <w:spacing w:before="32" w:after="221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Akt. K100203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B028900" w14:textId="77777777" w:rsidR="009B07A5" w:rsidRDefault="009F0D27">
            <w:pPr>
              <w:spacing w:line="19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OPREMANJE JAVNE UPRAVE I ADMINISTRACIJE</w:t>
            </w:r>
          </w:p>
          <w:p w14:paraId="7B4E6AD6" w14:textId="77777777" w:rsidR="009B07A5" w:rsidRDefault="009F0D27">
            <w:pPr>
              <w:spacing w:before="63" w:after="29" w:line="14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0111 Izvršna i zakonodavna tijela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A658988" w14:textId="77777777" w:rsidR="009B07A5" w:rsidRDefault="009F0D27">
            <w:pPr>
              <w:spacing w:before="32" w:after="437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380.000,00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459EE8F" w14:textId="77777777" w:rsidR="009B07A5" w:rsidRDefault="009F0D27">
            <w:pPr>
              <w:spacing w:before="32" w:after="437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15.000,00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921E115" w14:textId="77777777" w:rsidR="009B07A5" w:rsidRDefault="009F0D27">
            <w:pPr>
              <w:spacing w:before="32" w:after="437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14.981,97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63C4A34A" w14:textId="77777777" w:rsidR="009B07A5" w:rsidRDefault="009F0D27">
            <w:pPr>
              <w:spacing w:before="32" w:after="437" w:line="184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99,88%</w:t>
            </w:r>
          </w:p>
        </w:tc>
      </w:tr>
      <w:tr w:rsidR="009B07A5" w14:paraId="4FC13B8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238E23D5" w14:textId="77777777" w:rsidR="009B07A5" w:rsidRDefault="009F0D27">
            <w:pPr>
              <w:spacing w:before="31" w:after="14" w:line="162" w:lineRule="exact"/>
              <w:ind w:right="1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0165D1" w14:textId="77777777" w:rsidR="009B07A5" w:rsidRDefault="009F0D27">
            <w:pPr>
              <w:tabs>
                <w:tab w:val="right" w:pos="288"/>
              </w:tabs>
              <w:spacing w:after="22" w:line="162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5</w:t>
            </w:r>
            <w:r>
              <w:rPr>
                <w:rFonts w:ascii="Tahoma" w:eastAsia="Tahoma" w:hAnsi="Tahoma"/>
                <w:b/>
                <w:color w:val="000000"/>
                <w:sz w:val="13"/>
              </w:rPr>
              <w:tab/>
              <w:t>7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ABC8B0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3EBF89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46BC11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A9B517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F94EFD3" w14:textId="77777777" w:rsidR="009B07A5" w:rsidRDefault="009B07A5"/>
        </w:tc>
      </w:tr>
      <w:tr w:rsidR="009B07A5" w14:paraId="5816C59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4315ADFE" w14:textId="77777777" w:rsidR="009B07A5" w:rsidRDefault="009F0D27">
            <w:pPr>
              <w:spacing w:before="32" w:after="68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31C0BE1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4969DF" w14:textId="77777777" w:rsidR="009B07A5" w:rsidRDefault="009F0D27">
            <w:pPr>
              <w:spacing w:before="32" w:after="67" w:line="185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Financijski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6F70F7" w14:textId="77777777" w:rsidR="009B07A5" w:rsidRDefault="009F0D27">
            <w:pPr>
              <w:spacing w:before="32" w:after="67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4DB595" w14:textId="77777777" w:rsidR="009B07A5" w:rsidRDefault="009F0D27">
            <w:pPr>
              <w:spacing w:before="32" w:after="67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15.000,00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3BE6BA" w14:textId="77777777" w:rsidR="009B07A5" w:rsidRDefault="009F0D27">
            <w:pPr>
              <w:spacing w:before="32" w:after="67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14.981,97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40F3FFF" w14:textId="77777777" w:rsidR="009B07A5" w:rsidRDefault="009F0D27">
            <w:pPr>
              <w:spacing w:before="32" w:after="67" w:line="18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99,88%</w:t>
            </w:r>
          </w:p>
        </w:tc>
      </w:tr>
      <w:tr w:rsidR="009B07A5" w14:paraId="27A3BAC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A83023" w14:textId="77777777" w:rsidR="009B07A5" w:rsidRDefault="009F0D27">
            <w:pPr>
              <w:spacing w:after="73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342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B4BA49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F590F6" w14:textId="77777777" w:rsidR="009B07A5" w:rsidRDefault="009F0D27">
            <w:pPr>
              <w:spacing w:after="72" w:line="185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pacing w:val="-5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pacing w:val="-5"/>
                <w:sz w:val="15"/>
              </w:rPr>
              <w:t>Kamate za primljene kredite i zajmove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C72D59" w14:textId="77777777" w:rsidR="009B07A5" w:rsidRDefault="009F0D27">
            <w:pPr>
              <w:spacing w:after="72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236C1A" w14:textId="77777777" w:rsidR="009B07A5" w:rsidRDefault="009F0D27">
            <w:pPr>
              <w:spacing w:after="72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15.000,00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F6E0D5" w14:textId="77777777" w:rsidR="009B07A5" w:rsidRDefault="009F0D27">
            <w:pPr>
              <w:spacing w:after="72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14.981,97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51C3ED9" w14:textId="77777777" w:rsidR="009B07A5" w:rsidRDefault="009F0D27">
            <w:pPr>
              <w:spacing w:after="72" w:line="18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99,88%</w:t>
            </w:r>
          </w:p>
        </w:tc>
      </w:tr>
      <w:tr w:rsidR="009B07A5" w14:paraId="47BB97B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4F419473" w14:textId="77777777" w:rsidR="009B07A5" w:rsidRDefault="009F0D27">
            <w:pPr>
              <w:spacing w:before="32" w:after="399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3422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1E8DB0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27F19C" w14:textId="77777777" w:rsidR="009B07A5" w:rsidRDefault="009F0D27">
            <w:pPr>
              <w:spacing w:after="14" w:line="192" w:lineRule="exact"/>
              <w:ind w:left="72" w:right="144"/>
              <w:textAlignment w:val="baseline"/>
              <w:rPr>
                <w:rFonts w:ascii="Tahoma" w:eastAsia="Tahoma" w:hAnsi="Tahoma"/>
                <w:b/>
                <w:color w:val="000000"/>
                <w:spacing w:val="-7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pacing w:val="-7"/>
                <w:sz w:val="15"/>
              </w:rPr>
              <w:t>Kamate za primljene kredite i zajmove od kreditnih i ostalih financijskih institucija u javnom sektoru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6CEBD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A0DF8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AC86B4" w14:textId="77777777" w:rsidR="009B07A5" w:rsidRDefault="009F0D27">
            <w:pPr>
              <w:spacing w:before="32" w:after="398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14.981,97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8B8770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FD71C1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02B75212" w14:textId="77777777" w:rsidR="009B07A5" w:rsidRDefault="009F0D27">
            <w:pPr>
              <w:spacing w:before="31" w:after="212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42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DD43E2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6222AF" w14:textId="77777777" w:rsidR="009B07A5" w:rsidRDefault="009F0D27">
            <w:pPr>
              <w:spacing w:after="14"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Rashodi za nabavu proizvedene dugotrajne imovine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D9785A" w14:textId="77777777" w:rsidR="009B07A5" w:rsidRDefault="009F0D27">
            <w:pPr>
              <w:spacing w:before="31" w:after="211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EAFA4C" w14:textId="77777777" w:rsidR="009B07A5" w:rsidRDefault="009F0D27">
            <w:pPr>
              <w:spacing w:before="31" w:after="211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911B24" w14:textId="77777777" w:rsidR="009B07A5" w:rsidRDefault="009F0D27">
            <w:pPr>
              <w:spacing w:before="31" w:after="211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CCAEC4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55F06F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5E407B" w14:textId="77777777" w:rsidR="009B07A5" w:rsidRDefault="009F0D27">
            <w:pPr>
              <w:spacing w:before="31" w:after="68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422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CDC6E2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7A7BE0" w14:textId="77777777" w:rsidR="009B07A5" w:rsidRDefault="009F0D27">
            <w:pPr>
              <w:spacing w:before="31" w:after="67" w:line="185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Postrojenja i oprema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EF1292" w14:textId="77777777" w:rsidR="009B07A5" w:rsidRDefault="009F0D27">
            <w:pPr>
              <w:spacing w:before="31" w:after="67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A84ED8" w14:textId="77777777" w:rsidR="009B07A5" w:rsidRDefault="009F0D27">
            <w:pPr>
              <w:spacing w:before="31" w:after="67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E58C36" w14:textId="77777777" w:rsidR="009B07A5" w:rsidRDefault="009F0D27">
            <w:pPr>
              <w:spacing w:before="31" w:after="67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E40C1F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829EA3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9AF578" w14:textId="77777777" w:rsidR="009B07A5" w:rsidRDefault="009F0D27">
            <w:pPr>
              <w:spacing w:before="31" w:after="53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4221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68C7B7D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E566C3" w14:textId="77777777" w:rsidR="009B07A5" w:rsidRDefault="009F0D27">
            <w:pPr>
              <w:spacing w:before="48" w:after="52" w:line="168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Uredska oprema i namještaj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A419A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78510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C9C9C4" w14:textId="77777777" w:rsidR="009B07A5" w:rsidRDefault="009F0D27">
            <w:pPr>
              <w:spacing w:before="31" w:after="52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B4E5BF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7603FE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0B2CA0" w14:textId="77777777" w:rsidR="009B07A5" w:rsidRDefault="009F0D27">
            <w:pPr>
              <w:spacing w:before="32" w:after="57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426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76BBDEA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596F22" w14:textId="77777777" w:rsidR="009B07A5" w:rsidRDefault="009F0D27">
            <w:pPr>
              <w:spacing w:before="32" w:after="57" w:line="184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Nematerijalna proizvedena imovina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092353" w14:textId="77777777" w:rsidR="009B07A5" w:rsidRDefault="009F0D27">
            <w:pPr>
              <w:spacing w:before="32" w:after="57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9CF4ED" w14:textId="77777777" w:rsidR="009B07A5" w:rsidRDefault="009F0D27">
            <w:pPr>
              <w:spacing w:before="32" w:after="57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6D16C4" w14:textId="77777777" w:rsidR="009B07A5" w:rsidRDefault="009F0D27">
            <w:pPr>
              <w:spacing w:before="32" w:after="57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F0F41E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CBEDE2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5280DDA8" w14:textId="77777777" w:rsidR="009B07A5" w:rsidRDefault="009F0D27">
            <w:pPr>
              <w:spacing w:before="32" w:after="57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4262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34C4543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DFA82E" w14:textId="77777777" w:rsidR="009B07A5" w:rsidRDefault="009F0D27">
            <w:pPr>
              <w:spacing w:before="48" w:after="57" w:line="168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Ulaganja u računalne programe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43E3A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802EC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8FE808" w14:textId="77777777" w:rsidR="009B07A5" w:rsidRDefault="009F0D27">
            <w:pPr>
              <w:spacing w:before="32" w:after="57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FC53CE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EB221D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715E909B" w14:textId="77777777" w:rsidR="009B07A5" w:rsidRDefault="009F0D27">
            <w:pPr>
              <w:spacing w:before="32" w:after="201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45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3DE7AE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1EB03D" w14:textId="77777777" w:rsidR="009B07A5" w:rsidRDefault="009F0D27">
            <w:pPr>
              <w:spacing w:after="9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Rashodi za dodatna ulaganja na nefinancijskoj imovini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5BDB57" w14:textId="77777777" w:rsidR="009B07A5" w:rsidRDefault="009F0D27">
            <w:pPr>
              <w:spacing w:before="32" w:after="201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350.000,00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FA87DF" w14:textId="77777777" w:rsidR="009B07A5" w:rsidRDefault="009F0D27">
            <w:pPr>
              <w:spacing w:before="32" w:after="201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3B6C1A" w14:textId="77777777" w:rsidR="009B07A5" w:rsidRDefault="009F0D27">
            <w:pPr>
              <w:spacing w:before="32" w:after="201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BAEDF1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774C3C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22C8374E" w14:textId="77777777" w:rsidR="009B07A5" w:rsidRDefault="009F0D27">
            <w:pPr>
              <w:spacing w:before="32" w:after="206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451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75FE5FC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AD818E" w14:textId="77777777" w:rsidR="009B07A5" w:rsidRDefault="009F0D27">
            <w:pPr>
              <w:spacing w:after="14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Dodatna ulaganja na građevinskim objektima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4FEED7" w14:textId="77777777" w:rsidR="009B07A5" w:rsidRDefault="009F0D27">
            <w:pPr>
              <w:spacing w:before="32" w:after="206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350.000,00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8A882B" w14:textId="77777777" w:rsidR="009B07A5" w:rsidRDefault="009F0D27">
            <w:pPr>
              <w:spacing w:before="32" w:after="206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96C032" w14:textId="77777777" w:rsidR="009B07A5" w:rsidRDefault="009F0D27">
            <w:pPr>
              <w:spacing w:before="32" w:after="206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95831A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5D0CFC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45889944" w14:textId="77777777" w:rsidR="009B07A5" w:rsidRDefault="009F0D27">
            <w:pPr>
              <w:spacing w:before="32" w:after="206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4511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46CA0F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6806B5" w14:textId="77777777" w:rsidR="009B07A5" w:rsidRDefault="009F0D27">
            <w:pPr>
              <w:spacing w:after="14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Dodatna ulaganja na građevinskim objektima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D64BF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2BE52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037830" w14:textId="77777777" w:rsidR="009B07A5" w:rsidRDefault="009F0D27">
            <w:pPr>
              <w:spacing w:before="32" w:after="206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626B3E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75157A2" w14:textId="77777777">
        <w:tblPrEx>
          <w:tblCellMar>
            <w:top w:w="0" w:type="dxa"/>
            <w:bottom w:w="0" w:type="dxa"/>
          </w:tblCellMar>
        </w:tblPrEx>
        <w:trPr>
          <w:trHeight w:hRule="exact" w:val="75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6BEFE58" w14:textId="77777777" w:rsidR="009B07A5" w:rsidRDefault="009F0D27">
            <w:pPr>
              <w:spacing w:before="32" w:line="185" w:lineRule="exact"/>
              <w:ind w:right="37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Program</w:t>
            </w:r>
          </w:p>
          <w:p w14:paraId="18307101" w14:textId="77777777" w:rsidR="009B07A5" w:rsidRDefault="009F0D27">
            <w:pPr>
              <w:spacing w:before="41" w:after="317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1003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6BF0BC" w14:textId="77777777" w:rsidR="009B07A5" w:rsidRDefault="009F0D27">
            <w:pPr>
              <w:spacing w:line="23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PROGRAM ODRŽAVANJA</w:t>
            </w:r>
          </w:p>
          <w:p w14:paraId="68FF06B4" w14:textId="77777777" w:rsidR="009B07A5" w:rsidRDefault="009F0D27">
            <w:pPr>
              <w:spacing w:before="7" w:after="13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KOMUNALNE INFRSTRUKTURE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B12041" w14:textId="77777777" w:rsidR="009B07A5" w:rsidRDefault="009F0D27">
            <w:pPr>
              <w:spacing w:after="493" w:line="24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344.000,00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2F1091" w14:textId="77777777" w:rsidR="009B07A5" w:rsidRDefault="009F0D27">
            <w:pPr>
              <w:spacing w:after="493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425.000,00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9B51EE" w14:textId="77777777" w:rsidR="009B07A5" w:rsidRDefault="009F0D27">
            <w:pPr>
              <w:spacing w:after="493" w:line="240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393.056,10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1A30DB3" w14:textId="77777777" w:rsidR="009B07A5" w:rsidRDefault="009F0D27">
            <w:pPr>
              <w:spacing w:after="493" w:line="24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92,48%</w:t>
            </w:r>
          </w:p>
        </w:tc>
      </w:tr>
      <w:tr w:rsidR="009B07A5" w14:paraId="55D0DA5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9B9FE4" w14:textId="77777777" w:rsidR="009B07A5" w:rsidRDefault="009F0D27">
            <w:pPr>
              <w:spacing w:before="31" w:after="29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Akt. A100301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B51D6F4" w14:textId="77777777" w:rsidR="009B07A5" w:rsidRDefault="009F0D27">
            <w:pPr>
              <w:spacing w:line="19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ODRŽAVANJE JAVNE RASVJETA</w:t>
            </w:r>
          </w:p>
          <w:p w14:paraId="1DB0227D" w14:textId="77777777" w:rsidR="009B07A5" w:rsidRDefault="009F0D27">
            <w:pPr>
              <w:spacing w:before="73" w:after="23" w:line="14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0640 Ulična rasvjeta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927D2B5" w14:textId="77777777" w:rsidR="009B07A5" w:rsidRDefault="009F0D27">
            <w:pPr>
              <w:spacing w:before="31" w:after="244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70.000,00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7CB0D32" w14:textId="77777777" w:rsidR="009B07A5" w:rsidRDefault="009F0D27">
            <w:pPr>
              <w:spacing w:before="31" w:after="244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80.000,00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3C60DC9" w14:textId="77777777" w:rsidR="009B07A5" w:rsidRDefault="009F0D27">
            <w:pPr>
              <w:spacing w:before="31" w:after="244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69.403,61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00B8A9A" w14:textId="77777777" w:rsidR="009B07A5" w:rsidRDefault="009F0D27">
            <w:pPr>
              <w:spacing w:before="31" w:after="244" w:line="18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86,75%</w:t>
            </w:r>
          </w:p>
        </w:tc>
      </w:tr>
      <w:tr w:rsidR="009B07A5" w14:paraId="6783529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55DFE7" w14:textId="77777777" w:rsidR="009B07A5" w:rsidRDefault="009F0D27">
            <w:pPr>
              <w:tabs>
                <w:tab w:val="left" w:pos="648"/>
              </w:tabs>
              <w:spacing w:after="12" w:line="162" w:lineRule="exact"/>
              <w:ind w:right="37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Izv.</w:t>
            </w:r>
            <w:r>
              <w:rPr>
                <w:rFonts w:ascii="Tahoma" w:eastAsia="Tahoma" w:hAnsi="Tahoma"/>
                <w:b/>
                <w:color w:val="000000"/>
                <w:sz w:val="13"/>
              </w:rPr>
              <w:tab/>
              <w:t>4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7B7849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C25A6B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1382CD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8DDAB3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30BD1FB" w14:textId="77777777" w:rsidR="009B07A5" w:rsidRDefault="009B07A5"/>
        </w:tc>
      </w:tr>
      <w:tr w:rsidR="009B07A5" w14:paraId="3E3B6CA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0349FC" w14:textId="77777777" w:rsidR="009B07A5" w:rsidRDefault="009F0D27">
            <w:pPr>
              <w:spacing w:before="32" w:after="62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3A230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5FE079" w14:textId="77777777" w:rsidR="009B07A5" w:rsidRDefault="009F0D27">
            <w:pPr>
              <w:spacing w:before="32" w:after="62" w:line="184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335CB3" w14:textId="77777777" w:rsidR="009B07A5" w:rsidRDefault="009F0D27">
            <w:pPr>
              <w:spacing w:before="32" w:after="62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70.000,00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77F13B" w14:textId="77777777" w:rsidR="009B07A5" w:rsidRDefault="009F0D27">
            <w:pPr>
              <w:spacing w:before="32" w:after="62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80.000,00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6E32BC" w14:textId="77777777" w:rsidR="009B07A5" w:rsidRDefault="009F0D27">
            <w:pPr>
              <w:spacing w:before="32" w:after="62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69.403,61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E9D2905" w14:textId="77777777" w:rsidR="009B07A5" w:rsidRDefault="009F0D27">
            <w:pPr>
              <w:spacing w:before="32" w:after="62" w:line="184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86,75%</w:t>
            </w:r>
          </w:p>
        </w:tc>
      </w:tr>
      <w:tr w:rsidR="009B07A5" w14:paraId="4DA3BC9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C4E3BF" w14:textId="77777777" w:rsidR="009B07A5" w:rsidRDefault="009F0D27">
            <w:pPr>
              <w:spacing w:after="67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61C10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36C438" w14:textId="77777777" w:rsidR="009B07A5" w:rsidRDefault="009F0D27">
            <w:pPr>
              <w:spacing w:after="66" w:line="185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Rashodi za materijal i energiju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12654C" w14:textId="77777777" w:rsidR="009B07A5" w:rsidRDefault="009F0D27">
            <w:pPr>
              <w:spacing w:after="66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50.000,00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C4DCFE" w14:textId="77777777" w:rsidR="009B07A5" w:rsidRDefault="009F0D27">
            <w:pPr>
              <w:spacing w:after="66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50.000,00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5EC195" w14:textId="77777777" w:rsidR="009B07A5" w:rsidRDefault="009F0D27">
            <w:pPr>
              <w:spacing w:after="66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47.153,61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E354BA5" w14:textId="77777777" w:rsidR="009B07A5" w:rsidRDefault="009F0D27">
            <w:pPr>
              <w:spacing w:after="66" w:line="18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94,31%</w:t>
            </w:r>
          </w:p>
        </w:tc>
      </w:tr>
      <w:tr w:rsidR="009B07A5" w14:paraId="5009600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873A9C" w14:textId="77777777" w:rsidR="009B07A5" w:rsidRDefault="009F0D27">
            <w:pPr>
              <w:spacing w:before="32" w:after="62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E0444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A7DD7D" w14:textId="77777777" w:rsidR="009B07A5" w:rsidRDefault="009F0D27">
            <w:pPr>
              <w:spacing w:before="32" w:after="62" w:line="184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Energija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E8D6C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839BD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FEF00E" w14:textId="77777777" w:rsidR="009B07A5" w:rsidRDefault="009F0D27">
            <w:pPr>
              <w:spacing w:before="32" w:after="62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47.153,61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84C3E9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299F083" w14:textId="77777777">
        <w:tblPrEx>
          <w:tblCellMar>
            <w:top w:w="0" w:type="dxa"/>
            <w:bottom w:w="0" w:type="dxa"/>
          </w:tblCellMar>
        </w:tblPrEx>
        <w:trPr>
          <w:trHeight w:hRule="exact" w:val="31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  <w:vAlign w:val="center"/>
          </w:tcPr>
          <w:p w14:paraId="12B6939D" w14:textId="77777777" w:rsidR="009B07A5" w:rsidRDefault="009F0D27">
            <w:pPr>
              <w:spacing w:before="32" w:after="96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0149AD0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02809C59" w14:textId="77777777" w:rsidR="009B07A5" w:rsidRDefault="009F0D27">
            <w:pPr>
              <w:spacing w:before="32" w:after="95" w:line="185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1AFAC6E5" w14:textId="77777777" w:rsidR="009B07A5" w:rsidRDefault="009F0D27">
            <w:pPr>
              <w:spacing w:before="32" w:after="95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21AD05E3" w14:textId="77777777" w:rsidR="009B07A5" w:rsidRDefault="009F0D27">
            <w:pPr>
              <w:spacing w:before="32" w:after="95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05C7939F" w14:textId="77777777" w:rsidR="009B07A5" w:rsidRDefault="009F0D27">
            <w:pPr>
              <w:spacing w:before="32" w:after="95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22.250,00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  <w:vAlign w:val="center"/>
          </w:tcPr>
          <w:p w14:paraId="5476F4CB" w14:textId="77777777" w:rsidR="009B07A5" w:rsidRDefault="009F0D27">
            <w:pPr>
              <w:spacing w:before="32" w:after="95" w:line="18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74,17%</w:t>
            </w:r>
          </w:p>
        </w:tc>
      </w:tr>
    </w:tbl>
    <w:p w14:paraId="16ACD52B" w14:textId="77777777" w:rsidR="009B07A5" w:rsidRDefault="009B07A5">
      <w:pPr>
        <w:spacing w:after="88" w:line="20" w:lineRule="exact"/>
      </w:pPr>
    </w:p>
    <w:p w14:paraId="7F7A8498" w14:textId="77777777" w:rsidR="009B07A5" w:rsidRDefault="009F0D27">
      <w:pPr>
        <w:spacing w:before="41" w:line="186" w:lineRule="exact"/>
        <w:ind w:left="792"/>
        <w:textAlignment w:val="baseline"/>
        <w:rPr>
          <w:rFonts w:ascii="Tahoma" w:eastAsia="Tahoma" w:hAnsi="Tahoma"/>
          <w:b/>
          <w:color w:val="000000"/>
          <w:spacing w:val="2"/>
          <w:sz w:val="15"/>
        </w:rPr>
      </w:pPr>
      <w:r>
        <w:rPr>
          <w:rFonts w:ascii="Tahoma" w:eastAsia="Tahoma" w:hAnsi="Tahoma"/>
          <w:b/>
          <w:color w:val="000000"/>
          <w:spacing w:val="2"/>
          <w:sz w:val="15"/>
        </w:rPr>
        <w:t>MunicipalSoft</w:t>
      </w:r>
    </w:p>
    <w:p w14:paraId="1A3DC158" w14:textId="77777777" w:rsidR="009B07A5" w:rsidRDefault="009F0D27">
      <w:pPr>
        <w:tabs>
          <w:tab w:val="right" w:pos="10584"/>
        </w:tabs>
        <w:spacing w:before="15" w:line="216" w:lineRule="exact"/>
        <w:ind w:left="7920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rptP3P-1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5"/>
        </w:rPr>
        <w:t>Str.3</w:t>
      </w:r>
    </w:p>
    <w:p w14:paraId="4E2F05D7" w14:textId="77777777" w:rsidR="009B07A5" w:rsidRDefault="009B07A5">
      <w:pPr>
        <w:sectPr w:rsidR="009B07A5">
          <w:pgSz w:w="11909" w:h="16838"/>
          <w:pgMar w:top="1140" w:right="433" w:bottom="239" w:left="836" w:header="720" w:footer="720" w:gutter="0"/>
          <w:cols w:space="720"/>
        </w:sectPr>
      </w:pPr>
    </w:p>
    <w:p w14:paraId="7CFFDDC5" w14:textId="77777777" w:rsidR="009B07A5" w:rsidRDefault="009F0D27">
      <w:pPr>
        <w:pBdr>
          <w:top w:val="single" w:sz="7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2"/>
          <w:sz w:val="29"/>
        </w:rPr>
      </w:pPr>
      <w:r>
        <w:rPr>
          <w:rFonts w:eastAsia="Times New Roman"/>
          <w:color w:val="000000"/>
          <w:spacing w:val="2"/>
          <w:sz w:val="29"/>
        </w:rPr>
        <w:lastRenderedPageBreak/>
        <w:t>GODIŠNJE IZVRŠENJE PRORAČUNA OPĆINE ŽAKANJE ZA 2021. GODINU</w:t>
      </w:r>
    </w:p>
    <w:p w14:paraId="7EEBD882" w14:textId="77777777" w:rsidR="009B07A5" w:rsidRDefault="009F0D27">
      <w:pPr>
        <w:pBdr>
          <w:top w:val="single" w:sz="7" w:space="3" w:color="000000"/>
        </w:pBdr>
        <w:spacing w:before="74" w:line="249" w:lineRule="exact"/>
        <w:jc w:val="center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POSEBNI DIO [T-11]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99"/>
        <w:gridCol w:w="2923"/>
        <w:gridCol w:w="1805"/>
        <w:gridCol w:w="1800"/>
        <w:gridCol w:w="1805"/>
        <w:gridCol w:w="1160"/>
      </w:tblGrid>
      <w:tr w:rsidR="009B07A5" w14:paraId="30354D39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8DDDC80" w14:textId="77777777" w:rsidR="009B07A5" w:rsidRDefault="009F0D27">
            <w:pPr>
              <w:spacing w:before="58" w:line="202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3260FC48" w14:textId="77777777" w:rsidR="009B07A5" w:rsidRDefault="009F0D27">
            <w:pPr>
              <w:spacing w:before="14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4DBB3191" w14:textId="77777777" w:rsidR="009B07A5" w:rsidRDefault="009F0D27">
            <w:pPr>
              <w:spacing w:before="92" w:after="44" w:line="20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697898" w14:textId="77777777" w:rsidR="009B07A5" w:rsidRDefault="009F0D27">
            <w:pPr>
              <w:spacing w:before="34" w:line="235" w:lineRule="exact"/>
              <w:ind w:right="1257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66442ECA" w14:textId="77777777" w:rsidR="009B07A5" w:rsidRDefault="009F0D27">
            <w:pPr>
              <w:spacing w:before="332" w:after="44" w:line="209" w:lineRule="exact"/>
              <w:ind w:right="1347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C3F7D6" w14:textId="77777777" w:rsidR="009B07A5" w:rsidRDefault="009F0D27">
            <w:pPr>
              <w:spacing w:before="44" w:line="235" w:lineRule="exact"/>
              <w:ind w:right="3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5907C1A1" w14:textId="77777777" w:rsidR="009B07A5" w:rsidRDefault="009F0D27">
            <w:pPr>
              <w:spacing w:before="317" w:after="49" w:line="209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9C251E" w14:textId="77777777" w:rsidR="009B07A5" w:rsidRDefault="009F0D27">
            <w:pPr>
              <w:spacing w:before="68" w:line="211" w:lineRule="exact"/>
              <w:ind w:right="41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Tekući plan</w:t>
            </w:r>
          </w:p>
          <w:p w14:paraId="1648AB65" w14:textId="77777777" w:rsidR="009B07A5" w:rsidRDefault="009F0D27">
            <w:pPr>
              <w:spacing w:before="327" w:after="39" w:line="209" w:lineRule="exact"/>
              <w:ind w:right="7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E3FDB5" w14:textId="77777777" w:rsidR="009B07A5" w:rsidRDefault="009F0D27">
            <w:pPr>
              <w:spacing w:before="44" w:line="235" w:lineRule="exact"/>
              <w:ind w:right="14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5188F58D" w14:textId="77777777" w:rsidR="009B07A5" w:rsidRDefault="009F0D27">
            <w:pPr>
              <w:spacing w:before="327" w:after="39" w:line="209" w:lineRule="exact"/>
              <w:ind w:right="7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E40F22D" w14:textId="77777777" w:rsidR="009B07A5" w:rsidRDefault="009F0D27">
            <w:pPr>
              <w:spacing w:before="44" w:line="235" w:lineRule="exact"/>
              <w:ind w:right="26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6C97548E" w14:textId="77777777" w:rsidR="009B07A5" w:rsidRDefault="009F0D27">
            <w:pPr>
              <w:spacing w:before="5" w:line="235" w:lineRule="exact"/>
              <w:ind w:right="44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5/4</w:t>
            </w:r>
          </w:p>
          <w:p w14:paraId="0493ABDF" w14:textId="77777777" w:rsidR="009B07A5" w:rsidRDefault="009F0D27">
            <w:pPr>
              <w:spacing w:before="92" w:after="34" w:line="209" w:lineRule="exact"/>
              <w:ind w:right="53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</w:tr>
      <w:tr w:rsidR="009B07A5" w14:paraId="2B116995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7E05AED" w14:textId="77777777" w:rsidR="009B07A5" w:rsidRDefault="009F0D27">
            <w:pPr>
              <w:spacing w:after="20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0CFA0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E1E1A0" w14:textId="77777777" w:rsidR="009B07A5" w:rsidRDefault="009F0D27">
            <w:pPr>
              <w:spacing w:after="4" w:line="195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Usluge tekućeg i investicijskog održavanja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99783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A6901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F239E4" w14:textId="77777777" w:rsidR="009B07A5" w:rsidRDefault="009F0D27">
            <w:pPr>
              <w:spacing w:after="201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22.250,00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2A3A58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49B3C66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60C4E8C" w14:textId="77777777" w:rsidR="009B07A5" w:rsidRDefault="009F0D27">
            <w:pPr>
              <w:spacing w:after="22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A100302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12E2D66" w14:textId="77777777" w:rsidR="009B07A5" w:rsidRDefault="009F0D27">
            <w:pPr>
              <w:spacing w:line="19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ODRŽAVANJE NERAZVRSTANIH</w:t>
            </w:r>
          </w:p>
          <w:p w14:paraId="5390620B" w14:textId="77777777" w:rsidR="009B07A5" w:rsidRDefault="009F0D27">
            <w:pPr>
              <w:spacing w:before="11"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CESTA</w:t>
            </w:r>
          </w:p>
          <w:p w14:paraId="650E1E7B" w14:textId="77777777" w:rsidR="009B07A5" w:rsidRDefault="009F0D27">
            <w:pPr>
              <w:spacing w:before="42" w:after="29" w:line="16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Funkcija: 0451 Cestovni promet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9B43065" w14:textId="77777777" w:rsidR="009B07A5" w:rsidRDefault="009F0D27">
            <w:pPr>
              <w:spacing w:after="43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175.000,00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0B1791E" w14:textId="77777777" w:rsidR="009B07A5" w:rsidRDefault="009F0D27">
            <w:pPr>
              <w:spacing w:after="43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258.000,00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3805959" w14:textId="77777777" w:rsidR="009B07A5" w:rsidRDefault="009F0D27">
            <w:pPr>
              <w:spacing w:after="437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239.017,83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1DF0A94A" w14:textId="77777777" w:rsidR="009B07A5" w:rsidRDefault="009F0D27">
            <w:pPr>
              <w:spacing w:after="43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92,64%</w:t>
            </w:r>
          </w:p>
        </w:tc>
      </w:tr>
      <w:tr w:rsidR="009B07A5" w14:paraId="1DB95E42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68D797" w14:textId="77777777" w:rsidR="009B07A5" w:rsidRDefault="009F0D27">
            <w:pPr>
              <w:tabs>
                <w:tab w:val="right" w:pos="720"/>
              </w:tabs>
              <w:spacing w:after="19" w:line="167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Izv.</w:t>
            </w:r>
            <w:r>
              <w:rPr>
                <w:rFonts w:ascii="Tahoma" w:eastAsia="Tahoma" w:hAnsi="Tahoma"/>
                <w:color w:val="000000"/>
                <w:sz w:val="15"/>
              </w:rPr>
              <w:tab/>
              <w:t>3 4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B23A11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E78BAE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E65F03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D7D6E6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5C031A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CEFFC92" w14:textId="77777777" w:rsidR="009B07A5" w:rsidRDefault="009B07A5"/>
        </w:tc>
      </w:tr>
      <w:tr w:rsidR="009B07A5" w14:paraId="51F1DD7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6B61CF22" w14:textId="77777777" w:rsidR="009B07A5" w:rsidRDefault="009F0D27">
            <w:pPr>
              <w:spacing w:after="6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2543E4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E68F4D" w14:textId="77777777" w:rsidR="009B07A5" w:rsidRDefault="009F0D27">
            <w:pPr>
              <w:spacing w:after="67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143E75" w14:textId="77777777" w:rsidR="009B07A5" w:rsidRDefault="009F0D27">
            <w:pPr>
              <w:spacing w:after="6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AD0543" w14:textId="77777777" w:rsidR="009B07A5" w:rsidRDefault="009F0D27">
            <w:pPr>
              <w:spacing w:after="6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258.000,00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AFD7CD" w14:textId="77777777" w:rsidR="009B07A5" w:rsidRDefault="009F0D27">
            <w:pPr>
              <w:spacing w:after="67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239.017,83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3F67BA2" w14:textId="77777777" w:rsidR="009B07A5" w:rsidRDefault="009F0D27">
            <w:pPr>
              <w:spacing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92,64%</w:t>
            </w:r>
          </w:p>
        </w:tc>
      </w:tr>
      <w:tr w:rsidR="009B07A5" w14:paraId="5E02DC3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CA7340" w14:textId="77777777" w:rsidR="009B07A5" w:rsidRDefault="009F0D27">
            <w:pPr>
              <w:spacing w:after="6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FB4479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2BA142" w14:textId="77777777" w:rsidR="009B07A5" w:rsidRDefault="009F0D27">
            <w:pPr>
              <w:spacing w:after="67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D6314C" w14:textId="77777777" w:rsidR="009B07A5" w:rsidRDefault="009F0D27">
            <w:pPr>
              <w:spacing w:after="6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2E2605" w14:textId="77777777" w:rsidR="009B07A5" w:rsidRDefault="009F0D27">
            <w:pPr>
              <w:spacing w:after="6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151.000,00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757FEE" w14:textId="77777777" w:rsidR="009B07A5" w:rsidRDefault="009F0D27">
            <w:pPr>
              <w:spacing w:after="67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150.463,58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1B9BFE0" w14:textId="77777777" w:rsidR="009B07A5" w:rsidRDefault="009F0D27">
            <w:pPr>
              <w:spacing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99,64%</w:t>
            </w:r>
          </w:p>
        </w:tc>
      </w:tr>
      <w:tr w:rsidR="009B07A5" w14:paraId="11C7B93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2EC76D78" w14:textId="77777777" w:rsidR="009B07A5" w:rsidRDefault="009F0D27">
            <w:pPr>
              <w:spacing w:after="19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33BF6A9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69D097" w14:textId="77777777" w:rsidR="009B07A5" w:rsidRDefault="009F0D27">
            <w:pPr>
              <w:spacing w:after="4" w:line="195" w:lineRule="exact"/>
              <w:ind w:left="72" w:right="180"/>
              <w:jc w:val="both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Mat. i dijelovi za tekuće i investicijsko održavanje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741C9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7A216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613881" w14:textId="77777777" w:rsidR="009B07A5" w:rsidRDefault="009F0D27">
            <w:pPr>
              <w:spacing w:after="196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150.463,58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CC1618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126A79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1918D2" w14:textId="77777777" w:rsidR="009B07A5" w:rsidRDefault="009F0D27">
            <w:pPr>
              <w:spacing w:after="5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7BD9FFB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33D7A2" w14:textId="77777777" w:rsidR="009B07A5" w:rsidRDefault="009F0D27">
            <w:pPr>
              <w:spacing w:after="57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E45F0E" w14:textId="77777777" w:rsidR="009B07A5" w:rsidRDefault="009F0D27">
            <w:pPr>
              <w:spacing w:after="5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1F8A02" w14:textId="77777777" w:rsidR="009B07A5" w:rsidRDefault="009F0D27">
            <w:pPr>
              <w:spacing w:after="5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107.000,00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FE341C" w14:textId="77777777" w:rsidR="009B07A5" w:rsidRDefault="009F0D27">
            <w:pPr>
              <w:spacing w:after="57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88.554,25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B21F7A8" w14:textId="77777777" w:rsidR="009B07A5" w:rsidRDefault="009F0D27">
            <w:pPr>
              <w:spacing w:after="5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82,76%</w:t>
            </w:r>
          </w:p>
        </w:tc>
      </w:tr>
      <w:tr w:rsidR="009B07A5" w14:paraId="0B2C866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32F76714" w14:textId="77777777" w:rsidR="009B07A5" w:rsidRDefault="009F0D27">
            <w:pPr>
              <w:spacing w:after="20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83A385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9045C9" w14:textId="77777777" w:rsidR="009B07A5" w:rsidRDefault="009F0D27">
            <w:pPr>
              <w:spacing w:after="9" w:line="195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Usluge tekućeg i investicijskog održavanja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D2043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F9784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88B0D0" w14:textId="77777777" w:rsidR="009B07A5" w:rsidRDefault="009F0D27">
            <w:pPr>
              <w:spacing w:after="201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81.432,40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3F3CDD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EE2355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2BDF7A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1C29138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DFE5F5" w14:textId="77777777" w:rsidR="009B07A5" w:rsidRDefault="009F0D27">
            <w:pPr>
              <w:spacing w:after="62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Intelektualne i osobne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85CAC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C05DE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DF3033" w14:textId="77777777" w:rsidR="009B07A5" w:rsidRDefault="009F0D27">
            <w:pPr>
              <w:spacing w:after="62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7.121,85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848E0B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9C16C1C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725D294" w14:textId="77777777" w:rsidR="009B07A5" w:rsidRDefault="009F0D27">
            <w:pPr>
              <w:spacing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A100303</w:t>
            </w:r>
          </w:p>
          <w:p w14:paraId="710C4E88" w14:textId="77777777" w:rsidR="009B07A5" w:rsidRDefault="009F0D27">
            <w:pPr>
              <w:tabs>
                <w:tab w:val="left" w:pos="504"/>
              </w:tabs>
              <w:spacing w:before="252" w:after="178" w:line="167" w:lineRule="exac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Izv.</w:t>
            </w:r>
            <w:r>
              <w:rPr>
                <w:rFonts w:ascii="Tahoma" w:eastAsia="Tahoma" w:hAnsi="Tahoma"/>
                <w:color w:val="000000"/>
                <w:sz w:val="15"/>
              </w:rPr>
              <w:tab/>
              <w:t>3 4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2D9E49" w14:textId="77777777" w:rsidR="009B07A5" w:rsidRDefault="009F0D27">
            <w:pPr>
              <w:spacing w:line="19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ODRŽAVANJE GROBLJA I MRTVAČNICA</w:t>
            </w:r>
          </w:p>
          <w:p w14:paraId="711E1921" w14:textId="77777777" w:rsidR="009B07A5" w:rsidRDefault="009F0D27">
            <w:pPr>
              <w:spacing w:before="48" w:after="19" w:line="168" w:lineRule="exact"/>
              <w:ind w:left="72" w:right="648"/>
              <w:jc w:val="both"/>
              <w:textAlignment w:val="baseline"/>
              <w:rPr>
                <w:rFonts w:ascii="Tahoma" w:eastAsia="Tahoma" w:hAnsi="Tahoma"/>
                <w:color w:val="000000"/>
                <w:spacing w:val="-6"/>
                <w:sz w:val="14"/>
              </w:rPr>
            </w:pPr>
            <w:r>
              <w:rPr>
                <w:rFonts w:ascii="Tahoma" w:eastAsia="Tahoma" w:hAnsi="Tahoma"/>
                <w:color w:val="000000"/>
                <w:spacing w:val="-6"/>
                <w:sz w:val="14"/>
              </w:rPr>
              <w:t xml:space="preserve">Funkcija: 0650 Istraživanje i razvoj </w:t>
            </w:r>
            <w:r>
              <w:rPr>
                <w:rFonts w:ascii="Tahoma" w:eastAsia="Tahoma" w:hAnsi="Tahoma"/>
                <w:color w:val="000000"/>
                <w:spacing w:val="-6"/>
                <w:sz w:val="15"/>
              </w:rPr>
              <w:t>stanovanja i komunalnih pogodnosti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B6F330" w14:textId="77777777" w:rsidR="009B07A5" w:rsidRDefault="009F0D27">
            <w:pPr>
              <w:spacing w:after="595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9C4564" w14:textId="77777777" w:rsidR="009B07A5" w:rsidRDefault="009F0D27">
            <w:pPr>
              <w:spacing w:after="595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1ED5B5" w14:textId="77777777" w:rsidR="009B07A5" w:rsidRDefault="009F0D27">
            <w:pPr>
              <w:spacing w:after="595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1.510,17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6F96C6D" w14:textId="77777777" w:rsidR="009B07A5" w:rsidRDefault="009F0D27">
            <w:pPr>
              <w:spacing w:after="595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60,41%</w:t>
            </w:r>
          </w:p>
        </w:tc>
      </w:tr>
      <w:tr w:rsidR="009B07A5" w14:paraId="4889EA1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5D5833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0D50D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E2A69D" w14:textId="77777777" w:rsidR="009B07A5" w:rsidRDefault="009F0D27">
            <w:pPr>
              <w:spacing w:after="62" w:line="186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1EA776" w14:textId="77777777" w:rsidR="009B07A5" w:rsidRDefault="009F0D27">
            <w:pPr>
              <w:spacing w:after="62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0B05DA" w14:textId="77777777" w:rsidR="009B07A5" w:rsidRDefault="009F0D27">
            <w:pPr>
              <w:spacing w:after="6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EC4792" w14:textId="77777777" w:rsidR="009B07A5" w:rsidRDefault="009F0D27">
            <w:pPr>
              <w:spacing w:after="62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1.510,17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282A1E6" w14:textId="77777777" w:rsidR="009B07A5" w:rsidRDefault="009F0D27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60,41%</w:t>
            </w:r>
          </w:p>
        </w:tc>
      </w:tr>
      <w:tr w:rsidR="009B07A5" w14:paraId="4DA22E0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E75A83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8836B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A816AD" w14:textId="77777777" w:rsidR="009B07A5" w:rsidRDefault="009F0D27">
            <w:pPr>
              <w:spacing w:after="67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7A988E" w14:textId="77777777" w:rsidR="009B07A5" w:rsidRDefault="009F0D27">
            <w:pPr>
              <w:spacing w:after="6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3B51C8" w14:textId="77777777" w:rsidR="009B07A5" w:rsidRDefault="009F0D27">
            <w:pPr>
              <w:spacing w:after="6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BD4976" w14:textId="77777777" w:rsidR="009B07A5" w:rsidRDefault="009F0D27">
            <w:pPr>
              <w:spacing w:after="67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1.370,17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6B80B9C" w14:textId="77777777" w:rsidR="009B07A5" w:rsidRDefault="009F0D2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68,51%</w:t>
            </w:r>
          </w:p>
        </w:tc>
      </w:tr>
      <w:tr w:rsidR="009B07A5" w14:paraId="6D9D20BE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1CD5C0C" w14:textId="77777777" w:rsidR="009B07A5" w:rsidRDefault="009F0D27">
            <w:pPr>
              <w:spacing w:after="21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51227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A3C423" w14:textId="77777777" w:rsidR="009B07A5" w:rsidRDefault="009F0D27">
            <w:pPr>
              <w:spacing w:after="14" w:line="195" w:lineRule="exact"/>
              <w:ind w:left="72" w:right="180"/>
              <w:jc w:val="both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Mat. i dijelovi za tekuće i investicijsko održavanje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A8403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B36A9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0D3E68" w14:textId="77777777" w:rsidR="009B07A5" w:rsidRDefault="009F0D27">
            <w:pPr>
              <w:spacing w:after="211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1.370,17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81FF8E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080906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FDFCE7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DC08B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46B29D" w14:textId="77777777" w:rsidR="009B07A5" w:rsidRDefault="009F0D27">
            <w:pPr>
              <w:spacing w:after="67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3F06FB" w14:textId="77777777" w:rsidR="009B07A5" w:rsidRDefault="009F0D27">
            <w:pPr>
              <w:spacing w:after="6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FB8BC7" w14:textId="77777777" w:rsidR="009B07A5" w:rsidRDefault="009F0D27">
            <w:pPr>
              <w:spacing w:after="6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2DF46F" w14:textId="77777777" w:rsidR="009B07A5" w:rsidRDefault="009F0D27">
            <w:pPr>
              <w:spacing w:after="67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140,00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F07276F" w14:textId="77777777" w:rsidR="009B07A5" w:rsidRDefault="009F0D2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28,00%</w:t>
            </w:r>
          </w:p>
        </w:tc>
      </w:tr>
      <w:tr w:rsidR="009B07A5" w14:paraId="561ABE4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F2FEF3F" w14:textId="77777777" w:rsidR="009B07A5" w:rsidRDefault="009F0D27">
            <w:pPr>
              <w:spacing w:after="19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FA101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4811C9" w14:textId="77777777" w:rsidR="009B07A5" w:rsidRDefault="009F0D27">
            <w:pPr>
              <w:spacing w:line="195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Usluge tekućeg i investicijskog održavanja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DEEDC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561B5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635AC6" w14:textId="77777777" w:rsidR="009B07A5" w:rsidRDefault="009F0D27">
            <w:pPr>
              <w:spacing w:after="197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140,00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69E687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5259AAE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B01845A" w14:textId="77777777" w:rsidR="009B07A5" w:rsidRDefault="009F0D27">
            <w:pPr>
              <w:spacing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A100304</w:t>
            </w:r>
          </w:p>
          <w:p w14:paraId="643F4822" w14:textId="77777777" w:rsidR="009B07A5" w:rsidRDefault="009F0D27">
            <w:pPr>
              <w:tabs>
                <w:tab w:val="left" w:pos="504"/>
              </w:tabs>
              <w:spacing w:before="251" w:after="187" w:line="167" w:lineRule="exac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Izv.</w:t>
            </w:r>
            <w:r>
              <w:rPr>
                <w:rFonts w:ascii="Tahoma" w:eastAsia="Tahoma" w:hAnsi="Tahoma"/>
                <w:color w:val="000000"/>
                <w:sz w:val="15"/>
              </w:rPr>
              <w:tab/>
              <w:t>3 4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BF3F94" w14:textId="77777777" w:rsidR="009B07A5" w:rsidRDefault="009F0D27">
            <w:pPr>
              <w:spacing w:after="28" w:line="194" w:lineRule="exact"/>
              <w:ind w:left="72" w:right="144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ODRŽAVANJE GRAĐEVINA JAVNE ODVODNJE OBORINSKIH VODA </w:t>
            </w:r>
            <w:r>
              <w:rPr>
                <w:rFonts w:ascii="Tahoma" w:eastAsia="Tahoma" w:hAnsi="Tahoma"/>
                <w:color w:val="000000"/>
                <w:sz w:val="14"/>
              </w:rPr>
              <w:t xml:space="preserve">Funkcija: 0650 Istraživanje i razvoj </w:t>
            </w:r>
            <w:r>
              <w:rPr>
                <w:rFonts w:ascii="Tahoma" w:eastAsia="Tahoma" w:hAnsi="Tahoma"/>
                <w:color w:val="000000"/>
                <w:sz w:val="15"/>
              </w:rPr>
              <w:t>stanovanja i komunalnih pogodnosti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F6FAF0" w14:textId="77777777" w:rsidR="009B07A5" w:rsidRDefault="009F0D27">
            <w:pPr>
              <w:spacing w:after="604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05B1CA" w14:textId="77777777" w:rsidR="009B07A5" w:rsidRDefault="009F0D27">
            <w:pPr>
              <w:spacing w:after="604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21.000,00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825BBE" w14:textId="77777777" w:rsidR="009B07A5" w:rsidRDefault="009F0D27">
            <w:pPr>
              <w:spacing w:after="604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20.011,99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C0634D6" w14:textId="77777777" w:rsidR="009B07A5" w:rsidRDefault="009F0D27">
            <w:pPr>
              <w:spacing w:after="604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95,30%</w:t>
            </w:r>
          </w:p>
        </w:tc>
      </w:tr>
      <w:tr w:rsidR="009B07A5" w14:paraId="3FF98ED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ABF41A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C0830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70826E" w14:textId="77777777" w:rsidR="009B07A5" w:rsidRDefault="009F0D27">
            <w:pPr>
              <w:spacing w:after="58" w:line="186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48A7B3" w14:textId="77777777" w:rsidR="009B07A5" w:rsidRDefault="009F0D27">
            <w:pPr>
              <w:spacing w:after="58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5673E3" w14:textId="77777777" w:rsidR="009B07A5" w:rsidRDefault="009F0D27">
            <w:pPr>
              <w:spacing w:after="58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21.000,00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A8C0F3" w14:textId="77777777" w:rsidR="009B07A5" w:rsidRDefault="009F0D27">
            <w:pPr>
              <w:spacing w:after="58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20.011,99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DFF2348" w14:textId="77777777" w:rsidR="009B07A5" w:rsidRDefault="009F0D27">
            <w:pPr>
              <w:spacing w:after="58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95,30%</w:t>
            </w:r>
          </w:p>
        </w:tc>
      </w:tr>
      <w:tr w:rsidR="009B07A5" w14:paraId="3877FFE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E9E0E3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655E4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DF70C9" w14:textId="77777777" w:rsidR="009B07A5" w:rsidRDefault="009F0D27">
            <w:pPr>
              <w:spacing w:after="58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F6AD6D" w14:textId="77777777" w:rsidR="009B07A5" w:rsidRDefault="009F0D27">
            <w:pPr>
              <w:spacing w:after="58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6829B5" w14:textId="77777777" w:rsidR="009B07A5" w:rsidRDefault="009F0D27">
            <w:pPr>
              <w:spacing w:after="58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21.000,00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14C8EF" w14:textId="77777777" w:rsidR="009B07A5" w:rsidRDefault="009F0D27">
            <w:pPr>
              <w:spacing w:after="58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20.011,99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46D8444" w14:textId="77777777" w:rsidR="009B07A5" w:rsidRDefault="009F0D27">
            <w:pPr>
              <w:spacing w:after="58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95,30%</w:t>
            </w:r>
          </w:p>
        </w:tc>
      </w:tr>
      <w:tr w:rsidR="009B07A5" w14:paraId="02888D1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EA0A9D6" w14:textId="77777777" w:rsidR="009B07A5" w:rsidRDefault="009F0D27">
            <w:pPr>
              <w:spacing w:after="20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A0790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50700A" w14:textId="77777777" w:rsidR="009B07A5" w:rsidRDefault="009F0D27">
            <w:pPr>
              <w:spacing w:after="10" w:line="195" w:lineRule="exact"/>
              <w:ind w:left="72" w:right="180"/>
              <w:jc w:val="both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Mat. i dijelovi za tekuće i investicijsko održavanje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E70FB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51CDE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54A6CD" w14:textId="77777777" w:rsidR="009B07A5" w:rsidRDefault="009F0D27">
            <w:pPr>
              <w:spacing w:after="202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20.011,99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98FF3C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4E7967B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B9A4742" w14:textId="77777777" w:rsidR="009B07A5" w:rsidRDefault="009F0D27">
            <w:pPr>
              <w:spacing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A100305</w:t>
            </w:r>
          </w:p>
          <w:p w14:paraId="78AC91E2" w14:textId="77777777" w:rsidR="009B07A5" w:rsidRDefault="009F0D27">
            <w:pPr>
              <w:tabs>
                <w:tab w:val="left" w:pos="504"/>
              </w:tabs>
              <w:spacing w:before="251" w:after="177" w:line="167" w:lineRule="exac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Izv.</w:t>
            </w:r>
            <w:r>
              <w:rPr>
                <w:rFonts w:ascii="Tahoma" w:eastAsia="Tahoma" w:hAnsi="Tahoma"/>
                <w:color w:val="000000"/>
                <w:sz w:val="15"/>
              </w:rPr>
              <w:tab/>
              <w:t>3 4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6572F5" w14:textId="77777777" w:rsidR="009B07A5" w:rsidRDefault="009F0D27">
            <w:pPr>
              <w:spacing w:line="19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ODRŽAVANJE JAVNIH ZELENIH POVRŠINA</w:t>
            </w:r>
          </w:p>
          <w:p w14:paraId="41F7CB30" w14:textId="77777777" w:rsidR="009B07A5" w:rsidRDefault="009F0D27">
            <w:pPr>
              <w:spacing w:before="44" w:after="18" w:line="168" w:lineRule="exact"/>
              <w:ind w:left="72" w:right="648"/>
              <w:jc w:val="both"/>
              <w:textAlignment w:val="baseline"/>
              <w:rPr>
                <w:rFonts w:ascii="Tahoma" w:eastAsia="Tahoma" w:hAnsi="Tahoma"/>
                <w:color w:val="000000"/>
                <w:spacing w:val="-6"/>
                <w:sz w:val="14"/>
              </w:rPr>
            </w:pPr>
            <w:r>
              <w:rPr>
                <w:rFonts w:ascii="Tahoma" w:eastAsia="Tahoma" w:hAnsi="Tahoma"/>
                <w:color w:val="000000"/>
                <w:spacing w:val="-6"/>
                <w:sz w:val="14"/>
              </w:rPr>
              <w:t xml:space="preserve">Funkcija: 0650 Istraživanje i razvoj </w:t>
            </w:r>
            <w:r>
              <w:rPr>
                <w:rFonts w:ascii="Tahoma" w:eastAsia="Tahoma" w:hAnsi="Tahoma"/>
                <w:color w:val="000000"/>
                <w:spacing w:val="-6"/>
                <w:sz w:val="15"/>
              </w:rPr>
              <w:t>stanovanja i komunalnih pogodnosti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3AD464" w14:textId="77777777" w:rsidR="009B07A5" w:rsidRDefault="009F0D27">
            <w:pPr>
              <w:spacing w:after="594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F2E602" w14:textId="77777777" w:rsidR="009B07A5" w:rsidRDefault="009F0D27">
            <w:pPr>
              <w:spacing w:after="594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63.500,00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6EA0DD" w14:textId="77777777" w:rsidR="009B07A5" w:rsidRDefault="009F0D27">
            <w:pPr>
              <w:spacing w:after="594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63.112,50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11DF25C" w14:textId="77777777" w:rsidR="009B07A5" w:rsidRDefault="009F0D27">
            <w:pPr>
              <w:spacing w:after="594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99,39%</w:t>
            </w:r>
          </w:p>
        </w:tc>
      </w:tr>
      <w:tr w:rsidR="009B07A5" w14:paraId="57612D1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84A51B" w14:textId="77777777" w:rsidR="009B07A5" w:rsidRDefault="009F0D27">
            <w:pPr>
              <w:spacing w:after="5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BECE0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F2DED8" w14:textId="77777777" w:rsidR="009B07A5" w:rsidRDefault="009F0D27">
            <w:pPr>
              <w:spacing w:after="57" w:line="186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5C11C9" w14:textId="77777777" w:rsidR="009B07A5" w:rsidRDefault="009F0D27">
            <w:pPr>
              <w:spacing w:after="5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2315AD" w14:textId="77777777" w:rsidR="009B07A5" w:rsidRDefault="009F0D27">
            <w:pPr>
              <w:spacing w:after="5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63.500,00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035687" w14:textId="77777777" w:rsidR="009B07A5" w:rsidRDefault="009F0D27">
            <w:pPr>
              <w:spacing w:after="57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63.112,50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F1B5A39" w14:textId="77777777" w:rsidR="009B07A5" w:rsidRDefault="009F0D27">
            <w:pPr>
              <w:spacing w:after="5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99,39%</w:t>
            </w:r>
          </w:p>
        </w:tc>
      </w:tr>
      <w:tr w:rsidR="009B07A5" w14:paraId="3D06439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0C039B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F31DE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CE595D" w14:textId="77777777" w:rsidR="009B07A5" w:rsidRDefault="009F0D27">
            <w:pPr>
              <w:spacing w:after="62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474511" w14:textId="77777777" w:rsidR="009B07A5" w:rsidRDefault="009F0D27">
            <w:pPr>
              <w:spacing w:after="62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314F75" w14:textId="77777777" w:rsidR="009B07A5" w:rsidRDefault="009F0D27">
            <w:pPr>
              <w:spacing w:after="6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C1EA69" w14:textId="77777777" w:rsidR="009B07A5" w:rsidRDefault="009F0D27">
            <w:pPr>
              <w:spacing w:after="62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E4A8CBE" w14:textId="77777777" w:rsidR="009B07A5" w:rsidRDefault="009F0D27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60,00%</w:t>
            </w:r>
          </w:p>
        </w:tc>
      </w:tr>
      <w:tr w:rsidR="009B07A5" w14:paraId="70D25B69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45CE223" w14:textId="77777777" w:rsidR="009B07A5" w:rsidRDefault="009F0D27">
            <w:pPr>
              <w:spacing w:after="206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5C151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A29615" w14:textId="77777777" w:rsidR="009B07A5" w:rsidRDefault="009F0D27">
            <w:pPr>
              <w:spacing w:after="9" w:line="195" w:lineRule="exact"/>
              <w:ind w:left="72" w:right="180"/>
              <w:jc w:val="both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Mat. i dijelovi za tekuće i investicijsko održavanje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64855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5C08B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C6169D" w14:textId="77777777" w:rsidR="009B07A5" w:rsidRDefault="009F0D27">
            <w:pPr>
              <w:spacing w:after="206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F5E543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792AB7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09AE46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6F994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574D0D" w14:textId="77777777" w:rsidR="009B07A5" w:rsidRDefault="009F0D27">
            <w:pPr>
              <w:spacing w:after="66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3397B5" w14:textId="77777777" w:rsidR="009B07A5" w:rsidRDefault="009F0D27">
            <w:pPr>
              <w:spacing w:after="6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4FC622" w14:textId="77777777" w:rsidR="009B07A5" w:rsidRDefault="009F0D27">
            <w:pPr>
              <w:spacing w:after="6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63.000,00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70D5DB" w14:textId="77777777" w:rsidR="009B07A5" w:rsidRDefault="009F0D27">
            <w:pPr>
              <w:spacing w:after="66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62.812,50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FC8DB51" w14:textId="77777777" w:rsidR="009B07A5" w:rsidRDefault="009F0D27">
            <w:pPr>
              <w:spacing w:after="6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99,70%</w:t>
            </w:r>
          </w:p>
        </w:tc>
      </w:tr>
      <w:tr w:rsidR="009B07A5" w14:paraId="1E27C717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0C7A894" w14:textId="77777777" w:rsidR="009B07A5" w:rsidRDefault="009F0D27">
            <w:pPr>
              <w:spacing w:after="21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9AF4C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AD6D48" w14:textId="77777777" w:rsidR="009B07A5" w:rsidRDefault="009F0D27">
            <w:pPr>
              <w:spacing w:after="14" w:line="195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Usluge teku</w:t>
            </w:r>
            <w:r>
              <w:rPr>
                <w:rFonts w:ascii="Tahoma" w:eastAsia="Tahoma" w:hAnsi="Tahoma"/>
                <w:color w:val="000000"/>
                <w:sz w:val="16"/>
              </w:rPr>
              <w:t>ćeg i investicijskog održavanja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4627B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6E790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263B24" w14:textId="77777777" w:rsidR="009B07A5" w:rsidRDefault="009F0D27">
            <w:pPr>
              <w:spacing w:after="210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62.812,50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1B7AAF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F976E18" w14:textId="77777777">
        <w:tblPrEx>
          <w:tblCellMar>
            <w:top w:w="0" w:type="dxa"/>
            <w:bottom w:w="0" w:type="dxa"/>
          </w:tblCellMar>
        </w:tblPrEx>
        <w:trPr>
          <w:trHeight w:hRule="exact" w:val="75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70D77A6" w14:textId="77777777" w:rsidR="009B07A5" w:rsidRDefault="009F0D27">
            <w:pPr>
              <w:spacing w:line="187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5AB40148" w14:textId="77777777" w:rsidR="009B07A5" w:rsidRDefault="009F0D27">
            <w:pPr>
              <w:spacing w:before="39" w:after="32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1004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A2093D" w14:textId="77777777" w:rsidR="009B07A5" w:rsidRDefault="009F0D27">
            <w:pPr>
              <w:spacing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PROGRAM GRADNJE KOMUNALNE</w:t>
            </w:r>
          </w:p>
          <w:p w14:paraId="51493A15" w14:textId="77777777" w:rsidR="009B07A5" w:rsidRDefault="009F0D27">
            <w:pPr>
              <w:spacing w:after="19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INFRASTRUKTURE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461811" w14:textId="77777777" w:rsidR="009B07A5" w:rsidRDefault="009F0D27">
            <w:pPr>
              <w:spacing w:after="499" w:line="24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5.487.137,00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15EEE2" w14:textId="77777777" w:rsidR="009B07A5" w:rsidRDefault="009F0D27">
            <w:pPr>
              <w:spacing w:after="499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1.816.500,00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7A4279" w14:textId="77777777" w:rsidR="009B07A5" w:rsidRDefault="009F0D27">
            <w:pPr>
              <w:spacing w:after="499" w:line="240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1.757.174,91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254F067" w14:textId="77777777" w:rsidR="009B07A5" w:rsidRDefault="009F0D27">
            <w:pPr>
              <w:spacing w:after="499" w:line="24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96,73%</w:t>
            </w:r>
          </w:p>
        </w:tc>
      </w:tr>
      <w:tr w:rsidR="009B07A5" w14:paraId="757E96EF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F675DEA" w14:textId="77777777" w:rsidR="009B07A5" w:rsidRDefault="009F0D27">
            <w:pPr>
              <w:spacing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A100417</w:t>
            </w:r>
          </w:p>
          <w:p w14:paraId="3B8AD9FC" w14:textId="77777777" w:rsidR="009B07A5" w:rsidRDefault="009F0D27">
            <w:pPr>
              <w:tabs>
                <w:tab w:val="left" w:pos="504"/>
              </w:tabs>
              <w:spacing w:before="251" w:after="173" w:line="167" w:lineRule="exac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Izv. 1</w:t>
            </w:r>
            <w:r>
              <w:rPr>
                <w:rFonts w:ascii="Tahoma" w:eastAsia="Tahoma" w:hAnsi="Tahoma"/>
                <w:color w:val="000000"/>
                <w:sz w:val="15"/>
              </w:rPr>
              <w:tab/>
              <w:t>3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D97BAD" w14:textId="77777777" w:rsidR="009B07A5" w:rsidRDefault="009F0D27">
            <w:pPr>
              <w:spacing w:line="19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RAZVOJ I UNAPREĐENJE POSLOVNE ZONE</w:t>
            </w:r>
          </w:p>
          <w:p w14:paraId="2A6A819A" w14:textId="77777777" w:rsidR="009B07A5" w:rsidRDefault="009F0D27">
            <w:pPr>
              <w:spacing w:before="41" w:after="17" w:line="168" w:lineRule="exact"/>
              <w:ind w:left="72" w:right="25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0411 Op</w:t>
            </w:r>
            <w:r>
              <w:rPr>
                <w:rFonts w:ascii="Tahoma" w:eastAsia="Tahoma" w:hAnsi="Tahoma"/>
                <w:color w:val="000000"/>
                <w:sz w:val="14"/>
              </w:rPr>
              <w:t xml:space="preserve">ći ekonomski i trgovački </w:t>
            </w:r>
            <w:r>
              <w:rPr>
                <w:rFonts w:ascii="Tahoma" w:eastAsia="Tahoma" w:hAnsi="Tahoma"/>
                <w:color w:val="000000"/>
                <w:sz w:val="15"/>
              </w:rPr>
              <w:t>poslovi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FABE0C" w14:textId="77777777" w:rsidR="009B07A5" w:rsidRDefault="009F0D27">
            <w:pPr>
              <w:spacing w:after="590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190.000,00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59A8AC" w14:textId="77777777" w:rsidR="009B07A5" w:rsidRDefault="009F0D27">
            <w:pPr>
              <w:spacing w:after="590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24.500,00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A8D848" w14:textId="77777777" w:rsidR="009B07A5" w:rsidRDefault="009F0D27">
            <w:pPr>
              <w:spacing w:after="590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19.816,90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27DF721" w14:textId="77777777" w:rsidR="009B07A5" w:rsidRDefault="009F0D27">
            <w:pPr>
              <w:spacing w:after="590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80,89%</w:t>
            </w:r>
          </w:p>
        </w:tc>
      </w:tr>
      <w:tr w:rsidR="009B07A5" w14:paraId="112E2E7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7148E3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05DBE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D1B935" w14:textId="77777777" w:rsidR="009B07A5" w:rsidRDefault="009F0D27">
            <w:pPr>
              <w:spacing w:after="57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BAF801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C8F85B" w14:textId="77777777" w:rsidR="009B07A5" w:rsidRDefault="009F0D27">
            <w:pPr>
              <w:spacing w:after="5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ECAB86" w14:textId="77777777" w:rsidR="009B07A5" w:rsidRDefault="009F0D27">
            <w:pPr>
              <w:spacing w:after="57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925,00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97D262C" w14:textId="77777777" w:rsidR="009B07A5" w:rsidRDefault="009F0D27">
            <w:pPr>
              <w:spacing w:after="5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18,50%</w:t>
            </w:r>
          </w:p>
        </w:tc>
      </w:tr>
      <w:tr w:rsidR="009B07A5" w14:paraId="47B282C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B87154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E079E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B1A3AE" w14:textId="77777777" w:rsidR="009B07A5" w:rsidRDefault="009F0D27">
            <w:pPr>
              <w:spacing w:after="57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E1215A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C95D0E" w14:textId="77777777" w:rsidR="009B07A5" w:rsidRDefault="009F0D27">
            <w:pPr>
              <w:spacing w:after="5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03902B" w14:textId="77777777" w:rsidR="009B07A5" w:rsidRDefault="009F0D27">
            <w:pPr>
              <w:spacing w:after="57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925,00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6BE904C" w14:textId="77777777" w:rsidR="009B07A5" w:rsidRDefault="009F0D27">
            <w:pPr>
              <w:spacing w:after="5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18,50%</w:t>
            </w:r>
          </w:p>
        </w:tc>
      </w:tr>
      <w:tr w:rsidR="009B07A5" w14:paraId="469466C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5118D1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3295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31C6B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A05A0D" w14:textId="77777777" w:rsidR="009B07A5" w:rsidRDefault="009F0D27">
            <w:pPr>
              <w:spacing w:after="57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Pristojbe i naknade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AB983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FA3FC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6CB28C" w14:textId="77777777" w:rsidR="009B07A5" w:rsidRDefault="009F0D27">
            <w:pPr>
              <w:spacing w:after="57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925,00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70A70C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2CEE347" w14:textId="77777777">
        <w:tblPrEx>
          <w:tblCellMar>
            <w:top w:w="0" w:type="dxa"/>
            <w:bottom w:w="0" w:type="dxa"/>
          </w:tblCellMar>
        </w:tblPrEx>
        <w:trPr>
          <w:trHeight w:hRule="exact" w:val="50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4637CD8A" w14:textId="77777777" w:rsidR="009B07A5" w:rsidRDefault="009F0D27">
            <w:pPr>
              <w:spacing w:after="274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65D4FA8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369BED40" w14:textId="77777777" w:rsidR="009B07A5" w:rsidRDefault="009F0D27">
            <w:pPr>
              <w:spacing w:after="82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neproizvedene imovine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16E992C9" w14:textId="77777777" w:rsidR="009B07A5" w:rsidRDefault="009F0D27">
            <w:pPr>
              <w:spacing w:after="273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19B0D707" w14:textId="77777777" w:rsidR="009B07A5" w:rsidRDefault="009F0D27">
            <w:pPr>
              <w:spacing w:after="273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3035EF40" w14:textId="77777777" w:rsidR="009B07A5" w:rsidRDefault="009F0D27">
            <w:pPr>
              <w:spacing w:after="273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16.079,40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20283D93" w14:textId="77777777" w:rsidR="009B07A5" w:rsidRDefault="009F0D27">
            <w:pPr>
              <w:spacing w:after="273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97,45%</w:t>
            </w:r>
          </w:p>
        </w:tc>
      </w:tr>
    </w:tbl>
    <w:p w14:paraId="15F20173" w14:textId="77777777" w:rsidR="009B07A5" w:rsidRDefault="009F0D27">
      <w:pPr>
        <w:spacing w:before="39" w:line="188" w:lineRule="exact"/>
        <w:ind w:left="792"/>
        <w:textAlignment w:val="baseline"/>
        <w:rPr>
          <w:rFonts w:ascii="Tahoma" w:eastAsia="Tahoma" w:hAnsi="Tahoma"/>
          <w:b/>
          <w:color w:val="000000"/>
          <w:spacing w:val="-1"/>
          <w:sz w:val="16"/>
        </w:rPr>
      </w:pPr>
      <w:r>
        <w:rPr>
          <w:rFonts w:ascii="Tahoma" w:eastAsia="Tahoma" w:hAnsi="Tahoma"/>
          <w:b/>
          <w:color w:val="000000"/>
          <w:spacing w:val="-1"/>
          <w:sz w:val="16"/>
        </w:rPr>
        <w:t>MunicipalSoft</w:t>
      </w:r>
    </w:p>
    <w:p w14:paraId="002E466A" w14:textId="77777777" w:rsidR="009B07A5" w:rsidRDefault="009F0D27">
      <w:pPr>
        <w:tabs>
          <w:tab w:val="right" w:pos="10584"/>
        </w:tabs>
        <w:spacing w:before="15" w:line="216" w:lineRule="exact"/>
        <w:ind w:left="7920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rptP3P-1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Str.4</w:t>
      </w:r>
    </w:p>
    <w:p w14:paraId="0A4FF560" w14:textId="77777777" w:rsidR="009B07A5" w:rsidRDefault="009B07A5">
      <w:pPr>
        <w:sectPr w:rsidR="009B07A5">
          <w:pgSz w:w="11909" w:h="16838"/>
          <w:pgMar w:top="1140" w:right="433" w:bottom="239" w:left="836" w:header="720" w:footer="720" w:gutter="0"/>
          <w:cols w:space="720"/>
        </w:sectPr>
      </w:pPr>
    </w:p>
    <w:p w14:paraId="38852571" w14:textId="77777777" w:rsidR="009B07A5" w:rsidRDefault="009F0D27">
      <w:pPr>
        <w:pBdr>
          <w:top w:val="single" w:sz="7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2"/>
          <w:sz w:val="29"/>
        </w:rPr>
      </w:pPr>
      <w:r>
        <w:rPr>
          <w:rFonts w:eastAsia="Times New Roman"/>
          <w:color w:val="000000"/>
          <w:spacing w:val="2"/>
          <w:sz w:val="29"/>
        </w:rPr>
        <w:lastRenderedPageBreak/>
        <w:t>GODIŠNJE IZVRŠENJE PRORAČUNA OPĆINE ŽAKANJE ZA 2021. GODINU</w:t>
      </w:r>
    </w:p>
    <w:p w14:paraId="66FA1F6E" w14:textId="77777777" w:rsidR="009B07A5" w:rsidRDefault="009F0D27">
      <w:pPr>
        <w:pBdr>
          <w:top w:val="single" w:sz="7" w:space="3" w:color="000000"/>
        </w:pBdr>
        <w:spacing w:before="74" w:line="249" w:lineRule="exact"/>
        <w:jc w:val="center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POSEBNI DIO [T-11]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99"/>
        <w:gridCol w:w="2923"/>
        <w:gridCol w:w="1805"/>
        <w:gridCol w:w="1800"/>
        <w:gridCol w:w="1805"/>
        <w:gridCol w:w="1160"/>
      </w:tblGrid>
      <w:tr w:rsidR="009B07A5" w14:paraId="24A48044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494A324" w14:textId="77777777" w:rsidR="009B07A5" w:rsidRDefault="009F0D27">
            <w:pPr>
              <w:spacing w:before="58" w:line="202" w:lineRule="exact"/>
              <w:ind w:right="18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7543704B" w14:textId="77777777" w:rsidR="009B07A5" w:rsidRDefault="009F0D27">
            <w:pPr>
              <w:spacing w:before="14" w:line="235" w:lineRule="exact"/>
              <w:ind w:right="18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3737F3BE" w14:textId="77777777" w:rsidR="009B07A5" w:rsidRDefault="009F0D27">
            <w:pPr>
              <w:spacing w:before="92" w:after="44" w:line="20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8E9BA8" w14:textId="77777777" w:rsidR="009B07A5" w:rsidRDefault="009F0D27">
            <w:pPr>
              <w:spacing w:before="34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11F681DB" w14:textId="77777777" w:rsidR="009B07A5" w:rsidRDefault="009F0D27">
            <w:pPr>
              <w:spacing w:before="332" w:after="44" w:line="20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E071EB" w14:textId="77777777" w:rsidR="009B07A5" w:rsidRDefault="009F0D27">
            <w:pPr>
              <w:spacing w:before="44" w:line="235" w:lineRule="exact"/>
              <w:ind w:right="3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157F2987" w14:textId="77777777" w:rsidR="009B07A5" w:rsidRDefault="009F0D27">
            <w:pPr>
              <w:spacing w:before="317" w:after="49" w:line="209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68DBC3" w14:textId="77777777" w:rsidR="009B07A5" w:rsidRDefault="009F0D27">
            <w:pPr>
              <w:spacing w:before="68" w:line="211" w:lineRule="exact"/>
              <w:ind w:right="41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</w:t>
            </w:r>
            <w:r>
              <w:rPr>
                <w:rFonts w:ascii="Tahoma" w:eastAsia="Tahoma" w:hAnsi="Tahoma"/>
                <w:color w:val="000000"/>
                <w:sz w:val="16"/>
              </w:rPr>
              <w:t>ći plan</w:t>
            </w:r>
          </w:p>
          <w:p w14:paraId="33C398C3" w14:textId="77777777" w:rsidR="009B07A5" w:rsidRDefault="009F0D27">
            <w:pPr>
              <w:spacing w:before="327" w:after="39" w:line="209" w:lineRule="exact"/>
              <w:ind w:right="7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C85145" w14:textId="77777777" w:rsidR="009B07A5" w:rsidRDefault="009F0D27">
            <w:pPr>
              <w:spacing w:before="44" w:line="235" w:lineRule="exact"/>
              <w:ind w:right="13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2CE2BB81" w14:textId="77777777" w:rsidR="009B07A5" w:rsidRDefault="009F0D27">
            <w:pPr>
              <w:spacing w:before="327" w:after="39" w:line="209" w:lineRule="exact"/>
              <w:ind w:right="76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1400C06" w14:textId="77777777" w:rsidR="009B07A5" w:rsidRDefault="009F0D27">
            <w:pPr>
              <w:spacing w:before="44" w:line="235" w:lineRule="exact"/>
              <w:ind w:right="26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6119F295" w14:textId="77777777" w:rsidR="009B07A5" w:rsidRDefault="009F0D27">
            <w:pPr>
              <w:spacing w:before="5" w:line="235" w:lineRule="exact"/>
              <w:ind w:right="44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5/4</w:t>
            </w:r>
          </w:p>
          <w:p w14:paraId="3B7C2502" w14:textId="77777777" w:rsidR="009B07A5" w:rsidRDefault="009F0D27">
            <w:pPr>
              <w:spacing w:before="92" w:after="34" w:line="209" w:lineRule="exact"/>
              <w:ind w:right="53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</w:tr>
      <w:tr w:rsidR="009B07A5" w14:paraId="00FE437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5D96F91" w14:textId="77777777" w:rsidR="009B07A5" w:rsidRDefault="009F0D27">
            <w:pPr>
              <w:spacing w:after="20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99F6B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9B0A5F" w14:textId="77777777" w:rsidR="009B07A5" w:rsidRDefault="009F0D27">
            <w:pPr>
              <w:spacing w:after="4" w:line="196" w:lineRule="exact"/>
              <w:ind w:left="72" w:right="72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Materijalna imovina - prirodna bogatstva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E9BF53" w14:textId="77777777" w:rsidR="009B07A5" w:rsidRDefault="009F0D27">
            <w:pPr>
              <w:spacing w:after="201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5D7A58" w14:textId="77777777" w:rsidR="009B07A5" w:rsidRDefault="009F0D27">
            <w:pPr>
              <w:spacing w:after="201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16.500,00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2B355F" w14:textId="77777777" w:rsidR="009B07A5" w:rsidRDefault="009F0D27">
            <w:pPr>
              <w:spacing w:after="201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16.079,40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7AB4836" w14:textId="77777777" w:rsidR="009B07A5" w:rsidRDefault="009F0D27">
            <w:pPr>
              <w:spacing w:after="201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97,45%</w:t>
            </w:r>
          </w:p>
        </w:tc>
      </w:tr>
      <w:tr w:rsidR="009B07A5" w14:paraId="20B4F02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7006A0" w14:textId="77777777" w:rsidR="009B07A5" w:rsidRDefault="009F0D27">
            <w:pPr>
              <w:spacing w:after="5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4111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BAF76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B1F01B" w14:textId="77777777" w:rsidR="009B07A5" w:rsidRDefault="009F0D27">
            <w:pPr>
              <w:spacing w:before="48" w:after="56" w:line="169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Zemljište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54EC7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FF5A1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309A58" w14:textId="77777777" w:rsidR="009B07A5" w:rsidRDefault="009F0D27">
            <w:pPr>
              <w:spacing w:after="5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16.079,40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39E086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2C937F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86D9308" w14:textId="77777777" w:rsidR="009B07A5" w:rsidRDefault="009F0D27">
            <w:pPr>
              <w:spacing w:after="206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AE80B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8C81B0" w14:textId="77777777" w:rsidR="009B07A5" w:rsidRDefault="009F0D27">
            <w:pPr>
              <w:spacing w:after="9"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580000" w14:textId="77777777" w:rsidR="009B07A5" w:rsidRDefault="009F0D27">
            <w:pPr>
              <w:spacing w:after="206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04C948" w14:textId="77777777" w:rsidR="009B07A5" w:rsidRDefault="009F0D27">
            <w:pPr>
              <w:spacing w:after="206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AA9B5B" w14:textId="77777777" w:rsidR="009B07A5" w:rsidRDefault="009F0D27">
            <w:pPr>
              <w:spacing w:after="206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2.812,50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D16E7D8" w14:textId="77777777" w:rsidR="009B07A5" w:rsidRDefault="009F0D27">
            <w:pPr>
              <w:spacing w:after="206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93,75%</w:t>
            </w:r>
          </w:p>
        </w:tc>
      </w:tr>
      <w:tr w:rsidR="009B07A5" w14:paraId="533FB18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75BBAE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ADC2B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141C1B" w14:textId="77777777" w:rsidR="009B07A5" w:rsidRDefault="009F0D27">
            <w:pPr>
              <w:spacing w:before="54" w:after="66" w:line="163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Građevinski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871D09" w14:textId="77777777" w:rsidR="009B07A5" w:rsidRDefault="009F0D27">
            <w:pPr>
              <w:spacing w:after="6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71CB65" w14:textId="77777777" w:rsidR="009B07A5" w:rsidRDefault="009F0D27">
            <w:pPr>
              <w:spacing w:after="6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94B576" w14:textId="77777777" w:rsidR="009B07A5" w:rsidRDefault="009F0D27">
            <w:pPr>
              <w:spacing w:after="6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2.812,50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0024C8D" w14:textId="77777777" w:rsidR="009B07A5" w:rsidRDefault="009F0D27">
            <w:pPr>
              <w:spacing w:after="6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93,75%</w:t>
            </w:r>
          </w:p>
        </w:tc>
      </w:tr>
      <w:tr w:rsidR="009B07A5" w14:paraId="7D27241E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D89C4D5" w14:textId="77777777" w:rsidR="009B07A5" w:rsidRDefault="009F0D27">
            <w:pPr>
              <w:spacing w:after="21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50FBD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DA467D" w14:textId="77777777" w:rsidR="009B07A5" w:rsidRDefault="009F0D27">
            <w:pPr>
              <w:spacing w:after="14" w:line="197" w:lineRule="exact"/>
              <w:ind w:left="72" w:right="504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Ceste, željeznice i ostali prometni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CF0C0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0CD0C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B2BF54" w14:textId="77777777" w:rsidR="009B07A5" w:rsidRDefault="009F0D27">
            <w:pPr>
              <w:spacing w:after="210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662F39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C4CC4B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A18B4E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6A2BA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191988" w14:textId="77777777" w:rsidR="009B07A5" w:rsidRDefault="009F0D27">
            <w:pPr>
              <w:spacing w:before="54" w:after="66" w:line="163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gra</w:t>
            </w:r>
            <w:r>
              <w:rPr>
                <w:rFonts w:ascii="Tahoma" w:eastAsia="Tahoma" w:hAnsi="Tahoma"/>
                <w:color w:val="000000"/>
                <w:sz w:val="16"/>
              </w:rPr>
              <w:t>đevinski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F53FE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A1AEC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B9E52D" w14:textId="77777777" w:rsidR="009B07A5" w:rsidRDefault="009F0D27">
            <w:pPr>
              <w:spacing w:after="6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2.812,50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899B8A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046D42F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82289B9" w14:textId="77777777" w:rsidR="009B07A5" w:rsidRDefault="009F0D27">
            <w:pPr>
              <w:spacing w:after="21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K100402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00A6CBA" w14:textId="77777777" w:rsidR="009B07A5" w:rsidRDefault="009F0D27">
            <w:pPr>
              <w:spacing w:after="18" w:line="204" w:lineRule="exact"/>
              <w:ind w:left="72" w:right="468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GRADN)A/REKONSTRUKCI)A NERAZVRSTANE CESTE </w:t>
            </w:r>
            <w:r>
              <w:rPr>
                <w:rFonts w:ascii="Tahoma" w:eastAsia="Tahoma" w:hAnsi="Tahoma"/>
                <w:color w:val="000000"/>
                <w:sz w:val="15"/>
              </w:rPr>
              <w:t>Funkcija: 0451 Cestovni promet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AF9F256" w14:textId="77777777" w:rsidR="009B07A5" w:rsidRDefault="009F0D27">
            <w:pPr>
              <w:spacing w:after="42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1.215.000,00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1D2B41F" w14:textId="77777777" w:rsidR="009B07A5" w:rsidRDefault="009F0D27">
            <w:pPr>
              <w:spacing w:after="42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1.336.500,00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B54CBDF" w14:textId="77777777" w:rsidR="009B07A5" w:rsidRDefault="009F0D27">
            <w:pPr>
              <w:spacing w:after="42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1.302.569,25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5F1E1635" w14:textId="77777777" w:rsidR="009B07A5" w:rsidRDefault="009F0D27">
            <w:pPr>
              <w:spacing w:after="42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97,46%</w:t>
            </w:r>
          </w:p>
        </w:tc>
      </w:tr>
      <w:tr w:rsidR="009B07A5" w14:paraId="5B48569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5846DC40" w14:textId="77777777" w:rsidR="009B07A5" w:rsidRDefault="009F0D27">
            <w:pPr>
              <w:tabs>
                <w:tab w:val="right" w:pos="720"/>
              </w:tabs>
              <w:spacing w:after="11" w:line="167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Izv. 1</w:t>
            </w:r>
            <w:r>
              <w:rPr>
                <w:rFonts w:ascii="Tahoma" w:eastAsia="Tahoma" w:hAnsi="Tahoma"/>
                <w:color w:val="000000"/>
                <w:sz w:val="15"/>
              </w:rPr>
              <w:tab/>
              <w:t>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7C6089" w14:textId="77777777" w:rsidR="009B07A5" w:rsidRDefault="009F0D27">
            <w:pPr>
              <w:tabs>
                <w:tab w:val="right" w:pos="288"/>
              </w:tabs>
              <w:spacing w:after="16" w:line="16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5</w:t>
            </w:r>
            <w:r>
              <w:rPr>
                <w:rFonts w:ascii="Tahoma" w:eastAsia="Tahoma" w:hAnsi="Tahoma"/>
                <w:color w:val="000000"/>
                <w:sz w:val="15"/>
              </w:rPr>
              <w:tab/>
              <w:t>7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904715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03A5E7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006E60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974274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0DD0CFF" w14:textId="77777777" w:rsidR="009B07A5" w:rsidRDefault="009B07A5"/>
        </w:tc>
      </w:tr>
      <w:tr w:rsidR="009B07A5" w14:paraId="4EE863E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012EFBC2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27D029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D92EC8" w14:textId="77777777" w:rsidR="009B07A5" w:rsidRDefault="009F0D27">
            <w:pPr>
              <w:spacing w:after="62" w:line="186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E4580C" w14:textId="77777777" w:rsidR="009B07A5" w:rsidRDefault="009F0D27">
            <w:pPr>
              <w:spacing w:after="62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12CE6A" w14:textId="77777777" w:rsidR="009B07A5" w:rsidRDefault="009F0D27">
            <w:pPr>
              <w:spacing w:after="6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24.000,00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859917" w14:textId="77777777" w:rsidR="009B07A5" w:rsidRDefault="009F0D27">
            <w:pPr>
              <w:spacing w:after="6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23.250,00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54EE65D" w14:textId="77777777" w:rsidR="009B07A5" w:rsidRDefault="009F0D27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96,88%</w:t>
            </w:r>
          </w:p>
        </w:tc>
      </w:tr>
      <w:tr w:rsidR="009B07A5" w14:paraId="0A3C16E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444DD196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786E4F9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EF52FB" w14:textId="77777777" w:rsidR="009B07A5" w:rsidRDefault="009F0D27">
            <w:pPr>
              <w:spacing w:after="62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4F30D7" w14:textId="77777777" w:rsidR="009B07A5" w:rsidRDefault="009F0D27">
            <w:pPr>
              <w:spacing w:after="62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B1170CA" w14:textId="77777777" w:rsidR="009B07A5" w:rsidRDefault="009F0D27">
            <w:pPr>
              <w:spacing w:after="6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24.000,00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20B035" w14:textId="77777777" w:rsidR="009B07A5" w:rsidRDefault="009F0D27">
            <w:pPr>
              <w:spacing w:after="6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23.250,00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C1484EC" w14:textId="77777777" w:rsidR="009B07A5" w:rsidRDefault="009F0D27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96,88%</w:t>
            </w:r>
          </w:p>
        </w:tc>
      </w:tr>
      <w:tr w:rsidR="009B07A5" w14:paraId="519973A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471BC5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901207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477582" w14:textId="77777777" w:rsidR="009B07A5" w:rsidRDefault="009F0D27">
            <w:pPr>
              <w:spacing w:after="62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Intelektualne i osobne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73D4D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BA1DE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1A8EF9" w14:textId="77777777" w:rsidR="009B07A5" w:rsidRDefault="009F0D27">
            <w:pPr>
              <w:spacing w:after="6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23.250,00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9EBAEB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133F65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06F7703E" w14:textId="77777777" w:rsidR="009B07A5" w:rsidRDefault="009F0D27">
            <w:pPr>
              <w:spacing w:after="21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D99BD6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052D07" w14:textId="77777777" w:rsidR="009B07A5" w:rsidRDefault="009F0D27">
            <w:pPr>
              <w:spacing w:after="14"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9D6059" w14:textId="77777777" w:rsidR="009B07A5" w:rsidRDefault="009F0D27">
            <w:pPr>
              <w:spacing w:after="210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1.200.000,00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862B72" w14:textId="77777777" w:rsidR="009B07A5" w:rsidRDefault="009F0D27">
            <w:pPr>
              <w:spacing w:after="210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1.312.500,00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3D8A94" w14:textId="77777777" w:rsidR="009B07A5" w:rsidRDefault="009F0D27">
            <w:pPr>
              <w:spacing w:after="210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1.279.319,25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4FA4B9F" w14:textId="77777777" w:rsidR="009B07A5" w:rsidRDefault="009F0D27">
            <w:pPr>
              <w:spacing w:after="210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97,47%</w:t>
            </w:r>
          </w:p>
        </w:tc>
      </w:tr>
      <w:tr w:rsidR="009B07A5" w14:paraId="6957833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7E50CE" w14:textId="77777777" w:rsidR="009B07A5" w:rsidRDefault="009F0D27">
            <w:pPr>
              <w:spacing w:after="7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5EEC99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B7E4F7" w14:textId="77777777" w:rsidR="009B07A5" w:rsidRDefault="009F0D27">
            <w:pPr>
              <w:spacing w:before="49" w:after="71" w:line="163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Građevinski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D7CC65" w14:textId="77777777" w:rsidR="009B07A5" w:rsidRDefault="009F0D27">
            <w:pPr>
              <w:spacing w:after="71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1.200.000,00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C9117C" w14:textId="77777777" w:rsidR="009B07A5" w:rsidRDefault="009F0D27">
            <w:pPr>
              <w:spacing w:after="71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1.312.500,00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B0B73C" w14:textId="77777777" w:rsidR="009B07A5" w:rsidRDefault="009F0D27">
            <w:pPr>
              <w:spacing w:after="71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1.279.319,25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C7255EF" w14:textId="77777777" w:rsidR="009B07A5" w:rsidRDefault="009F0D27">
            <w:pPr>
              <w:spacing w:after="71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97,47%</w:t>
            </w:r>
          </w:p>
        </w:tc>
      </w:tr>
      <w:tr w:rsidR="009B07A5" w14:paraId="6F099B2E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5D50F90B" w14:textId="77777777" w:rsidR="009B07A5" w:rsidRDefault="009F0D27">
            <w:pPr>
              <w:spacing w:after="19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66EF9B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6E5F01" w14:textId="77777777" w:rsidR="009B07A5" w:rsidRDefault="009F0D27">
            <w:pPr>
              <w:spacing w:after="4" w:line="192" w:lineRule="exact"/>
              <w:ind w:left="72" w:right="504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Ceste, željeznice i ostali prometni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3FA9C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6190F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02FA65" w14:textId="77777777" w:rsidR="009B07A5" w:rsidRDefault="009F0D27">
            <w:pPr>
              <w:spacing w:after="19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1.279.319,25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F4CC40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644BBA5" w14:textId="77777777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E93351C" w14:textId="77777777" w:rsidR="009B07A5" w:rsidRDefault="009F0D27">
            <w:pPr>
              <w:spacing w:after="216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K100407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06967AF" w14:textId="77777777" w:rsidR="009B07A5" w:rsidRDefault="009F0D2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REKONSTRUKCI)A TRAKTORSKOG</w:t>
            </w:r>
          </w:p>
          <w:p w14:paraId="76BB8FB8" w14:textId="77777777" w:rsidR="009B07A5" w:rsidRDefault="009F0D27">
            <w:pPr>
              <w:spacing w:before="1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PUTA U ŠUMSKU CESTU</w:t>
            </w:r>
          </w:p>
          <w:p w14:paraId="14857C4F" w14:textId="77777777" w:rsidR="009B07A5" w:rsidRDefault="009F0D27">
            <w:pPr>
              <w:spacing w:before="46" w:after="23" w:line="170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Funkcija: 0451 Cestovni promet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FFE9CEB" w14:textId="77777777" w:rsidR="009B07A5" w:rsidRDefault="009F0D27">
            <w:pPr>
              <w:spacing w:after="431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3.412.137,00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5D6C261" w14:textId="77777777" w:rsidR="009B07A5" w:rsidRDefault="009F0D27">
            <w:pPr>
              <w:spacing w:after="431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AEBE95D" w14:textId="77777777" w:rsidR="009B07A5" w:rsidRDefault="009F0D27">
            <w:pPr>
              <w:spacing w:after="431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276484B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A4C494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DF8E3F" w14:textId="77777777" w:rsidR="009B07A5" w:rsidRDefault="009F0D27">
            <w:pPr>
              <w:spacing w:after="11" w:line="167" w:lineRule="exact"/>
              <w:ind w:right="190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Izv.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60D08B" w14:textId="77777777" w:rsidR="009B07A5" w:rsidRDefault="009F0D27">
            <w:pPr>
              <w:spacing w:after="16" w:line="167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5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2D2D2C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2AF887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8D4382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63C4B9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87E8F4D" w14:textId="77777777" w:rsidR="009B07A5" w:rsidRDefault="009B07A5"/>
        </w:tc>
      </w:tr>
      <w:tr w:rsidR="009B07A5" w14:paraId="29BDA31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A309A6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8B5E04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69B565" w14:textId="77777777" w:rsidR="009B07A5" w:rsidRDefault="009F0D27">
            <w:pPr>
              <w:spacing w:after="62" w:line="186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60C6F8" w14:textId="77777777" w:rsidR="009B07A5" w:rsidRDefault="009F0D27">
            <w:pPr>
              <w:spacing w:after="62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BE0BC8" w14:textId="77777777" w:rsidR="009B07A5" w:rsidRDefault="009F0D27">
            <w:pPr>
              <w:spacing w:after="6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D6E2E2" w14:textId="77777777" w:rsidR="009B07A5" w:rsidRDefault="009F0D27">
            <w:pPr>
              <w:spacing w:after="6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0CAA8E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5531A7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6B26A429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474ADE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41792C" w14:textId="77777777" w:rsidR="009B07A5" w:rsidRDefault="009F0D27">
            <w:pPr>
              <w:spacing w:after="66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D27489" w14:textId="77777777" w:rsidR="009B07A5" w:rsidRDefault="009F0D27">
            <w:pPr>
              <w:spacing w:after="6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CD86A9" w14:textId="77777777" w:rsidR="009B07A5" w:rsidRDefault="009F0D27">
            <w:pPr>
              <w:spacing w:after="6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B3C189" w14:textId="77777777" w:rsidR="009B07A5" w:rsidRDefault="009F0D27">
            <w:pPr>
              <w:spacing w:after="6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7146AD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39C533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2BEE39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05EDF1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A256A5" w14:textId="77777777" w:rsidR="009B07A5" w:rsidRDefault="009F0D27">
            <w:pPr>
              <w:spacing w:after="66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Intelektualne i osobne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E2BC1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57FCB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866095" w14:textId="77777777" w:rsidR="009B07A5" w:rsidRDefault="009F0D27">
            <w:pPr>
              <w:spacing w:after="6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533E9C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EEF19B8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7F31D379" w14:textId="77777777" w:rsidR="009B07A5" w:rsidRDefault="009F0D27">
            <w:pPr>
              <w:spacing w:after="19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358ACF6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4290FC" w14:textId="77777777" w:rsidR="009B07A5" w:rsidRDefault="009F0D27">
            <w:pPr>
              <w:spacing w:after="4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C0D7BA" w14:textId="77777777" w:rsidR="009B07A5" w:rsidRDefault="009F0D27">
            <w:pPr>
              <w:spacing w:after="19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3.362.137,00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210602" w14:textId="77777777" w:rsidR="009B07A5" w:rsidRDefault="009F0D27">
            <w:pPr>
              <w:spacing w:after="19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F07C46" w14:textId="77777777" w:rsidR="009B07A5" w:rsidRDefault="009F0D27">
            <w:pPr>
              <w:spacing w:after="19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3DC8BE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AF4B40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75BA7FA8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EC04BB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26674F" w14:textId="77777777" w:rsidR="009B07A5" w:rsidRDefault="009F0D27">
            <w:pPr>
              <w:spacing w:before="54" w:after="57" w:line="163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Gra</w:t>
            </w:r>
            <w:r>
              <w:rPr>
                <w:rFonts w:ascii="Tahoma" w:eastAsia="Tahoma" w:hAnsi="Tahoma"/>
                <w:color w:val="000000"/>
                <w:sz w:val="16"/>
              </w:rPr>
              <w:t>đevinski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55E66B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3.362.137,00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754A7F" w14:textId="77777777" w:rsidR="009B07A5" w:rsidRDefault="009F0D27">
            <w:pPr>
              <w:spacing w:after="5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B7E0C0" w14:textId="77777777" w:rsidR="009B07A5" w:rsidRDefault="009F0D27">
            <w:pPr>
              <w:spacing w:after="5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735EDE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05A493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68AC173C" w14:textId="77777777" w:rsidR="009B07A5" w:rsidRDefault="009F0D27">
            <w:pPr>
              <w:spacing w:after="20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D0441B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592EE5" w14:textId="77777777" w:rsidR="009B07A5" w:rsidRDefault="009F0D27">
            <w:pPr>
              <w:spacing w:after="9" w:line="192" w:lineRule="exact"/>
              <w:ind w:left="72" w:right="504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Ceste, željeznice i ostali prometni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68C9E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15898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4A53F1" w14:textId="77777777" w:rsidR="009B07A5" w:rsidRDefault="009F0D27">
            <w:pPr>
              <w:spacing w:after="201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583121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DAC8D89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2B76752" w14:textId="77777777" w:rsidR="009B07A5" w:rsidRDefault="009F0D27">
            <w:pPr>
              <w:spacing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K100410</w:t>
            </w:r>
          </w:p>
          <w:p w14:paraId="4103924D" w14:textId="77777777" w:rsidR="009B07A5" w:rsidRDefault="009F0D27">
            <w:pPr>
              <w:tabs>
                <w:tab w:val="left" w:pos="720"/>
              </w:tabs>
              <w:spacing w:before="251" w:after="175" w:line="167" w:lineRule="exact"/>
              <w:ind w:right="280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Izv. 1</w:t>
            </w:r>
            <w:r>
              <w:rPr>
                <w:rFonts w:ascii="Tahoma" w:eastAsia="Tahoma" w:hAnsi="Tahoma"/>
                <w:color w:val="000000"/>
                <w:sz w:val="15"/>
              </w:rPr>
              <w:tab/>
              <w:t>5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1061D3" w14:textId="77777777" w:rsidR="009B07A5" w:rsidRDefault="009F0D27">
            <w:pPr>
              <w:spacing w:after="14" w:line="192" w:lineRule="exact"/>
              <w:ind w:left="72" w:right="72"/>
              <w:textAlignment w:val="baseline"/>
              <w:rPr>
                <w:rFonts w:ascii="Tahoma" w:eastAsia="Tahoma" w:hAnsi="Tahoma"/>
                <w:b/>
                <w:color w:val="000000"/>
                <w:spacing w:val="-3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3"/>
                <w:sz w:val="16"/>
              </w:rPr>
              <w:t xml:space="preserve">SPORTSKO-REKREACI)SKI CENTAR /ŽAKANJE/ PRAVUTINA/ </w:t>
            </w:r>
            <w:r>
              <w:rPr>
                <w:rFonts w:ascii="Tahoma" w:eastAsia="Tahoma" w:hAnsi="Tahoma"/>
                <w:color w:val="000000"/>
                <w:spacing w:val="-3"/>
                <w:sz w:val="15"/>
              </w:rPr>
              <w:t>Funkcija: 0860 Rashodi za rekreaciju, kulturu i religiju koji nisu drugdje svrstani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85AAEE" w14:textId="77777777" w:rsidR="009B07A5" w:rsidRDefault="009F0D27">
            <w:pPr>
              <w:spacing w:after="590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FB26AF" w14:textId="77777777" w:rsidR="009B07A5" w:rsidRDefault="009F0D27">
            <w:pPr>
              <w:spacing w:after="590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28.500,00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07C039" w14:textId="77777777" w:rsidR="009B07A5" w:rsidRDefault="009F0D27">
            <w:pPr>
              <w:spacing w:after="590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28.097,05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8660A78" w14:textId="77777777" w:rsidR="009B07A5" w:rsidRDefault="009F0D27">
            <w:pPr>
              <w:spacing w:after="590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98,59%</w:t>
            </w:r>
          </w:p>
        </w:tc>
      </w:tr>
      <w:tr w:rsidR="009B07A5" w14:paraId="65EB5797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FBEA8D8" w14:textId="77777777" w:rsidR="009B07A5" w:rsidRDefault="009F0D27">
            <w:pPr>
              <w:spacing w:after="20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604BC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47B495" w14:textId="77777777" w:rsidR="009B07A5" w:rsidRDefault="009F0D27">
            <w:pPr>
              <w:spacing w:after="9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E7A72D" w14:textId="77777777" w:rsidR="009B07A5" w:rsidRDefault="009F0D27">
            <w:pPr>
              <w:spacing w:after="201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05242C" w14:textId="77777777" w:rsidR="009B07A5" w:rsidRDefault="009F0D27">
            <w:pPr>
              <w:spacing w:after="201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28.500,00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494FA6" w14:textId="77777777" w:rsidR="009B07A5" w:rsidRDefault="009F0D27">
            <w:pPr>
              <w:spacing w:after="201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28.097,05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F817ED4" w14:textId="77777777" w:rsidR="009B07A5" w:rsidRDefault="009F0D27">
            <w:pPr>
              <w:spacing w:after="201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98,59%</w:t>
            </w:r>
          </w:p>
        </w:tc>
      </w:tr>
      <w:tr w:rsidR="009B07A5" w14:paraId="67B6EF4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8C2E20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D2352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4ED7FD" w14:textId="77777777" w:rsidR="009B07A5" w:rsidRDefault="009F0D27">
            <w:pPr>
              <w:spacing w:before="54" w:after="62" w:line="163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Gra</w:t>
            </w:r>
            <w:r>
              <w:rPr>
                <w:rFonts w:ascii="Tahoma" w:eastAsia="Tahoma" w:hAnsi="Tahoma"/>
                <w:color w:val="000000"/>
                <w:sz w:val="16"/>
              </w:rPr>
              <w:t>đevinski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C0DA42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81C52F" w14:textId="77777777" w:rsidR="009B07A5" w:rsidRDefault="009F0D27">
            <w:pPr>
              <w:spacing w:after="6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28.500,00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766030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28.097,05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854C92E" w14:textId="77777777" w:rsidR="009B07A5" w:rsidRDefault="009F0D27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98,59%</w:t>
            </w:r>
          </w:p>
        </w:tc>
      </w:tr>
      <w:tr w:rsidR="009B07A5" w14:paraId="5BC824C4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077E71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8A9F9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1995CF" w14:textId="77777777" w:rsidR="009B07A5" w:rsidRDefault="009F0D27">
            <w:pPr>
              <w:spacing w:before="54" w:after="62" w:line="163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građevinski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950F3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76D70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24EE87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28.097,05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1DFA4F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EAE31DB" w14:textId="77777777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8376446" w14:textId="77777777" w:rsidR="009B07A5" w:rsidRDefault="009F0D27">
            <w:pPr>
              <w:spacing w:after="177" w:line="319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Akt. K100412 </w:t>
            </w:r>
            <w:r>
              <w:rPr>
                <w:rFonts w:ascii="Tahoma" w:eastAsia="Tahoma" w:hAnsi="Tahoma"/>
                <w:color w:val="000000"/>
                <w:sz w:val="15"/>
              </w:rPr>
              <w:t>Izv. 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0E8893" w14:textId="77777777" w:rsidR="009B07A5" w:rsidRDefault="009F0D27">
            <w:pPr>
              <w:spacing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GEODETSKE I PRO)EKTANTSKE USLUGE</w:t>
            </w:r>
          </w:p>
          <w:p w14:paraId="789A639D" w14:textId="77777777" w:rsidR="009B07A5" w:rsidRDefault="009F0D27">
            <w:pPr>
              <w:spacing w:before="39" w:after="19" w:line="173" w:lineRule="exact"/>
              <w:ind w:left="72" w:right="648"/>
              <w:jc w:val="both"/>
              <w:textAlignment w:val="baseline"/>
              <w:rPr>
                <w:rFonts w:ascii="Tahoma" w:eastAsia="Tahoma" w:hAnsi="Tahoma"/>
                <w:color w:val="000000"/>
                <w:spacing w:val="-6"/>
                <w:sz w:val="14"/>
              </w:rPr>
            </w:pPr>
            <w:r>
              <w:rPr>
                <w:rFonts w:ascii="Tahoma" w:eastAsia="Tahoma" w:hAnsi="Tahoma"/>
                <w:color w:val="000000"/>
                <w:spacing w:val="-6"/>
                <w:sz w:val="14"/>
              </w:rPr>
              <w:t xml:space="preserve">Funkcija: 0650 Istraživanje i razvoj </w:t>
            </w:r>
            <w:r>
              <w:rPr>
                <w:rFonts w:ascii="Tahoma" w:eastAsia="Tahoma" w:hAnsi="Tahoma"/>
                <w:color w:val="000000"/>
                <w:spacing w:val="-6"/>
                <w:sz w:val="15"/>
              </w:rPr>
              <w:t>stanovanja i komunalnih pogodnosti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EC73BF" w14:textId="77777777" w:rsidR="009B07A5" w:rsidRDefault="009F0D27">
            <w:pPr>
              <w:spacing w:after="600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140.000,00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214E03" w14:textId="77777777" w:rsidR="009B07A5" w:rsidRDefault="009F0D27">
            <w:pPr>
              <w:spacing w:after="600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BAAAF1" w14:textId="77777777" w:rsidR="009B07A5" w:rsidRDefault="009F0D27">
            <w:pPr>
              <w:spacing w:after="600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70.144,82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F3CE872" w14:textId="77777777" w:rsidR="009B07A5" w:rsidRDefault="009F0D27">
            <w:pPr>
              <w:spacing w:after="600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77,94%</w:t>
            </w:r>
          </w:p>
        </w:tc>
      </w:tr>
      <w:tr w:rsidR="009B07A5" w14:paraId="38DF1B1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BB9399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1A23E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E14903" w14:textId="77777777" w:rsidR="009B07A5" w:rsidRDefault="009F0D27">
            <w:pPr>
              <w:spacing w:after="62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4BAD2FB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140.000,00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3CA752" w14:textId="77777777" w:rsidR="009B07A5" w:rsidRDefault="009F0D27">
            <w:pPr>
              <w:spacing w:after="6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EBE135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70.144,82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F2BA82A" w14:textId="77777777" w:rsidR="009B07A5" w:rsidRDefault="009F0D27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77,94%</w:t>
            </w:r>
          </w:p>
        </w:tc>
      </w:tr>
      <w:tr w:rsidR="009B07A5" w14:paraId="5290F7E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2008CA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FE24B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D4746E" w14:textId="77777777" w:rsidR="009B07A5" w:rsidRDefault="009F0D27">
            <w:pPr>
              <w:spacing w:after="62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83468E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140.000,00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366E9C" w14:textId="77777777" w:rsidR="009B07A5" w:rsidRDefault="009F0D27">
            <w:pPr>
              <w:spacing w:after="6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3E12EB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70.144,82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0687658" w14:textId="77777777" w:rsidR="009B07A5" w:rsidRDefault="009F0D27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77,94%</w:t>
            </w:r>
          </w:p>
        </w:tc>
      </w:tr>
      <w:tr w:rsidR="009B07A5" w14:paraId="3CBF342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83C612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524FE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CFD63D" w14:textId="77777777" w:rsidR="009B07A5" w:rsidRDefault="009F0D27">
            <w:pPr>
              <w:spacing w:after="62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Intelektualne i osobne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5AB80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52C48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4A3CAB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70.144,82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0064CD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EDC46E5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E40271E" w14:textId="77777777" w:rsidR="009B07A5" w:rsidRDefault="009F0D27">
            <w:pPr>
              <w:spacing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K100413</w:t>
            </w:r>
          </w:p>
          <w:p w14:paraId="4E295BCD" w14:textId="77777777" w:rsidR="009B07A5" w:rsidRDefault="009F0D27">
            <w:pPr>
              <w:tabs>
                <w:tab w:val="left" w:pos="504"/>
              </w:tabs>
              <w:spacing w:before="63" w:after="183" w:line="167" w:lineRule="exact"/>
              <w:ind w:right="280"/>
              <w:jc w:val="right"/>
              <w:textAlignment w:val="baseline"/>
              <w:rPr>
                <w:rFonts w:ascii="Tahoma" w:eastAsia="Tahoma" w:hAnsi="Tahoma"/>
                <w:color w:val="000000"/>
                <w:spacing w:val="-11"/>
                <w:sz w:val="15"/>
              </w:rPr>
            </w:pPr>
            <w:r>
              <w:rPr>
                <w:rFonts w:ascii="Tahoma" w:eastAsia="Tahoma" w:hAnsi="Tahoma"/>
                <w:color w:val="000000"/>
                <w:spacing w:val="-11"/>
                <w:sz w:val="15"/>
              </w:rPr>
              <w:t>Izv. 1</w:t>
            </w:r>
            <w:r>
              <w:rPr>
                <w:rFonts w:ascii="Tahoma" w:eastAsia="Tahoma" w:hAnsi="Tahoma"/>
                <w:color w:val="000000"/>
                <w:spacing w:val="-11"/>
                <w:sz w:val="15"/>
              </w:rPr>
              <w:tab/>
              <w:t>3 4 5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B3A044" w14:textId="77777777" w:rsidR="009B07A5" w:rsidRDefault="009F0D27">
            <w:pPr>
              <w:spacing w:before="54" w:line="15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UREĐENJE GROBLJA</w:t>
            </w:r>
          </w:p>
          <w:p w14:paraId="3D180D8C" w14:textId="77777777" w:rsidR="009B07A5" w:rsidRDefault="009F0D27">
            <w:pPr>
              <w:spacing w:before="58" w:after="23" w:line="168" w:lineRule="exact"/>
              <w:ind w:left="72" w:right="648"/>
              <w:jc w:val="both"/>
              <w:textAlignment w:val="baseline"/>
              <w:rPr>
                <w:rFonts w:ascii="Tahoma" w:eastAsia="Tahoma" w:hAnsi="Tahoma"/>
                <w:color w:val="000000"/>
                <w:spacing w:val="-6"/>
                <w:sz w:val="14"/>
              </w:rPr>
            </w:pPr>
            <w:r>
              <w:rPr>
                <w:rFonts w:ascii="Tahoma" w:eastAsia="Tahoma" w:hAnsi="Tahoma"/>
                <w:color w:val="000000"/>
                <w:spacing w:val="-6"/>
                <w:sz w:val="14"/>
              </w:rPr>
              <w:t xml:space="preserve">Funkcija: 0650 Istraživanje i razvoj </w:t>
            </w:r>
            <w:r>
              <w:rPr>
                <w:rFonts w:ascii="Tahoma" w:eastAsia="Tahoma" w:hAnsi="Tahoma"/>
                <w:color w:val="000000"/>
                <w:spacing w:val="-6"/>
                <w:sz w:val="15"/>
              </w:rPr>
              <w:t>stanovanja i komunalnih pogodnosti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CC7A37" w14:textId="77777777" w:rsidR="009B07A5" w:rsidRDefault="009F0D27">
            <w:pPr>
              <w:spacing w:after="41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797F52" w14:textId="77777777" w:rsidR="009B07A5" w:rsidRDefault="009F0D27">
            <w:pPr>
              <w:spacing w:after="41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162.000,00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1669D9" w14:textId="77777777" w:rsidR="009B07A5" w:rsidRDefault="009F0D27">
            <w:pPr>
              <w:spacing w:after="41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161.584,63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3E76360" w14:textId="77777777" w:rsidR="009B07A5" w:rsidRDefault="009F0D27">
            <w:pPr>
              <w:spacing w:after="41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99,74%</w:t>
            </w:r>
          </w:p>
        </w:tc>
      </w:tr>
      <w:tr w:rsidR="009B07A5" w14:paraId="4D6DE86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398AF83" w14:textId="77777777" w:rsidR="009B07A5" w:rsidRDefault="009F0D27">
            <w:pPr>
              <w:spacing w:after="21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91F2D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1E9339" w14:textId="77777777" w:rsidR="009B07A5" w:rsidRDefault="009F0D27">
            <w:pPr>
              <w:spacing w:after="19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neproizvedene imovine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02DF7A" w14:textId="77777777" w:rsidR="009B07A5" w:rsidRDefault="009F0D27">
            <w:pPr>
              <w:spacing w:after="211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442935" w14:textId="77777777" w:rsidR="009B07A5" w:rsidRDefault="009F0D27">
            <w:pPr>
              <w:spacing w:after="211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EDA094" w14:textId="77777777" w:rsidR="009B07A5" w:rsidRDefault="009F0D27">
            <w:pPr>
              <w:spacing w:after="211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7.844,00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6365529" w14:textId="77777777" w:rsidR="009B07A5" w:rsidRDefault="009F0D27">
            <w:pPr>
              <w:spacing w:after="211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98,05%</w:t>
            </w:r>
          </w:p>
        </w:tc>
      </w:tr>
      <w:tr w:rsidR="009B07A5" w14:paraId="6ED1B28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C7A71F8" w14:textId="77777777" w:rsidR="009B07A5" w:rsidRDefault="009F0D27">
            <w:pPr>
              <w:spacing w:after="20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72FEC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A5D1CA" w14:textId="77777777" w:rsidR="009B07A5" w:rsidRDefault="009F0D27">
            <w:pPr>
              <w:spacing w:after="5" w:line="197" w:lineRule="exact"/>
              <w:ind w:left="72" w:right="72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Materijalna imovina - prirodna bogatstva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6E31FD" w14:textId="77777777" w:rsidR="009B07A5" w:rsidRDefault="009F0D27">
            <w:pPr>
              <w:spacing w:after="201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807733" w14:textId="77777777" w:rsidR="009B07A5" w:rsidRDefault="009F0D27">
            <w:pPr>
              <w:spacing w:after="201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69B386" w14:textId="77777777" w:rsidR="009B07A5" w:rsidRDefault="009F0D27">
            <w:pPr>
              <w:spacing w:after="201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7.844,00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918FDEA" w14:textId="77777777" w:rsidR="009B07A5" w:rsidRDefault="009F0D27">
            <w:pPr>
              <w:spacing w:after="201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98,05%</w:t>
            </w:r>
          </w:p>
        </w:tc>
      </w:tr>
      <w:tr w:rsidR="009B07A5" w14:paraId="0230A6EE" w14:textId="77777777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7DB9D70D" w14:textId="77777777" w:rsidR="009B07A5" w:rsidRDefault="009F0D27">
            <w:pPr>
              <w:spacing w:after="10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4111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5D7C05F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9FE5C8D" w14:textId="77777777" w:rsidR="009B07A5" w:rsidRDefault="009F0D27">
            <w:pPr>
              <w:spacing w:before="49" w:after="100" w:line="168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Zemljište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E317C6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3B7EDDA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0D092B47" w14:textId="77777777" w:rsidR="009B07A5" w:rsidRDefault="009F0D27">
            <w:pPr>
              <w:spacing w:after="100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7.844,00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33CE08B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1F809B28" w14:textId="77777777" w:rsidR="009B07A5" w:rsidRDefault="009B07A5">
      <w:pPr>
        <w:spacing w:after="124" w:line="20" w:lineRule="exact"/>
      </w:pPr>
    </w:p>
    <w:p w14:paraId="23CD04D5" w14:textId="77777777" w:rsidR="009B07A5" w:rsidRDefault="009F0D27">
      <w:pPr>
        <w:spacing w:before="39" w:line="188" w:lineRule="exact"/>
        <w:ind w:left="792"/>
        <w:textAlignment w:val="baseline"/>
        <w:rPr>
          <w:rFonts w:ascii="Tahoma" w:eastAsia="Tahoma" w:hAnsi="Tahoma"/>
          <w:b/>
          <w:color w:val="000000"/>
          <w:spacing w:val="-1"/>
          <w:sz w:val="16"/>
        </w:rPr>
      </w:pPr>
      <w:r>
        <w:rPr>
          <w:rFonts w:ascii="Tahoma" w:eastAsia="Tahoma" w:hAnsi="Tahoma"/>
          <w:b/>
          <w:color w:val="000000"/>
          <w:spacing w:val="-1"/>
          <w:sz w:val="16"/>
        </w:rPr>
        <w:t>MunicipalSoft</w:t>
      </w:r>
    </w:p>
    <w:p w14:paraId="0B3F2BCF" w14:textId="77777777" w:rsidR="009B07A5" w:rsidRDefault="009F0D27">
      <w:pPr>
        <w:tabs>
          <w:tab w:val="right" w:pos="10584"/>
        </w:tabs>
        <w:spacing w:before="15" w:line="216" w:lineRule="exact"/>
        <w:ind w:left="7920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rptP3P-1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Str.5</w:t>
      </w:r>
    </w:p>
    <w:p w14:paraId="1180622B" w14:textId="77777777" w:rsidR="009B07A5" w:rsidRDefault="009B07A5">
      <w:pPr>
        <w:sectPr w:rsidR="009B07A5">
          <w:pgSz w:w="11909" w:h="16838"/>
          <w:pgMar w:top="1140" w:right="433" w:bottom="239" w:left="836" w:header="720" w:footer="720" w:gutter="0"/>
          <w:cols w:space="720"/>
        </w:sectPr>
      </w:pPr>
    </w:p>
    <w:p w14:paraId="0542C76B" w14:textId="77777777" w:rsidR="009B07A5" w:rsidRDefault="009F0D27">
      <w:pPr>
        <w:pBdr>
          <w:top w:val="single" w:sz="7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2"/>
          <w:sz w:val="29"/>
        </w:rPr>
      </w:pPr>
      <w:r>
        <w:rPr>
          <w:rFonts w:eastAsia="Times New Roman"/>
          <w:color w:val="000000"/>
          <w:spacing w:val="2"/>
          <w:sz w:val="29"/>
        </w:rPr>
        <w:lastRenderedPageBreak/>
        <w:t>GODIŠNJE IZVRŠENJE PRORAČUNA OPĆINE ŽAKANJE ZA 2021. GODINU</w:t>
      </w:r>
    </w:p>
    <w:p w14:paraId="6DE90565" w14:textId="77777777" w:rsidR="009B07A5" w:rsidRDefault="009F0D27">
      <w:pPr>
        <w:pBdr>
          <w:top w:val="single" w:sz="7" w:space="3" w:color="000000"/>
        </w:pBdr>
        <w:spacing w:before="74" w:line="249" w:lineRule="exact"/>
        <w:jc w:val="center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POSEBNI DIO [T-11]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99"/>
        <w:gridCol w:w="2923"/>
        <w:gridCol w:w="1805"/>
        <w:gridCol w:w="1800"/>
        <w:gridCol w:w="1805"/>
        <w:gridCol w:w="1160"/>
      </w:tblGrid>
      <w:tr w:rsidR="009B07A5" w14:paraId="0C476409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F80F65E" w14:textId="77777777" w:rsidR="009B07A5" w:rsidRDefault="009F0D27">
            <w:pPr>
              <w:spacing w:before="58" w:line="202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31784599" w14:textId="77777777" w:rsidR="009B07A5" w:rsidRDefault="009F0D27">
            <w:pPr>
              <w:spacing w:before="14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6E12C310" w14:textId="77777777" w:rsidR="009B07A5" w:rsidRDefault="009F0D27">
            <w:pPr>
              <w:spacing w:before="92" w:after="44" w:line="20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D23DC3" w14:textId="77777777" w:rsidR="009B07A5" w:rsidRDefault="009F0D27">
            <w:pPr>
              <w:spacing w:before="34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7C9852E7" w14:textId="77777777" w:rsidR="009B07A5" w:rsidRDefault="009F0D27">
            <w:pPr>
              <w:spacing w:before="332" w:after="44" w:line="20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B16BCA" w14:textId="77777777" w:rsidR="009B07A5" w:rsidRDefault="009F0D27">
            <w:pPr>
              <w:spacing w:before="44" w:line="235" w:lineRule="exact"/>
              <w:ind w:right="3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0381189A" w14:textId="77777777" w:rsidR="009B07A5" w:rsidRDefault="009F0D27">
            <w:pPr>
              <w:spacing w:before="317" w:after="49" w:line="209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9974EF" w14:textId="77777777" w:rsidR="009B07A5" w:rsidRDefault="009F0D27">
            <w:pPr>
              <w:spacing w:before="68" w:line="211" w:lineRule="exact"/>
              <w:ind w:right="41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Tekući plan</w:t>
            </w:r>
          </w:p>
          <w:p w14:paraId="3C27B603" w14:textId="77777777" w:rsidR="009B07A5" w:rsidRDefault="009F0D27">
            <w:pPr>
              <w:spacing w:before="327" w:after="39" w:line="209" w:lineRule="exact"/>
              <w:ind w:right="7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7E6BFA" w14:textId="77777777" w:rsidR="009B07A5" w:rsidRDefault="009F0D27">
            <w:pPr>
              <w:spacing w:before="44" w:line="235" w:lineRule="exact"/>
              <w:ind w:right="13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3F013C53" w14:textId="77777777" w:rsidR="009B07A5" w:rsidRDefault="009F0D27">
            <w:pPr>
              <w:spacing w:before="327" w:after="39" w:line="209" w:lineRule="exact"/>
              <w:ind w:right="76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D740236" w14:textId="77777777" w:rsidR="009B07A5" w:rsidRDefault="009F0D27">
            <w:pPr>
              <w:spacing w:before="44" w:line="235" w:lineRule="exact"/>
              <w:ind w:right="26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5685A516" w14:textId="77777777" w:rsidR="009B07A5" w:rsidRDefault="009F0D27">
            <w:pPr>
              <w:spacing w:before="5" w:line="235" w:lineRule="exact"/>
              <w:ind w:right="44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5/4</w:t>
            </w:r>
          </w:p>
          <w:p w14:paraId="601B242B" w14:textId="77777777" w:rsidR="009B07A5" w:rsidRDefault="009F0D27">
            <w:pPr>
              <w:spacing w:before="92" w:after="34" w:line="209" w:lineRule="exact"/>
              <w:ind w:right="53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</w:tr>
      <w:tr w:rsidR="009B07A5" w14:paraId="2E42F6AC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9D55BA7" w14:textId="77777777" w:rsidR="009B07A5" w:rsidRDefault="009F0D27">
            <w:pPr>
              <w:spacing w:after="20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29D9D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976546" w14:textId="77777777" w:rsidR="009B07A5" w:rsidRDefault="009F0D27">
            <w:pPr>
              <w:spacing w:after="4" w:line="19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15099E" w14:textId="77777777" w:rsidR="009B07A5" w:rsidRDefault="009F0D27">
            <w:pPr>
              <w:spacing w:after="201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1ECE69" w14:textId="77777777" w:rsidR="009B07A5" w:rsidRDefault="009F0D27">
            <w:pPr>
              <w:spacing w:after="201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154.000,00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E16E15" w14:textId="77777777" w:rsidR="009B07A5" w:rsidRDefault="009F0D27">
            <w:pPr>
              <w:spacing w:after="201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153.740,63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948F098" w14:textId="77777777" w:rsidR="009B07A5" w:rsidRDefault="009F0D27">
            <w:pPr>
              <w:spacing w:after="201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99,83%</w:t>
            </w:r>
          </w:p>
        </w:tc>
      </w:tr>
      <w:tr w:rsidR="009B07A5" w14:paraId="3C64844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FDFD33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E769C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D14EAE" w14:textId="77777777" w:rsidR="009B07A5" w:rsidRDefault="009F0D27">
            <w:pPr>
              <w:spacing w:before="54" w:after="62" w:line="162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Građevinski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C45854" w14:textId="77777777" w:rsidR="009B07A5" w:rsidRDefault="009F0D27">
            <w:pPr>
              <w:spacing w:after="62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160.000,00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7D76BE" w14:textId="77777777" w:rsidR="009B07A5" w:rsidRDefault="009F0D27">
            <w:pPr>
              <w:spacing w:after="6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154.000,00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4123E6" w14:textId="77777777" w:rsidR="009B07A5" w:rsidRDefault="009F0D27">
            <w:pPr>
              <w:spacing w:after="6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153.740,63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80B1654" w14:textId="77777777" w:rsidR="009B07A5" w:rsidRDefault="009F0D27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99,83%</w:t>
            </w:r>
          </w:p>
        </w:tc>
      </w:tr>
      <w:tr w:rsidR="009B07A5" w14:paraId="70F2868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34A4D6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A4934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B346EF" w14:textId="77777777" w:rsidR="009B07A5" w:rsidRDefault="009F0D27">
            <w:pPr>
              <w:spacing w:before="54" w:after="62" w:line="162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građevinski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B542D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D25AC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F10C9C" w14:textId="77777777" w:rsidR="009B07A5" w:rsidRDefault="009F0D27">
            <w:pPr>
              <w:spacing w:after="6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153.740,63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F7D9CB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4F2E61B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31FC5A8" w14:textId="77777777" w:rsidR="009B07A5" w:rsidRDefault="009F0D27">
            <w:pPr>
              <w:spacing w:after="177" w:line="223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Akt. K100415 </w:t>
            </w: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EE84FE" w14:textId="77777777" w:rsidR="009B07A5" w:rsidRDefault="009F0D2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GRADNJA JAVNE RASVJETE</w:t>
            </w:r>
          </w:p>
          <w:p w14:paraId="1D70B847" w14:textId="77777777" w:rsidR="009B07A5" w:rsidRDefault="009F0D27">
            <w:pPr>
              <w:spacing w:before="53" w:after="19" w:line="168" w:lineRule="exact"/>
              <w:ind w:left="72" w:right="612"/>
              <w:textAlignment w:val="baseline"/>
              <w:rPr>
                <w:rFonts w:ascii="Tahoma" w:eastAsia="Tahoma" w:hAnsi="Tahoma"/>
                <w:color w:val="000000"/>
                <w:spacing w:val="-1"/>
                <w:sz w:val="14"/>
              </w:rPr>
            </w:pPr>
            <w:r>
              <w:rPr>
                <w:rFonts w:ascii="Tahoma" w:eastAsia="Tahoma" w:hAnsi="Tahoma"/>
                <w:color w:val="000000"/>
                <w:spacing w:val="-1"/>
                <w:sz w:val="14"/>
              </w:rPr>
              <w:t>Funkcija: 0650 Istraživanje i razvoj stanovanja i komunalnih pogodnosti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5A3185" w14:textId="77777777" w:rsidR="009B07A5" w:rsidRDefault="009F0D27">
            <w:pPr>
              <w:spacing w:after="408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2A77DD" w14:textId="77777777" w:rsidR="009B07A5" w:rsidRDefault="009F0D27">
            <w:pPr>
              <w:spacing w:after="408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175.000,00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4503C6" w14:textId="77777777" w:rsidR="009B07A5" w:rsidRDefault="009F0D27">
            <w:pPr>
              <w:spacing w:after="408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174.962,26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9AE7609" w14:textId="77777777" w:rsidR="009B07A5" w:rsidRDefault="009F0D27">
            <w:pPr>
              <w:spacing w:after="408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99,98%</w:t>
            </w:r>
          </w:p>
        </w:tc>
      </w:tr>
      <w:tr w:rsidR="009B07A5" w14:paraId="53A65C2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5725211" w14:textId="77777777" w:rsidR="009B07A5" w:rsidRDefault="009F0D27">
            <w:pPr>
              <w:spacing w:after="20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C356E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EACC0B" w14:textId="77777777" w:rsidR="009B07A5" w:rsidRDefault="009F0D27">
            <w:pPr>
              <w:spacing w:after="14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A284D6" w14:textId="77777777" w:rsidR="009B07A5" w:rsidRDefault="009F0D27">
            <w:pPr>
              <w:spacing w:after="20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CEBA1D" w14:textId="77777777" w:rsidR="009B07A5" w:rsidRDefault="009F0D27">
            <w:pPr>
              <w:spacing w:after="20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175.000,00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C6E976" w14:textId="77777777" w:rsidR="009B07A5" w:rsidRDefault="009F0D27">
            <w:pPr>
              <w:spacing w:after="20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174.962,26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2F74888" w14:textId="77777777" w:rsidR="009B07A5" w:rsidRDefault="009F0D27">
            <w:pPr>
              <w:spacing w:after="20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99,98%</w:t>
            </w:r>
          </w:p>
        </w:tc>
      </w:tr>
      <w:tr w:rsidR="009B07A5" w14:paraId="04DA104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2925D9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9DB0B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91A090" w14:textId="77777777" w:rsidR="009B07A5" w:rsidRDefault="009F0D27">
            <w:pPr>
              <w:spacing w:before="54" w:after="67" w:line="162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Gra</w:t>
            </w:r>
            <w:r>
              <w:rPr>
                <w:rFonts w:ascii="Tahoma" w:eastAsia="Tahoma" w:hAnsi="Tahoma"/>
                <w:color w:val="000000"/>
                <w:sz w:val="16"/>
              </w:rPr>
              <w:t>đevinski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C9C213" w14:textId="77777777" w:rsidR="009B07A5" w:rsidRDefault="009F0D27">
            <w:pPr>
              <w:spacing w:after="6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274638" w14:textId="77777777" w:rsidR="009B07A5" w:rsidRDefault="009F0D27">
            <w:pPr>
              <w:spacing w:after="6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175.000,00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BD9ABA" w14:textId="77777777" w:rsidR="009B07A5" w:rsidRDefault="009F0D27">
            <w:pPr>
              <w:spacing w:after="6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174.962,26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AE596E0" w14:textId="77777777" w:rsidR="009B07A5" w:rsidRDefault="009F0D2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99,98%</w:t>
            </w:r>
          </w:p>
        </w:tc>
      </w:tr>
      <w:tr w:rsidR="009B07A5" w14:paraId="2A0B84A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AE5146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4214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70C51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45FB51" w14:textId="77777777" w:rsidR="009B07A5" w:rsidRDefault="009F0D27">
            <w:pPr>
              <w:spacing w:before="54" w:after="67" w:line="162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građevinski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C724D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DD6B2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658F17" w14:textId="77777777" w:rsidR="009B07A5" w:rsidRDefault="009F0D27">
            <w:pPr>
              <w:spacing w:after="6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174.962,26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C2F34D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702B17E" w14:textId="77777777">
        <w:tblPrEx>
          <w:tblCellMar>
            <w:top w:w="0" w:type="dxa"/>
            <w:bottom w:w="0" w:type="dxa"/>
          </w:tblCellMar>
        </w:tblPrEx>
        <w:trPr>
          <w:trHeight w:hRule="exact" w:val="63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6EE0039" w14:textId="77777777" w:rsidR="009B07A5" w:rsidRDefault="009F0D27">
            <w:pPr>
              <w:spacing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K100416</w:t>
            </w:r>
          </w:p>
          <w:p w14:paraId="438B4B98" w14:textId="77777777" w:rsidR="009B07A5" w:rsidRDefault="009F0D27">
            <w:pPr>
              <w:tabs>
                <w:tab w:val="left" w:pos="504"/>
                <w:tab w:val="right" w:pos="1080"/>
              </w:tabs>
              <w:spacing w:before="63" w:after="184" w:line="168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3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7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DFEB99" w14:textId="77777777" w:rsidR="009B07A5" w:rsidRDefault="009F0D27">
            <w:pPr>
              <w:spacing w:line="19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AGLOMERACIJA ŽAKANJE</w:t>
            </w:r>
          </w:p>
          <w:p w14:paraId="165E1D35" w14:textId="77777777" w:rsidR="009B07A5" w:rsidRDefault="009F0D27">
            <w:pPr>
              <w:spacing w:before="49" w:after="27" w:line="168" w:lineRule="exact"/>
              <w:ind w:left="72" w:right="43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0520 Gospodarenje otpadnim vodama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933ED0" w14:textId="77777777" w:rsidR="009B07A5" w:rsidRDefault="009F0D27">
            <w:pPr>
              <w:spacing w:after="413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DD931F" w14:textId="77777777" w:rsidR="009B07A5" w:rsidRDefault="009F0D27">
            <w:pPr>
              <w:spacing w:after="413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61D2C4" w14:textId="77777777" w:rsidR="009B07A5" w:rsidRDefault="009F0D27">
            <w:pPr>
              <w:spacing w:after="413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8DFA67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D0F263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D6035CB" w14:textId="77777777" w:rsidR="009B07A5" w:rsidRDefault="009F0D27">
            <w:pPr>
              <w:spacing w:after="6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FC92E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9B64F5" w14:textId="77777777" w:rsidR="009B07A5" w:rsidRDefault="009F0D27">
            <w:pPr>
              <w:spacing w:after="68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7CCCB8" w14:textId="77777777" w:rsidR="009B07A5" w:rsidRDefault="009F0D27">
            <w:pPr>
              <w:spacing w:after="6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C66DC9" w14:textId="77777777" w:rsidR="009B07A5" w:rsidRDefault="009F0D27">
            <w:pPr>
              <w:spacing w:after="6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6E81AE" w14:textId="77777777" w:rsidR="009B07A5" w:rsidRDefault="009F0D27">
            <w:pPr>
              <w:spacing w:after="6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171928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4BDD8C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3A491A" w14:textId="77777777" w:rsidR="009B07A5" w:rsidRDefault="009F0D27">
            <w:pPr>
              <w:spacing w:after="7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386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132F9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1619E3" w14:textId="77777777" w:rsidR="009B07A5" w:rsidRDefault="009F0D27">
            <w:pPr>
              <w:spacing w:before="48" w:after="7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pomoći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EBE55F" w14:textId="77777777" w:rsidR="009B07A5" w:rsidRDefault="009F0D27">
            <w:pPr>
              <w:spacing w:after="7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CB2111" w14:textId="77777777" w:rsidR="009B07A5" w:rsidRDefault="009F0D27">
            <w:pPr>
              <w:spacing w:after="7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C03B74" w14:textId="77777777" w:rsidR="009B07A5" w:rsidRDefault="009F0D27">
            <w:pPr>
              <w:spacing w:after="7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5B5A66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2E0B3B0" w14:textId="77777777">
        <w:tblPrEx>
          <w:tblCellMar>
            <w:top w:w="0" w:type="dxa"/>
            <w:bottom w:w="0" w:type="dxa"/>
          </w:tblCellMar>
        </w:tblPrEx>
        <w:trPr>
          <w:trHeight w:hRule="exact" w:val="62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230DF9F" w14:textId="77777777" w:rsidR="009B07A5" w:rsidRDefault="009F0D27">
            <w:pPr>
              <w:spacing w:after="404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3861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FF8E2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FC911D" w14:textId="77777777" w:rsidR="009B07A5" w:rsidRDefault="009F0D27">
            <w:pPr>
              <w:spacing w:line="197" w:lineRule="exact"/>
              <w:ind w:left="72" w:right="288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pomoći kreditnim i ostalim financijskim institucijama te</w:t>
            </w:r>
          </w:p>
          <w:p w14:paraId="2157B917" w14:textId="77777777" w:rsidR="009B07A5" w:rsidRDefault="009F0D27">
            <w:pPr>
              <w:spacing w:before="24" w:after="14" w:line="168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trgovačkim društvima u javnom sektoru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6459A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CF711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3380DD" w14:textId="77777777" w:rsidR="009B07A5" w:rsidRDefault="009F0D27">
            <w:pPr>
              <w:spacing w:after="403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4E3668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7192B5A" w14:textId="77777777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15A49B2" w14:textId="77777777" w:rsidR="009B07A5" w:rsidRDefault="009F0D27">
            <w:pPr>
              <w:spacing w:after="20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C9F4B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BE4CDA" w14:textId="77777777" w:rsidR="009B07A5" w:rsidRDefault="009F0D27">
            <w:pPr>
              <w:spacing w:after="15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neproizvedene imovine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97138B" w14:textId="77777777" w:rsidR="009B07A5" w:rsidRDefault="009F0D27">
            <w:pPr>
              <w:spacing w:after="20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D5BF37" w14:textId="77777777" w:rsidR="009B07A5" w:rsidRDefault="009F0D27">
            <w:pPr>
              <w:spacing w:after="20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15ADC5" w14:textId="77777777" w:rsidR="009B07A5" w:rsidRDefault="009F0D27">
            <w:pPr>
              <w:spacing w:after="20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BB8441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9E1F334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BA10559" w14:textId="77777777" w:rsidR="009B07A5" w:rsidRDefault="009F0D27">
            <w:pPr>
              <w:spacing w:after="19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56DF2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BBC15F" w14:textId="77777777" w:rsidR="009B07A5" w:rsidRDefault="009F0D27">
            <w:pPr>
              <w:spacing w:after="4" w:line="192" w:lineRule="exact"/>
              <w:ind w:left="72" w:right="72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Materijalna imovina - prirodna bogatstva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F62A0F" w14:textId="77777777" w:rsidR="009B07A5" w:rsidRDefault="009F0D27">
            <w:pPr>
              <w:spacing w:after="19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B86567" w14:textId="77777777" w:rsidR="009B07A5" w:rsidRDefault="009F0D27">
            <w:pPr>
              <w:spacing w:after="19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17063F" w14:textId="77777777" w:rsidR="009B07A5" w:rsidRDefault="009F0D27">
            <w:pPr>
              <w:spacing w:after="19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45772F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AA1C2D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3BCF55" w14:textId="77777777" w:rsidR="009B07A5" w:rsidRDefault="009F0D27">
            <w:pPr>
              <w:spacing w:after="5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4111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8DC79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2FED24" w14:textId="77777777" w:rsidR="009B07A5" w:rsidRDefault="009F0D27">
            <w:pPr>
              <w:spacing w:before="48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Zemljište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A9316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D9268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A77796" w14:textId="77777777" w:rsidR="009B07A5" w:rsidRDefault="009F0D27">
            <w:pPr>
              <w:spacing w:after="5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1A38E9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903F826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ABCB4B5" w14:textId="77777777" w:rsidR="009B07A5" w:rsidRDefault="009F0D27">
            <w:pPr>
              <w:spacing w:line="186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246D59D9" w14:textId="77777777" w:rsidR="009B07A5" w:rsidRDefault="009F0D27">
            <w:pPr>
              <w:spacing w:before="44" w:after="7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1006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1CA85C" w14:textId="77777777" w:rsidR="009B07A5" w:rsidRDefault="009F0D27">
            <w:pPr>
              <w:spacing w:after="19" w:line="240" w:lineRule="exact"/>
              <w:ind w:left="72" w:right="720"/>
              <w:textAlignment w:val="baseline"/>
              <w:rPr>
                <w:rFonts w:ascii="Tahoma" w:eastAsia="Tahoma" w:hAnsi="Tahoma"/>
                <w:b/>
                <w:color w:val="000000"/>
                <w:spacing w:val="-1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pacing w:val="-1"/>
                <w:sz w:val="20"/>
              </w:rPr>
              <w:t>PROGRAM JAVNIH POTREBA U KULTURI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7392AF" w14:textId="77777777" w:rsidR="009B07A5" w:rsidRDefault="009F0D27">
            <w:pPr>
              <w:spacing w:after="259" w:line="24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CF256F" w14:textId="77777777" w:rsidR="009B07A5" w:rsidRDefault="009F0D27">
            <w:pPr>
              <w:spacing w:after="259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DBCF7E" w14:textId="77777777" w:rsidR="009B07A5" w:rsidRDefault="009F0D27">
            <w:pPr>
              <w:spacing w:after="259" w:line="240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8B3E92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7210DF6" w14:textId="77777777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8539D34" w14:textId="77777777" w:rsidR="009B07A5" w:rsidRDefault="009F0D27">
            <w:pPr>
              <w:spacing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A100601</w:t>
            </w:r>
          </w:p>
          <w:p w14:paraId="5AC28DBC" w14:textId="77777777" w:rsidR="009B07A5" w:rsidRDefault="009F0D27">
            <w:pPr>
              <w:spacing w:before="447" w:after="187" w:line="168" w:lineRule="exact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C447D3" w14:textId="77777777" w:rsidR="009B07A5" w:rsidRDefault="009F0D27">
            <w:pPr>
              <w:spacing w:after="29" w:line="193" w:lineRule="exact"/>
              <w:ind w:left="72" w:righ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FINANCIRANJE REDOVNE DJELATNOSTI UDRUGA I PROJEKATA U KULTURI </w:t>
            </w:r>
            <w:r>
              <w:rPr>
                <w:rFonts w:ascii="Tahoma" w:eastAsia="Tahoma" w:hAnsi="Tahoma"/>
                <w:color w:val="000000"/>
                <w:sz w:val="14"/>
              </w:rPr>
              <w:t>Funkcija: 0860 Rashodi za rekreaciju, kulturu i religiju koji nisu drugdje svrstani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046463" w14:textId="77777777" w:rsidR="009B07A5" w:rsidRDefault="009F0D27">
            <w:pPr>
              <w:spacing w:after="802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8BF1D3" w14:textId="77777777" w:rsidR="009B07A5" w:rsidRDefault="009F0D27">
            <w:pPr>
              <w:spacing w:after="80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C8E68C" w14:textId="77777777" w:rsidR="009B07A5" w:rsidRDefault="009F0D27">
            <w:pPr>
              <w:spacing w:after="80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54159D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94C4DB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216352" w14:textId="77777777" w:rsidR="009B07A5" w:rsidRDefault="009F0D27">
            <w:pPr>
              <w:spacing w:after="7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EC092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28A24C" w14:textId="77777777" w:rsidR="009B07A5" w:rsidRDefault="009F0D27">
            <w:pPr>
              <w:spacing w:after="73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E6F1C2" w14:textId="77777777" w:rsidR="009B07A5" w:rsidRDefault="009F0D27">
            <w:pPr>
              <w:spacing w:after="7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D5897F" w14:textId="77777777" w:rsidR="009B07A5" w:rsidRDefault="009F0D27">
            <w:pPr>
              <w:spacing w:after="7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08CE29" w14:textId="77777777" w:rsidR="009B07A5" w:rsidRDefault="009F0D27">
            <w:pPr>
              <w:spacing w:after="7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9D9F30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E56250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4E7C4F" w14:textId="77777777" w:rsidR="009B07A5" w:rsidRDefault="009F0D27">
            <w:pPr>
              <w:spacing w:after="7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03D53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168141" w14:textId="77777777" w:rsidR="009B07A5" w:rsidRDefault="009F0D27">
            <w:pPr>
              <w:spacing w:before="48" w:after="7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698D41" w14:textId="77777777" w:rsidR="009B07A5" w:rsidRDefault="009F0D27">
            <w:pPr>
              <w:spacing w:after="7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5CCD28" w14:textId="77777777" w:rsidR="009B07A5" w:rsidRDefault="009F0D27">
            <w:pPr>
              <w:spacing w:after="7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374980" w14:textId="77777777" w:rsidR="009B07A5" w:rsidRDefault="009F0D27">
            <w:pPr>
              <w:spacing w:after="7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40BA8C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087EAB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D70509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E90A6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40ECFC" w14:textId="77777777" w:rsidR="009B07A5" w:rsidRDefault="009F0D27">
            <w:pPr>
              <w:spacing w:before="48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 u novcu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D031D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1440E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0B6C55" w14:textId="77777777" w:rsidR="009B07A5" w:rsidRDefault="009F0D27">
            <w:pPr>
              <w:spacing w:after="5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B47E77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55BC828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9436B0E" w14:textId="77777777" w:rsidR="009B07A5" w:rsidRDefault="009F0D27">
            <w:pPr>
              <w:spacing w:line="186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5A6EE15C" w14:textId="77777777" w:rsidR="009B07A5" w:rsidRDefault="009F0D27">
            <w:pPr>
              <w:spacing w:before="39" w:after="8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1007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C86820" w14:textId="77777777" w:rsidR="009B07A5" w:rsidRDefault="009F0D27">
            <w:pPr>
              <w:spacing w:after="19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 xml:space="preserve">PROGRAM JAVNIH </w:t>
            </w:r>
            <w:r>
              <w:rPr>
                <w:rFonts w:ascii="Tahoma" w:eastAsia="Tahoma" w:hAnsi="Tahoma"/>
                <w:b/>
                <w:color w:val="000000"/>
                <w:sz w:val="20"/>
              </w:rPr>
              <w:br/>
              <w:t>POTREBA U SPORTU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4F8E6F" w14:textId="77777777" w:rsidR="009B07A5" w:rsidRDefault="009F0D27">
            <w:pPr>
              <w:spacing w:after="259" w:line="24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180712" w14:textId="77777777" w:rsidR="009B07A5" w:rsidRDefault="009F0D27">
            <w:pPr>
              <w:spacing w:after="259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D43A12" w14:textId="77777777" w:rsidR="009B07A5" w:rsidRDefault="009F0D27">
            <w:pPr>
              <w:spacing w:after="259" w:line="240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54.500,00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4C49A30" w14:textId="77777777" w:rsidR="009B07A5" w:rsidRDefault="009F0D27">
            <w:pPr>
              <w:spacing w:after="259" w:line="24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90,83%</w:t>
            </w:r>
          </w:p>
        </w:tc>
      </w:tr>
      <w:tr w:rsidR="009B07A5" w14:paraId="17FF876B" w14:textId="77777777">
        <w:tblPrEx>
          <w:tblCellMar>
            <w:top w:w="0" w:type="dxa"/>
            <w:bottom w:w="0" w:type="dxa"/>
          </w:tblCellMar>
        </w:tblPrEx>
        <w:trPr>
          <w:trHeight w:hRule="exact" w:val="1017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D1A5A29" w14:textId="77777777" w:rsidR="009B07A5" w:rsidRDefault="009F0D27">
            <w:pPr>
              <w:spacing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A100701</w:t>
            </w:r>
          </w:p>
          <w:p w14:paraId="67019023" w14:textId="77777777" w:rsidR="009B07A5" w:rsidRDefault="009F0D27">
            <w:pPr>
              <w:spacing w:before="449" w:after="172" w:line="168" w:lineRule="exact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03863A" w14:textId="77777777" w:rsidR="009B07A5" w:rsidRDefault="009F0D27">
            <w:pPr>
              <w:spacing w:after="19" w:line="192" w:lineRule="exact"/>
              <w:ind w:left="72" w:right="72"/>
              <w:textAlignment w:val="baseline"/>
              <w:rPr>
                <w:rFonts w:ascii="Tahoma" w:eastAsia="Tahoma" w:hAnsi="Tahoma"/>
                <w:b/>
                <w:color w:val="000000"/>
                <w:spacing w:val="3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3"/>
                <w:sz w:val="16"/>
              </w:rPr>
              <w:t xml:space="preserve">FINANCIRANJE REDOVNE DJELATNOSTI UDRUGA I PROJEKATA U SPORTU </w:t>
            </w:r>
            <w:r>
              <w:rPr>
                <w:rFonts w:ascii="Tahoma" w:eastAsia="Tahoma" w:hAnsi="Tahoma"/>
                <w:color w:val="000000"/>
                <w:spacing w:val="3"/>
                <w:sz w:val="14"/>
              </w:rPr>
              <w:t>Funkcija: 0860 Rashodi za rekreaciju, kulturu i religiju koji nisu drugdje svrstani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412E0C" w14:textId="77777777" w:rsidR="009B07A5" w:rsidRDefault="009F0D27">
            <w:pPr>
              <w:spacing w:after="78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904712" w14:textId="77777777" w:rsidR="009B07A5" w:rsidRDefault="009F0D27">
            <w:pPr>
              <w:spacing w:after="78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0346AB" w14:textId="77777777" w:rsidR="009B07A5" w:rsidRDefault="009F0D27">
            <w:pPr>
              <w:spacing w:after="78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54.500,00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DBAF2C0" w14:textId="77777777" w:rsidR="009B07A5" w:rsidRDefault="009F0D27">
            <w:pPr>
              <w:spacing w:after="78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90,83%</w:t>
            </w:r>
          </w:p>
        </w:tc>
      </w:tr>
      <w:tr w:rsidR="009B07A5" w14:paraId="60FE578D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FADB47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BB109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78CDAC" w14:textId="77777777" w:rsidR="009B07A5" w:rsidRDefault="009F0D27">
            <w:pPr>
              <w:spacing w:after="63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76FE59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088561" w14:textId="77777777" w:rsidR="009B07A5" w:rsidRDefault="009F0D27">
            <w:pPr>
              <w:spacing w:after="6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F1CD8D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54.500,00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A6788F8" w14:textId="77777777" w:rsidR="009B07A5" w:rsidRDefault="009F0D27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90,83%</w:t>
            </w:r>
          </w:p>
        </w:tc>
      </w:tr>
      <w:tr w:rsidR="009B07A5" w14:paraId="0A0DF88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71A4AD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C73C4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5FD81E" w14:textId="77777777" w:rsidR="009B07A5" w:rsidRDefault="009F0D27">
            <w:pPr>
              <w:spacing w:before="48" w:after="6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</w:t>
            </w:r>
            <w:r>
              <w:rPr>
                <w:rFonts w:ascii="Tahoma" w:eastAsia="Tahoma" w:hAnsi="Tahoma"/>
                <w:color w:val="000000"/>
                <w:sz w:val="16"/>
              </w:rPr>
              <w:t>će donacije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F2C173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F44EB8" w14:textId="77777777" w:rsidR="009B07A5" w:rsidRDefault="009F0D27">
            <w:pPr>
              <w:spacing w:after="6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7C98BA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54.500,00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FFBCDAB" w14:textId="77777777" w:rsidR="009B07A5" w:rsidRDefault="009F0D27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90,83%</w:t>
            </w:r>
          </w:p>
        </w:tc>
      </w:tr>
      <w:tr w:rsidR="009B07A5" w14:paraId="5F751CC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034F78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0C89E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145969" w14:textId="77777777" w:rsidR="009B07A5" w:rsidRDefault="009F0D27">
            <w:pPr>
              <w:spacing w:before="48" w:after="6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 u novcu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B6E4F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7BA19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F2017B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54.500,00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52FA26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A6FC68A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ADE11AE" w14:textId="77777777" w:rsidR="009B07A5" w:rsidRDefault="009F0D27">
            <w:pPr>
              <w:spacing w:line="186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2458FEB4" w14:textId="77777777" w:rsidR="009B07A5" w:rsidRDefault="009F0D27">
            <w:pPr>
              <w:spacing w:before="44"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1015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30059A" w14:textId="77777777" w:rsidR="009B07A5" w:rsidRDefault="009F0D27">
            <w:pPr>
              <w:spacing w:line="23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 PREDŠKOLSKOG</w:t>
            </w:r>
          </w:p>
          <w:p w14:paraId="1E539FFE" w14:textId="77777777" w:rsidR="009B07A5" w:rsidRDefault="009F0D27">
            <w:pPr>
              <w:spacing w:before="5" w:after="9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ODGOJA I OBRAZOVANJA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2D8BD9" w14:textId="77777777" w:rsidR="009B07A5" w:rsidRDefault="009F0D27">
            <w:pPr>
              <w:spacing w:after="249" w:line="24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777.000,00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5ABCA1" w14:textId="77777777" w:rsidR="009B07A5" w:rsidRDefault="009F0D27">
            <w:pPr>
              <w:spacing w:after="249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995.000,00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033A31" w14:textId="77777777" w:rsidR="009B07A5" w:rsidRDefault="009F0D27">
            <w:pPr>
              <w:spacing w:after="249" w:line="240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926.029,18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5DC2B24" w14:textId="77777777" w:rsidR="009B07A5" w:rsidRDefault="009F0D27">
            <w:pPr>
              <w:spacing w:after="249" w:line="24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93,07%</w:t>
            </w:r>
          </w:p>
        </w:tc>
      </w:tr>
      <w:tr w:rsidR="009B07A5" w14:paraId="37FE26AD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D207A64" w14:textId="77777777" w:rsidR="009B07A5" w:rsidRDefault="009F0D27">
            <w:pPr>
              <w:spacing w:after="216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A101501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2043B80" w14:textId="77777777" w:rsidR="009B07A5" w:rsidRDefault="009F0D27">
            <w:pPr>
              <w:spacing w:after="24" w:line="20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SUFINANCIRANJE REDOVNOG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PROGRAMA U DJEČJEM VRTIĆU </w:t>
            </w:r>
            <w:r>
              <w:rPr>
                <w:rFonts w:ascii="Tahoma" w:eastAsia="Tahoma" w:hAnsi="Tahoma"/>
                <w:color w:val="000000"/>
                <w:sz w:val="14"/>
              </w:rPr>
              <w:t>Funkcija: 0911 Predškolsko obrazovanje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76B69ED" w14:textId="77777777" w:rsidR="009B07A5" w:rsidRDefault="009F0D27">
            <w:pPr>
              <w:spacing w:after="432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747.000,00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ECB8D6E" w14:textId="77777777" w:rsidR="009B07A5" w:rsidRDefault="009F0D27">
            <w:pPr>
              <w:spacing w:after="43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780.000,00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1FD70C1" w14:textId="77777777" w:rsidR="009B07A5" w:rsidRDefault="009F0D27">
            <w:pPr>
              <w:spacing w:after="43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731.132,75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2DB7402" w14:textId="77777777" w:rsidR="009B07A5" w:rsidRDefault="009F0D27">
            <w:pPr>
              <w:spacing w:after="43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93,73%</w:t>
            </w:r>
          </w:p>
        </w:tc>
      </w:tr>
      <w:tr w:rsidR="009B07A5" w14:paraId="335E57B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2C1E8C4C" w14:textId="77777777" w:rsidR="009B07A5" w:rsidRDefault="009F0D27">
            <w:pPr>
              <w:spacing w:after="9" w:line="168" w:lineRule="exact"/>
              <w:ind w:left="23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F91B19" w14:textId="77777777" w:rsidR="009B07A5" w:rsidRDefault="009F0D27">
            <w:pPr>
              <w:spacing w:after="17" w:line="168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5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915F9B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0D88C3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44774E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A1DCB4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C9CB87C" w14:textId="77777777" w:rsidR="009B07A5" w:rsidRDefault="009B07A5"/>
        </w:tc>
      </w:tr>
      <w:tr w:rsidR="009B07A5" w14:paraId="53B5D9B2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4559070A" w14:textId="77777777" w:rsidR="009B07A5" w:rsidRDefault="009F0D27">
            <w:pPr>
              <w:spacing w:after="394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36FDD8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9173A7" w14:textId="77777777" w:rsidR="009B07A5" w:rsidRDefault="009F0D27">
            <w:pPr>
              <w:spacing w:after="4" w:line="194" w:lineRule="exact"/>
              <w:ind w:left="72" w:right="61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0ECD0B" w14:textId="77777777" w:rsidR="009B07A5" w:rsidRDefault="009F0D27">
            <w:pPr>
              <w:spacing w:after="393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747.000,00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DD171C" w14:textId="77777777" w:rsidR="009B07A5" w:rsidRDefault="009F0D27">
            <w:pPr>
              <w:spacing w:after="393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780.000,00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CC472B" w14:textId="77777777" w:rsidR="009B07A5" w:rsidRDefault="009F0D27">
            <w:pPr>
              <w:spacing w:after="393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731.132,75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DD306B9" w14:textId="77777777" w:rsidR="009B07A5" w:rsidRDefault="009F0D27">
            <w:pPr>
              <w:spacing w:after="393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93,73%</w:t>
            </w:r>
          </w:p>
        </w:tc>
      </w:tr>
      <w:tr w:rsidR="009B07A5" w14:paraId="41ACE6BD" w14:textId="77777777">
        <w:tblPrEx>
          <w:tblCellMar>
            <w:top w:w="0" w:type="dxa"/>
            <w:bottom w:w="0" w:type="dxa"/>
          </w:tblCellMar>
        </w:tblPrEx>
        <w:trPr>
          <w:trHeight w:hRule="exact" w:val="46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9" w:space="0" w:color="000000"/>
            </w:tcBorders>
          </w:tcPr>
          <w:p w14:paraId="026D707D" w14:textId="77777777" w:rsidR="009B07A5" w:rsidRDefault="009F0D27">
            <w:pPr>
              <w:spacing w:after="245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none" w:sz="0" w:space="0" w:color="020000"/>
              <w:right w:val="single" w:sz="2" w:space="0" w:color="000000"/>
            </w:tcBorders>
          </w:tcPr>
          <w:p w14:paraId="3B81115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6182738C" w14:textId="77777777" w:rsidR="009B07A5" w:rsidRDefault="009F0D27">
            <w:pPr>
              <w:spacing w:after="52"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 xml:space="preserve">Ostale naknade građanima i </w:t>
            </w:r>
            <w:r>
              <w:rPr>
                <w:rFonts w:ascii="Tahoma" w:eastAsia="Tahoma" w:hAnsi="Tahoma"/>
                <w:color w:val="000000"/>
                <w:sz w:val="16"/>
              </w:rPr>
              <w:br/>
              <w:t>kućanstvima iz proračuna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64979CE5" w14:textId="77777777" w:rsidR="009B07A5" w:rsidRDefault="009F0D27">
            <w:pPr>
              <w:spacing w:after="244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747.000,00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76AF1A2" w14:textId="77777777" w:rsidR="009B07A5" w:rsidRDefault="009F0D27">
            <w:pPr>
              <w:spacing w:after="244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780.000,00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4CC491AB" w14:textId="77777777" w:rsidR="009B07A5" w:rsidRDefault="009F0D27">
            <w:pPr>
              <w:spacing w:after="244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731.132,75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2C152158" w14:textId="77777777" w:rsidR="009B07A5" w:rsidRDefault="009F0D27">
            <w:pPr>
              <w:spacing w:after="244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93,73%</w:t>
            </w:r>
          </w:p>
        </w:tc>
      </w:tr>
    </w:tbl>
    <w:p w14:paraId="211CBC3A" w14:textId="77777777" w:rsidR="009B07A5" w:rsidRDefault="009B07A5">
      <w:pPr>
        <w:spacing w:after="232" w:line="20" w:lineRule="exact"/>
      </w:pPr>
    </w:p>
    <w:p w14:paraId="666DAF32" w14:textId="77777777" w:rsidR="009B07A5" w:rsidRDefault="009F0D27">
      <w:pPr>
        <w:spacing w:before="39" w:line="188" w:lineRule="exact"/>
        <w:ind w:left="792"/>
        <w:textAlignment w:val="baseline"/>
        <w:rPr>
          <w:rFonts w:ascii="Tahoma" w:eastAsia="Tahoma" w:hAnsi="Tahoma"/>
          <w:b/>
          <w:color w:val="000000"/>
          <w:spacing w:val="-1"/>
          <w:sz w:val="16"/>
        </w:rPr>
      </w:pPr>
      <w:r>
        <w:rPr>
          <w:rFonts w:ascii="Tahoma" w:eastAsia="Tahoma" w:hAnsi="Tahoma"/>
          <w:b/>
          <w:color w:val="000000"/>
          <w:spacing w:val="-1"/>
          <w:sz w:val="16"/>
        </w:rPr>
        <w:t>MunicipalSoft</w:t>
      </w:r>
    </w:p>
    <w:p w14:paraId="18E6FEDD" w14:textId="77777777" w:rsidR="009B07A5" w:rsidRDefault="009F0D27">
      <w:pPr>
        <w:tabs>
          <w:tab w:val="right" w:pos="10584"/>
        </w:tabs>
        <w:spacing w:before="15" w:line="216" w:lineRule="exact"/>
        <w:ind w:left="7920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rptP3P-1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Str.6</w:t>
      </w:r>
    </w:p>
    <w:p w14:paraId="70CC14C3" w14:textId="77777777" w:rsidR="009B07A5" w:rsidRDefault="009B07A5">
      <w:pPr>
        <w:sectPr w:rsidR="009B07A5">
          <w:pgSz w:w="11909" w:h="16838"/>
          <w:pgMar w:top="1140" w:right="433" w:bottom="239" w:left="836" w:header="720" w:footer="720" w:gutter="0"/>
          <w:cols w:space="720"/>
        </w:sectPr>
      </w:pPr>
    </w:p>
    <w:p w14:paraId="60456AAF" w14:textId="77777777" w:rsidR="009B07A5" w:rsidRDefault="009F0D27">
      <w:pPr>
        <w:pBdr>
          <w:top w:val="single" w:sz="7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2"/>
          <w:sz w:val="29"/>
        </w:rPr>
      </w:pPr>
      <w:r>
        <w:rPr>
          <w:rFonts w:eastAsia="Times New Roman"/>
          <w:color w:val="000000"/>
          <w:spacing w:val="2"/>
          <w:sz w:val="29"/>
        </w:rPr>
        <w:lastRenderedPageBreak/>
        <w:t>GODIŠNJE IZVRŠENJE PRORAČUNA OPĆINE ŽAKANJE ZA 2021. GODINU</w:t>
      </w:r>
    </w:p>
    <w:p w14:paraId="621AA080" w14:textId="77777777" w:rsidR="009B07A5" w:rsidRDefault="009F0D27">
      <w:pPr>
        <w:pBdr>
          <w:top w:val="single" w:sz="7" w:space="3" w:color="000000"/>
        </w:pBdr>
        <w:spacing w:before="74" w:line="249" w:lineRule="exact"/>
        <w:jc w:val="center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POSEBNI DIO [T-11]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99"/>
        <w:gridCol w:w="2923"/>
        <w:gridCol w:w="1805"/>
        <w:gridCol w:w="1800"/>
        <w:gridCol w:w="1805"/>
        <w:gridCol w:w="1160"/>
      </w:tblGrid>
      <w:tr w:rsidR="009B07A5" w14:paraId="3F42D6CE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28C420A" w14:textId="77777777" w:rsidR="009B07A5" w:rsidRDefault="009F0D27">
            <w:pPr>
              <w:spacing w:before="58" w:line="202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49CE56EB" w14:textId="77777777" w:rsidR="009B07A5" w:rsidRDefault="009F0D27">
            <w:pPr>
              <w:spacing w:before="14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0BE954AF" w14:textId="77777777" w:rsidR="009B07A5" w:rsidRDefault="009F0D27">
            <w:pPr>
              <w:spacing w:before="92" w:after="44" w:line="20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6272DA" w14:textId="77777777" w:rsidR="009B07A5" w:rsidRDefault="009F0D27">
            <w:pPr>
              <w:spacing w:before="34" w:line="235" w:lineRule="exact"/>
              <w:ind w:right="120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08DCCE4B" w14:textId="77777777" w:rsidR="009B07A5" w:rsidRDefault="009F0D27">
            <w:pPr>
              <w:spacing w:before="332" w:after="44" w:line="209" w:lineRule="exact"/>
              <w:ind w:right="1290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E2D676" w14:textId="77777777" w:rsidR="009B07A5" w:rsidRDefault="009F0D27">
            <w:pPr>
              <w:spacing w:before="44" w:line="235" w:lineRule="exact"/>
              <w:ind w:right="3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2E4A1DB9" w14:textId="77777777" w:rsidR="009B07A5" w:rsidRDefault="009F0D27">
            <w:pPr>
              <w:spacing w:before="317" w:after="49" w:line="209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63062A" w14:textId="77777777" w:rsidR="009B07A5" w:rsidRDefault="009F0D27">
            <w:pPr>
              <w:spacing w:before="68" w:line="211" w:lineRule="exact"/>
              <w:ind w:right="41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Tekući plan</w:t>
            </w:r>
          </w:p>
          <w:p w14:paraId="2DF06FCC" w14:textId="77777777" w:rsidR="009B07A5" w:rsidRDefault="009F0D27">
            <w:pPr>
              <w:spacing w:before="327" w:after="39" w:line="209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FDA65E" w14:textId="77777777" w:rsidR="009B07A5" w:rsidRDefault="009F0D27">
            <w:pPr>
              <w:spacing w:before="44" w:line="235" w:lineRule="exact"/>
              <w:ind w:right="13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4CE46C5E" w14:textId="77777777" w:rsidR="009B07A5" w:rsidRDefault="009F0D27">
            <w:pPr>
              <w:spacing w:before="327" w:after="39" w:line="209" w:lineRule="exact"/>
              <w:ind w:right="76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21E34AD" w14:textId="77777777" w:rsidR="009B07A5" w:rsidRDefault="009F0D27">
            <w:pPr>
              <w:spacing w:before="44" w:line="235" w:lineRule="exact"/>
              <w:ind w:right="26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0BD7CB95" w14:textId="77777777" w:rsidR="009B07A5" w:rsidRDefault="009F0D27">
            <w:pPr>
              <w:spacing w:before="5" w:line="235" w:lineRule="exact"/>
              <w:ind w:right="44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5/4</w:t>
            </w:r>
          </w:p>
          <w:p w14:paraId="70A9DAFC" w14:textId="77777777" w:rsidR="009B07A5" w:rsidRDefault="009F0D27">
            <w:pPr>
              <w:spacing w:before="92" w:after="34" w:line="209" w:lineRule="exact"/>
              <w:ind w:right="53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</w:tr>
      <w:tr w:rsidR="009B07A5" w14:paraId="24B0880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2376DFD" w14:textId="77777777" w:rsidR="009B07A5" w:rsidRDefault="009F0D27">
            <w:pPr>
              <w:spacing w:after="20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832B8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297863" w14:textId="77777777" w:rsidR="009B07A5" w:rsidRDefault="009F0D27">
            <w:pPr>
              <w:spacing w:after="5" w:line="19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FC747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0CAE8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8F6A53" w14:textId="77777777" w:rsidR="009B07A5" w:rsidRDefault="009F0D27">
            <w:pPr>
              <w:spacing w:after="201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731.132,75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4EEB55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720BCF5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35E5253" w14:textId="77777777" w:rsidR="009B07A5" w:rsidRDefault="009F0D27">
            <w:pPr>
              <w:spacing w:after="22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A101502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4890A53" w14:textId="77777777" w:rsidR="009B07A5" w:rsidRDefault="009F0D2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SUFINANCIRANJE PROGRAMA</w:t>
            </w:r>
          </w:p>
          <w:p w14:paraId="485DF9A1" w14:textId="77777777" w:rsidR="009B07A5" w:rsidRDefault="009F0D27">
            <w:pPr>
              <w:spacing w:before="5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PREDŠKOLE</w:t>
            </w:r>
          </w:p>
          <w:p w14:paraId="583E697B" w14:textId="77777777" w:rsidR="009B07A5" w:rsidRDefault="009F0D27">
            <w:pPr>
              <w:spacing w:before="63" w:after="29" w:line="148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0911 Predškolsko obrazovanje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D618546" w14:textId="77777777" w:rsidR="009B07A5" w:rsidRDefault="009F0D27">
            <w:pPr>
              <w:spacing w:after="43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142B65B" w14:textId="77777777" w:rsidR="009B07A5" w:rsidRDefault="009F0D27">
            <w:pPr>
              <w:spacing w:after="43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15.000,00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75A9881" w14:textId="77777777" w:rsidR="009B07A5" w:rsidRDefault="009F0D27">
            <w:pPr>
              <w:spacing w:after="43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15.000,00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39993F5E" w14:textId="77777777" w:rsidR="009B07A5" w:rsidRDefault="009F0D27">
            <w:pPr>
              <w:spacing w:after="43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5DFA04F9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FDEB9A" w14:textId="77777777" w:rsidR="009B07A5" w:rsidRDefault="009F0D27">
            <w:pPr>
              <w:spacing w:after="16" w:line="166" w:lineRule="exact"/>
              <w:ind w:left="23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14462A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89E6ED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6D03C3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363EBC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11858B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03CF7C5" w14:textId="77777777" w:rsidR="009B07A5" w:rsidRDefault="009B07A5"/>
        </w:tc>
      </w:tr>
      <w:tr w:rsidR="009B07A5" w14:paraId="1CFC7CA8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5B9DBE70" w14:textId="77777777" w:rsidR="009B07A5" w:rsidRDefault="009F0D27">
            <w:pPr>
              <w:spacing w:after="399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D9FC3C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2765A5" w14:textId="77777777" w:rsidR="009B07A5" w:rsidRDefault="009F0D27">
            <w:pPr>
              <w:spacing w:after="9" w:line="192" w:lineRule="exact"/>
              <w:ind w:left="72" w:right="61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731A12" w14:textId="77777777" w:rsidR="009B07A5" w:rsidRDefault="009F0D27">
            <w:pPr>
              <w:spacing w:after="398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BC080C" w14:textId="77777777" w:rsidR="009B07A5" w:rsidRDefault="009F0D27">
            <w:pPr>
              <w:spacing w:after="398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15.000,00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8D703B" w14:textId="77777777" w:rsidR="009B07A5" w:rsidRDefault="009F0D27">
            <w:pPr>
              <w:spacing w:after="398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15.000,00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E173FEF" w14:textId="77777777" w:rsidR="009B07A5" w:rsidRDefault="009F0D27">
            <w:pPr>
              <w:spacing w:after="398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7DDC345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1D4701CA" w14:textId="77777777" w:rsidR="009B07A5" w:rsidRDefault="009F0D27">
            <w:pPr>
              <w:spacing w:after="20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81C642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3BB1E5" w14:textId="77777777" w:rsidR="009B07A5" w:rsidRDefault="009F0D27">
            <w:pPr>
              <w:spacing w:after="14" w:line="194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 xml:space="preserve">Ostale naknade građanima i </w:t>
            </w:r>
            <w:r>
              <w:rPr>
                <w:rFonts w:ascii="Tahoma" w:eastAsia="Tahoma" w:hAnsi="Tahoma"/>
                <w:color w:val="000000"/>
                <w:sz w:val="16"/>
              </w:rPr>
              <w:br/>
              <w:t>kućanstvima iz proračuna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2463BB" w14:textId="77777777" w:rsidR="009B07A5" w:rsidRDefault="009F0D27">
            <w:pPr>
              <w:spacing w:after="20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129F9F" w14:textId="77777777" w:rsidR="009B07A5" w:rsidRDefault="009F0D27">
            <w:pPr>
              <w:spacing w:after="20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829ACA" w14:textId="77777777" w:rsidR="009B07A5" w:rsidRDefault="009F0D27">
            <w:pPr>
              <w:spacing w:after="20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A78F859" w14:textId="77777777" w:rsidR="009B07A5" w:rsidRDefault="009F0D27">
            <w:pPr>
              <w:spacing w:after="20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20B307B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03CFD3EE" w14:textId="77777777" w:rsidR="009B07A5" w:rsidRDefault="009F0D27">
            <w:pPr>
              <w:spacing w:after="21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702167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24DE9A" w14:textId="77777777" w:rsidR="009B07A5" w:rsidRDefault="009F0D27">
            <w:pPr>
              <w:spacing w:after="15" w:line="19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gra</w:t>
            </w:r>
            <w:r>
              <w:rPr>
                <w:rFonts w:ascii="Tahoma" w:eastAsia="Tahoma" w:hAnsi="Tahoma"/>
                <w:color w:val="000000"/>
                <w:sz w:val="16"/>
              </w:rPr>
              <w:t>đanima i kućanstvima u novcu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7C67B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A423B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FBC2FC" w14:textId="77777777" w:rsidR="009B07A5" w:rsidRDefault="009F0D27">
            <w:pPr>
              <w:spacing w:after="211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15.000,00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E73EF5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F20322A" w14:textId="77777777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F3B1EFE" w14:textId="77777777" w:rsidR="009B07A5" w:rsidRDefault="009F0D27">
            <w:pPr>
              <w:spacing w:after="21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K101504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A20BC41" w14:textId="77777777" w:rsidR="009B07A5" w:rsidRDefault="009F0D27">
            <w:pPr>
              <w:spacing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UREĐENJE PROSTORA DJEöEG</w:t>
            </w:r>
          </w:p>
          <w:p w14:paraId="04E2FC7B" w14:textId="77777777" w:rsidR="009B07A5" w:rsidRDefault="009F0D27">
            <w:pPr>
              <w:spacing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VRTIĆA</w:t>
            </w:r>
          </w:p>
          <w:p w14:paraId="12FCBF9F" w14:textId="77777777" w:rsidR="009B07A5" w:rsidRDefault="009F0D27">
            <w:pPr>
              <w:spacing w:before="67" w:after="19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0911 Predškolsko obrazovanje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54FEE70" w14:textId="77777777" w:rsidR="009B07A5" w:rsidRDefault="009F0D27">
            <w:pPr>
              <w:spacing w:after="42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67AF096" w14:textId="77777777" w:rsidR="009B07A5" w:rsidRDefault="009F0D27">
            <w:pPr>
              <w:spacing w:after="42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200.000,00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56CA9A6" w14:textId="77777777" w:rsidR="009B07A5" w:rsidRDefault="009F0D27">
            <w:pPr>
              <w:spacing w:after="42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179.896,43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4B50227" w14:textId="77777777" w:rsidR="009B07A5" w:rsidRDefault="009F0D27">
            <w:pPr>
              <w:spacing w:after="42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89,95%</w:t>
            </w:r>
          </w:p>
        </w:tc>
      </w:tr>
      <w:tr w:rsidR="009B07A5" w14:paraId="29441DF6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313E3E" w14:textId="77777777" w:rsidR="009B07A5" w:rsidRDefault="009F0D27">
            <w:pPr>
              <w:tabs>
                <w:tab w:val="left" w:pos="720"/>
                <w:tab w:val="right" w:pos="1080"/>
              </w:tabs>
              <w:spacing w:after="11" w:line="16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5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7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2D80DA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B50B1B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77DCEE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63734C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04B067A" w14:textId="77777777" w:rsidR="009B07A5" w:rsidRDefault="009B07A5"/>
        </w:tc>
      </w:tr>
      <w:tr w:rsidR="009B07A5" w14:paraId="17C359AB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53E1D37" w14:textId="77777777" w:rsidR="009B07A5" w:rsidRDefault="009F0D27">
            <w:pPr>
              <w:spacing w:after="20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45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F39F5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33EC8C" w14:textId="77777777" w:rsidR="009B07A5" w:rsidRDefault="009F0D27">
            <w:pPr>
              <w:spacing w:after="9"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dodatna ulaganja na nefinancijskoj imovini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0695F1" w14:textId="77777777" w:rsidR="009B07A5" w:rsidRDefault="009F0D27">
            <w:pPr>
              <w:spacing w:after="20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B32BA6" w14:textId="77777777" w:rsidR="009B07A5" w:rsidRDefault="009F0D27">
            <w:pPr>
              <w:spacing w:after="20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9E44C3" w14:textId="77777777" w:rsidR="009B07A5" w:rsidRDefault="009F0D27">
            <w:pPr>
              <w:spacing w:after="20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179.896,43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3C0D54B" w14:textId="77777777" w:rsidR="009B07A5" w:rsidRDefault="009F0D27">
            <w:pPr>
              <w:spacing w:after="20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89,95%</w:t>
            </w:r>
          </w:p>
        </w:tc>
      </w:tr>
      <w:tr w:rsidR="009B07A5" w14:paraId="20DF171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C53AA2C" w14:textId="77777777" w:rsidR="009B07A5" w:rsidRDefault="009F0D27">
            <w:pPr>
              <w:spacing w:after="21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451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B4248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EA91B5" w14:textId="77777777" w:rsidR="009B07A5" w:rsidRDefault="009F0D27">
            <w:pPr>
              <w:spacing w:after="14" w:line="19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Dodatna ulaganja na građevinskim objektima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E4A2FF" w14:textId="77777777" w:rsidR="009B07A5" w:rsidRDefault="009F0D27">
            <w:pPr>
              <w:spacing w:after="211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C4DED19" w14:textId="77777777" w:rsidR="009B07A5" w:rsidRDefault="009F0D27">
            <w:pPr>
              <w:spacing w:after="211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8DB777" w14:textId="77777777" w:rsidR="009B07A5" w:rsidRDefault="009F0D27">
            <w:pPr>
              <w:spacing w:after="211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179.896,43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BC432D6" w14:textId="77777777" w:rsidR="009B07A5" w:rsidRDefault="009F0D27">
            <w:pPr>
              <w:spacing w:after="211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89,95%</w:t>
            </w:r>
          </w:p>
        </w:tc>
      </w:tr>
      <w:tr w:rsidR="009B07A5" w14:paraId="479C031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9854437" w14:textId="77777777" w:rsidR="009B07A5" w:rsidRDefault="009F0D27">
            <w:pPr>
              <w:spacing w:after="19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4511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96C5A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2A5391" w14:textId="77777777" w:rsidR="009B07A5" w:rsidRDefault="009F0D27">
            <w:pPr>
              <w:spacing w:line="19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Dodatna ulaganja na građevinskim objektima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D4B3B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FF961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2D36E3" w14:textId="77777777" w:rsidR="009B07A5" w:rsidRDefault="009F0D27">
            <w:pPr>
              <w:spacing w:after="19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179.896,43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89F701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8B357FD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72F4FF0" w14:textId="77777777" w:rsidR="009B07A5" w:rsidRDefault="009F0D27">
            <w:pPr>
              <w:spacing w:line="186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7D1A8812" w14:textId="77777777" w:rsidR="009B07A5" w:rsidRDefault="009F0D27">
            <w:pPr>
              <w:spacing w:before="39" w:after="30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1016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E30B3A" w14:textId="77777777" w:rsidR="009B07A5" w:rsidRDefault="009F0D27">
            <w:pPr>
              <w:spacing w:line="231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OSNOVNO,</w:t>
            </w:r>
          </w:p>
          <w:p w14:paraId="0A32B778" w14:textId="77777777" w:rsidR="009B07A5" w:rsidRDefault="009F0D27">
            <w:pPr>
              <w:spacing w:line="23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SREDNJOŠKOLSKO I</w:t>
            </w:r>
          </w:p>
          <w:p w14:paraId="56B532C3" w14:textId="77777777" w:rsidR="009B07A5" w:rsidRDefault="009F0D27">
            <w:pPr>
              <w:spacing w:before="20" w:after="4" w:line="231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VISOKO OBRAZOVANJE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693737" w14:textId="77777777" w:rsidR="009B07A5" w:rsidRDefault="009F0D27">
            <w:pPr>
              <w:spacing w:after="489" w:line="231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292.000,00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77DA52" w14:textId="77777777" w:rsidR="009B07A5" w:rsidRDefault="009F0D27">
            <w:pPr>
              <w:spacing w:after="489" w:line="231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324.900,00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FF757A" w14:textId="77777777" w:rsidR="009B07A5" w:rsidRDefault="009F0D27">
            <w:pPr>
              <w:spacing w:after="489" w:line="231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320.598,52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A4A8A95" w14:textId="77777777" w:rsidR="009B07A5" w:rsidRDefault="009F0D27">
            <w:pPr>
              <w:spacing w:after="489" w:line="231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98,68%</w:t>
            </w:r>
          </w:p>
        </w:tc>
      </w:tr>
      <w:tr w:rsidR="009B07A5" w14:paraId="2B1FBEED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34340EF" w14:textId="77777777" w:rsidR="009B07A5" w:rsidRDefault="009F0D27">
            <w:pPr>
              <w:spacing w:after="21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A101601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61EB0E5" w14:textId="77777777" w:rsidR="009B07A5" w:rsidRDefault="009F0D2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SUFINANCIRANJE PRIJEVOZA</w:t>
            </w:r>
          </w:p>
          <w:p w14:paraId="22751125" w14:textId="77777777" w:rsidR="009B07A5" w:rsidRDefault="009F0D27">
            <w:pPr>
              <w:spacing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UČENIKA</w:t>
            </w:r>
          </w:p>
          <w:p w14:paraId="001F7BA8" w14:textId="77777777" w:rsidR="009B07A5" w:rsidRDefault="009F0D27">
            <w:pPr>
              <w:spacing w:before="50" w:after="23" w:line="167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0900 Obrazovanje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2D78CE2" w14:textId="77777777" w:rsidR="009B07A5" w:rsidRDefault="009F0D27">
            <w:pPr>
              <w:spacing w:after="431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80.000,00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244A46D" w14:textId="77777777" w:rsidR="009B07A5" w:rsidRDefault="009F0D27">
            <w:pPr>
              <w:spacing w:after="431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103.000,00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E64C829" w14:textId="77777777" w:rsidR="009B07A5" w:rsidRDefault="009F0D27">
            <w:pPr>
              <w:spacing w:after="431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102.170,75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B5F8936" w14:textId="77777777" w:rsidR="009B07A5" w:rsidRDefault="009F0D27">
            <w:pPr>
              <w:spacing w:after="431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99,19%</w:t>
            </w:r>
          </w:p>
        </w:tc>
      </w:tr>
      <w:tr w:rsidR="009B07A5" w14:paraId="5385430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EC498F" w14:textId="77777777" w:rsidR="009B07A5" w:rsidRDefault="009F0D27">
            <w:pPr>
              <w:spacing w:after="12" w:line="166" w:lineRule="exact"/>
              <w:ind w:left="23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CEED62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759AF3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C627A9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EC2788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7B55B89" w14:textId="77777777" w:rsidR="009B07A5" w:rsidRDefault="009B07A5"/>
        </w:tc>
      </w:tr>
      <w:tr w:rsidR="009B07A5" w14:paraId="78056DE2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A6A30F9" w14:textId="77777777" w:rsidR="009B07A5" w:rsidRDefault="009F0D27">
            <w:pPr>
              <w:spacing w:after="39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E5A5D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17D35E" w14:textId="77777777" w:rsidR="009B07A5" w:rsidRDefault="009F0D27">
            <w:pPr>
              <w:spacing w:after="9" w:line="192" w:lineRule="exact"/>
              <w:ind w:left="72" w:right="61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1481B5" w14:textId="77777777" w:rsidR="009B07A5" w:rsidRDefault="009F0D27">
            <w:pPr>
              <w:spacing w:after="398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C0DE50" w14:textId="77777777" w:rsidR="009B07A5" w:rsidRDefault="009F0D27">
            <w:pPr>
              <w:spacing w:after="398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103.000,00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1D8093" w14:textId="77777777" w:rsidR="009B07A5" w:rsidRDefault="009F0D27">
            <w:pPr>
              <w:spacing w:after="398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102.170,75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9DA5540" w14:textId="77777777" w:rsidR="009B07A5" w:rsidRDefault="009F0D27">
            <w:pPr>
              <w:spacing w:after="398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99,19%</w:t>
            </w:r>
          </w:p>
        </w:tc>
      </w:tr>
      <w:tr w:rsidR="009B07A5" w14:paraId="77DFC249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3557E0D" w14:textId="77777777" w:rsidR="009B07A5" w:rsidRDefault="009F0D27">
            <w:pPr>
              <w:spacing w:after="206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D1717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F9E925" w14:textId="77777777" w:rsidR="009B07A5" w:rsidRDefault="009F0D27">
            <w:pPr>
              <w:spacing w:after="14" w:line="194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 xml:space="preserve">Ostale naknade građanima i </w:t>
            </w:r>
            <w:r>
              <w:rPr>
                <w:rFonts w:ascii="Tahoma" w:eastAsia="Tahoma" w:hAnsi="Tahoma"/>
                <w:color w:val="000000"/>
                <w:sz w:val="16"/>
              </w:rPr>
              <w:br/>
              <w:t>kućanstvima iz proračuna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721C44" w14:textId="77777777" w:rsidR="009B07A5" w:rsidRDefault="009F0D27">
            <w:pPr>
              <w:spacing w:after="206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B335CA" w14:textId="77777777" w:rsidR="009B07A5" w:rsidRDefault="009F0D27">
            <w:pPr>
              <w:spacing w:after="206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103.000,00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238577" w14:textId="77777777" w:rsidR="009B07A5" w:rsidRDefault="009F0D27">
            <w:pPr>
              <w:spacing w:after="206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102.170,75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FC3DC1A" w14:textId="77777777" w:rsidR="009B07A5" w:rsidRDefault="009F0D27">
            <w:pPr>
              <w:spacing w:after="206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99,19%</w:t>
            </w:r>
          </w:p>
        </w:tc>
      </w:tr>
      <w:tr w:rsidR="009B07A5" w14:paraId="2364B9A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E2D597D" w14:textId="77777777" w:rsidR="009B07A5" w:rsidRDefault="009F0D27">
            <w:pPr>
              <w:spacing w:after="206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CEEAB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0EAA25" w14:textId="77777777" w:rsidR="009B07A5" w:rsidRDefault="009F0D27">
            <w:pPr>
              <w:spacing w:after="14"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gra</w:t>
            </w:r>
            <w:r>
              <w:rPr>
                <w:rFonts w:ascii="Tahoma" w:eastAsia="Tahoma" w:hAnsi="Tahoma"/>
                <w:color w:val="000000"/>
                <w:sz w:val="16"/>
              </w:rPr>
              <w:t>đanima i kućanstvima u naravi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A2347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C3B02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493908" w14:textId="77777777" w:rsidR="009B07A5" w:rsidRDefault="009F0D27">
            <w:pPr>
              <w:spacing w:after="206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102.170,75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51DCD9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6F799C2" w14:textId="77777777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A320990" w14:textId="77777777" w:rsidR="009B07A5" w:rsidRDefault="009F0D27">
            <w:pPr>
              <w:spacing w:after="226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A101602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CA5BC5F" w14:textId="77777777" w:rsidR="009B07A5" w:rsidRDefault="009F0D27">
            <w:pPr>
              <w:spacing w:after="18" w:line="20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SUFINANCIRANJE NABAVE ŠKOLSKOG PRIBORA UČENICIMA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0900 Obrazovanje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D3840EF" w14:textId="77777777" w:rsidR="009B07A5" w:rsidRDefault="009F0D27">
            <w:pPr>
              <w:spacing w:after="42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55.000,00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21FE20D" w14:textId="77777777" w:rsidR="009B07A5" w:rsidRDefault="009F0D27">
            <w:pPr>
              <w:spacing w:after="42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C2FBC4D" w14:textId="77777777" w:rsidR="009B07A5" w:rsidRDefault="009F0D27">
            <w:pPr>
              <w:spacing w:after="42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59.597,49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7E57BCEC" w14:textId="77777777" w:rsidR="009B07A5" w:rsidRDefault="009F0D27">
            <w:pPr>
              <w:spacing w:after="42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99,33%</w:t>
            </w:r>
          </w:p>
        </w:tc>
      </w:tr>
      <w:tr w:rsidR="009B07A5" w14:paraId="284CECF5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63D249DE" w14:textId="77777777" w:rsidR="009B07A5" w:rsidRDefault="009F0D27">
            <w:pPr>
              <w:spacing w:after="6" w:line="166" w:lineRule="exact"/>
              <w:ind w:left="23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1568B1C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79CB61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7C3423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E8EBC6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A9C23B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78D06DB" w14:textId="77777777" w:rsidR="009B07A5" w:rsidRDefault="009B07A5"/>
        </w:tc>
      </w:tr>
      <w:tr w:rsidR="009B07A5" w14:paraId="62F9D6CE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2A2B2DF9" w14:textId="77777777" w:rsidR="009B07A5" w:rsidRDefault="009F0D27">
            <w:pPr>
              <w:spacing w:after="389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58F816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64EF83" w14:textId="77777777" w:rsidR="009B07A5" w:rsidRDefault="009F0D27">
            <w:pPr>
              <w:spacing w:line="192" w:lineRule="exact"/>
              <w:ind w:left="72" w:right="61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gra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t>đanima i kućanstvima na temelju osiguranja i druge naknade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456848" w14:textId="77777777" w:rsidR="009B07A5" w:rsidRDefault="009F0D27">
            <w:pPr>
              <w:spacing w:after="389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BE5705" w14:textId="77777777" w:rsidR="009B07A5" w:rsidRDefault="009F0D27">
            <w:pPr>
              <w:spacing w:after="389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1D0B85" w14:textId="77777777" w:rsidR="009B07A5" w:rsidRDefault="009F0D27">
            <w:pPr>
              <w:spacing w:after="389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59.597,49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F4FC9B3" w14:textId="77777777" w:rsidR="009B07A5" w:rsidRDefault="009F0D27">
            <w:pPr>
              <w:spacing w:after="389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99,33%</w:t>
            </w:r>
          </w:p>
        </w:tc>
      </w:tr>
      <w:tr w:rsidR="009B07A5" w14:paraId="7E3B7B5E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25B28391" w14:textId="77777777" w:rsidR="009B07A5" w:rsidRDefault="009F0D27">
            <w:pPr>
              <w:spacing w:after="20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C6E064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F398E7" w14:textId="77777777" w:rsidR="009B07A5" w:rsidRDefault="009F0D27">
            <w:pPr>
              <w:spacing w:after="5" w:line="194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 xml:space="preserve">Ostale naknade građanima i </w:t>
            </w:r>
            <w:r>
              <w:rPr>
                <w:rFonts w:ascii="Tahoma" w:eastAsia="Tahoma" w:hAnsi="Tahoma"/>
                <w:color w:val="000000"/>
                <w:sz w:val="16"/>
              </w:rPr>
              <w:br/>
              <w:t>kućanstvima iz proračuna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3D97DB" w14:textId="77777777" w:rsidR="009B07A5" w:rsidRDefault="009F0D27">
            <w:pPr>
              <w:spacing w:after="202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F78068" w14:textId="77777777" w:rsidR="009B07A5" w:rsidRDefault="009F0D27">
            <w:pPr>
              <w:spacing w:after="20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05D313" w14:textId="77777777" w:rsidR="009B07A5" w:rsidRDefault="009F0D27">
            <w:pPr>
              <w:spacing w:after="20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59.597,49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07F49B6" w14:textId="77777777" w:rsidR="009B07A5" w:rsidRDefault="009F0D27">
            <w:pPr>
              <w:spacing w:after="20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99,33%</w:t>
            </w:r>
          </w:p>
        </w:tc>
      </w:tr>
      <w:tr w:rsidR="009B07A5" w14:paraId="5297C8D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4AF8C474" w14:textId="77777777" w:rsidR="009B07A5" w:rsidRDefault="009F0D27">
            <w:pPr>
              <w:spacing w:after="20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49560F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B6DBB9" w14:textId="77777777" w:rsidR="009B07A5" w:rsidRDefault="009F0D27">
            <w:pPr>
              <w:spacing w:after="10"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gra</w:t>
            </w:r>
            <w:r>
              <w:rPr>
                <w:rFonts w:ascii="Tahoma" w:eastAsia="Tahoma" w:hAnsi="Tahoma"/>
                <w:color w:val="000000"/>
                <w:sz w:val="16"/>
              </w:rPr>
              <w:t>đanima i kućanstvima u naravi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180DD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D6DAF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9A75D2" w14:textId="77777777" w:rsidR="009B07A5" w:rsidRDefault="009F0D27">
            <w:pPr>
              <w:spacing w:after="20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59.597,49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1A6AF1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EA8EA20" w14:textId="77777777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401B961" w14:textId="77777777" w:rsidR="009B07A5" w:rsidRDefault="009F0D27">
            <w:pPr>
              <w:spacing w:after="22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A101603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13171B6" w14:textId="77777777" w:rsidR="009B07A5" w:rsidRDefault="009F0D2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SUFINANCIRANJE PROGRAMA</w:t>
            </w:r>
          </w:p>
          <w:p w14:paraId="10E44B28" w14:textId="77777777" w:rsidR="009B07A5" w:rsidRDefault="009F0D27">
            <w:pPr>
              <w:spacing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"ŠKOLA U PRIRODI"</w:t>
            </w:r>
          </w:p>
          <w:p w14:paraId="2123F0B6" w14:textId="77777777" w:rsidR="009B07A5" w:rsidRDefault="009F0D27">
            <w:pPr>
              <w:spacing w:before="50" w:after="28" w:line="167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0900 Obrazovanje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AD62BEA" w14:textId="77777777" w:rsidR="009B07A5" w:rsidRDefault="009F0D27">
            <w:pPr>
              <w:spacing w:after="43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55F99E3" w14:textId="77777777" w:rsidR="009B07A5" w:rsidRDefault="009F0D27">
            <w:pPr>
              <w:spacing w:after="43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7.600,00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F9F3FE7" w14:textId="77777777" w:rsidR="009B07A5" w:rsidRDefault="009F0D27">
            <w:pPr>
              <w:spacing w:after="43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7.600,00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5B6361B9" w14:textId="77777777" w:rsidR="009B07A5" w:rsidRDefault="009F0D27">
            <w:pPr>
              <w:spacing w:after="43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19E7F2A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2A8108" w14:textId="77777777" w:rsidR="009B07A5" w:rsidRDefault="009F0D27">
            <w:pPr>
              <w:spacing w:after="16" w:line="166" w:lineRule="exact"/>
              <w:ind w:left="23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A4B43F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A3B267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FFCC5F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501FC5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1DF9871" w14:textId="77777777" w:rsidR="009B07A5" w:rsidRDefault="009B07A5"/>
        </w:tc>
      </w:tr>
      <w:tr w:rsidR="009B07A5" w14:paraId="186B6923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254D512" w14:textId="77777777" w:rsidR="009B07A5" w:rsidRDefault="009F0D27">
            <w:pPr>
              <w:spacing w:after="39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7EFCA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AFD99B" w14:textId="77777777" w:rsidR="009B07A5" w:rsidRDefault="009F0D27">
            <w:pPr>
              <w:spacing w:after="9" w:line="192" w:lineRule="exact"/>
              <w:ind w:left="72" w:right="61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gra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t>đanima i kućanstvima na temelju osiguranja i druge naknade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3BCC9A" w14:textId="77777777" w:rsidR="009B07A5" w:rsidRDefault="009F0D27">
            <w:pPr>
              <w:spacing w:after="398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24F9BF" w14:textId="77777777" w:rsidR="009B07A5" w:rsidRDefault="009F0D27">
            <w:pPr>
              <w:spacing w:after="398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7.600,00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8E115F" w14:textId="77777777" w:rsidR="009B07A5" w:rsidRDefault="009F0D27">
            <w:pPr>
              <w:spacing w:after="398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7.600,00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93D1C16" w14:textId="77777777" w:rsidR="009B07A5" w:rsidRDefault="009F0D27">
            <w:pPr>
              <w:spacing w:after="398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3420D5D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BAD21D4" w14:textId="77777777" w:rsidR="009B07A5" w:rsidRDefault="009F0D27">
            <w:pPr>
              <w:spacing w:after="21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F7B21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78ABD3" w14:textId="77777777" w:rsidR="009B07A5" w:rsidRDefault="009F0D27">
            <w:pPr>
              <w:spacing w:after="14" w:line="194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 xml:space="preserve">Ostale naknade građanima i </w:t>
            </w:r>
            <w:r>
              <w:rPr>
                <w:rFonts w:ascii="Tahoma" w:eastAsia="Tahoma" w:hAnsi="Tahoma"/>
                <w:color w:val="000000"/>
                <w:sz w:val="16"/>
              </w:rPr>
              <w:br/>
              <w:t>kućanstvima iz proračuna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64746C" w14:textId="77777777" w:rsidR="009B07A5" w:rsidRDefault="009F0D27">
            <w:pPr>
              <w:spacing w:after="211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D34AF8" w14:textId="77777777" w:rsidR="009B07A5" w:rsidRDefault="009F0D27">
            <w:pPr>
              <w:spacing w:after="211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7.600,00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EFEFF8" w14:textId="77777777" w:rsidR="009B07A5" w:rsidRDefault="009F0D27">
            <w:pPr>
              <w:spacing w:after="211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7.600,00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3D6023E" w14:textId="77777777" w:rsidR="009B07A5" w:rsidRDefault="009F0D27">
            <w:pPr>
              <w:spacing w:after="211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2A4BBFF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AB7B633" w14:textId="77777777" w:rsidR="009B07A5" w:rsidRDefault="009F0D27">
            <w:pPr>
              <w:spacing w:after="19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D5A55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35844D" w14:textId="77777777" w:rsidR="009B07A5" w:rsidRDefault="009F0D27">
            <w:pPr>
              <w:spacing w:after="5"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građanima i kućanstvima u naravi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215B8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C251C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C7BDB8" w14:textId="77777777" w:rsidR="009B07A5" w:rsidRDefault="009F0D27">
            <w:pPr>
              <w:spacing w:after="19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7.600,00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BC61CC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D307CE6" w14:textId="77777777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71011F7" w14:textId="77777777" w:rsidR="009B07A5" w:rsidRDefault="009F0D27">
            <w:pPr>
              <w:spacing w:after="23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A101604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E8E0326" w14:textId="77777777" w:rsidR="009B07A5" w:rsidRDefault="009F0D27">
            <w:pPr>
              <w:spacing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SUFINANCIRANJE PRODUŽENOG</w:t>
            </w:r>
          </w:p>
          <w:p w14:paraId="291BC184" w14:textId="77777777" w:rsidR="009B07A5" w:rsidRDefault="009F0D27">
            <w:pPr>
              <w:spacing w:before="11"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BORAVKA</w:t>
            </w:r>
          </w:p>
          <w:p w14:paraId="28DBB068" w14:textId="77777777" w:rsidR="009B07A5" w:rsidRDefault="009F0D27">
            <w:pPr>
              <w:spacing w:before="50" w:after="19" w:line="16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0900 Obrazovanje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F0B5C40" w14:textId="77777777" w:rsidR="009B07A5" w:rsidRDefault="009F0D27">
            <w:pPr>
              <w:spacing w:after="431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90.000,00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1DECE41" w14:textId="77777777" w:rsidR="009B07A5" w:rsidRDefault="009F0D27">
            <w:pPr>
              <w:spacing w:after="431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B9B66A3" w14:textId="77777777" w:rsidR="009B07A5" w:rsidRDefault="009F0D27">
            <w:pPr>
              <w:spacing w:after="431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96.930,28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33BD3895" w14:textId="77777777" w:rsidR="009B07A5" w:rsidRDefault="009F0D27">
            <w:pPr>
              <w:spacing w:after="431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96,93%</w:t>
            </w:r>
          </w:p>
        </w:tc>
      </w:tr>
      <w:tr w:rsidR="009B07A5" w14:paraId="1A4039F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347C6A" w14:textId="77777777" w:rsidR="009B07A5" w:rsidRDefault="009F0D27">
            <w:pPr>
              <w:tabs>
                <w:tab w:val="left" w:pos="720"/>
              </w:tabs>
              <w:spacing w:after="9" w:line="166" w:lineRule="exact"/>
              <w:ind w:left="23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5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95C7E6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2290C8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191469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30CC1F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613A224" w14:textId="77777777" w:rsidR="009B07A5" w:rsidRDefault="009B07A5"/>
        </w:tc>
      </w:tr>
      <w:tr w:rsidR="009B07A5" w14:paraId="1C1B9510" w14:textId="77777777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2CFC6803" w14:textId="77777777" w:rsidR="009B07A5" w:rsidRDefault="009F0D27">
            <w:pPr>
              <w:spacing w:after="235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36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6A2F062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90C799D" w14:textId="77777777" w:rsidR="009B07A5" w:rsidRDefault="009F0D27">
            <w:pPr>
              <w:spacing w:after="43" w:line="192" w:lineRule="exact"/>
              <w:ind w:left="72" w:right="57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Pomoći dane u inozemstvo i unutar opće države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5EA23547" w14:textId="77777777" w:rsidR="009B07A5" w:rsidRDefault="009F0D27">
            <w:pPr>
              <w:spacing w:after="235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0FE2DC4F" w14:textId="77777777" w:rsidR="009B07A5" w:rsidRDefault="009F0D27">
            <w:pPr>
              <w:spacing w:after="235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0D2A6B50" w14:textId="77777777" w:rsidR="009B07A5" w:rsidRDefault="009F0D27">
            <w:pPr>
              <w:spacing w:after="235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96.930,28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2F63A0C6" w14:textId="77777777" w:rsidR="009B07A5" w:rsidRDefault="009F0D27">
            <w:pPr>
              <w:spacing w:after="235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96,93%</w:t>
            </w:r>
          </w:p>
        </w:tc>
      </w:tr>
    </w:tbl>
    <w:p w14:paraId="69324513" w14:textId="77777777" w:rsidR="009B07A5" w:rsidRDefault="009B07A5">
      <w:pPr>
        <w:spacing w:after="124" w:line="20" w:lineRule="exact"/>
      </w:pPr>
    </w:p>
    <w:p w14:paraId="4890E7EE" w14:textId="77777777" w:rsidR="009B07A5" w:rsidRDefault="009F0D27">
      <w:pPr>
        <w:spacing w:before="39" w:line="188" w:lineRule="exact"/>
        <w:ind w:left="792"/>
        <w:textAlignment w:val="baseline"/>
        <w:rPr>
          <w:rFonts w:ascii="Tahoma" w:eastAsia="Tahoma" w:hAnsi="Tahoma"/>
          <w:b/>
          <w:color w:val="000000"/>
          <w:spacing w:val="-1"/>
          <w:sz w:val="16"/>
        </w:rPr>
      </w:pPr>
      <w:r>
        <w:rPr>
          <w:rFonts w:ascii="Tahoma" w:eastAsia="Tahoma" w:hAnsi="Tahoma"/>
          <w:b/>
          <w:color w:val="000000"/>
          <w:spacing w:val="-1"/>
          <w:sz w:val="16"/>
        </w:rPr>
        <w:t>MunicipalSoft</w:t>
      </w:r>
    </w:p>
    <w:p w14:paraId="7A1E833A" w14:textId="77777777" w:rsidR="009B07A5" w:rsidRDefault="009F0D27">
      <w:pPr>
        <w:tabs>
          <w:tab w:val="right" w:pos="10584"/>
        </w:tabs>
        <w:spacing w:before="15" w:line="216" w:lineRule="exact"/>
        <w:ind w:left="7920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rptP3P-1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Str.7</w:t>
      </w:r>
    </w:p>
    <w:p w14:paraId="7F9D4C3E" w14:textId="77777777" w:rsidR="009B07A5" w:rsidRDefault="009B07A5">
      <w:pPr>
        <w:sectPr w:rsidR="009B07A5">
          <w:pgSz w:w="11909" w:h="16838"/>
          <w:pgMar w:top="1140" w:right="433" w:bottom="239" w:left="836" w:header="720" w:footer="720" w:gutter="0"/>
          <w:cols w:space="720"/>
        </w:sectPr>
      </w:pPr>
    </w:p>
    <w:p w14:paraId="5082D03F" w14:textId="77777777" w:rsidR="009B07A5" w:rsidRDefault="009F0D27">
      <w:pPr>
        <w:pBdr>
          <w:top w:val="single" w:sz="7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2"/>
          <w:sz w:val="29"/>
        </w:rPr>
      </w:pPr>
      <w:r>
        <w:rPr>
          <w:rFonts w:eastAsia="Times New Roman"/>
          <w:color w:val="000000"/>
          <w:spacing w:val="2"/>
          <w:sz w:val="29"/>
        </w:rPr>
        <w:lastRenderedPageBreak/>
        <w:t>GODIŠNJE IZVRŠENJE PRORAČUNA OPĆINE ŽAKANJE ZA 2021. GODINU</w:t>
      </w:r>
    </w:p>
    <w:p w14:paraId="457BE61D" w14:textId="77777777" w:rsidR="009B07A5" w:rsidRDefault="009F0D27">
      <w:pPr>
        <w:pBdr>
          <w:top w:val="single" w:sz="7" w:space="3" w:color="000000"/>
        </w:pBdr>
        <w:spacing w:before="74" w:line="249" w:lineRule="exact"/>
        <w:jc w:val="center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POSEBNI DIO [T-11]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99"/>
        <w:gridCol w:w="2923"/>
        <w:gridCol w:w="1805"/>
        <w:gridCol w:w="1800"/>
        <w:gridCol w:w="1805"/>
        <w:gridCol w:w="1160"/>
      </w:tblGrid>
      <w:tr w:rsidR="009B07A5" w14:paraId="01A2CEBB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D37CF96" w14:textId="77777777" w:rsidR="009B07A5" w:rsidRDefault="009F0D27">
            <w:pPr>
              <w:spacing w:before="58" w:line="202" w:lineRule="exact"/>
              <w:ind w:right="18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21237A4C" w14:textId="77777777" w:rsidR="009B07A5" w:rsidRDefault="009F0D27">
            <w:pPr>
              <w:spacing w:before="14" w:line="235" w:lineRule="exact"/>
              <w:ind w:right="18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6917700D" w14:textId="77777777" w:rsidR="009B07A5" w:rsidRDefault="009F0D27">
            <w:pPr>
              <w:spacing w:before="92" w:after="44" w:line="20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3296A3" w14:textId="77777777" w:rsidR="009B07A5" w:rsidRDefault="009F0D27">
            <w:pPr>
              <w:spacing w:before="34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06C9C4FC" w14:textId="77777777" w:rsidR="009B07A5" w:rsidRDefault="009F0D27">
            <w:pPr>
              <w:spacing w:before="332" w:after="44" w:line="20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969BE4" w14:textId="77777777" w:rsidR="009B07A5" w:rsidRDefault="009F0D27">
            <w:pPr>
              <w:spacing w:before="44" w:line="235" w:lineRule="exact"/>
              <w:ind w:right="3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7DE730F9" w14:textId="77777777" w:rsidR="009B07A5" w:rsidRDefault="009F0D27">
            <w:pPr>
              <w:spacing w:before="317" w:after="49" w:line="209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4EB4AC" w14:textId="77777777" w:rsidR="009B07A5" w:rsidRDefault="009F0D27">
            <w:pPr>
              <w:spacing w:before="68" w:line="211" w:lineRule="exact"/>
              <w:ind w:right="41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Tekući plan</w:t>
            </w:r>
          </w:p>
          <w:p w14:paraId="4B75F9D5" w14:textId="77777777" w:rsidR="009B07A5" w:rsidRDefault="009F0D27">
            <w:pPr>
              <w:spacing w:before="327" w:after="39" w:line="209" w:lineRule="exact"/>
              <w:ind w:right="7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FE47EF" w14:textId="77777777" w:rsidR="009B07A5" w:rsidRDefault="009F0D27">
            <w:pPr>
              <w:spacing w:before="44" w:line="235" w:lineRule="exact"/>
              <w:ind w:right="13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411A5059" w14:textId="77777777" w:rsidR="009B07A5" w:rsidRDefault="009F0D27">
            <w:pPr>
              <w:spacing w:before="327" w:after="39" w:line="209" w:lineRule="exact"/>
              <w:ind w:right="76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9894CD6" w14:textId="77777777" w:rsidR="009B07A5" w:rsidRDefault="009F0D27">
            <w:pPr>
              <w:spacing w:before="44" w:line="235" w:lineRule="exact"/>
              <w:ind w:right="26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135573CE" w14:textId="77777777" w:rsidR="009B07A5" w:rsidRDefault="009F0D27">
            <w:pPr>
              <w:spacing w:before="5" w:line="235" w:lineRule="exact"/>
              <w:ind w:right="44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5/4</w:t>
            </w:r>
          </w:p>
          <w:p w14:paraId="504852F1" w14:textId="77777777" w:rsidR="009B07A5" w:rsidRDefault="009F0D27">
            <w:pPr>
              <w:spacing w:before="92" w:after="34" w:line="209" w:lineRule="exact"/>
              <w:ind w:right="53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</w:tr>
      <w:tr w:rsidR="009B07A5" w14:paraId="560C890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E193FA" w14:textId="77777777" w:rsidR="009B07A5" w:rsidRDefault="009F0D27">
            <w:pPr>
              <w:spacing w:after="5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366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F6D8E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ECF21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10F93B" w14:textId="77777777" w:rsidR="009B07A5" w:rsidRDefault="009F0D27">
            <w:pPr>
              <w:spacing w:after="5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363D33" w14:textId="77777777" w:rsidR="009B07A5" w:rsidRDefault="009F0D27">
            <w:pPr>
              <w:spacing w:after="5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D6B587" w14:textId="77777777" w:rsidR="009B07A5" w:rsidRDefault="009F0D27">
            <w:pPr>
              <w:spacing w:after="5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96.930,28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2FEDA61" w14:textId="77777777" w:rsidR="009B07A5" w:rsidRDefault="009F0D27">
            <w:pPr>
              <w:spacing w:after="5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96,93%</w:t>
            </w:r>
          </w:p>
        </w:tc>
      </w:tr>
      <w:tr w:rsidR="009B07A5" w14:paraId="1DE5B7E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F126C2" w14:textId="77777777" w:rsidR="009B07A5" w:rsidRDefault="009F0D27">
            <w:pPr>
              <w:spacing w:after="5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3661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68C52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61545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ED9DB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C7747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CB6839" w14:textId="77777777" w:rsidR="009B07A5" w:rsidRDefault="009F0D27">
            <w:pPr>
              <w:spacing w:after="5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96.930,28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76A23A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7D0DC1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CDA9CF" w14:textId="77777777" w:rsidR="009B07A5" w:rsidRDefault="009F0D27">
            <w:pPr>
              <w:spacing w:after="3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A101605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CF83235" w14:textId="77777777" w:rsidR="009B07A5" w:rsidRDefault="009F0D2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STIPENDIJE</w:t>
            </w:r>
          </w:p>
          <w:p w14:paraId="18AAE416" w14:textId="77777777" w:rsidR="009B07A5" w:rsidRDefault="009F0D27">
            <w:pPr>
              <w:spacing w:before="51" w:after="24" w:line="170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Funkcija: 0900 Obrazovanje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EFCE8BF" w14:textId="77777777" w:rsidR="009B07A5" w:rsidRDefault="009F0D27">
            <w:pPr>
              <w:spacing w:after="245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57.000,00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779CF89" w14:textId="77777777" w:rsidR="009B07A5" w:rsidRDefault="009F0D27">
            <w:pPr>
              <w:spacing w:after="245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54.300,00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71BA732" w14:textId="77777777" w:rsidR="009B07A5" w:rsidRDefault="009F0D27">
            <w:pPr>
              <w:spacing w:after="245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54.300,00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1AE9D659" w14:textId="77777777" w:rsidR="009B07A5" w:rsidRDefault="009F0D27">
            <w:pPr>
              <w:spacing w:after="245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633D58D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991ED3" w14:textId="77777777" w:rsidR="009B07A5" w:rsidRDefault="009F0D27">
            <w:pPr>
              <w:spacing w:after="12" w:line="169" w:lineRule="exact"/>
              <w:ind w:right="190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74059C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AC0C198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CFB4B1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53C74A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112552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FD1808C" w14:textId="77777777" w:rsidR="009B07A5" w:rsidRDefault="009B07A5"/>
        </w:tc>
      </w:tr>
      <w:tr w:rsidR="009B07A5" w14:paraId="608AD9C5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43854196" w14:textId="77777777" w:rsidR="009B07A5" w:rsidRDefault="009F0D27">
            <w:pPr>
              <w:spacing w:after="399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6A31F46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79F640" w14:textId="77777777" w:rsidR="009B07A5" w:rsidRDefault="009F0D27">
            <w:pPr>
              <w:spacing w:after="9" w:line="194" w:lineRule="exact"/>
              <w:ind w:left="72" w:right="61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E8BF20" w14:textId="77777777" w:rsidR="009B07A5" w:rsidRDefault="009F0D27">
            <w:pPr>
              <w:spacing w:after="398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57.000,00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F93293" w14:textId="77777777" w:rsidR="009B07A5" w:rsidRDefault="009F0D27">
            <w:pPr>
              <w:spacing w:after="398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54.300,00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16064C" w14:textId="77777777" w:rsidR="009B07A5" w:rsidRDefault="009F0D27">
            <w:pPr>
              <w:spacing w:after="398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54.300,00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FFC63BC" w14:textId="77777777" w:rsidR="009B07A5" w:rsidRDefault="009F0D27">
            <w:pPr>
              <w:spacing w:after="398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7C5DCB5E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49D1366E" w14:textId="77777777" w:rsidR="009B07A5" w:rsidRDefault="009F0D27">
            <w:pPr>
              <w:spacing w:after="20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7A21E7F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1CCA595" w14:textId="77777777" w:rsidR="009B07A5" w:rsidRDefault="009F0D27">
            <w:pPr>
              <w:spacing w:after="14"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 xml:space="preserve">Ostale naknade građanima i </w:t>
            </w:r>
            <w:r>
              <w:rPr>
                <w:rFonts w:ascii="Tahoma" w:eastAsia="Tahoma" w:hAnsi="Tahoma"/>
                <w:color w:val="000000"/>
                <w:sz w:val="16"/>
              </w:rPr>
              <w:br/>
              <w:t>kućanstvima iz proračuna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F8F71C" w14:textId="77777777" w:rsidR="009B07A5" w:rsidRDefault="009F0D27">
            <w:pPr>
              <w:spacing w:after="20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57.000,00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2CA692" w14:textId="77777777" w:rsidR="009B07A5" w:rsidRDefault="009F0D27">
            <w:pPr>
              <w:spacing w:after="20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54.300,00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FEFEC2" w14:textId="77777777" w:rsidR="009B07A5" w:rsidRDefault="009F0D27">
            <w:pPr>
              <w:spacing w:after="20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54.300,00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48062DE" w14:textId="77777777" w:rsidR="009B07A5" w:rsidRDefault="009F0D27">
            <w:pPr>
              <w:spacing w:after="20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40B0E52B" w14:textId="77777777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354FC491" w14:textId="77777777" w:rsidR="009B07A5" w:rsidRDefault="009F0D27">
            <w:pPr>
              <w:spacing w:after="20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034CC6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92BAE7" w14:textId="77777777" w:rsidR="009B07A5" w:rsidRDefault="009F0D27">
            <w:pPr>
              <w:spacing w:after="15"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18F2D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2890B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44DDA6" w14:textId="77777777" w:rsidR="009B07A5" w:rsidRDefault="009F0D27">
            <w:pPr>
              <w:spacing w:after="20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54.300,00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3F81E5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417C651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D547C3C" w14:textId="77777777" w:rsidR="009B07A5" w:rsidRDefault="009F0D27">
            <w:pPr>
              <w:spacing w:line="186" w:lineRule="exact"/>
              <w:ind w:right="37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0D2EECEE" w14:textId="77777777" w:rsidR="009B07A5" w:rsidRDefault="009F0D27">
            <w:pPr>
              <w:spacing w:before="44" w:after="7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1017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4425D9" w14:textId="77777777" w:rsidR="009B07A5" w:rsidRDefault="009F0D27">
            <w:pPr>
              <w:spacing w:after="14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ZDRAVSTVO I SOCIJALNA SKRB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6CE94C" w14:textId="77777777" w:rsidR="009B07A5" w:rsidRDefault="009F0D27">
            <w:pPr>
              <w:spacing w:after="254" w:line="24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78.000,00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3EDEEE" w14:textId="77777777" w:rsidR="009B07A5" w:rsidRDefault="009F0D27">
            <w:pPr>
              <w:spacing w:after="254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77.000,00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FB0D88" w14:textId="77777777" w:rsidR="009B07A5" w:rsidRDefault="009F0D27">
            <w:pPr>
              <w:spacing w:after="254" w:line="240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63.788,94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E42CF4F" w14:textId="77777777" w:rsidR="009B07A5" w:rsidRDefault="009F0D27">
            <w:pPr>
              <w:spacing w:after="254" w:line="24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82,84%</w:t>
            </w:r>
          </w:p>
        </w:tc>
      </w:tr>
      <w:tr w:rsidR="009B07A5" w14:paraId="0BDC03DF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F1FE93E" w14:textId="77777777" w:rsidR="009B07A5" w:rsidRDefault="009F0D27">
            <w:pPr>
              <w:spacing w:after="22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A101701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643C4DD" w14:textId="77777777" w:rsidR="009B07A5" w:rsidRDefault="009F0D27">
            <w:pPr>
              <w:spacing w:line="19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SOCIJALNE POMOĆI, POTPORE I</w:t>
            </w:r>
          </w:p>
          <w:p w14:paraId="20E44E38" w14:textId="77777777" w:rsidR="009B07A5" w:rsidRDefault="009F0D27">
            <w:pPr>
              <w:spacing w:before="9"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</w:t>
            </w:r>
          </w:p>
          <w:p w14:paraId="71997E9A" w14:textId="77777777" w:rsidR="009B07A5" w:rsidRDefault="009F0D27">
            <w:pPr>
              <w:spacing w:before="43" w:after="29" w:line="16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Funkcija: 1040 Obitelj i djeca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89AC5FE" w14:textId="77777777" w:rsidR="009B07A5" w:rsidRDefault="009F0D27">
            <w:pPr>
              <w:spacing w:after="43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73.000,00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4AA786A" w14:textId="77777777" w:rsidR="009B07A5" w:rsidRDefault="009F0D27">
            <w:pPr>
              <w:spacing w:after="43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77.000,00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ADA5DDD" w14:textId="77777777" w:rsidR="009B07A5" w:rsidRDefault="009F0D27">
            <w:pPr>
              <w:spacing w:after="43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63.788,94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164FBB95" w14:textId="77777777" w:rsidR="009B07A5" w:rsidRDefault="009F0D27">
            <w:pPr>
              <w:spacing w:after="43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82,84%</w:t>
            </w:r>
          </w:p>
        </w:tc>
      </w:tr>
      <w:tr w:rsidR="009B07A5" w14:paraId="5491861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8D3318" w14:textId="77777777" w:rsidR="009B07A5" w:rsidRDefault="009F0D27">
            <w:pPr>
              <w:spacing w:after="16" w:line="169" w:lineRule="exact"/>
              <w:ind w:right="190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DEDD23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A69885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D35E88E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2758F0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8BE8B9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A6BCC83" w14:textId="77777777" w:rsidR="009B07A5" w:rsidRDefault="009B07A5"/>
        </w:tc>
      </w:tr>
      <w:tr w:rsidR="009B07A5" w14:paraId="0196FB1F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6DD32681" w14:textId="77777777" w:rsidR="009B07A5" w:rsidRDefault="009F0D27">
            <w:pPr>
              <w:spacing w:after="399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8791B7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20C20F" w14:textId="77777777" w:rsidR="009B07A5" w:rsidRDefault="009F0D27">
            <w:pPr>
              <w:spacing w:after="9" w:line="194" w:lineRule="exact"/>
              <w:ind w:left="72" w:right="61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Naknade građanima i kućanstvima na temelju osiguranja i druge naknade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C19B02" w14:textId="77777777" w:rsidR="009B07A5" w:rsidRDefault="009F0D27">
            <w:pPr>
              <w:spacing w:after="398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64623B" w14:textId="77777777" w:rsidR="009B07A5" w:rsidRDefault="009F0D27">
            <w:pPr>
              <w:spacing w:after="398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67.000,00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196EB8" w14:textId="77777777" w:rsidR="009B07A5" w:rsidRDefault="009F0D27">
            <w:pPr>
              <w:spacing w:after="398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56.712,07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EB930EE" w14:textId="77777777" w:rsidR="009B07A5" w:rsidRDefault="009F0D27">
            <w:pPr>
              <w:spacing w:after="398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84,64%</w:t>
            </w:r>
          </w:p>
        </w:tc>
      </w:tr>
      <w:tr w:rsidR="009B07A5" w14:paraId="4C0BFFCF" w14:textId="77777777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182C93E1" w14:textId="77777777" w:rsidR="009B07A5" w:rsidRDefault="009F0D27">
            <w:pPr>
              <w:spacing w:after="20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131DA6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93B70E" w14:textId="77777777" w:rsidR="009B07A5" w:rsidRDefault="009F0D27">
            <w:pPr>
              <w:spacing w:after="14"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 xml:space="preserve">Ostale naknade građanima i </w:t>
            </w:r>
            <w:r>
              <w:rPr>
                <w:rFonts w:ascii="Tahoma" w:eastAsia="Tahoma" w:hAnsi="Tahoma"/>
                <w:color w:val="000000"/>
                <w:sz w:val="16"/>
              </w:rPr>
              <w:br/>
              <w:t>kućanstvima iz proračuna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E28749" w14:textId="77777777" w:rsidR="009B07A5" w:rsidRDefault="009F0D27">
            <w:pPr>
              <w:spacing w:after="20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6CFE92" w14:textId="77777777" w:rsidR="009B07A5" w:rsidRDefault="009F0D27">
            <w:pPr>
              <w:spacing w:after="20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67.000,00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6EF50A" w14:textId="77777777" w:rsidR="009B07A5" w:rsidRDefault="009F0D27">
            <w:pPr>
              <w:spacing w:after="20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56.712,07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1BB5DD8" w14:textId="77777777" w:rsidR="009B07A5" w:rsidRDefault="009F0D27">
            <w:pPr>
              <w:spacing w:after="20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84,64%</w:t>
            </w:r>
          </w:p>
        </w:tc>
      </w:tr>
      <w:tr w:rsidR="009B07A5" w14:paraId="00E74B28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036187F6" w14:textId="77777777" w:rsidR="009B07A5" w:rsidRDefault="009F0D27">
            <w:pPr>
              <w:spacing w:after="19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FA9A11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95B617" w14:textId="77777777" w:rsidR="009B07A5" w:rsidRDefault="009F0D27">
            <w:pPr>
              <w:spacing w:line="197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građanima i kućanstvima u novcu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7755D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23F50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7B55DF" w14:textId="77777777" w:rsidR="009B07A5" w:rsidRDefault="009F0D27">
            <w:pPr>
              <w:spacing w:after="19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51.982,68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C9A276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FE002C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443AE6BE" w14:textId="77777777" w:rsidR="009B07A5" w:rsidRDefault="009F0D27">
            <w:pPr>
              <w:spacing w:after="20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3722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2B2DD1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D9A1E3" w14:textId="77777777" w:rsidR="009B07A5" w:rsidRDefault="009F0D27">
            <w:pPr>
              <w:spacing w:after="5" w:line="19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građanima i kućanstvima u naravi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24611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ACE70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28ACB2" w14:textId="77777777" w:rsidR="009B07A5" w:rsidRDefault="009F0D27">
            <w:pPr>
              <w:spacing w:after="201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4.729,39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F7613B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8FEDB0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1FD7E404" w14:textId="77777777" w:rsidR="009B07A5" w:rsidRDefault="009F0D27">
            <w:pPr>
              <w:spacing w:after="5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38531EC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CFBFE2" w14:textId="77777777" w:rsidR="009B07A5" w:rsidRDefault="009F0D27">
            <w:pPr>
              <w:spacing w:after="57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011EEA" w14:textId="77777777" w:rsidR="009B07A5" w:rsidRDefault="009F0D27">
            <w:pPr>
              <w:spacing w:after="5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0BBA5E" w14:textId="77777777" w:rsidR="009B07A5" w:rsidRDefault="009F0D27">
            <w:pPr>
              <w:spacing w:after="5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F98D4E" w14:textId="77777777" w:rsidR="009B07A5" w:rsidRDefault="009F0D27">
            <w:pPr>
              <w:spacing w:after="5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7.076,87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AAEA50E" w14:textId="77777777" w:rsidR="009B07A5" w:rsidRDefault="009F0D27">
            <w:pPr>
              <w:spacing w:after="5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70,77%</w:t>
            </w:r>
          </w:p>
        </w:tc>
      </w:tr>
      <w:tr w:rsidR="009B07A5" w14:paraId="37D8EFE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3424BC29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05341F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168F1A" w14:textId="77777777" w:rsidR="009B07A5" w:rsidRDefault="009F0D27">
            <w:pPr>
              <w:spacing w:before="48" w:after="6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7CA148" w14:textId="77777777" w:rsidR="009B07A5" w:rsidRDefault="009F0D27">
            <w:pPr>
              <w:spacing w:after="62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43F7EA" w14:textId="77777777" w:rsidR="009B07A5" w:rsidRDefault="009F0D27">
            <w:pPr>
              <w:spacing w:after="6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8AB73B" w14:textId="77777777" w:rsidR="009B07A5" w:rsidRDefault="009F0D27">
            <w:pPr>
              <w:spacing w:after="6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7.076,87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FA42980" w14:textId="77777777" w:rsidR="009B07A5" w:rsidRDefault="009F0D27">
            <w:pPr>
              <w:spacing w:after="6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70,77%</w:t>
            </w:r>
          </w:p>
        </w:tc>
      </w:tr>
      <w:tr w:rsidR="009B07A5" w14:paraId="5E4EF54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1877AFE2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2A3317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AD7D32" w14:textId="77777777" w:rsidR="009B07A5" w:rsidRDefault="009F0D27">
            <w:pPr>
              <w:spacing w:before="48" w:after="6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 u naravi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A8AE4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32755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CD6AFE" w14:textId="77777777" w:rsidR="009B07A5" w:rsidRDefault="009F0D27">
            <w:pPr>
              <w:spacing w:after="6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7.076,87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28E75E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5905130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6240866" w14:textId="77777777" w:rsidR="009B07A5" w:rsidRDefault="009F0D27">
            <w:pPr>
              <w:spacing w:after="175" w:line="224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Akt. A101702 </w:t>
            </w:r>
            <w:r>
              <w:rPr>
                <w:rFonts w:ascii="Tahoma" w:eastAsia="Tahoma" w:hAnsi="Tahoma"/>
                <w:color w:val="000000"/>
                <w:sz w:val="15"/>
              </w:rPr>
              <w:t>Izv. 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62EA99" w14:textId="77777777" w:rsidR="009B07A5" w:rsidRDefault="009F0D2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DOM ZDRAVLJA OZALJ</w:t>
            </w:r>
          </w:p>
          <w:p w14:paraId="10CEDC9B" w14:textId="77777777" w:rsidR="009B07A5" w:rsidRDefault="009F0D27">
            <w:pPr>
              <w:spacing w:before="53" w:after="19" w:line="168" w:lineRule="exact"/>
              <w:ind w:left="72" w:right="72"/>
              <w:jc w:val="both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Funkcija: 0760 Poslovi i usluge zdravstva koji nisu drugdje svrstani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F1E4DF" w14:textId="77777777" w:rsidR="009B07A5" w:rsidRDefault="009F0D27">
            <w:pPr>
              <w:spacing w:after="408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E6328D" w14:textId="77777777" w:rsidR="009B07A5" w:rsidRDefault="009F0D27">
            <w:pPr>
              <w:spacing w:after="408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2E28A9" w14:textId="77777777" w:rsidR="009B07A5" w:rsidRDefault="009F0D27">
            <w:pPr>
              <w:spacing w:after="408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3DAA24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645A19A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C877EA5" w14:textId="77777777" w:rsidR="009B07A5" w:rsidRDefault="009F0D27">
            <w:pPr>
              <w:spacing w:after="20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36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12627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589067" w14:textId="77777777" w:rsidR="009B07A5" w:rsidRDefault="009F0D27">
            <w:pPr>
              <w:spacing w:after="9" w:line="194" w:lineRule="exact"/>
              <w:ind w:left="72" w:right="57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Pomoći dane u inozemstvo i unutar opće države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A88E17" w14:textId="77777777" w:rsidR="009B07A5" w:rsidRDefault="009F0D27">
            <w:pPr>
              <w:spacing w:after="20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5FFDEB" w14:textId="77777777" w:rsidR="009B07A5" w:rsidRDefault="009F0D27">
            <w:pPr>
              <w:spacing w:after="20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9CF9FD" w14:textId="77777777" w:rsidR="009B07A5" w:rsidRDefault="009F0D27">
            <w:pPr>
              <w:spacing w:after="20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C2F1BA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8A0D94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555E0B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366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05C8A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F0784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431722" w14:textId="77777777" w:rsidR="009B07A5" w:rsidRDefault="009F0D27">
            <w:pPr>
              <w:spacing w:after="6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DB36EF" w14:textId="77777777" w:rsidR="009B07A5" w:rsidRDefault="009F0D27">
            <w:pPr>
              <w:spacing w:after="6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D768E1" w14:textId="77777777" w:rsidR="009B07A5" w:rsidRDefault="009F0D27">
            <w:pPr>
              <w:spacing w:after="6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0DF7BE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454895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BC77DF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3661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4F824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449BB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171D8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D5115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07517B" w14:textId="77777777" w:rsidR="009B07A5" w:rsidRDefault="009F0D27">
            <w:pPr>
              <w:spacing w:after="6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FCDC6E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54E5353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A25F7B8" w14:textId="77777777" w:rsidR="009B07A5" w:rsidRDefault="009F0D27">
            <w:pPr>
              <w:spacing w:line="186" w:lineRule="exact"/>
              <w:ind w:right="37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0D9D2643" w14:textId="77777777" w:rsidR="009B07A5" w:rsidRDefault="009F0D27">
            <w:pPr>
              <w:spacing w:before="44" w:after="54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1018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D198B4" w14:textId="77777777" w:rsidR="009B07A5" w:rsidRDefault="009F0D27">
            <w:pPr>
              <w:spacing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PROGRAM</w:t>
            </w:r>
          </w:p>
          <w:p w14:paraId="63DC0C5A" w14:textId="77777777" w:rsidR="009B07A5" w:rsidRDefault="009F0D27">
            <w:pPr>
              <w:spacing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ORGANIZIRANJA I</w:t>
            </w:r>
          </w:p>
          <w:p w14:paraId="0BD2C62B" w14:textId="77777777" w:rsidR="009B07A5" w:rsidRDefault="009F0D27">
            <w:pPr>
              <w:spacing w:after="15" w:line="23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PROVOĐENJE ZAŠTITE I SPAŠAVANJA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09218F" w14:textId="77777777" w:rsidR="009B07A5" w:rsidRDefault="009F0D27">
            <w:pPr>
              <w:spacing w:after="730" w:line="24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196.500,00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593ECB" w14:textId="77777777" w:rsidR="009B07A5" w:rsidRDefault="009F0D27">
            <w:pPr>
              <w:spacing w:after="730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201.500,00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CAD567" w14:textId="77777777" w:rsidR="009B07A5" w:rsidRDefault="009F0D27">
            <w:pPr>
              <w:spacing w:after="730" w:line="240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201.500,00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3699A39" w14:textId="77777777" w:rsidR="009B07A5" w:rsidRDefault="009F0D27">
            <w:pPr>
              <w:spacing w:after="730" w:line="24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100,00%</w:t>
            </w:r>
          </w:p>
        </w:tc>
      </w:tr>
      <w:tr w:rsidR="009B07A5" w14:paraId="4FDD3E76" w14:textId="77777777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8DF7017" w14:textId="77777777" w:rsidR="009B07A5" w:rsidRDefault="009F0D27">
            <w:pPr>
              <w:spacing w:after="22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A101801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EDC137F" w14:textId="77777777" w:rsidR="009B07A5" w:rsidRDefault="009F0D27">
            <w:pPr>
              <w:spacing w:line="19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VATROGASNA ZAJEDNICA OPĆINE</w:t>
            </w:r>
          </w:p>
          <w:p w14:paraId="3BE4D39E" w14:textId="77777777" w:rsidR="009B07A5" w:rsidRDefault="009F0D27">
            <w:pPr>
              <w:spacing w:before="3" w:line="19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ŽAKANJE</w:t>
            </w:r>
          </w:p>
          <w:p w14:paraId="54971E20" w14:textId="77777777" w:rsidR="009B07A5" w:rsidRDefault="009F0D27">
            <w:pPr>
              <w:spacing w:before="57" w:after="28" w:line="154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0320 Usluge protupožarne zaštite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46BA7A3" w14:textId="77777777" w:rsidR="009B07A5" w:rsidRDefault="009F0D27">
            <w:pPr>
              <w:spacing w:after="43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180.000,00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10AF546" w14:textId="77777777" w:rsidR="009B07A5" w:rsidRDefault="009F0D27">
            <w:pPr>
              <w:spacing w:after="43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191.000,00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C706F32" w14:textId="77777777" w:rsidR="009B07A5" w:rsidRDefault="009F0D27">
            <w:pPr>
              <w:spacing w:after="43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191.000,00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1066B93E" w14:textId="77777777" w:rsidR="009B07A5" w:rsidRDefault="009F0D27">
            <w:pPr>
              <w:spacing w:after="43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2681B44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75B224E2" w14:textId="77777777" w:rsidR="009B07A5" w:rsidRDefault="009F0D27">
            <w:pPr>
              <w:spacing w:after="12" w:line="169" w:lineRule="exact"/>
              <w:ind w:right="190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E3DE12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F329C6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9668E6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42FC7A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DC7B48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3726462" w14:textId="77777777" w:rsidR="009B07A5" w:rsidRDefault="009B07A5"/>
        </w:tc>
      </w:tr>
      <w:tr w:rsidR="009B07A5" w14:paraId="249E917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58EEF0B9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6195C19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31D77D" w14:textId="77777777" w:rsidR="009B07A5" w:rsidRDefault="009F0D27">
            <w:pPr>
              <w:spacing w:after="67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24B160" w14:textId="77777777" w:rsidR="009B07A5" w:rsidRDefault="009F0D27">
            <w:pPr>
              <w:spacing w:after="6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B576FB" w14:textId="77777777" w:rsidR="009B07A5" w:rsidRDefault="009F0D27">
            <w:pPr>
              <w:spacing w:after="6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191.000,00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A2637D" w14:textId="77777777" w:rsidR="009B07A5" w:rsidRDefault="009F0D27">
            <w:pPr>
              <w:spacing w:after="6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191.000,00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ECF5FE4" w14:textId="77777777" w:rsidR="009B07A5" w:rsidRDefault="009F0D2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361ED62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72400C00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1E19408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CE586F" w14:textId="77777777" w:rsidR="009B07A5" w:rsidRDefault="009F0D27">
            <w:pPr>
              <w:spacing w:before="48" w:after="6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2373CB" w14:textId="77777777" w:rsidR="009B07A5" w:rsidRDefault="009F0D27">
            <w:pPr>
              <w:spacing w:after="6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1DE194" w14:textId="77777777" w:rsidR="009B07A5" w:rsidRDefault="009F0D27">
            <w:pPr>
              <w:spacing w:after="6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63B265" w14:textId="77777777" w:rsidR="009B07A5" w:rsidRDefault="009F0D27">
            <w:pPr>
              <w:spacing w:after="6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90.000,00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BBFBF67" w14:textId="77777777" w:rsidR="009B07A5" w:rsidRDefault="009F0D2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70E1368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580A0981" w14:textId="77777777" w:rsidR="009B07A5" w:rsidRDefault="009F0D27">
            <w:pPr>
              <w:spacing w:after="5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141B7F5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F01E03" w14:textId="77777777" w:rsidR="009B07A5" w:rsidRDefault="009F0D27">
            <w:pPr>
              <w:spacing w:before="48" w:after="53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 u novcu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BC664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ABAD8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2D96EB" w14:textId="77777777" w:rsidR="009B07A5" w:rsidRDefault="009F0D27">
            <w:pPr>
              <w:spacing w:after="53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90.000,00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203A51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B0C20C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F5A459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CAEB2F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137B67" w14:textId="77777777" w:rsidR="009B07A5" w:rsidRDefault="009F0D27">
            <w:pPr>
              <w:spacing w:after="58" w:line="186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donacije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71EC91" w14:textId="77777777" w:rsidR="009B07A5" w:rsidRDefault="009F0D27">
            <w:pPr>
              <w:spacing w:after="58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8D61D2" w14:textId="77777777" w:rsidR="009B07A5" w:rsidRDefault="009F0D27">
            <w:pPr>
              <w:spacing w:after="58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101.000,00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EEABE7" w14:textId="77777777" w:rsidR="009B07A5" w:rsidRDefault="009F0D27">
            <w:pPr>
              <w:spacing w:after="58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101.000,00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94584FF" w14:textId="77777777" w:rsidR="009B07A5" w:rsidRDefault="009F0D27">
            <w:pPr>
              <w:spacing w:after="58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71F8B4A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0B531D1C" w14:textId="77777777" w:rsidR="009B07A5" w:rsidRDefault="009F0D27">
            <w:pPr>
              <w:spacing w:after="20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E907D5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250EA1" w14:textId="77777777" w:rsidR="009B07A5" w:rsidRDefault="009F0D27">
            <w:pPr>
              <w:spacing w:after="5" w:line="197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donacije neprofitnim organizacijama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AF0DC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B07C9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A8528B" w14:textId="77777777" w:rsidR="009B07A5" w:rsidRDefault="009F0D27">
            <w:pPr>
              <w:spacing w:after="20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101.000,00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373866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15ADBF3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D3829B6" w14:textId="77777777" w:rsidR="009B07A5" w:rsidRDefault="009F0D27">
            <w:pPr>
              <w:spacing w:after="21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A101802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EA51571" w14:textId="77777777" w:rsidR="009B07A5" w:rsidRDefault="009F0D27">
            <w:pPr>
              <w:spacing w:line="18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DOBROVOLJNA VATROGASNA</w:t>
            </w:r>
          </w:p>
          <w:p w14:paraId="3E34604D" w14:textId="77777777" w:rsidR="009B07A5" w:rsidRDefault="009F0D27">
            <w:pPr>
              <w:spacing w:line="19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DRUŠTVA</w:t>
            </w:r>
          </w:p>
          <w:p w14:paraId="7A5F320D" w14:textId="77777777" w:rsidR="009B07A5" w:rsidRDefault="009F0D27">
            <w:pPr>
              <w:spacing w:before="62" w:after="24" w:line="153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0320 Usluge protupožarne zaštite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11012E3" w14:textId="77777777" w:rsidR="009B07A5" w:rsidRDefault="009F0D27">
            <w:pPr>
              <w:spacing w:after="432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0B1532C" w14:textId="77777777" w:rsidR="009B07A5" w:rsidRDefault="009F0D27">
            <w:pPr>
              <w:spacing w:after="43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DD0AE7A" w14:textId="77777777" w:rsidR="009B07A5" w:rsidRDefault="009F0D27">
            <w:pPr>
              <w:spacing w:after="43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4.000,00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9C262F4" w14:textId="77777777" w:rsidR="009B07A5" w:rsidRDefault="009F0D27">
            <w:pPr>
              <w:spacing w:after="43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7EBBE774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B49A53" w14:textId="77777777" w:rsidR="009B07A5" w:rsidRDefault="009F0D27">
            <w:pPr>
              <w:spacing w:after="12" w:line="169" w:lineRule="exact"/>
              <w:ind w:right="190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C91199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8FF7CE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228DAD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A1F8CB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D26081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4CD301E" w14:textId="77777777" w:rsidR="009B07A5" w:rsidRDefault="009B07A5"/>
        </w:tc>
      </w:tr>
      <w:tr w:rsidR="009B07A5" w14:paraId="0B24F17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09AB5763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D44296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AF48C31" w14:textId="77777777" w:rsidR="009B07A5" w:rsidRDefault="009F0D27">
            <w:pPr>
              <w:spacing w:after="67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B2E361" w14:textId="77777777" w:rsidR="009B07A5" w:rsidRDefault="009F0D27">
            <w:pPr>
              <w:spacing w:after="6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C9E732" w14:textId="77777777" w:rsidR="009B07A5" w:rsidRDefault="009F0D27">
            <w:pPr>
              <w:spacing w:after="6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B70C4D" w14:textId="77777777" w:rsidR="009B07A5" w:rsidRDefault="009F0D27">
            <w:pPr>
              <w:spacing w:after="6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05FED71" w14:textId="77777777" w:rsidR="009B07A5" w:rsidRDefault="009F0D2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0399492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23509E9A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66E1462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4CEF3A" w14:textId="77777777" w:rsidR="009B07A5" w:rsidRDefault="009F0D27">
            <w:pPr>
              <w:spacing w:before="48" w:after="6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827298" w14:textId="77777777" w:rsidR="009B07A5" w:rsidRDefault="009F0D27">
            <w:pPr>
              <w:spacing w:after="6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72E1B4" w14:textId="77777777" w:rsidR="009B07A5" w:rsidRDefault="009F0D27">
            <w:pPr>
              <w:spacing w:after="6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495783" w14:textId="77777777" w:rsidR="009B07A5" w:rsidRDefault="009F0D27">
            <w:pPr>
              <w:spacing w:after="6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6AF0681" w14:textId="77777777" w:rsidR="009B07A5" w:rsidRDefault="009F0D2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4793A865" w14:textId="77777777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9" w:space="0" w:color="000000"/>
            </w:tcBorders>
            <w:vAlign w:val="center"/>
          </w:tcPr>
          <w:p w14:paraId="2A97F8D1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none" w:sz="0" w:space="0" w:color="020000"/>
              <w:right w:val="single" w:sz="2" w:space="0" w:color="000000"/>
            </w:tcBorders>
          </w:tcPr>
          <w:p w14:paraId="233144B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3426E632" w14:textId="77777777" w:rsidR="009B07A5" w:rsidRDefault="009F0D27">
            <w:pPr>
              <w:spacing w:before="48" w:after="6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 u novcu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5359D65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3880C11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3E7B6D83" w14:textId="77777777" w:rsidR="009B07A5" w:rsidRDefault="009F0D27">
            <w:pPr>
              <w:spacing w:after="6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2025073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06B0007D" w14:textId="77777777" w:rsidR="009B07A5" w:rsidRDefault="009B07A5">
      <w:pPr>
        <w:spacing w:after="52" w:line="20" w:lineRule="exact"/>
      </w:pPr>
    </w:p>
    <w:p w14:paraId="290F6E10" w14:textId="77777777" w:rsidR="009B07A5" w:rsidRDefault="009F0D27">
      <w:pPr>
        <w:spacing w:before="39" w:line="188" w:lineRule="exact"/>
        <w:ind w:left="792"/>
        <w:textAlignment w:val="baseline"/>
        <w:rPr>
          <w:rFonts w:ascii="Tahoma" w:eastAsia="Tahoma" w:hAnsi="Tahoma"/>
          <w:b/>
          <w:color w:val="000000"/>
          <w:spacing w:val="-1"/>
          <w:sz w:val="16"/>
        </w:rPr>
      </w:pPr>
      <w:r>
        <w:rPr>
          <w:rFonts w:ascii="Tahoma" w:eastAsia="Tahoma" w:hAnsi="Tahoma"/>
          <w:b/>
          <w:color w:val="000000"/>
          <w:spacing w:val="-1"/>
          <w:sz w:val="16"/>
        </w:rPr>
        <w:t>MunicipalSoft</w:t>
      </w:r>
    </w:p>
    <w:p w14:paraId="4FFE2D8F" w14:textId="77777777" w:rsidR="009B07A5" w:rsidRDefault="009F0D27">
      <w:pPr>
        <w:tabs>
          <w:tab w:val="right" w:pos="10584"/>
        </w:tabs>
        <w:spacing w:before="15" w:line="216" w:lineRule="exact"/>
        <w:ind w:left="7920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rptP3P-1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Str.8</w:t>
      </w:r>
    </w:p>
    <w:p w14:paraId="6526A74E" w14:textId="77777777" w:rsidR="009B07A5" w:rsidRDefault="009B07A5">
      <w:pPr>
        <w:sectPr w:rsidR="009B07A5">
          <w:pgSz w:w="11909" w:h="16838"/>
          <w:pgMar w:top="1140" w:right="433" w:bottom="239" w:left="836" w:header="720" w:footer="720" w:gutter="0"/>
          <w:cols w:space="720"/>
        </w:sectPr>
      </w:pPr>
    </w:p>
    <w:p w14:paraId="16ED4BCE" w14:textId="77777777" w:rsidR="009B07A5" w:rsidRDefault="009F0D27">
      <w:pPr>
        <w:pBdr>
          <w:top w:val="single" w:sz="7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2"/>
          <w:sz w:val="29"/>
        </w:rPr>
      </w:pPr>
      <w:r>
        <w:rPr>
          <w:rFonts w:eastAsia="Times New Roman"/>
          <w:color w:val="000000"/>
          <w:spacing w:val="2"/>
          <w:sz w:val="29"/>
        </w:rPr>
        <w:lastRenderedPageBreak/>
        <w:t>GODIŠNJE IZVRŠENJE PRORA</w:t>
      </w:r>
      <w:r>
        <w:rPr>
          <w:rFonts w:eastAsia="Times New Roman"/>
          <w:color w:val="000000"/>
          <w:spacing w:val="2"/>
          <w:sz w:val="29"/>
        </w:rPr>
        <w:t>ČUNA OPĆINE ŽAKANJE ZA 2021. GODINU</w:t>
      </w:r>
    </w:p>
    <w:p w14:paraId="2881E9F7" w14:textId="77777777" w:rsidR="009B07A5" w:rsidRDefault="009F0D27">
      <w:pPr>
        <w:pBdr>
          <w:top w:val="single" w:sz="7" w:space="3" w:color="000000"/>
        </w:pBdr>
        <w:spacing w:before="74" w:line="249" w:lineRule="exact"/>
        <w:jc w:val="center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POSEBNI DIO [T-11]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99"/>
        <w:gridCol w:w="2923"/>
        <w:gridCol w:w="1805"/>
        <w:gridCol w:w="1800"/>
        <w:gridCol w:w="1805"/>
        <w:gridCol w:w="1160"/>
      </w:tblGrid>
      <w:tr w:rsidR="009B07A5" w14:paraId="2A73672F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AF97130" w14:textId="77777777" w:rsidR="009B07A5" w:rsidRDefault="009F0D27">
            <w:pPr>
              <w:spacing w:before="58" w:line="202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6E780AB6" w14:textId="77777777" w:rsidR="009B07A5" w:rsidRDefault="009F0D27">
            <w:pPr>
              <w:spacing w:before="14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0E3FE4E0" w14:textId="77777777" w:rsidR="009B07A5" w:rsidRDefault="009F0D27">
            <w:pPr>
              <w:spacing w:before="92" w:after="44" w:line="20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3C297C" w14:textId="77777777" w:rsidR="009B07A5" w:rsidRDefault="009F0D27">
            <w:pPr>
              <w:spacing w:before="34" w:line="235" w:lineRule="exact"/>
              <w:ind w:right="1242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53105828" w14:textId="77777777" w:rsidR="009B07A5" w:rsidRDefault="009F0D27">
            <w:pPr>
              <w:spacing w:before="332" w:after="44" w:line="209" w:lineRule="exact"/>
              <w:ind w:right="1332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12D5C4" w14:textId="77777777" w:rsidR="009B07A5" w:rsidRDefault="009F0D27">
            <w:pPr>
              <w:spacing w:before="44" w:line="235" w:lineRule="exact"/>
              <w:ind w:right="3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2E9F94E0" w14:textId="77777777" w:rsidR="009B07A5" w:rsidRDefault="009F0D27">
            <w:pPr>
              <w:spacing w:before="317" w:after="49" w:line="209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1F1298" w14:textId="77777777" w:rsidR="009B07A5" w:rsidRDefault="009F0D27">
            <w:pPr>
              <w:spacing w:before="68" w:line="211" w:lineRule="exact"/>
              <w:ind w:right="41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Tekući plan</w:t>
            </w:r>
          </w:p>
          <w:p w14:paraId="3219140E" w14:textId="77777777" w:rsidR="009B07A5" w:rsidRDefault="009F0D27">
            <w:pPr>
              <w:spacing w:before="327" w:after="39" w:line="209" w:lineRule="exact"/>
              <w:ind w:right="77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2337D4" w14:textId="77777777" w:rsidR="009B07A5" w:rsidRDefault="009F0D27">
            <w:pPr>
              <w:spacing w:before="44" w:line="235" w:lineRule="exact"/>
              <w:ind w:right="13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6D217237" w14:textId="77777777" w:rsidR="009B07A5" w:rsidRDefault="009F0D27">
            <w:pPr>
              <w:spacing w:before="327" w:after="39" w:line="209" w:lineRule="exact"/>
              <w:ind w:right="76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7279CA5" w14:textId="77777777" w:rsidR="009B07A5" w:rsidRDefault="009F0D27">
            <w:pPr>
              <w:spacing w:before="44" w:line="235" w:lineRule="exact"/>
              <w:ind w:right="26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05B138BE" w14:textId="77777777" w:rsidR="009B07A5" w:rsidRDefault="009F0D27">
            <w:pPr>
              <w:spacing w:before="5" w:line="235" w:lineRule="exact"/>
              <w:ind w:left="432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5/4</w:t>
            </w:r>
          </w:p>
          <w:p w14:paraId="7ADA797B" w14:textId="77777777" w:rsidR="009B07A5" w:rsidRDefault="009F0D27">
            <w:pPr>
              <w:spacing w:before="92" w:after="34" w:line="209" w:lineRule="exact"/>
              <w:ind w:left="43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</w:tr>
      <w:tr w:rsidR="009B07A5" w14:paraId="6DE9ED3B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84A4786" w14:textId="77777777" w:rsidR="009B07A5" w:rsidRDefault="009F0D27">
            <w:pPr>
              <w:spacing w:after="216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A101803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4A6A42A" w14:textId="77777777" w:rsidR="009B07A5" w:rsidRDefault="009F0D27">
            <w:pPr>
              <w:spacing w:line="193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HRVATSKA GORSKA SLUŽBA</w:t>
            </w:r>
          </w:p>
          <w:p w14:paraId="47F4B9D9" w14:textId="77777777" w:rsidR="009B07A5" w:rsidRDefault="009F0D27">
            <w:pPr>
              <w:spacing w:before="3" w:line="193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SPAŠAVANJA</w:t>
            </w:r>
          </w:p>
          <w:p w14:paraId="128A8477" w14:textId="77777777" w:rsidR="009B07A5" w:rsidRDefault="009F0D27">
            <w:pPr>
              <w:spacing w:before="43" w:after="24" w:line="168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0220 Civilna obrana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7087968" w14:textId="77777777" w:rsidR="009B07A5" w:rsidRDefault="009F0D27">
            <w:pPr>
              <w:spacing w:after="432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B26831E" w14:textId="77777777" w:rsidR="009B07A5" w:rsidRDefault="009F0D27">
            <w:pPr>
              <w:spacing w:after="43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F80E4CD" w14:textId="77777777" w:rsidR="009B07A5" w:rsidRDefault="009F0D27">
            <w:pPr>
              <w:spacing w:after="43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2ED64A37" w14:textId="77777777" w:rsidR="009B07A5" w:rsidRDefault="009F0D27">
            <w:pPr>
              <w:spacing w:after="43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4770728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3ED4B0" w14:textId="77777777" w:rsidR="009B07A5" w:rsidRDefault="009F0D27">
            <w:pPr>
              <w:spacing w:after="12" w:line="168" w:lineRule="exact"/>
              <w:ind w:left="23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7F723F4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F24A60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1C3F15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ACEC49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F17653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25524C4" w14:textId="77777777" w:rsidR="009B07A5" w:rsidRDefault="009B07A5"/>
        </w:tc>
      </w:tr>
      <w:tr w:rsidR="009B07A5" w14:paraId="1B00002F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E5B015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69A0DAB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F36416" w14:textId="77777777" w:rsidR="009B07A5" w:rsidRDefault="009F0D27">
            <w:pPr>
              <w:spacing w:after="63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539661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BCE0C8" w14:textId="77777777" w:rsidR="009B07A5" w:rsidRDefault="009F0D27">
            <w:pPr>
              <w:spacing w:after="6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080E74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C1F6204" w14:textId="77777777" w:rsidR="009B07A5" w:rsidRDefault="009F0D27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6F259BBB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6A13BE8C" w14:textId="77777777" w:rsidR="009B07A5" w:rsidRDefault="009F0D27">
            <w:pPr>
              <w:spacing w:after="6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1281F8E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364295" w14:textId="77777777" w:rsidR="009B07A5" w:rsidRDefault="009F0D27">
            <w:pPr>
              <w:spacing w:before="48" w:after="6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A51C5A" w14:textId="77777777" w:rsidR="009B07A5" w:rsidRDefault="009F0D27">
            <w:pPr>
              <w:spacing w:after="6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3D9ACF" w14:textId="77777777" w:rsidR="009B07A5" w:rsidRDefault="009F0D27">
            <w:pPr>
              <w:spacing w:after="6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68E99D" w14:textId="77777777" w:rsidR="009B07A5" w:rsidRDefault="009F0D27">
            <w:pPr>
              <w:spacing w:after="6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DD713F5" w14:textId="77777777" w:rsidR="009B07A5" w:rsidRDefault="009F0D27">
            <w:pPr>
              <w:spacing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6AD7766D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10D44D59" w14:textId="77777777" w:rsidR="009B07A5" w:rsidRDefault="009F0D27">
            <w:pPr>
              <w:spacing w:after="6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3BA7FEE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EB1799" w14:textId="77777777" w:rsidR="009B07A5" w:rsidRDefault="009F0D27">
            <w:pPr>
              <w:spacing w:before="44" w:after="6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 u novcu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F5121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C3B71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542382" w14:textId="77777777" w:rsidR="009B07A5" w:rsidRDefault="009F0D27">
            <w:pPr>
              <w:spacing w:after="6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CE2FB8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3FB8A73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6E72962" w14:textId="77777777" w:rsidR="009B07A5" w:rsidRDefault="009F0D27">
            <w:pPr>
              <w:spacing w:after="226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A101804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D2B831F" w14:textId="77777777" w:rsidR="009B07A5" w:rsidRDefault="009F0D2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JAVNA VATROGASNA POSTROJBA</w:t>
            </w:r>
          </w:p>
          <w:p w14:paraId="19521308" w14:textId="77777777" w:rsidR="009B07A5" w:rsidRDefault="009F0D27">
            <w:pPr>
              <w:spacing w:before="6"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KARLOVAC</w:t>
            </w:r>
          </w:p>
          <w:p w14:paraId="7CB0DA6B" w14:textId="77777777" w:rsidR="009B07A5" w:rsidRDefault="009F0D27">
            <w:pPr>
              <w:spacing w:before="68" w:after="19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0320 Usluge protupožarne zaštite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7B823C6" w14:textId="77777777" w:rsidR="009B07A5" w:rsidRDefault="009F0D27">
            <w:pPr>
              <w:spacing w:after="42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1.500,00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E4121CB" w14:textId="77777777" w:rsidR="009B07A5" w:rsidRDefault="009F0D27">
            <w:pPr>
              <w:spacing w:after="42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1.500,00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3BA51CD" w14:textId="77777777" w:rsidR="009B07A5" w:rsidRDefault="009F0D27">
            <w:pPr>
              <w:spacing w:after="42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1.500,00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1DE0CBEA" w14:textId="77777777" w:rsidR="009B07A5" w:rsidRDefault="009F0D27">
            <w:pPr>
              <w:spacing w:after="42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1AD1166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73FB51B0" w14:textId="77777777" w:rsidR="009B07A5" w:rsidRDefault="009F0D27">
            <w:pPr>
              <w:spacing w:after="7" w:line="168" w:lineRule="exact"/>
              <w:ind w:left="23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B79CD1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BCD007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8587FE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BEE0E1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C60E21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718BB2A" w14:textId="77777777" w:rsidR="009B07A5" w:rsidRDefault="009B07A5"/>
        </w:tc>
      </w:tr>
      <w:tr w:rsidR="009B07A5" w14:paraId="2B6E6AE2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6255F0BE" w14:textId="77777777" w:rsidR="009B07A5" w:rsidRDefault="009F0D27">
            <w:pPr>
              <w:spacing w:after="20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36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16019C1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CEDE60" w14:textId="77777777" w:rsidR="009B07A5" w:rsidRDefault="009F0D27">
            <w:pPr>
              <w:spacing w:after="9" w:line="193" w:lineRule="exact"/>
              <w:ind w:left="72" w:right="57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Pomoći dane u inozemstvo i unutar opće države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35DA8C" w14:textId="77777777" w:rsidR="009B07A5" w:rsidRDefault="009F0D27">
            <w:pPr>
              <w:spacing w:after="201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1.500,00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0E0641" w14:textId="77777777" w:rsidR="009B07A5" w:rsidRDefault="009F0D27">
            <w:pPr>
              <w:spacing w:after="201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129379" w14:textId="77777777" w:rsidR="009B07A5" w:rsidRDefault="009F0D27">
            <w:pPr>
              <w:spacing w:after="201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1.500,00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6B07B13" w14:textId="77777777" w:rsidR="009B07A5" w:rsidRDefault="009F0D27">
            <w:pPr>
              <w:spacing w:after="201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7D8E608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0737EB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366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1DF907B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A9CD0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2C2FD6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1.500,00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33DC90" w14:textId="77777777" w:rsidR="009B07A5" w:rsidRDefault="009F0D27">
            <w:pPr>
              <w:spacing w:after="6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A16683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1.500,00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AE6A67F" w14:textId="77777777" w:rsidR="009B07A5" w:rsidRDefault="009F0D27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4225FADF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1A07C3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3661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33A8B34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F1C8A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AAF10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EC7A6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205605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1.500,00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190FC2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A2C8B93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6161846" w14:textId="77777777" w:rsidR="009B07A5" w:rsidRDefault="009F0D27">
            <w:pPr>
              <w:spacing w:line="187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58AE1869" w14:textId="77777777" w:rsidR="009B07A5" w:rsidRDefault="009F0D27">
            <w:pPr>
              <w:spacing w:before="39" w:after="8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1019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EB4BF6" w14:textId="77777777" w:rsidR="009B07A5" w:rsidRDefault="009F0D27">
            <w:pPr>
              <w:spacing w:before="34" w:line="23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RAZVOJ CIVILNOG</w:t>
            </w:r>
          </w:p>
          <w:p w14:paraId="42CDF1B6" w14:textId="77777777" w:rsidR="009B07A5" w:rsidRDefault="009F0D27">
            <w:pPr>
              <w:spacing w:after="29" w:line="23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DRUŠTVA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BEA8AF" w14:textId="77777777" w:rsidR="009B07A5" w:rsidRDefault="009F0D27">
            <w:pPr>
              <w:spacing w:before="34" w:after="264" w:line="23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69.000,00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5A2C0C" w14:textId="77777777" w:rsidR="009B07A5" w:rsidRDefault="009F0D27">
            <w:pPr>
              <w:spacing w:before="34" w:after="264" w:line="23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51.500,00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58A68C" w14:textId="77777777" w:rsidR="009B07A5" w:rsidRDefault="009F0D27">
            <w:pPr>
              <w:spacing w:before="34" w:after="264" w:line="230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51.500,00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3FA08B3" w14:textId="77777777" w:rsidR="009B07A5" w:rsidRDefault="009F0D27">
            <w:pPr>
              <w:spacing w:before="34" w:after="264" w:line="23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100,00%</w:t>
            </w:r>
          </w:p>
        </w:tc>
      </w:tr>
      <w:tr w:rsidR="009B07A5" w14:paraId="77E144FA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9F36A5B" w14:textId="77777777" w:rsidR="009B07A5" w:rsidRDefault="009F0D27">
            <w:pPr>
              <w:spacing w:after="171" w:line="317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Akt. A101901 </w:t>
            </w: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440ABC" w14:textId="77777777" w:rsidR="009B07A5" w:rsidRDefault="009F0D27">
            <w:pPr>
              <w:spacing w:line="193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GRADSKO DRUŠTVO CRVENOG KRIŽA OZALJ</w:t>
            </w:r>
          </w:p>
          <w:p w14:paraId="4F5CBACB" w14:textId="77777777" w:rsidR="009B07A5" w:rsidRDefault="009F0D27">
            <w:pPr>
              <w:spacing w:before="48" w:after="14" w:line="168" w:lineRule="exact"/>
              <w:ind w:left="72" w:right="72"/>
              <w:jc w:val="both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0860 Rashodi za rekreaciju, kulturu i religiju koji nisu drugdje svrstani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76D830" w14:textId="77777777" w:rsidR="009B07A5" w:rsidRDefault="009F0D27">
            <w:pPr>
              <w:spacing w:after="590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506620" w14:textId="77777777" w:rsidR="009B07A5" w:rsidRDefault="009F0D27">
            <w:pPr>
              <w:spacing w:after="590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6ADEC6" w14:textId="77777777" w:rsidR="009B07A5" w:rsidRDefault="009F0D27">
            <w:pPr>
              <w:spacing w:after="590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2F1233B" w14:textId="77777777" w:rsidR="009B07A5" w:rsidRDefault="009F0D27">
            <w:pPr>
              <w:spacing w:after="590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75A8C75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203405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785E5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C7DDC2" w14:textId="77777777" w:rsidR="009B07A5" w:rsidRDefault="009F0D27">
            <w:pPr>
              <w:spacing w:after="58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93577B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8FFB33" w14:textId="77777777" w:rsidR="009B07A5" w:rsidRDefault="009F0D27">
            <w:pPr>
              <w:spacing w:after="5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A4B48E" w14:textId="77777777" w:rsidR="009B07A5" w:rsidRDefault="009F0D27">
            <w:pPr>
              <w:spacing w:after="5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12.000,00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EAFB468" w14:textId="77777777" w:rsidR="009B07A5" w:rsidRDefault="009F0D27">
            <w:pPr>
              <w:spacing w:after="5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0DB34CE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F3E1A4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2441C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FCF431" w14:textId="77777777" w:rsidR="009B07A5" w:rsidRDefault="009F0D27">
            <w:pPr>
              <w:spacing w:before="49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30E7C5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12.000,00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03866F5" w14:textId="77777777" w:rsidR="009B07A5" w:rsidRDefault="009F0D27">
            <w:pPr>
              <w:spacing w:after="5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12.000,00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D2782E" w14:textId="77777777" w:rsidR="009B07A5" w:rsidRDefault="009F0D27">
            <w:pPr>
              <w:spacing w:after="5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12.000,00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B5958DF" w14:textId="77777777" w:rsidR="009B07A5" w:rsidRDefault="009F0D27">
            <w:pPr>
              <w:spacing w:after="5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328E124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2996D31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FECAA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B0C740" w14:textId="77777777" w:rsidR="009B07A5" w:rsidRDefault="009F0D27">
            <w:pPr>
              <w:spacing w:before="49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 u novcu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D8BBA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A350C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5FBA96" w14:textId="77777777" w:rsidR="009B07A5" w:rsidRDefault="009F0D27">
            <w:pPr>
              <w:spacing w:after="5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12.000,00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F85FED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36B73A4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F5F68DD" w14:textId="77777777" w:rsidR="009B07A5" w:rsidRDefault="009F0D27">
            <w:pPr>
              <w:spacing w:after="172" w:line="224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Akt. A101902 </w:t>
            </w: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469590" w14:textId="77777777" w:rsidR="009B07A5" w:rsidRDefault="009F0D27">
            <w:pPr>
              <w:spacing w:line="193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PROJEKT "ZAŽELI"</w:t>
            </w:r>
          </w:p>
          <w:p w14:paraId="60E4A6C1" w14:textId="77777777" w:rsidR="009B07A5" w:rsidRDefault="009F0D27">
            <w:pPr>
              <w:spacing w:before="53" w:after="14" w:line="168" w:lineRule="exact"/>
              <w:ind w:left="72" w:right="72"/>
              <w:jc w:val="both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0860 Rashodi za rekreaciju, kulturu i religiju koji nisu drugdje svrstani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DE141A" w14:textId="77777777" w:rsidR="009B07A5" w:rsidRDefault="009F0D27">
            <w:pPr>
              <w:spacing w:after="403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B6090D" w14:textId="77777777" w:rsidR="009B07A5" w:rsidRDefault="009F0D27">
            <w:pPr>
              <w:spacing w:after="403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862F3C" w14:textId="77777777" w:rsidR="009B07A5" w:rsidRDefault="009F0D27">
            <w:pPr>
              <w:spacing w:after="403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8CEDFC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C498A4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4023C9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A99B4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B5E029" w14:textId="77777777" w:rsidR="009B07A5" w:rsidRDefault="009F0D27">
            <w:pPr>
              <w:spacing w:after="63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654CAE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3B6323" w14:textId="77777777" w:rsidR="009B07A5" w:rsidRDefault="009F0D27">
            <w:pPr>
              <w:spacing w:after="6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570AD5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C47746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0E8E88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49BCC1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DAE32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480023" w14:textId="77777777" w:rsidR="009B07A5" w:rsidRDefault="009F0D27">
            <w:pPr>
              <w:spacing w:before="49" w:after="6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</w:t>
            </w:r>
            <w:r>
              <w:rPr>
                <w:rFonts w:ascii="Tahoma" w:eastAsia="Tahoma" w:hAnsi="Tahoma"/>
                <w:color w:val="000000"/>
                <w:sz w:val="16"/>
              </w:rPr>
              <w:t>će donacije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3A43CB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4766A3" w14:textId="77777777" w:rsidR="009B07A5" w:rsidRDefault="009F0D27">
            <w:pPr>
              <w:spacing w:after="6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395547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6896B5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D32CEA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2DC57C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FDE73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9CC3B0" w14:textId="77777777" w:rsidR="009B07A5" w:rsidRDefault="009F0D27">
            <w:pPr>
              <w:spacing w:before="49" w:after="6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 u novcu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0BF71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128BD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8AFFCF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384801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2AFBAB4" w14:textId="77777777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12F4791" w14:textId="77777777" w:rsidR="009B07A5" w:rsidRDefault="009F0D27">
            <w:pPr>
              <w:spacing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A101903</w:t>
            </w:r>
          </w:p>
          <w:p w14:paraId="6DD97085" w14:textId="77777777" w:rsidR="009B07A5" w:rsidRDefault="009F0D27">
            <w:pPr>
              <w:spacing w:before="448" w:after="181" w:line="168" w:lineRule="exact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BE9F45" w14:textId="77777777" w:rsidR="009B07A5" w:rsidRDefault="009F0D2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SUFINANCIRANJE</w:t>
            </w:r>
          </w:p>
          <w:p w14:paraId="30F0E4C5" w14:textId="77777777" w:rsidR="009B07A5" w:rsidRDefault="009F0D27">
            <w:pPr>
              <w:spacing w:line="19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REKONSTRUKCIJE OBJEKATA DRUŠTVENE NAMJENE</w:t>
            </w:r>
          </w:p>
          <w:p w14:paraId="24853714" w14:textId="77777777" w:rsidR="009B07A5" w:rsidRDefault="009F0D27">
            <w:pPr>
              <w:spacing w:before="47" w:after="24" w:line="168" w:lineRule="exact"/>
              <w:ind w:left="72" w:righ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0860 Rashodi za rekreaciju, kulturu i religiju koji nisu drugdje svrstani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9EC81E" w14:textId="77777777" w:rsidR="009B07A5" w:rsidRDefault="009F0D27">
            <w:pPr>
              <w:spacing w:after="79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76FF62C" w14:textId="77777777" w:rsidR="009B07A5" w:rsidRDefault="009F0D27">
            <w:pPr>
              <w:spacing w:after="79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43D690" w14:textId="77777777" w:rsidR="009B07A5" w:rsidRDefault="009F0D27">
            <w:pPr>
              <w:spacing w:after="79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E8B57B0" w14:textId="77777777" w:rsidR="009B07A5" w:rsidRDefault="009F0D27">
            <w:pPr>
              <w:spacing w:after="79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1E0E1BE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9A54F9" w14:textId="77777777" w:rsidR="009B07A5" w:rsidRDefault="009F0D27">
            <w:pPr>
              <w:spacing w:after="5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BA962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1FD4EC" w14:textId="77777777" w:rsidR="009B07A5" w:rsidRDefault="009F0D27">
            <w:pPr>
              <w:spacing w:after="53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3851C0" w14:textId="77777777" w:rsidR="009B07A5" w:rsidRDefault="009F0D27">
            <w:pPr>
              <w:spacing w:after="53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A521CC" w14:textId="77777777" w:rsidR="009B07A5" w:rsidRDefault="009F0D27">
            <w:pPr>
              <w:spacing w:after="53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0E49EE" w14:textId="77777777" w:rsidR="009B07A5" w:rsidRDefault="009F0D27">
            <w:pPr>
              <w:spacing w:after="53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E36F97D" w14:textId="77777777" w:rsidR="009B07A5" w:rsidRDefault="009F0D27">
            <w:pPr>
              <w:spacing w:after="53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3E7E7BA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E526C7A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18573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D5C898" w14:textId="77777777" w:rsidR="009B07A5" w:rsidRDefault="009F0D27">
            <w:pPr>
              <w:spacing w:after="58" w:line="186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donacije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7D483C" w14:textId="77777777" w:rsidR="009B07A5" w:rsidRDefault="009F0D27">
            <w:pPr>
              <w:spacing w:after="58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48F78A" w14:textId="77777777" w:rsidR="009B07A5" w:rsidRDefault="009F0D27">
            <w:pPr>
              <w:spacing w:after="58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18.000,00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4D6FDB" w14:textId="77777777" w:rsidR="009B07A5" w:rsidRDefault="009F0D27">
            <w:pPr>
              <w:spacing w:after="58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18.000,00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3C8EED0" w14:textId="77777777" w:rsidR="009B07A5" w:rsidRDefault="009F0D27">
            <w:pPr>
              <w:spacing w:after="58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233959BE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5598FB4" w14:textId="77777777" w:rsidR="009B07A5" w:rsidRDefault="009F0D27">
            <w:pPr>
              <w:spacing w:after="20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EAB96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D80D38" w14:textId="77777777" w:rsidR="009B07A5" w:rsidRDefault="009F0D27">
            <w:pPr>
              <w:spacing w:after="5" w:line="197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Kapitalne donacije neprofitnim organizacijama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8004E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48A03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37C583" w14:textId="77777777" w:rsidR="009B07A5" w:rsidRDefault="009F0D27">
            <w:pPr>
              <w:spacing w:after="20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18.000,00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2A0F08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7416BDE" w14:textId="77777777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A34A610" w14:textId="77777777" w:rsidR="009B07A5" w:rsidRDefault="009F0D27">
            <w:pPr>
              <w:spacing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A101904</w:t>
            </w:r>
          </w:p>
          <w:p w14:paraId="00D39E11" w14:textId="77777777" w:rsidR="009B07A5" w:rsidRDefault="009F0D27">
            <w:pPr>
              <w:spacing w:before="448" w:after="181" w:line="168" w:lineRule="exact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639504" w14:textId="77777777" w:rsidR="009B07A5" w:rsidRDefault="009F0D27">
            <w:pPr>
              <w:spacing w:line="193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TEKUĆE POMOĆI</w:t>
            </w:r>
          </w:p>
          <w:p w14:paraId="7458A60C" w14:textId="77777777" w:rsidR="009B07A5" w:rsidRDefault="009F0D27">
            <w:pPr>
              <w:spacing w:before="3" w:line="193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ORGANIZACIJAMA CIVILNOG DRUŠTVA</w:t>
            </w:r>
          </w:p>
          <w:p w14:paraId="07E71FBC" w14:textId="77777777" w:rsidR="009B07A5" w:rsidRDefault="009F0D27">
            <w:pPr>
              <w:spacing w:before="47" w:after="24" w:line="168" w:lineRule="exact"/>
              <w:ind w:left="72" w:righ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0860 Rashodi za rekreaciju, kulturu i religiju koji nisu drugdje svrstani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8B92F10" w14:textId="77777777" w:rsidR="009B07A5" w:rsidRDefault="009F0D27">
            <w:pPr>
              <w:spacing w:after="79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4F4265" w14:textId="77777777" w:rsidR="009B07A5" w:rsidRDefault="009F0D27">
            <w:pPr>
              <w:spacing w:after="79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21.500,00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B2DE68" w14:textId="77777777" w:rsidR="009B07A5" w:rsidRDefault="009F0D27">
            <w:pPr>
              <w:spacing w:after="79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21.500,00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30AFAB8" w14:textId="77777777" w:rsidR="009B07A5" w:rsidRDefault="009F0D27">
            <w:pPr>
              <w:spacing w:after="79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1729606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D3E369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C8231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F6EB37" w14:textId="77777777" w:rsidR="009B07A5" w:rsidRDefault="009F0D27">
            <w:pPr>
              <w:spacing w:after="67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AA9039" w14:textId="77777777" w:rsidR="009B07A5" w:rsidRDefault="009F0D27">
            <w:pPr>
              <w:spacing w:after="6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6B9C44" w14:textId="77777777" w:rsidR="009B07A5" w:rsidRDefault="009F0D27">
            <w:pPr>
              <w:spacing w:after="6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21.500,00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56DA6E" w14:textId="77777777" w:rsidR="009B07A5" w:rsidRDefault="009F0D27">
            <w:pPr>
              <w:spacing w:after="6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21.500,00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106A65F" w14:textId="77777777" w:rsidR="009B07A5" w:rsidRDefault="009F0D2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1813A7A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634939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0FCDD5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C3E69C" w14:textId="77777777" w:rsidR="009B07A5" w:rsidRDefault="009F0D27">
            <w:pPr>
              <w:spacing w:before="48" w:after="6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972DB9D" w14:textId="77777777" w:rsidR="009B07A5" w:rsidRDefault="009F0D27">
            <w:pPr>
              <w:spacing w:after="6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601A49" w14:textId="77777777" w:rsidR="009B07A5" w:rsidRDefault="009F0D27">
            <w:pPr>
              <w:spacing w:after="6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21.500,00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DD2CEC" w14:textId="77777777" w:rsidR="009B07A5" w:rsidRDefault="009F0D27">
            <w:pPr>
              <w:spacing w:after="6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21.500,00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31141BD" w14:textId="77777777" w:rsidR="009B07A5" w:rsidRDefault="009F0D27">
            <w:pPr>
              <w:spacing w:after="6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2A87953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12BFA1" w14:textId="77777777" w:rsidR="009B07A5" w:rsidRDefault="009F0D27">
            <w:pPr>
              <w:spacing w:after="5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4E4BC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BE8F74" w14:textId="77777777" w:rsidR="009B07A5" w:rsidRDefault="009F0D27">
            <w:pPr>
              <w:spacing w:before="48" w:after="53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 u novcu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A920D6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195EC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567014" w14:textId="77777777" w:rsidR="009B07A5" w:rsidRDefault="009F0D27">
            <w:pPr>
              <w:spacing w:after="53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21.500,00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716A36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D9A2F6B" w14:textId="77777777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E751170" w14:textId="77777777" w:rsidR="009B07A5" w:rsidRDefault="009F0D27">
            <w:pPr>
              <w:spacing w:line="186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5C2ACC14" w14:textId="77777777" w:rsidR="009B07A5" w:rsidRDefault="009F0D27">
            <w:pPr>
              <w:spacing w:before="39" w:after="55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1022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E405A9" w14:textId="77777777" w:rsidR="009B07A5" w:rsidRDefault="009F0D27">
            <w:pPr>
              <w:spacing w:after="15" w:line="240" w:lineRule="exact"/>
              <w:ind w:left="72" w:right="396"/>
              <w:textAlignment w:val="baseline"/>
              <w:rPr>
                <w:rFonts w:ascii="Tahoma" w:eastAsia="Tahoma" w:hAnsi="Tahoma"/>
                <w:b/>
                <w:color w:val="000000"/>
                <w:spacing w:val="24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24"/>
                <w:sz w:val="16"/>
              </w:rPr>
              <w:t>PROSTORNO UREĐENJE, UNAPREĐENJE STANOVANJA I ZAŠTITA OKOLIŠA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BA21E5" w14:textId="77777777" w:rsidR="009B07A5" w:rsidRDefault="009F0D27">
            <w:pPr>
              <w:spacing w:before="34" w:after="730" w:line="23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255.000,00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B357FC" w14:textId="77777777" w:rsidR="009B07A5" w:rsidRDefault="009F0D27">
            <w:pPr>
              <w:spacing w:before="34" w:after="730" w:line="23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161.926,34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4339E2" w14:textId="77777777" w:rsidR="009B07A5" w:rsidRDefault="009F0D27">
            <w:pPr>
              <w:spacing w:before="34" w:after="730" w:line="230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161.560,26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2107D0C" w14:textId="77777777" w:rsidR="009B07A5" w:rsidRDefault="009F0D27">
            <w:pPr>
              <w:spacing w:before="34" w:after="730" w:line="23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99,77%</w:t>
            </w:r>
          </w:p>
        </w:tc>
      </w:tr>
      <w:tr w:rsidR="009B07A5" w14:paraId="07C8074E" w14:textId="77777777">
        <w:tblPrEx>
          <w:tblCellMar>
            <w:top w:w="0" w:type="dxa"/>
            <w:bottom w:w="0" w:type="dxa"/>
          </w:tblCellMar>
        </w:tblPrEx>
        <w:trPr>
          <w:trHeight w:hRule="exact" w:val="63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F19F198" w14:textId="77777777" w:rsidR="009B07A5" w:rsidRDefault="009F0D27">
            <w:pPr>
              <w:spacing w:after="42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A102201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155FFE6" w14:textId="77777777" w:rsidR="009B07A5" w:rsidRDefault="009F0D27">
            <w:pPr>
              <w:spacing w:line="193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UNAPREĐENJE JAVNE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t>DJELATNOSTI SAKUPLJANJA I ODVOZA OTPADA</w:t>
            </w:r>
          </w:p>
          <w:p w14:paraId="0B4716CA" w14:textId="77777777" w:rsidR="009B07A5" w:rsidRDefault="009F0D27">
            <w:pPr>
              <w:spacing w:before="63" w:after="23" w:line="14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0500 Zaštita okoliša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141FD27" w14:textId="77777777" w:rsidR="009B07A5" w:rsidRDefault="009F0D27">
            <w:pPr>
              <w:spacing w:after="623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B999CBC" w14:textId="77777777" w:rsidR="009B07A5" w:rsidRDefault="009F0D27">
            <w:pPr>
              <w:spacing w:after="623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79.626,34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F1E8A6C" w14:textId="77777777" w:rsidR="009B07A5" w:rsidRDefault="009F0D27">
            <w:pPr>
              <w:spacing w:after="623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79.597,46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01B13EEF" w14:textId="77777777" w:rsidR="009B07A5" w:rsidRDefault="009F0D27">
            <w:pPr>
              <w:spacing w:after="623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99,96%</w:t>
            </w:r>
          </w:p>
        </w:tc>
      </w:tr>
      <w:tr w:rsidR="009B07A5" w14:paraId="3B20879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CD02D2" w14:textId="77777777" w:rsidR="009B07A5" w:rsidRDefault="009F0D27">
            <w:pPr>
              <w:tabs>
                <w:tab w:val="left" w:pos="504"/>
              </w:tabs>
              <w:spacing w:after="11" w:line="168" w:lineRule="exact"/>
              <w:ind w:left="23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3 4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6F207B3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1E2B50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7096FB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5D0787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3F6B8E8" w14:textId="77777777" w:rsidR="009B07A5" w:rsidRDefault="009B07A5"/>
        </w:tc>
      </w:tr>
      <w:tr w:rsidR="009B07A5" w14:paraId="7F791C8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</w:tcPr>
          <w:p w14:paraId="69FE16CC" w14:textId="77777777" w:rsidR="009B07A5" w:rsidRDefault="009F0D27">
            <w:pPr>
              <w:spacing w:after="9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53BD8EB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A19C174" w14:textId="77777777" w:rsidR="009B07A5" w:rsidRDefault="009F0D27">
            <w:pPr>
              <w:spacing w:after="91" w:line="186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Subvencije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391F3BFC" w14:textId="77777777" w:rsidR="009B07A5" w:rsidRDefault="009F0D27">
            <w:pPr>
              <w:spacing w:after="91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E4CF8E7" w14:textId="77777777" w:rsidR="009B07A5" w:rsidRDefault="009F0D27">
            <w:pPr>
              <w:spacing w:after="91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56.026,34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69F5A542" w14:textId="77777777" w:rsidR="009B07A5" w:rsidRDefault="009F0D27">
            <w:pPr>
              <w:spacing w:after="91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56.026,34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0FD1D22F" w14:textId="77777777" w:rsidR="009B07A5" w:rsidRDefault="009F0D27">
            <w:pPr>
              <w:spacing w:after="91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</w:tbl>
    <w:p w14:paraId="6449585D" w14:textId="77777777" w:rsidR="009B07A5" w:rsidRDefault="009F0D27">
      <w:pPr>
        <w:spacing w:before="39" w:line="188" w:lineRule="exact"/>
        <w:ind w:left="792"/>
        <w:textAlignment w:val="baseline"/>
        <w:rPr>
          <w:rFonts w:ascii="Tahoma" w:eastAsia="Tahoma" w:hAnsi="Tahoma"/>
          <w:b/>
          <w:color w:val="000000"/>
          <w:spacing w:val="-1"/>
          <w:sz w:val="16"/>
        </w:rPr>
      </w:pPr>
      <w:r>
        <w:rPr>
          <w:rFonts w:ascii="Tahoma" w:eastAsia="Tahoma" w:hAnsi="Tahoma"/>
          <w:b/>
          <w:color w:val="000000"/>
          <w:spacing w:val="-1"/>
          <w:sz w:val="16"/>
        </w:rPr>
        <w:t>MunicipalSoft</w:t>
      </w:r>
    </w:p>
    <w:p w14:paraId="6CCFCD76" w14:textId="77777777" w:rsidR="009B07A5" w:rsidRDefault="009F0D27">
      <w:pPr>
        <w:tabs>
          <w:tab w:val="right" w:pos="10584"/>
        </w:tabs>
        <w:spacing w:before="15" w:line="216" w:lineRule="exact"/>
        <w:ind w:left="7920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rptP3P-1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Str.9</w:t>
      </w:r>
    </w:p>
    <w:p w14:paraId="7B0A145C" w14:textId="77777777" w:rsidR="009B07A5" w:rsidRDefault="009B07A5">
      <w:pPr>
        <w:sectPr w:rsidR="009B07A5">
          <w:pgSz w:w="11909" w:h="16838"/>
          <w:pgMar w:top="1140" w:right="433" w:bottom="239" w:left="836" w:header="720" w:footer="720" w:gutter="0"/>
          <w:cols w:space="720"/>
        </w:sectPr>
      </w:pPr>
    </w:p>
    <w:p w14:paraId="4CBC0E39" w14:textId="77777777" w:rsidR="009B07A5" w:rsidRDefault="009F0D27">
      <w:pPr>
        <w:pBdr>
          <w:top w:val="single" w:sz="7" w:space="3" w:color="000000"/>
        </w:pBdr>
        <w:spacing w:line="330" w:lineRule="exact"/>
        <w:jc w:val="center"/>
        <w:textAlignment w:val="baseline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lastRenderedPageBreak/>
        <w:t>GODIŠNJE IZVRŠENJE PRORAČUNA OPĆINE ŽAKANJE ZA 2021. GODINU</w:t>
      </w:r>
    </w:p>
    <w:p w14:paraId="657A83D6" w14:textId="77777777" w:rsidR="009B07A5" w:rsidRDefault="009F0D27">
      <w:pPr>
        <w:pBdr>
          <w:top w:val="single" w:sz="7" w:space="3" w:color="000000"/>
        </w:pBdr>
        <w:spacing w:before="76" w:line="249" w:lineRule="exact"/>
        <w:jc w:val="center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POSEBNI DIO [T-11]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99"/>
        <w:gridCol w:w="2923"/>
        <w:gridCol w:w="1805"/>
        <w:gridCol w:w="1800"/>
        <w:gridCol w:w="1805"/>
        <w:gridCol w:w="1160"/>
      </w:tblGrid>
      <w:tr w:rsidR="009B07A5" w14:paraId="71C335B2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8208E7F" w14:textId="77777777" w:rsidR="009B07A5" w:rsidRDefault="009F0D27">
            <w:pPr>
              <w:spacing w:before="58" w:line="202" w:lineRule="exact"/>
              <w:ind w:right="18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Račun/</w:t>
            </w:r>
          </w:p>
          <w:p w14:paraId="04076B3E" w14:textId="77777777" w:rsidR="009B07A5" w:rsidRDefault="009F0D27">
            <w:pPr>
              <w:spacing w:before="19" w:line="230" w:lineRule="exact"/>
              <w:ind w:right="18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Pozicija</w:t>
            </w:r>
          </w:p>
          <w:p w14:paraId="2BA9D97B" w14:textId="77777777" w:rsidR="009B07A5" w:rsidRDefault="009F0D27">
            <w:pPr>
              <w:spacing w:before="97" w:after="48" w:line="200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0900C0" w14:textId="77777777" w:rsidR="009B07A5" w:rsidRDefault="009F0D27">
            <w:pPr>
              <w:spacing w:before="39" w:line="230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Opis</w:t>
            </w:r>
          </w:p>
          <w:p w14:paraId="2A6EA104" w14:textId="77777777" w:rsidR="009B07A5" w:rsidRDefault="009F0D27">
            <w:pPr>
              <w:spacing w:before="337" w:after="48" w:line="200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23D311" w14:textId="77777777" w:rsidR="009B07A5" w:rsidRDefault="009F0D27">
            <w:pPr>
              <w:spacing w:before="49" w:line="230" w:lineRule="exact"/>
              <w:ind w:right="33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Izvorni plan</w:t>
            </w:r>
          </w:p>
          <w:p w14:paraId="0665315C" w14:textId="77777777" w:rsidR="009B07A5" w:rsidRDefault="009F0D27">
            <w:pPr>
              <w:spacing w:before="322" w:after="53" w:line="200" w:lineRule="exact"/>
              <w:ind w:right="78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234566" w14:textId="77777777" w:rsidR="009B07A5" w:rsidRDefault="009F0D27">
            <w:pPr>
              <w:spacing w:before="68" w:line="211" w:lineRule="exact"/>
              <w:ind w:right="41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Tekući plan</w:t>
            </w:r>
          </w:p>
          <w:p w14:paraId="2B2A55FD" w14:textId="77777777" w:rsidR="009B07A5" w:rsidRDefault="009F0D27">
            <w:pPr>
              <w:spacing w:before="332" w:after="43" w:line="200" w:lineRule="exact"/>
              <w:ind w:right="7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318F2C" w14:textId="77777777" w:rsidR="009B07A5" w:rsidRDefault="009F0D27">
            <w:pPr>
              <w:spacing w:before="49" w:line="230" w:lineRule="exact"/>
              <w:ind w:right="13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Ostvarenje 2021</w:t>
            </w:r>
          </w:p>
          <w:p w14:paraId="124E50AC" w14:textId="77777777" w:rsidR="009B07A5" w:rsidRDefault="009F0D27">
            <w:pPr>
              <w:spacing w:before="332" w:after="43" w:line="200" w:lineRule="exact"/>
              <w:ind w:right="7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179871C" w14:textId="77777777" w:rsidR="009B07A5" w:rsidRDefault="009F0D27">
            <w:pPr>
              <w:spacing w:before="49" w:line="230" w:lineRule="exact"/>
              <w:ind w:right="26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Indeks</w:t>
            </w:r>
          </w:p>
          <w:p w14:paraId="0E4138F5" w14:textId="77777777" w:rsidR="009B07A5" w:rsidRDefault="009F0D27">
            <w:pPr>
              <w:spacing w:before="10" w:line="230" w:lineRule="exact"/>
              <w:ind w:right="44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8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</w:rPr>
              <w:t>5/4</w:t>
            </w:r>
          </w:p>
          <w:p w14:paraId="7732C52D" w14:textId="77777777" w:rsidR="009B07A5" w:rsidRDefault="009F0D27">
            <w:pPr>
              <w:spacing w:before="97" w:after="38" w:line="200" w:lineRule="exact"/>
              <w:ind w:right="53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</w:t>
            </w:r>
          </w:p>
        </w:tc>
      </w:tr>
      <w:tr w:rsidR="009B07A5" w14:paraId="3C090DB9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8EFF2A9" w14:textId="77777777" w:rsidR="009B07A5" w:rsidRDefault="009F0D27">
            <w:pPr>
              <w:spacing w:before="32" w:after="201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351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3D271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128F0D" w14:textId="77777777" w:rsidR="009B07A5" w:rsidRDefault="009F0D27">
            <w:pPr>
              <w:spacing w:after="4" w:line="19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Subvencije trgovačkim društvima u </w:t>
            </w:r>
            <w:r>
              <w:rPr>
                <w:rFonts w:ascii="Tahoma" w:eastAsia="Tahoma" w:hAnsi="Tahoma"/>
                <w:b/>
                <w:color w:val="000000"/>
                <w:sz w:val="15"/>
              </w:rPr>
              <w:t>javnom sektoru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06C7CF" w14:textId="77777777" w:rsidR="009B07A5" w:rsidRDefault="009F0D27">
            <w:pPr>
              <w:spacing w:before="32" w:after="201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2BFAC1" w14:textId="77777777" w:rsidR="009B07A5" w:rsidRDefault="009F0D27">
            <w:pPr>
              <w:spacing w:before="32" w:after="201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56.026,34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3FC4E8" w14:textId="77777777" w:rsidR="009B07A5" w:rsidRDefault="009F0D27">
            <w:pPr>
              <w:spacing w:before="32" w:after="201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56.026,34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671EFCA" w14:textId="77777777" w:rsidR="009B07A5" w:rsidRDefault="009F0D27">
            <w:pPr>
              <w:spacing w:before="32" w:after="201" w:line="184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100,00%</w:t>
            </w:r>
          </w:p>
        </w:tc>
      </w:tr>
      <w:tr w:rsidR="009B07A5" w14:paraId="33C8412A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26036EB" w14:textId="77777777" w:rsidR="009B07A5" w:rsidRDefault="009F0D27">
            <w:pPr>
              <w:spacing w:before="32" w:after="201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3512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279E8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F87922" w14:textId="77777777" w:rsidR="009B07A5" w:rsidRDefault="009F0D27">
            <w:pPr>
              <w:spacing w:after="9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Subvencije trgovačkim društvima u </w:t>
            </w:r>
            <w:r>
              <w:rPr>
                <w:rFonts w:ascii="Tahoma" w:eastAsia="Tahoma" w:hAnsi="Tahoma"/>
                <w:b/>
                <w:color w:val="000000"/>
                <w:sz w:val="15"/>
              </w:rPr>
              <w:t>javnom sektoru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4BBEA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DE08D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0503BC" w14:textId="77777777" w:rsidR="009B07A5" w:rsidRDefault="009F0D27">
            <w:pPr>
              <w:spacing w:before="32" w:after="201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56.026,34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96CF38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67EBE9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478B30A" w14:textId="77777777" w:rsidR="009B07A5" w:rsidRDefault="009F0D27">
            <w:pPr>
              <w:spacing w:before="32" w:after="206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36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7944C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4F437A" w14:textId="77777777" w:rsidR="009B07A5" w:rsidRDefault="009F0D27">
            <w:pPr>
              <w:spacing w:after="14" w:line="192" w:lineRule="exact"/>
              <w:ind w:left="72" w:right="57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Pomoći dane u inozemstvo i unutar opće države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DC9554" w14:textId="77777777" w:rsidR="009B07A5" w:rsidRDefault="009F0D27">
            <w:pPr>
              <w:spacing w:before="32" w:after="206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59BAF0" w14:textId="77777777" w:rsidR="009B07A5" w:rsidRDefault="009F0D27">
            <w:pPr>
              <w:spacing w:before="32" w:after="206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23.600,00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657A1B" w14:textId="77777777" w:rsidR="009B07A5" w:rsidRDefault="009F0D27">
            <w:pPr>
              <w:spacing w:before="32" w:after="206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23.571,12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90A2D74" w14:textId="77777777" w:rsidR="009B07A5" w:rsidRDefault="009F0D27">
            <w:pPr>
              <w:spacing w:before="32" w:after="206" w:line="184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99,88%</w:t>
            </w:r>
          </w:p>
        </w:tc>
      </w:tr>
      <w:tr w:rsidR="009B07A5" w14:paraId="676933C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618B3B" w14:textId="77777777" w:rsidR="009B07A5" w:rsidRDefault="009F0D27">
            <w:pPr>
              <w:spacing w:after="67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363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27260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E9F0D2" w14:textId="77777777" w:rsidR="009B07A5" w:rsidRDefault="009F0D27">
            <w:pPr>
              <w:spacing w:before="39" w:after="66" w:line="173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Pomoći unutar općeg proračuna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C876D0" w14:textId="77777777" w:rsidR="009B07A5" w:rsidRDefault="009F0D27">
            <w:pPr>
              <w:spacing w:after="66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82F131" w14:textId="77777777" w:rsidR="009B07A5" w:rsidRDefault="009F0D27">
            <w:pPr>
              <w:spacing w:after="66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23.600,00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6BA05F" w14:textId="77777777" w:rsidR="009B07A5" w:rsidRDefault="009F0D27">
            <w:pPr>
              <w:spacing w:after="66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23.571,12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23F41F80" w14:textId="77777777" w:rsidR="009B07A5" w:rsidRDefault="009F0D27">
            <w:pPr>
              <w:spacing w:after="66" w:line="18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99,88%</w:t>
            </w:r>
          </w:p>
        </w:tc>
      </w:tr>
      <w:tr w:rsidR="009B07A5" w14:paraId="2724917E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9F582E3" w14:textId="77777777" w:rsidR="009B07A5" w:rsidRDefault="009F0D27">
            <w:pPr>
              <w:spacing w:before="32" w:after="206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3632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AB0D8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324CA2" w14:textId="77777777" w:rsidR="009B07A5" w:rsidRDefault="009F0D27">
            <w:pPr>
              <w:spacing w:after="14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Kapitalne pomoći unutar općeg proračuna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B2A7D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DE87E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311633E" w14:textId="77777777" w:rsidR="009B07A5" w:rsidRDefault="009F0D27">
            <w:pPr>
              <w:spacing w:before="32" w:after="206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23.571,12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D191AC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2C6EF2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EE62C5" w14:textId="77777777" w:rsidR="009B07A5" w:rsidRDefault="009F0D27">
            <w:pPr>
              <w:spacing w:before="32" w:after="53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38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44FEAC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EF55AC" w14:textId="77777777" w:rsidR="009B07A5" w:rsidRDefault="009F0D27">
            <w:pPr>
              <w:spacing w:before="32" w:after="53" w:line="184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Ostali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B67ED9" w14:textId="77777777" w:rsidR="009B07A5" w:rsidRDefault="009F0D27">
            <w:pPr>
              <w:spacing w:before="32" w:after="52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2D4318" w14:textId="77777777" w:rsidR="009B07A5" w:rsidRDefault="009F0D27">
            <w:pPr>
              <w:spacing w:before="32" w:after="52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73B7B9" w14:textId="77777777" w:rsidR="009B07A5" w:rsidRDefault="009F0D27">
            <w:pPr>
              <w:spacing w:before="32" w:after="52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D5C236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AEB444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D25322" w14:textId="77777777" w:rsidR="009B07A5" w:rsidRDefault="009F0D27">
            <w:pPr>
              <w:spacing w:before="32" w:after="58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386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CC2B9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B25EA8" w14:textId="77777777" w:rsidR="009B07A5" w:rsidRDefault="009F0D27">
            <w:pPr>
              <w:spacing w:before="49" w:after="57" w:line="168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Kapitalne pomoći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E64274" w14:textId="77777777" w:rsidR="009B07A5" w:rsidRDefault="009F0D27">
            <w:pPr>
              <w:spacing w:before="32" w:after="57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7901383" w14:textId="77777777" w:rsidR="009B07A5" w:rsidRDefault="009F0D27">
            <w:pPr>
              <w:spacing w:before="32" w:after="57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496B58" w14:textId="77777777" w:rsidR="009B07A5" w:rsidRDefault="009F0D27">
            <w:pPr>
              <w:spacing w:before="32" w:after="57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4A7F83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5A87E6D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EA83FBF" w14:textId="77777777" w:rsidR="009B07A5" w:rsidRDefault="009F0D27">
            <w:pPr>
              <w:spacing w:before="32" w:after="404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3861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A2734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2E46FC" w14:textId="77777777" w:rsidR="009B07A5" w:rsidRDefault="009F0D27">
            <w:pPr>
              <w:spacing w:line="197" w:lineRule="exact"/>
              <w:ind w:left="72" w:right="288"/>
              <w:textAlignment w:val="baseline"/>
              <w:rPr>
                <w:rFonts w:ascii="Tahoma" w:eastAsia="Tahoma" w:hAnsi="Tahoma"/>
                <w:b/>
                <w:color w:val="000000"/>
                <w:spacing w:val="-12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2"/>
                <w:sz w:val="16"/>
              </w:rPr>
              <w:t xml:space="preserve">Kapitalne pomoći kreditnim i ostalim </w:t>
            </w:r>
            <w:r>
              <w:rPr>
                <w:rFonts w:ascii="Tahoma" w:eastAsia="Tahoma" w:hAnsi="Tahoma"/>
                <w:b/>
                <w:color w:val="000000"/>
                <w:spacing w:val="-12"/>
                <w:sz w:val="15"/>
              </w:rPr>
              <w:t>financijskim institucijama te</w:t>
            </w:r>
          </w:p>
          <w:p w14:paraId="10660E9C" w14:textId="77777777" w:rsidR="009B07A5" w:rsidRDefault="009F0D27">
            <w:pPr>
              <w:spacing w:before="24" w:after="14" w:line="16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pacing w:val="-13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3"/>
                <w:sz w:val="16"/>
              </w:rPr>
              <w:t>trgovačkim društvima u javnom sektoru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4B411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0C5DE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7B4540" w14:textId="77777777" w:rsidR="009B07A5" w:rsidRDefault="009F0D27">
            <w:pPr>
              <w:spacing w:before="32" w:after="403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51C9C6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EA707B9" w14:textId="77777777">
        <w:tblPrEx>
          <w:tblCellMar>
            <w:top w:w="0" w:type="dxa"/>
            <w:bottom w:w="0" w:type="dxa"/>
          </w:tblCellMar>
        </w:tblPrEx>
        <w:trPr>
          <w:trHeight w:hRule="exact" w:val="63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C06C3C3" w14:textId="77777777" w:rsidR="009B07A5" w:rsidRDefault="009F0D27">
            <w:pPr>
              <w:spacing w:after="415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Akt. A102202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A90D11B" w14:textId="77777777" w:rsidR="009B07A5" w:rsidRDefault="009F0D27">
            <w:pPr>
              <w:spacing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pacing w:val="8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pacing w:val="8"/>
                <w:sz w:val="15"/>
              </w:rPr>
              <w:t xml:space="preserve">NAKNADA ZA SMANJENJE </w:t>
            </w:r>
            <w:r>
              <w:rPr>
                <w:rFonts w:ascii="Tahoma" w:eastAsia="Tahoma" w:hAnsi="Tahoma"/>
                <w:b/>
                <w:color w:val="000000"/>
                <w:spacing w:val="8"/>
                <w:sz w:val="16"/>
              </w:rPr>
              <w:t xml:space="preserve">KOLIČINE MIJEŠANOG </w:t>
            </w:r>
            <w:r>
              <w:rPr>
                <w:rFonts w:ascii="Tahoma" w:eastAsia="Tahoma" w:hAnsi="Tahoma"/>
                <w:b/>
                <w:color w:val="000000"/>
                <w:spacing w:val="8"/>
                <w:sz w:val="15"/>
              </w:rPr>
              <w:t>KOMUNALNOG OTPADA</w:t>
            </w:r>
          </w:p>
          <w:p w14:paraId="40B2B44D" w14:textId="77777777" w:rsidR="009B07A5" w:rsidRDefault="009F0D27">
            <w:pPr>
              <w:spacing w:before="63" w:after="28" w:line="14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0500 Zaštita okoliša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2BBD05B" w14:textId="77777777" w:rsidR="009B07A5" w:rsidRDefault="009F0D27">
            <w:pPr>
              <w:spacing w:before="32" w:after="628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15.000,00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A34F97E" w14:textId="77777777" w:rsidR="009B07A5" w:rsidRDefault="009F0D27">
            <w:pPr>
              <w:spacing w:before="32" w:after="628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17.300,00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D5426B8" w14:textId="77777777" w:rsidR="009B07A5" w:rsidRDefault="009F0D27">
            <w:pPr>
              <w:spacing w:before="32" w:after="628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17.212,80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205E59C8" w14:textId="77777777" w:rsidR="009B07A5" w:rsidRDefault="009F0D27">
            <w:pPr>
              <w:spacing w:before="32" w:after="628" w:line="18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99,50%</w:t>
            </w:r>
          </w:p>
        </w:tc>
      </w:tr>
      <w:tr w:rsidR="009B07A5" w14:paraId="40CB08E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E03BA4" w14:textId="77777777" w:rsidR="009B07A5" w:rsidRDefault="009F0D27">
            <w:pPr>
              <w:tabs>
                <w:tab w:val="right" w:pos="720"/>
              </w:tabs>
              <w:spacing w:after="17" w:line="16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Izv. 1</w:t>
            </w:r>
            <w:r>
              <w:rPr>
                <w:rFonts w:ascii="Tahoma" w:eastAsia="Tahoma" w:hAnsi="Tahoma"/>
                <w:b/>
                <w:color w:val="000000"/>
                <w:sz w:val="13"/>
              </w:rPr>
              <w:tab/>
              <w:t>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D5CF0F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194631B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AAF1ED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0FF93F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D9D229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7603480" w14:textId="77777777" w:rsidR="009B07A5" w:rsidRDefault="009B07A5"/>
        </w:tc>
      </w:tr>
      <w:tr w:rsidR="009B07A5" w14:paraId="5A93D01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20C601" w14:textId="77777777" w:rsidR="009B07A5" w:rsidRDefault="009F0D27">
            <w:pPr>
              <w:spacing w:before="32" w:after="67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C58F08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102E8D" w14:textId="77777777" w:rsidR="009B07A5" w:rsidRDefault="009F0D27">
            <w:pPr>
              <w:spacing w:before="32" w:after="67" w:line="184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D6CA4F" w14:textId="77777777" w:rsidR="009B07A5" w:rsidRDefault="009F0D27">
            <w:pPr>
              <w:spacing w:before="32" w:after="67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1C38E6" w14:textId="77777777" w:rsidR="009B07A5" w:rsidRDefault="009F0D27">
            <w:pPr>
              <w:spacing w:before="32" w:after="67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17.300,00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BFC797" w14:textId="77777777" w:rsidR="009B07A5" w:rsidRDefault="009F0D27">
            <w:pPr>
              <w:spacing w:before="32" w:after="67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17.212,80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A58C53F" w14:textId="77777777" w:rsidR="009B07A5" w:rsidRDefault="009F0D27">
            <w:pPr>
              <w:spacing w:before="32" w:after="67" w:line="184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99,50%</w:t>
            </w:r>
          </w:p>
        </w:tc>
      </w:tr>
      <w:tr w:rsidR="009B07A5" w14:paraId="673CE7F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73A3B449" w14:textId="77777777" w:rsidR="009B07A5" w:rsidRDefault="009F0D27">
            <w:pPr>
              <w:spacing w:before="32" w:after="67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329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6A4846D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D346F4" w14:textId="77777777" w:rsidR="009B07A5" w:rsidRDefault="009F0D27">
            <w:pPr>
              <w:spacing w:before="32" w:after="67" w:line="184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pacing w:val="-5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pacing w:val="-5"/>
                <w:sz w:val="15"/>
              </w:rPr>
              <w:t>Ostali nespomenuti rashodi poslovanja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55E118" w14:textId="77777777" w:rsidR="009B07A5" w:rsidRDefault="009F0D27">
            <w:pPr>
              <w:spacing w:before="32" w:after="67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15.000,00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6A949A1" w14:textId="77777777" w:rsidR="009B07A5" w:rsidRDefault="009F0D27">
            <w:pPr>
              <w:spacing w:before="32" w:after="67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17.300,00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7AA59F" w14:textId="77777777" w:rsidR="009B07A5" w:rsidRDefault="009F0D27">
            <w:pPr>
              <w:spacing w:before="32" w:after="67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17.212,80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730691B" w14:textId="77777777" w:rsidR="009B07A5" w:rsidRDefault="009F0D27">
            <w:pPr>
              <w:spacing w:before="32" w:after="67" w:line="184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99,50%</w:t>
            </w:r>
          </w:p>
        </w:tc>
      </w:tr>
      <w:tr w:rsidR="009B07A5" w14:paraId="1A1CEA6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9B6FDB" w14:textId="77777777" w:rsidR="009B07A5" w:rsidRDefault="009F0D27">
            <w:pPr>
              <w:spacing w:before="32" w:after="53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3295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341EF3D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7D12F7" w14:textId="77777777" w:rsidR="009B07A5" w:rsidRDefault="009F0D27">
            <w:pPr>
              <w:spacing w:before="32" w:after="53" w:line="184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Pristojbe i naknade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4D466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91B70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266AF2" w14:textId="77777777" w:rsidR="009B07A5" w:rsidRDefault="009F0D27">
            <w:pPr>
              <w:spacing w:before="32" w:after="53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17.212,80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FE187A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DD41005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25A479D" w14:textId="77777777" w:rsidR="009B07A5" w:rsidRDefault="009F0D27">
            <w:pPr>
              <w:spacing w:before="32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Akt. A102203</w:t>
            </w:r>
          </w:p>
          <w:p w14:paraId="3C7A4114" w14:textId="77777777" w:rsidR="009B07A5" w:rsidRDefault="009F0D27">
            <w:pPr>
              <w:spacing w:before="257" w:after="170" w:line="164" w:lineRule="exact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Izv. 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1F7D73" w14:textId="77777777" w:rsidR="009B07A5" w:rsidRDefault="009F0D27">
            <w:pPr>
              <w:spacing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UNAPRE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t>ĐENJE VODOVODNE I HIDRANTSKE MREŽE</w:t>
            </w:r>
          </w:p>
          <w:p w14:paraId="081C6ECF" w14:textId="77777777" w:rsidR="009B07A5" w:rsidRDefault="009F0D27">
            <w:pPr>
              <w:spacing w:before="44" w:after="14" w:line="16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0600 Usluge unaprjeđenja stanovanja i zajednice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D3C05C" w14:textId="77777777" w:rsidR="009B07A5" w:rsidRDefault="009F0D27">
            <w:pPr>
              <w:spacing w:before="32" w:after="590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50.000,00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8755FF" w14:textId="77777777" w:rsidR="009B07A5" w:rsidRDefault="009F0D27">
            <w:pPr>
              <w:spacing w:before="32" w:after="590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DFB09E7" w14:textId="77777777" w:rsidR="009B07A5" w:rsidRDefault="009F0D27">
            <w:pPr>
              <w:spacing w:before="32" w:after="590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2B7BCD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D9A7BE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B776515" w14:textId="77777777" w:rsidR="009B07A5" w:rsidRDefault="009F0D27">
            <w:pPr>
              <w:spacing w:before="32" w:after="58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38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6DCB9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284E74" w14:textId="77777777" w:rsidR="009B07A5" w:rsidRDefault="009F0D27">
            <w:pPr>
              <w:spacing w:before="32" w:after="58" w:line="184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Ostali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566F84" w14:textId="77777777" w:rsidR="009B07A5" w:rsidRDefault="009F0D27">
            <w:pPr>
              <w:spacing w:before="32" w:after="58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50.000,00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00D759" w14:textId="77777777" w:rsidR="009B07A5" w:rsidRDefault="009F0D27">
            <w:pPr>
              <w:spacing w:before="32" w:after="58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52343D" w14:textId="77777777" w:rsidR="009B07A5" w:rsidRDefault="009F0D27">
            <w:pPr>
              <w:spacing w:before="32" w:after="58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0AB103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2E4C2E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8F3569" w14:textId="77777777" w:rsidR="009B07A5" w:rsidRDefault="009F0D27">
            <w:pPr>
              <w:spacing w:before="32" w:after="58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386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00F2B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6BE372" w14:textId="77777777" w:rsidR="009B07A5" w:rsidRDefault="009F0D27">
            <w:pPr>
              <w:spacing w:before="48" w:after="58" w:line="168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Kapitalne pomoći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015026" w14:textId="77777777" w:rsidR="009B07A5" w:rsidRDefault="009F0D27">
            <w:pPr>
              <w:spacing w:before="32" w:after="58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50.000,00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6CA370" w14:textId="77777777" w:rsidR="009B07A5" w:rsidRDefault="009F0D27">
            <w:pPr>
              <w:spacing w:before="32" w:after="58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C6CD29" w14:textId="77777777" w:rsidR="009B07A5" w:rsidRDefault="009F0D27">
            <w:pPr>
              <w:spacing w:before="32" w:after="58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8B9970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AD42F83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D1641C9" w14:textId="77777777" w:rsidR="009B07A5" w:rsidRDefault="009F0D27">
            <w:pPr>
              <w:spacing w:before="32" w:after="403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3861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E6670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70B5B6D" w14:textId="77777777" w:rsidR="009B07A5" w:rsidRDefault="009F0D27">
            <w:pPr>
              <w:spacing w:line="197" w:lineRule="exact"/>
              <w:ind w:left="72" w:right="288"/>
              <w:textAlignment w:val="baseline"/>
              <w:rPr>
                <w:rFonts w:ascii="Tahoma" w:eastAsia="Tahoma" w:hAnsi="Tahoma"/>
                <w:b/>
                <w:color w:val="000000"/>
                <w:spacing w:val="-12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2"/>
                <w:sz w:val="16"/>
              </w:rPr>
              <w:t>Kapitalne pomo</w:t>
            </w:r>
            <w:r>
              <w:rPr>
                <w:rFonts w:ascii="Tahoma" w:eastAsia="Tahoma" w:hAnsi="Tahoma"/>
                <w:b/>
                <w:color w:val="000000"/>
                <w:spacing w:val="-12"/>
                <w:sz w:val="16"/>
              </w:rPr>
              <w:t xml:space="preserve">ći kreditnim i ostalim </w:t>
            </w:r>
            <w:r>
              <w:rPr>
                <w:rFonts w:ascii="Tahoma" w:eastAsia="Tahoma" w:hAnsi="Tahoma"/>
                <w:b/>
                <w:color w:val="000000"/>
                <w:spacing w:val="-12"/>
                <w:sz w:val="15"/>
              </w:rPr>
              <w:t>financijskim institucijama te</w:t>
            </w:r>
          </w:p>
          <w:p w14:paraId="59BF1CF1" w14:textId="77777777" w:rsidR="009B07A5" w:rsidRDefault="009F0D27">
            <w:pPr>
              <w:spacing w:before="24" w:after="14" w:line="16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pacing w:val="-13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3"/>
                <w:sz w:val="16"/>
              </w:rPr>
              <w:t>trgovačkim društvima u javnom sektoru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C63A2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B25DB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C0E926" w14:textId="77777777" w:rsidR="009B07A5" w:rsidRDefault="009F0D27">
            <w:pPr>
              <w:spacing w:before="32" w:after="403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ABD4A3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C6743FA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92F9C25" w14:textId="77777777" w:rsidR="009B07A5" w:rsidRDefault="009F0D27">
            <w:pPr>
              <w:spacing w:before="32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Akt. A102204</w:t>
            </w:r>
          </w:p>
          <w:p w14:paraId="5285EBF7" w14:textId="77777777" w:rsidR="009B07A5" w:rsidRDefault="009F0D27">
            <w:pPr>
              <w:tabs>
                <w:tab w:val="left" w:pos="504"/>
                <w:tab w:val="right" w:pos="1080"/>
              </w:tabs>
              <w:spacing w:before="256" w:after="180" w:line="16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Izv.</w:t>
            </w:r>
            <w:r>
              <w:rPr>
                <w:rFonts w:ascii="Tahoma" w:eastAsia="Tahoma" w:hAnsi="Tahoma"/>
                <w:b/>
                <w:color w:val="000000"/>
                <w:sz w:val="13"/>
              </w:rPr>
              <w:tab/>
              <w:t>3</w:t>
            </w:r>
            <w:r>
              <w:rPr>
                <w:rFonts w:ascii="Tahoma" w:eastAsia="Tahoma" w:hAnsi="Tahoma"/>
                <w:b/>
                <w:color w:val="000000"/>
                <w:sz w:val="13"/>
              </w:rPr>
              <w:tab/>
              <w:t>7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BA493B" w14:textId="77777777" w:rsidR="009B07A5" w:rsidRDefault="009F0D27">
            <w:pPr>
              <w:spacing w:line="192" w:lineRule="exact"/>
              <w:ind w:left="72" w:right="57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UNAPREĐENJE ELEKTRIČNE MREŽE</w:t>
            </w:r>
          </w:p>
          <w:p w14:paraId="639848DA" w14:textId="77777777" w:rsidR="009B07A5" w:rsidRDefault="009F0D27">
            <w:pPr>
              <w:spacing w:before="48" w:after="24" w:line="16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0600 Usluge unaprjeđenja stanovanja i zajednice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2FCD1A" w14:textId="77777777" w:rsidR="009B07A5" w:rsidRDefault="009F0D27">
            <w:pPr>
              <w:spacing w:before="32" w:after="600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DC4C98" w14:textId="77777777" w:rsidR="009B07A5" w:rsidRDefault="009F0D27">
            <w:pPr>
              <w:spacing w:before="32" w:after="600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731725" w14:textId="77777777" w:rsidR="009B07A5" w:rsidRDefault="009F0D27">
            <w:pPr>
              <w:spacing w:before="32" w:after="600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20.000,00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84BBB90" w14:textId="77777777" w:rsidR="009B07A5" w:rsidRDefault="009F0D27">
            <w:pPr>
              <w:spacing w:before="32" w:after="600" w:line="184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100,00%</w:t>
            </w:r>
          </w:p>
        </w:tc>
      </w:tr>
      <w:tr w:rsidR="009B07A5" w14:paraId="3346A5E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A79E4C" w14:textId="77777777" w:rsidR="009B07A5" w:rsidRDefault="009F0D27">
            <w:pPr>
              <w:spacing w:before="32" w:after="67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70803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BF4413C" w14:textId="77777777" w:rsidR="009B07A5" w:rsidRDefault="009F0D27">
            <w:pPr>
              <w:spacing w:before="32" w:after="67" w:line="184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77608F" w14:textId="77777777" w:rsidR="009B07A5" w:rsidRDefault="009F0D27">
            <w:pPr>
              <w:spacing w:before="32" w:after="67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2C0058D" w14:textId="77777777" w:rsidR="009B07A5" w:rsidRDefault="009F0D27">
            <w:pPr>
              <w:spacing w:before="32" w:after="67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A19D27" w14:textId="77777777" w:rsidR="009B07A5" w:rsidRDefault="009F0D27">
            <w:pPr>
              <w:spacing w:before="32" w:after="67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20.000,00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216E472" w14:textId="77777777" w:rsidR="009B07A5" w:rsidRDefault="009F0D27">
            <w:pPr>
              <w:spacing w:before="32" w:after="67" w:line="184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100,00%</w:t>
            </w:r>
          </w:p>
        </w:tc>
      </w:tr>
      <w:tr w:rsidR="009B07A5" w14:paraId="31305B7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5698FB" w14:textId="77777777" w:rsidR="009B07A5" w:rsidRDefault="009F0D27">
            <w:pPr>
              <w:spacing w:before="32" w:after="67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37B2C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D20464" w14:textId="77777777" w:rsidR="009B07A5" w:rsidRDefault="009F0D27">
            <w:pPr>
              <w:spacing w:before="32" w:after="67" w:line="184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FF151E" w14:textId="77777777" w:rsidR="009B07A5" w:rsidRDefault="009F0D27">
            <w:pPr>
              <w:spacing w:before="32" w:after="67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DA00DC" w14:textId="77777777" w:rsidR="009B07A5" w:rsidRDefault="009F0D27">
            <w:pPr>
              <w:spacing w:before="32" w:after="67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15FAD31" w14:textId="77777777" w:rsidR="009B07A5" w:rsidRDefault="009F0D27">
            <w:pPr>
              <w:spacing w:before="32" w:after="67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20.000,00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E84369F" w14:textId="77777777" w:rsidR="009B07A5" w:rsidRDefault="009F0D27">
            <w:pPr>
              <w:spacing w:before="32" w:after="67" w:line="184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100,00%</w:t>
            </w:r>
          </w:p>
        </w:tc>
      </w:tr>
      <w:tr w:rsidR="009B07A5" w14:paraId="03BC3A6B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7328947" w14:textId="77777777" w:rsidR="009B07A5" w:rsidRDefault="009F0D27">
            <w:pPr>
              <w:spacing w:before="32" w:after="197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C92B7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95DA7C" w14:textId="77777777" w:rsidR="009B07A5" w:rsidRDefault="009F0D27">
            <w:pPr>
              <w:spacing w:after="5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Usluge tekućeg i investicijskog održavanja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EBA7D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934A1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8EEDEF" w14:textId="77777777" w:rsidR="009B07A5" w:rsidRDefault="009F0D27">
            <w:pPr>
              <w:spacing w:before="32" w:after="197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20.000,00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54ADAE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E214FD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719C953" w14:textId="77777777" w:rsidR="009B07A5" w:rsidRDefault="009F0D27">
            <w:pPr>
              <w:spacing w:before="32" w:after="202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42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4D66A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688F14" w14:textId="77777777" w:rsidR="009B07A5" w:rsidRDefault="009F0D27">
            <w:pPr>
              <w:spacing w:after="10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Rashodi za nabavu proizvedene dugotrajne imovine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45CDC0" w14:textId="77777777" w:rsidR="009B07A5" w:rsidRDefault="009F0D27">
            <w:pPr>
              <w:spacing w:before="32" w:after="202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1F336A3" w14:textId="77777777" w:rsidR="009B07A5" w:rsidRDefault="009F0D27">
            <w:pPr>
              <w:spacing w:before="32" w:after="202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83D6AB" w14:textId="77777777" w:rsidR="009B07A5" w:rsidRDefault="009F0D27">
            <w:pPr>
              <w:spacing w:before="32" w:after="202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ECF349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AF5C66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017DF2" w14:textId="77777777" w:rsidR="009B07A5" w:rsidRDefault="009F0D27">
            <w:pPr>
              <w:spacing w:before="32" w:after="63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421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7496A4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7F1CEF" w14:textId="77777777" w:rsidR="009B07A5" w:rsidRDefault="009F0D27">
            <w:pPr>
              <w:spacing w:before="54" w:after="62" w:line="163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Građevinski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85A8F5" w14:textId="77777777" w:rsidR="009B07A5" w:rsidRDefault="009F0D27">
            <w:pPr>
              <w:spacing w:before="32" w:after="62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AF9853" w14:textId="77777777" w:rsidR="009B07A5" w:rsidRDefault="009F0D27">
            <w:pPr>
              <w:spacing w:before="32" w:after="62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73490D" w14:textId="77777777" w:rsidR="009B07A5" w:rsidRDefault="009F0D27">
            <w:pPr>
              <w:spacing w:before="32" w:after="62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BC6213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D378FF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C93276" w14:textId="77777777" w:rsidR="009B07A5" w:rsidRDefault="009F0D27">
            <w:pPr>
              <w:spacing w:after="63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4214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A1B8E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4030B2" w14:textId="77777777" w:rsidR="009B07A5" w:rsidRDefault="009F0D27">
            <w:pPr>
              <w:spacing w:before="49" w:after="62" w:line="163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građevinski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98D2F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E301D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CA44FC" w14:textId="77777777" w:rsidR="009B07A5" w:rsidRDefault="009F0D27">
            <w:pPr>
              <w:spacing w:after="62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0C5541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494AB7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9B6EAC" w14:textId="77777777" w:rsidR="009B07A5" w:rsidRDefault="009F0D27">
            <w:pPr>
              <w:spacing w:before="32" w:after="34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Akt. A102207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0F171E8" w14:textId="77777777" w:rsidR="009B07A5" w:rsidRDefault="009F0D27">
            <w:pPr>
              <w:spacing w:before="32" w:line="18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SANACIJA DIVLJIH DEPONIJA</w:t>
            </w:r>
          </w:p>
          <w:p w14:paraId="79ABBEAC" w14:textId="77777777" w:rsidR="009B07A5" w:rsidRDefault="009F0D27">
            <w:pPr>
              <w:spacing w:before="73" w:after="14" w:line="14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0500 Zaštita okoliša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CBED42E" w14:textId="77777777" w:rsidR="009B07A5" w:rsidRDefault="009F0D27">
            <w:pPr>
              <w:spacing w:before="32" w:after="234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FDEC0C0" w14:textId="77777777" w:rsidR="009B07A5" w:rsidRDefault="009F0D27">
            <w:pPr>
              <w:spacing w:before="32" w:after="234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25.000,00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F957000" w14:textId="77777777" w:rsidR="009B07A5" w:rsidRDefault="009F0D27">
            <w:pPr>
              <w:spacing w:before="32" w:after="234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24.750,00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12F67935" w14:textId="77777777" w:rsidR="009B07A5" w:rsidRDefault="009F0D27">
            <w:pPr>
              <w:spacing w:before="32" w:after="234" w:line="185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99,00%</w:t>
            </w:r>
          </w:p>
        </w:tc>
      </w:tr>
      <w:tr w:rsidR="009B07A5" w14:paraId="547F6301" w14:textId="77777777">
        <w:tblPrEx>
          <w:tblCellMar>
            <w:top w:w="0" w:type="dxa"/>
            <w:bottom w:w="0" w:type="dxa"/>
          </w:tblCellMar>
        </w:tblPrEx>
        <w:trPr>
          <w:trHeight w:hRule="exact" w:val="20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83ADF5" w14:textId="77777777" w:rsidR="009B07A5" w:rsidRDefault="009F0D27">
            <w:pPr>
              <w:spacing w:line="164" w:lineRule="exact"/>
              <w:ind w:right="19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Izv.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B557CA" w14:textId="77777777" w:rsidR="009B07A5" w:rsidRDefault="009F0D27">
            <w:pPr>
              <w:spacing w:after="9" w:line="164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5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F5944F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476FD1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998BF5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9AE030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3977565" w14:textId="77777777" w:rsidR="009B07A5" w:rsidRDefault="009B07A5"/>
        </w:tc>
      </w:tr>
      <w:tr w:rsidR="009B07A5" w14:paraId="0FF8926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0609DC" w14:textId="77777777" w:rsidR="009B07A5" w:rsidRDefault="009F0D27">
            <w:pPr>
              <w:spacing w:before="32" w:after="57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0B5175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E4E077A" w14:textId="77777777" w:rsidR="009B07A5" w:rsidRDefault="009F0D27">
            <w:pPr>
              <w:spacing w:before="32" w:after="57" w:line="184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81B21A" w14:textId="77777777" w:rsidR="009B07A5" w:rsidRDefault="009F0D27">
            <w:pPr>
              <w:spacing w:before="32" w:after="57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9A8707" w14:textId="77777777" w:rsidR="009B07A5" w:rsidRDefault="009F0D27">
            <w:pPr>
              <w:spacing w:before="32" w:after="57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25.000,00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73B13D9" w14:textId="77777777" w:rsidR="009B07A5" w:rsidRDefault="009F0D27">
            <w:pPr>
              <w:spacing w:before="32" w:after="57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24.750,00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07552DB" w14:textId="77777777" w:rsidR="009B07A5" w:rsidRDefault="009F0D27">
            <w:pPr>
              <w:spacing w:before="32" w:after="57" w:line="184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99,00%</w:t>
            </w:r>
          </w:p>
        </w:tc>
      </w:tr>
      <w:tr w:rsidR="009B07A5" w14:paraId="1B400D6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1509AD" w14:textId="77777777" w:rsidR="009B07A5" w:rsidRDefault="009F0D27">
            <w:pPr>
              <w:spacing w:before="32" w:after="57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18211BA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2E7510" w14:textId="77777777" w:rsidR="009B07A5" w:rsidRDefault="009F0D27">
            <w:pPr>
              <w:spacing w:before="32" w:after="57" w:line="184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4DC4C7" w14:textId="77777777" w:rsidR="009B07A5" w:rsidRDefault="009F0D27">
            <w:pPr>
              <w:spacing w:before="32" w:after="57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82B13A" w14:textId="77777777" w:rsidR="009B07A5" w:rsidRDefault="009F0D27">
            <w:pPr>
              <w:spacing w:before="32" w:after="57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25.000,00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D5DAFB" w14:textId="77777777" w:rsidR="009B07A5" w:rsidRDefault="009F0D27">
            <w:pPr>
              <w:spacing w:before="32" w:after="57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24.750,00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73EB203" w14:textId="77777777" w:rsidR="009B07A5" w:rsidRDefault="009F0D27">
            <w:pPr>
              <w:spacing w:before="32" w:after="57" w:line="184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99,00%</w:t>
            </w:r>
          </w:p>
        </w:tc>
      </w:tr>
      <w:tr w:rsidR="009B07A5" w14:paraId="341B71B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4F3357" w14:textId="77777777" w:rsidR="009B07A5" w:rsidRDefault="009F0D27">
            <w:pPr>
              <w:spacing w:before="32" w:after="57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3237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10713AF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EEFB14" w14:textId="77777777" w:rsidR="009B07A5" w:rsidRDefault="009F0D27">
            <w:pPr>
              <w:spacing w:before="32" w:after="57" w:line="184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Intelektualne i osobne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52322B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F7379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1BB042" w14:textId="77777777" w:rsidR="009B07A5" w:rsidRDefault="009F0D27">
            <w:pPr>
              <w:spacing w:before="32" w:after="57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24.750,00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345B41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0262D14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BE711CA" w14:textId="77777777" w:rsidR="009B07A5" w:rsidRDefault="009F0D27">
            <w:pPr>
              <w:spacing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Akt. A102208</w:t>
            </w:r>
          </w:p>
          <w:p w14:paraId="0AA239B8" w14:textId="77777777" w:rsidR="009B07A5" w:rsidRDefault="009F0D27">
            <w:pPr>
              <w:tabs>
                <w:tab w:val="left" w:pos="720"/>
              </w:tabs>
              <w:spacing w:before="71" w:after="170" w:line="164" w:lineRule="exact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Izv.</w:t>
            </w:r>
            <w:r>
              <w:rPr>
                <w:rFonts w:ascii="Tahoma" w:eastAsia="Tahoma" w:hAnsi="Tahoma"/>
                <w:b/>
                <w:color w:val="000000"/>
                <w:sz w:val="13"/>
              </w:rPr>
              <w:tab/>
              <w:t>5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8CF853" w14:textId="77777777" w:rsidR="009B07A5" w:rsidRDefault="009F0D27">
            <w:pPr>
              <w:spacing w:before="32" w:line="18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KATASTARSKA IZMJERA</w:t>
            </w:r>
          </w:p>
          <w:p w14:paraId="171F4FA3" w14:textId="77777777" w:rsidR="009B07A5" w:rsidRDefault="009F0D27">
            <w:pPr>
              <w:spacing w:before="53" w:after="14" w:line="16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0600 Usluge unaprjeđenja stanovanja i zajednice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3EDEA2" w14:textId="77777777" w:rsidR="009B07A5" w:rsidRDefault="009F0D27">
            <w:pPr>
              <w:spacing w:before="32" w:after="403" w:line="184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100.000,00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EFAC18" w14:textId="77777777" w:rsidR="009B07A5" w:rsidRDefault="009F0D27">
            <w:pPr>
              <w:spacing w:before="32" w:after="403" w:line="184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2A9D3E2" w14:textId="77777777" w:rsidR="009B07A5" w:rsidRDefault="009F0D27">
            <w:pPr>
              <w:spacing w:before="32" w:after="403" w:line="184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83263A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B46FD9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9C1435" w14:textId="77777777" w:rsidR="009B07A5" w:rsidRDefault="009F0D27">
            <w:pPr>
              <w:spacing w:before="31" w:after="63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C01B1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DBC8C5" w14:textId="77777777" w:rsidR="009B07A5" w:rsidRDefault="009F0D27">
            <w:pPr>
              <w:spacing w:before="31" w:after="62" w:line="185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B22D19" w14:textId="77777777" w:rsidR="009B07A5" w:rsidRDefault="009F0D27">
            <w:pPr>
              <w:spacing w:before="31" w:after="62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100.000,00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78D18D" w14:textId="77777777" w:rsidR="009B07A5" w:rsidRDefault="009F0D27">
            <w:pPr>
              <w:spacing w:before="31" w:after="62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0BF447" w14:textId="77777777" w:rsidR="009B07A5" w:rsidRDefault="009F0D27">
            <w:pPr>
              <w:spacing w:before="31" w:after="62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8A70A6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4FE556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7C54F7" w14:textId="77777777" w:rsidR="009B07A5" w:rsidRDefault="009F0D27">
            <w:pPr>
              <w:spacing w:after="63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D454E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CA2592" w14:textId="77777777" w:rsidR="009B07A5" w:rsidRDefault="009F0D27">
            <w:pPr>
              <w:spacing w:after="62" w:line="185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100AFD" w14:textId="77777777" w:rsidR="009B07A5" w:rsidRDefault="009F0D27">
            <w:pPr>
              <w:spacing w:after="62" w:line="185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100.000,00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82412F" w14:textId="77777777" w:rsidR="009B07A5" w:rsidRDefault="009F0D27">
            <w:pPr>
              <w:spacing w:after="62" w:line="185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0B8789" w14:textId="77777777" w:rsidR="009B07A5" w:rsidRDefault="009F0D27">
            <w:pPr>
              <w:spacing w:after="62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25B55F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BA7C546" w14:textId="77777777">
        <w:tblPrEx>
          <w:tblCellMar>
            <w:top w:w="0" w:type="dxa"/>
            <w:bottom w:w="0" w:type="dxa"/>
          </w:tblCellMar>
        </w:tblPrEx>
        <w:trPr>
          <w:trHeight w:hRule="exact" w:val="32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2" w:space="0" w:color="000000"/>
            </w:tcBorders>
            <w:vAlign w:val="center"/>
          </w:tcPr>
          <w:p w14:paraId="4C1F1461" w14:textId="77777777" w:rsidR="009B07A5" w:rsidRDefault="009F0D27">
            <w:pPr>
              <w:spacing w:before="32" w:after="101" w:line="184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3237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5F5D9D6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256CAC9F" w14:textId="77777777" w:rsidR="009B07A5" w:rsidRDefault="009F0D27">
            <w:pPr>
              <w:spacing w:before="32" w:after="100" w:line="185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Intelektualne i osobne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552723A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5990B4D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1F763B6E" w14:textId="77777777" w:rsidR="009B07A5" w:rsidRDefault="009F0D27">
            <w:pPr>
              <w:spacing w:before="32" w:after="100" w:line="185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5"/>
              </w:rPr>
            </w:pPr>
            <w:r>
              <w:rPr>
                <w:rFonts w:ascii="Tahoma" w:eastAsia="Tahoma" w:hAnsi="Tahoma"/>
                <w:b/>
                <w:color w:val="000000"/>
                <w:sz w:val="15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15D29B9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7E47EAF6" w14:textId="77777777" w:rsidR="009B07A5" w:rsidRDefault="009B07A5">
      <w:pPr>
        <w:spacing w:after="304" w:line="20" w:lineRule="exact"/>
      </w:pPr>
    </w:p>
    <w:p w14:paraId="280DEC16" w14:textId="77777777" w:rsidR="009B07A5" w:rsidRDefault="009F0D27">
      <w:pPr>
        <w:spacing w:before="41" w:line="186" w:lineRule="exact"/>
        <w:ind w:left="792"/>
        <w:textAlignment w:val="baseline"/>
        <w:rPr>
          <w:rFonts w:ascii="Tahoma" w:eastAsia="Tahoma" w:hAnsi="Tahoma"/>
          <w:b/>
          <w:color w:val="000000"/>
          <w:spacing w:val="2"/>
          <w:sz w:val="15"/>
        </w:rPr>
      </w:pPr>
      <w:r>
        <w:rPr>
          <w:rFonts w:ascii="Tahoma" w:eastAsia="Tahoma" w:hAnsi="Tahoma"/>
          <w:b/>
          <w:color w:val="000000"/>
          <w:spacing w:val="2"/>
          <w:sz w:val="15"/>
        </w:rPr>
        <w:t>MunicipalSoft</w:t>
      </w:r>
    </w:p>
    <w:p w14:paraId="3926C044" w14:textId="77777777" w:rsidR="009B07A5" w:rsidRDefault="009F0D27">
      <w:pPr>
        <w:tabs>
          <w:tab w:val="right" w:pos="10584"/>
        </w:tabs>
        <w:spacing w:before="15" w:line="216" w:lineRule="exact"/>
        <w:ind w:left="7920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rptP3P-1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5"/>
        </w:rPr>
        <w:t>Str.10</w:t>
      </w:r>
    </w:p>
    <w:p w14:paraId="1EAAB3FE" w14:textId="77777777" w:rsidR="009B07A5" w:rsidRDefault="009B07A5">
      <w:pPr>
        <w:sectPr w:rsidR="009B07A5">
          <w:pgSz w:w="11909" w:h="16838"/>
          <w:pgMar w:top="1140" w:right="433" w:bottom="239" w:left="836" w:header="720" w:footer="720" w:gutter="0"/>
          <w:cols w:space="720"/>
        </w:sectPr>
      </w:pPr>
    </w:p>
    <w:p w14:paraId="15C7CF19" w14:textId="77777777" w:rsidR="009B07A5" w:rsidRDefault="009F0D27">
      <w:pPr>
        <w:pBdr>
          <w:top w:val="single" w:sz="7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2"/>
          <w:sz w:val="29"/>
        </w:rPr>
      </w:pPr>
      <w:r>
        <w:rPr>
          <w:rFonts w:eastAsia="Times New Roman"/>
          <w:color w:val="000000"/>
          <w:spacing w:val="2"/>
          <w:sz w:val="29"/>
        </w:rPr>
        <w:lastRenderedPageBreak/>
        <w:t>GODIŠNJE IZVRŠENJE PRORAČUNA OPĆINE ŽAKANJE ZA 2021. GODINU</w:t>
      </w:r>
    </w:p>
    <w:p w14:paraId="2D60B1EC" w14:textId="77777777" w:rsidR="009B07A5" w:rsidRDefault="009F0D27">
      <w:pPr>
        <w:pBdr>
          <w:top w:val="single" w:sz="7" w:space="3" w:color="000000"/>
        </w:pBdr>
        <w:spacing w:before="74" w:line="249" w:lineRule="exact"/>
        <w:jc w:val="center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POSEBNI DIO [T-11]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99"/>
        <w:gridCol w:w="2923"/>
        <w:gridCol w:w="1805"/>
        <w:gridCol w:w="1800"/>
        <w:gridCol w:w="1805"/>
        <w:gridCol w:w="1160"/>
      </w:tblGrid>
      <w:tr w:rsidR="009B07A5" w14:paraId="3E6B3911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1967B48" w14:textId="77777777" w:rsidR="009B07A5" w:rsidRDefault="009F0D27">
            <w:pPr>
              <w:spacing w:before="58" w:line="202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35045D1D" w14:textId="77777777" w:rsidR="009B07A5" w:rsidRDefault="009F0D27">
            <w:pPr>
              <w:spacing w:before="14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0374E101" w14:textId="77777777" w:rsidR="009B07A5" w:rsidRDefault="009F0D27">
            <w:pPr>
              <w:spacing w:before="92" w:after="44" w:line="20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E89112" w14:textId="77777777" w:rsidR="009B07A5" w:rsidRDefault="009F0D27">
            <w:pPr>
              <w:spacing w:before="34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361231BD" w14:textId="77777777" w:rsidR="009B07A5" w:rsidRDefault="009F0D27">
            <w:pPr>
              <w:spacing w:before="332" w:after="44" w:line="20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30ADD19" w14:textId="77777777" w:rsidR="009B07A5" w:rsidRDefault="009F0D27">
            <w:pPr>
              <w:spacing w:before="44" w:line="235" w:lineRule="exact"/>
              <w:ind w:right="333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02D10631" w14:textId="77777777" w:rsidR="009B07A5" w:rsidRDefault="009F0D27">
            <w:pPr>
              <w:spacing w:before="317" w:after="49" w:line="209" w:lineRule="exact"/>
              <w:ind w:right="783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E72DE4" w14:textId="77777777" w:rsidR="009B07A5" w:rsidRDefault="009F0D27">
            <w:pPr>
              <w:spacing w:before="68" w:line="211" w:lineRule="exact"/>
              <w:ind w:right="41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Tekući plan</w:t>
            </w:r>
          </w:p>
          <w:p w14:paraId="6AD83E1F" w14:textId="77777777" w:rsidR="009B07A5" w:rsidRDefault="009F0D27">
            <w:pPr>
              <w:spacing w:before="327" w:after="39" w:line="209" w:lineRule="exact"/>
              <w:ind w:left="864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D4283F" w14:textId="77777777" w:rsidR="009B07A5" w:rsidRDefault="009F0D27">
            <w:pPr>
              <w:spacing w:before="44" w:line="235" w:lineRule="exact"/>
              <w:ind w:right="139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5A18AB76" w14:textId="77777777" w:rsidR="009B07A5" w:rsidRDefault="009F0D27">
            <w:pPr>
              <w:spacing w:before="327" w:after="39" w:line="209" w:lineRule="exact"/>
              <w:ind w:right="76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F76BF01" w14:textId="77777777" w:rsidR="009B07A5" w:rsidRDefault="009F0D27">
            <w:pPr>
              <w:spacing w:before="44" w:line="235" w:lineRule="exact"/>
              <w:ind w:right="26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098A9436" w14:textId="77777777" w:rsidR="009B07A5" w:rsidRDefault="009F0D27">
            <w:pPr>
              <w:spacing w:before="5" w:line="235" w:lineRule="exact"/>
              <w:ind w:right="44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5/4</w:t>
            </w:r>
          </w:p>
          <w:p w14:paraId="24647F0F" w14:textId="77777777" w:rsidR="009B07A5" w:rsidRDefault="009F0D27">
            <w:pPr>
              <w:spacing w:before="92" w:after="34" w:line="209" w:lineRule="exact"/>
              <w:ind w:right="53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</w:tr>
      <w:tr w:rsidR="009B07A5" w14:paraId="6982EEF0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2791A1E" w14:textId="77777777" w:rsidR="009B07A5" w:rsidRDefault="009F0D27">
            <w:pPr>
              <w:spacing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K102205</w:t>
            </w:r>
          </w:p>
          <w:p w14:paraId="6AEBBBAD" w14:textId="77777777" w:rsidR="009B07A5" w:rsidRDefault="009F0D27">
            <w:pPr>
              <w:tabs>
                <w:tab w:val="left" w:pos="504"/>
              </w:tabs>
              <w:spacing w:before="253" w:after="187" w:line="165" w:lineRule="exact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3 4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8BC053" w14:textId="77777777" w:rsidR="009B07A5" w:rsidRDefault="009F0D27">
            <w:pPr>
              <w:spacing w:line="19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DOKUMENTI PROSTORNOG PLANIRANJA</w:t>
            </w:r>
          </w:p>
          <w:p w14:paraId="3C5E2052" w14:textId="77777777" w:rsidR="009B07A5" w:rsidRDefault="009F0D27">
            <w:pPr>
              <w:spacing w:before="44" w:after="29" w:line="168" w:lineRule="exact"/>
              <w:ind w:left="72" w:right="612"/>
              <w:textAlignment w:val="baseline"/>
              <w:rPr>
                <w:rFonts w:ascii="Tahoma" w:eastAsia="Tahoma" w:hAnsi="Tahoma"/>
                <w:color w:val="000000"/>
                <w:spacing w:val="-1"/>
                <w:sz w:val="14"/>
              </w:rPr>
            </w:pPr>
            <w:r>
              <w:rPr>
                <w:rFonts w:ascii="Tahoma" w:eastAsia="Tahoma" w:hAnsi="Tahoma"/>
                <w:color w:val="000000"/>
                <w:spacing w:val="-1"/>
                <w:sz w:val="14"/>
              </w:rPr>
              <w:t>Funkcija: 0650 Istraživanje i razvoj stanovanja i komunalnih pogodnosti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0AC07C" w14:textId="77777777" w:rsidR="009B07A5" w:rsidRDefault="009F0D27">
            <w:pPr>
              <w:spacing w:after="605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870E97" w14:textId="77777777" w:rsidR="009B07A5" w:rsidRDefault="009F0D27">
            <w:pPr>
              <w:spacing w:after="605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47A3E0" w14:textId="77777777" w:rsidR="009B07A5" w:rsidRDefault="009F0D27">
            <w:pPr>
              <w:spacing w:after="605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866C43C" w14:textId="77777777" w:rsidR="009B07A5" w:rsidRDefault="009F0D27">
            <w:pPr>
              <w:spacing w:after="605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30F5D15E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F154F6B" w14:textId="77777777" w:rsidR="009B07A5" w:rsidRDefault="009F0D27">
            <w:pPr>
              <w:spacing w:after="21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949AB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00D021" w14:textId="77777777" w:rsidR="009B07A5" w:rsidRDefault="009F0D27">
            <w:pPr>
              <w:spacing w:after="19"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3D2D73" w14:textId="77777777" w:rsidR="009B07A5" w:rsidRDefault="009F0D27">
            <w:pPr>
              <w:spacing w:after="21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30555BE" w14:textId="77777777" w:rsidR="009B07A5" w:rsidRDefault="009F0D27">
            <w:pPr>
              <w:spacing w:after="21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B72002" w14:textId="77777777" w:rsidR="009B07A5" w:rsidRDefault="009F0D27">
            <w:pPr>
              <w:spacing w:after="21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253B93B" w14:textId="77777777" w:rsidR="009B07A5" w:rsidRDefault="009F0D27">
            <w:pPr>
              <w:spacing w:after="21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2E1334D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6DE12F" w14:textId="77777777" w:rsidR="009B07A5" w:rsidRDefault="009F0D27">
            <w:pPr>
              <w:spacing w:after="7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426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64A05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680265" w14:textId="77777777" w:rsidR="009B07A5" w:rsidRDefault="009F0D27">
            <w:pPr>
              <w:spacing w:after="77" w:line="186" w:lineRule="exact"/>
              <w:ind w:left="7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Nematerijalna proizvedena imovina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30BFE5" w14:textId="77777777" w:rsidR="009B07A5" w:rsidRDefault="009F0D27">
            <w:pPr>
              <w:spacing w:after="7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3EA0EA" w14:textId="77777777" w:rsidR="009B07A5" w:rsidRDefault="009F0D27">
            <w:pPr>
              <w:spacing w:after="7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AFF9FE" w14:textId="77777777" w:rsidR="009B07A5" w:rsidRDefault="009F0D27">
            <w:pPr>
              <w:spacing w:after="7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B16359A" w14:textId="77777777" w:rsidR="009B07A5" w:rsidRDefault="009F0D27">
            <w:pPr>
              <w:spacing w:after="7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67DA7E7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DF7C38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4263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AD2ED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FEA8DF3" w14:textId="77777777" w:rsidR="009B07A5" w:rsidRDefault="009F0D27">
            <w:pPr>
              <w:spacing w:before="43" w:after="62" w:line="168" w:lineRule="exact"/>
              <w:ind w:left="7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Umjetnička, literarna i znanstvena djela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5484B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730C8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B3B663" w14:textId="77777777" w:rsidR="009B07A5" w:rsidRDefault="009F0D27">
            <w:pPr>
              <w:spacing w:after="6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20.000,00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268C1A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4BFBD3F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4323754" w14:textId="77777777" w:rsidR="009B07A5" w:rsidRDefault="009F0D27">
            <w:pPr>
              <w:spacing w:line="186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55816FC6" w14:textId="77777777" w:rsidR="009B07A5" w:rsidRDefault="009F0D27">
            <w:pPr>
              <w:spacing w:before="39" w:after="8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1023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A9EC19" w14:textId="77777777" w:rsidR="009B07A5" w:rsidRDefault="009F0D27">
            <w:pPr>
              <w:spacing w:after="24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PROGRAM POTPORA U POLJOPRIVREDI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D36DDF" w14:textId="77777777" w:rsidR="009B07A5" w:rsidRDefault="009F0D27">
            <w:pPr>
              <w:spacing w:after="264" w:line="24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149.600,00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2AE858" w14:textId="77777777" w:rsidR="009B07A5" w:rsidRDefault="009F0D27">
            <w:pPr>
              <w:spacing w:after="264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192.600,00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2033C3" w14:textId="77777777" w:rsidR="009B07A5" w:rsidRDefault="009F0D27">
            <w:pPr>
              <w:spacing w:after="264" w:line="240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148.604,70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36E97BB" w14:textId="77777777" w:rsidR="009B07A5" w:rsidRDefault="009F0D27">
            <w:pPr>
              <w:spacing w:after="264" w:line="24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77,16%</w:t>
            </w:r>
          </w:p>
        </w:tc>
      </w:tr>
      <w:tr w:rsidR="009B07A5" w14:paraId="3E52E41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CBEB55" w14:textId="77777777" w:rsidR="009B07A5" w:rsidRDefault="009F0D27">
            <w:pPr>
              <w:spacing w:after="26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A102301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C1006BA" w14:textId="77777777" w:rsidR="009B07A5" w:rsidRDefault="009F0D27">
            <w:pPr>
              <w:spacing w:after="19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POTPORE POLJOPRIVREDNICIMA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0421 Poljoprivreda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DDEE828" w14:textId="77777777" w:rsidR="009B07A5" w:rsidRDefault="009F0D27">
            <w:pPr>
              <w:spacing w:after="240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141.000,00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B7D3787" w14:textId="77777777" w:rsidR="009B07A5" w:rsidRDefault="009F0D27">
            <w:pPr>
              <w:spacing w:after="240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189.000,00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DC7E639" w14:textId="77777777" w:rsidR="009B07A5" w:rsidRDefault="009F0D27">
            <w:pPr>
              <w:spacing w:after="240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145.004,70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68D7EAAD" w14:textId="77777777" w:rsidR="009B07A5" w:rsidRDefault="009F0D27">
            <w:pPr>
              <w:spacing w:after="240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76,72%</w:t>
            </w:r>
          </w:p>
        </w:tc>
      </w:tr>
      <w:tr w:rsidR="009B07A5" w14:paraId="6372E4F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0D05EA48" w14:textId="77777777" w:rsidR="009B07A5" w:rsidRDefault="009F0D27">
            <w:pPr>
              <w:spacing w:after="8" w:line="165" w:lineRule="exact"/>
              <w:ind w:left="23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F9730B" w14:textId="77777777" w:rsidR="009B07A5" w:rsidRDefault="009F0D27">
            <w:pPr>
              <w:spacing w:after="16" w:line="16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5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BF5141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9CDF70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34A7B2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1259F8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B122DC6" w14:textId="77777777" w:rsidR="009B07A5" w:rsidRDefault="009B07A5"/>
        </w:tc>
      </w:tr>
      <w:tr w:rsidR="009B07A5" w14:paraId="75FF878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C7A024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A5763F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A1C661" w14:textId="77777777" w:rsidR="009B07A5" w:rsidRDefault="009F0D27">
            <w:pPr>
              <w:spacing w:after="62" w:line="187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Subvencije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444910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141.000,00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B3ABC6" w14:textId="77777777" w:rsidR="009B07A5" w:rsidRDefault="009F0D27">
            <w:pPr>
              <w:spacing w:after="6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189.000,00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D1B746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145.004,70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B70EB4C" w14:textId="77777777" w:rsidR="009B07A5" w:rsidRDefault="009F0D27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76,72%</w:t>
            </w:r>
          </w:p>
        </w:tc>
      </w:tr>
      <w:tr w:rsidR="009B07A5" w14:paraId="1BE30DEC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66FFBD87" w14:textId="77777777" w:rsidR="009B07A5" w:rsidRDefault="009F0D27">
            <w:pPr>
              <w:spacing w:after="394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352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7C16E2B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059926" w14:textId="77777777" w:rsidR="009B07A5" w:rsidRDefault="009F0D27">
            <w:pPr>
              <w:spacing w:after="4" w:line="194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Subvencije trgovačkim društvima, poljoprivrednicima i obrtnicima izvan javnog sektora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D0FFAE" w14:textId="77777777" w:rsidR="009B07A5" w:rsidRDefault="009F0D27">
            <w:pPr>
              <w:spacing w:after="393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141.000,00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ED6483" w14:textId="77777777" w:rsidR="009B07A5" w:rsidRDefault="009F0D27">
            <w:pPr>
              <w:spacing w:after="393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189.000,00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35FF89" w14:textId="77777777" w:rsidR="009B07A5" w:rsidRDefault="009F0D27">
            <w:pPr>
              <w:spacing w:after="393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145.004,70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E98EDAF" w14:textId="77777777" w:rsidR="009B07A5" w:rsidRDefault="009F0D27">
            <w:pPr>
              <w:spacing w:after="393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76,72%</w:t>
            </w:r>
          </w:p>
        </w:tc>
      </w:tr>
      <w:tr w:rsidR="009B07A5" w14:paraId="2F9EBB14" w14:textId="77777777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7099C4D0" w14:textId="77777777" w:rsidR="009B07A5" w:rsidRDefault="009F0D27">
            <w:pPr>
              <w:spacing w:after="20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3523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620549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5A674C" w14:textId="77777777" w:rsidR="009B07A5" w:rsidRDefault="009F0D27">
            <w:pPr>
              <w:spacing w:after="10"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Subvencije poljoprivrednicima i obrtnicima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4398FC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4E5FF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C5A036" w14:textId="77777777" w:rsidR="009B07A5" w:rsidRDefault="009F0D27">
            <w:pPr>
              <w:spacing w:after="201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145.004,70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4A02B0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C7C679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7BAF73" w14:textId="77777777" w:rsidR="009B07A5" w:rsidRDefault="009F0D27">
            <w:pPr>
              <w:spacing w:after="34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A102302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F06D007" w14:textId="77777777" w:rsidR="009B07A5" w:rsidRDefault="009F0D27">
            <w:pPr>
              <w:spacing w:after="28" w:line="218" w:lineRule="exact"/>
              <w:ind w:left="72" w:right="720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KORIŠTENJE KOLNE VAGE </w:t>
            </w:r>
            <w:r>
              <w:rPr>
                <w:rFonts w:ascii="Tahoma" w:eastAsia="Tahoma" w:hAnsi="Tahoma"/>
                <w:color w:val="000000"/>
                <w:sz w:val="14"/>
              </w:rPr>
              <w:t>Funkcija: 0421 Poljoprivreda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367831F" w14:textId="77777777" w:rsidR="009B07A5" w:rsidRDefault="009F0D27">
            <w:pPr>
              <w:spacing w:after="249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8.600,00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51E0949" w14:textId="77777777" w:rsidR="009B07A5" w:rsidRDefault="009F0D27">
            <w:pPr>
              <w:spacing w:after="249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3.600,00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C572B3B" w14:textId="77777777" w:rsidR="009B07A5" w:rsidRDefault="009F0D27">
            <w:pPr>
              <w:spacing w:after="249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3.600,00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37225DFC" w14:textId="77777777" w:rsidR="009B07A5" w:rsidRDefault="009F0D27">
            <w:pPr>
              <w:spacing w:after="249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5F7E595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9EB392" w14:textId="77777777" w:rsidR="009B07A5" w:rsidRDefault="009F0D27">
            <w:pPr>
              <w:tabs>
                <w:tab w:val="left" w:pos="504"/>
              </w:tabs>
              <w:spacing w:after="20" w:line="165" w:lineRule="exact"/>
              <w:ind w:left="23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3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5BA5DA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F696C6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03306D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65A13B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DE75A41" w14:textId="77777777" w:rsidR="009B07A5" w:rsidRDefault="009B07A5"/>
        </w:tc>
      </w:tr>
      <w:tr w:rsidR="009B07A5" w14:paraId="3D9D95F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361D79" w14:textId="77777777" w:rsidR="009B07A5" w:rsidRDefault="009F0D27">
            <w:pPr>
              <w:spacing w:after="5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156DA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11C1FBF" w14:textId="77777777" w:rsidR="009B07A5" w:rsidRDefault="009F0D27">
            <w:pPr>
              <w:spacing w:after="53" w:line="186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FA9CE8" w14:textId="77777777" w:rsidR="009B07A5" w:rsidRDefault="009F0D27">
            <w:pPr>
              <w:spacing w:after="53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8.600,00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6244CD" w14:textId="77777777" w:rsidR="009B07A5" w:rsidRDefault="009F0D27">
            <w:pPr>
              <w:spacing w:after="53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3.600,00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F64D9E" w14:textId="77777777" w:rsidR="009B07A5" w:rsidRDefault="009F0D27">
            <w:pPr>
              <w:spacing w:after="53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3.600,00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F0C802A" w14:textId="77777777" w:rsidR="009B07A5" w:rsidRDefault="009F0D27">
            <w:pPr>
              <w:spacing w:after="53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64E05DF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8EDBE0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96149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A0B421" w14:textId="77777777" w:rsidR="009B07A5" w:rsidRDefault="009F0D27">
            <w:pPr>
              <w:spacing w:after="57" w:line="187" w:lineRule="exact"/>
              <w:ind w:left="7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2B3693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8.600,00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D95E0D" w14:textId="77777777" w:rsidR="009B07A5" w:rsidRDefault="009F0D27">
            <w:pPr>
              <w:spacing w:after="5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3.600,00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F9D87C" w14:textId="77777777" w:rsidR="009B07A5" w:rsidRDefault="009F0D27">
            <w:pPr>
              <w:spacing w:after="5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3.600,00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0F2FCFD" w14:textId="77777777" w:rsidR="009B07A5" w:rsidRDefault="009F0D27">
            <w:pPr>
              <w:spacing w:after="5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311979C3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E8271DA" w14:textId="77777777" w:rsidR="009B07A5" w:rsidRDefault="009F0D27">
            <w:pPr>
              <w:spacing w:after="20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D5681D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C050E0" w14:textId="77777777" w:rsidR="009B07A5" w:rsidRDefault="009F0D27">
            <w:pPr>
              <w:spacing w:after="5" w:line="197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Usluge teku</w:t>
            </w:r>
            <w:r>
              <w:rPr>
                <w:rFonts w:ascii="Tahoma" w:eastAsia="Tahoma" w:hAnsi="Tahoma"/>
                <w:color w:val="000000"/>
                <w:sz w:val="16"/>
              </w:rPr>
              <w:t>ćeg i investicijskog održavanja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EB828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FC71F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EAD6F59" w14:textId="77777777" w:rsidR="009B07A5" w:rsidRDefault="009F0D27">
            <w:pPr>
              <w:spacing w:after="201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E954F8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0542DC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96107C1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3235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734FC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C77462" w14:textId="77777777" w:rsidR="009B07A5" w:rsidRDefault="009F0D27">
            <w:pPr>
              <w:spacing w:after="62" w:line="187" w:lineRule="exact"/>
              <w:ind w:left="7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Zakupnine i najamnine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C8A23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036D2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7E1BFF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3.600,00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D04E86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685E973" w14:textId="77777777">
        <w:tblPrEx>
          <w:tblCellMar>
            <w:top w:w="0" w:type="dxa"/>
            <w:bottom w:w="0" w:type="dxa"/>
          </w:tblCellMar>
        </w:tblPrEx>
        <w:trPr>
          <w:trHeight w:hRule="exact" w:val="52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86C0E65" w14:textId="77777777" w:rsidR="009B07A5" w:rsidRDefault="009F0D27">
            <w:pPr>
              <w:spacing w:line="187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247104E6" w14:textId="77777777" w:rsidR="009B07A5" w:rsidRDefault="009F0D27">
            <w:pPr>
              <w:spacing w:before="44" w:after="8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1024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D5A301" w14:textId="77777777" w:rsidR="009B07A5" w:rsidRDefault="009F0D27">
            <w:pPr>
              <w:spacing w:after="269" w:line="235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JAČANJE GOSPODARSTVA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DB20BA" w14:textId="77777777" w:rsidR="009B07A5" w:rsidRDefault="009F0D27">
            <w:pPr>
              <w:spacing w:after="264" w:line="24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56.000,00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833E5C" w14:textId="77777777" w:rsidR="009B07A5" w:rsidRDefault="009F0D27">
            <w:pPr>
              <w:spacing w:after="264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17.000,00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FC3180" w14:textId="77777777" w:rsidR="009B07A5" w:rsidRDefault="009F0D27">
            <w:pPr>
              <w:spacing w:after="264" w:line="240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17.000,00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403F2C9" w14:textId="77777777" w:rsidR="009B07A5" w:rsidRDefault="009F0D27">
            <w:pPr>
              <w:spacing w:after="264" w:line="24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100,00%</w:t>
            </w:r>
          </w:p>
        </w:tc>
      </w:tr>
      <w:tr w:rsidR="009B07A5" w14:paraId="42130EFE" w14:textId="77777777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A59D837" w14:textId="77777777" w:rsidR="009B07A5" w:rsidRDefault="009F0D27">
            <w:pPr>
              <w:spacing w:after="180" w:line="320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Akt. A102401 </w:t>
            </w: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C87DFD" w14:textId="77777777" w:rsidR="009B07A5" w:rsidRDefault="009F0D27">
            <w:pPr>
              <w:spacing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POTPORE GOSPODARSKIM SUBJEKTIMA</w:t>
            </w:r>
          </w:p>
          <w:p w14:paraId="5D961BBD" w14:textId="77777777" w:rsidR="009B07A5" w:rsidRDefault="009F0D27">
            <w:pPr>
              <w:spacing w:before="47" w:after="25" w:line="168" w:lineRule="exact"/>
              <w:ind w:left="72" w:right="25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0411 Op</w:t>
            </w:r>
            <w:r>
              <w:rPr>
                <w:rFonts w:ascii="Tahoma" w:eastAsia="Tahoma" w:hAnsi="Tahoma"/>
                <w:color w:val="000000"/>
                <w:sz w:val="14"/>
              </w:rPr>
              <w:t>ći ekonomski i trgovački poslovi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B310C7" w14:textId="77777777" w:rsidR="009B07A5" w:rsidRDefault="009F0D27">
            <w:pPr>
              <w:spacing w:after="604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56.000,00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978A72" w14:textId="77777777" w:rsidR="009B07A5" w:rsidRDefault="009F0D27">
            <w:pPr>
              <w:spacing w:after="604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A6FD52" w14:textId="77777777" w:rsidR="009B07A5" w:rsidRDefault="009F0D27">
            <w:pPr>
              <w:spacing w:after="604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B511EB0" w14:textId="77777777" w:rsidR="009B07A5" w:rsidRDefault="009F0D27">
            <w:pPr>
              <w:spacing w:after="604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41CEB04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3303EE" w14:textId="77777777" w:rsidR="009B07A5" w:rsidRDefault="009F0D27">
            <w:pPr>
              <w:spacing w:after="5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2AC39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9F2525" w14:textId="77777777" w:rsidR="009B07A5" w:rsidRDefault="009F0D27">
            <w:pPr>
              <w:spacing w:after="52" w:line="187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Subvencije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B60BE73" w14:textId="77777777" w:rsidR="009B07A5" w:rsidRDefault="009F0D27">
            <w:pPr>
              <w:spacing w:after="5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56.000,00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7742F4" w14:textId="77777777" w:rsidR="009B07A5" w:rsidRDefault="009F0D27">
            <w:pPr>
              <w:spacing w:after="5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F506A2C" w14:textId="77777777" w:rsidR="009B07A5" w:rsidRDefault="009F0D27">
            <w:pPr>
              <w:spacing w:after="5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17.000,00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B060A87" w14:textId="77777777" w:rsidR="009B07A5" w:rsidRDefault="009F0D27">
            <w:pPr>
              <w:spacing w:after="5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4DFD7A59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14DD928" w14:textId="77777777" w:rsidR="009B07A5" w:rsidRDefault="009F0D27">
            <w:pPr>
              <w:spacing w:after="404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352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9097F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021CC2C" w14:textId="77777777" w:rsidR="009B07A5" w:rsidRDefault="009F0D27">
            <w:pPr>
              <w:spacing w:after="14" w:line="194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 xml:space="preserve">Subvencije trgovačkim društvima, </w:t>
            </w:r>
            <w:r>
              <w:rPr>
                <w:rFonts w:ascii="Tahoma" w:eastAsia="Tahoma" w:hAnsi="Tahoma"/>
                <w:color w:val="000000"/>
                <w:sz w:val="16"/>
              </w:rPr>
              <w:t>poljoprivrednicima i obrtnicima izvan javnog sektora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A282BC" w14:textId="77777777" w:rsidR="009B07A5" w:rsidRDefault="009F0D27">
            <w:pPr>
              <w:spacing w:after="403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56.000,00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7E3C76" w14:textId="77777777" w:rsidR="009B07A5" w:rsidRDefault="009F0D27">
            <w:pPr>
              <w:spacing w:after="403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E276B9" w14:textId="77777777" w:rsidR="009B07A5" w:rsidRDefault="009F0D27">
            <w:pPr>
              <w:spacing w:after="403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FF17AB6" w14:textId="77777777" w:rsidR="009B07A5" w:rsidRDefault="009F0D27">
            <w:pPr>
              <w:spacing w:after="403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4467B0D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04B8732" w14:textId="77777777" w:rsidR="009B07A5" w:rsidRDefault="009F0D27">
            <w:pPr>
              <w:spacing w:after="21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3522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8E3AF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79F419" w14:textId="77777777" w:rsidR="009B07A5" w:rsidRDefault="009F0D27">
            <w:pPr>
              <w:spacing w:after="14" w:line="197" w:lineRule="exact"/>
              <w:ind w:left="72" w:right="108"/>
              <w:jc w:val="both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Subvencije trgovačkim društvima izvan javnog sektora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96240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F1A65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874A78" w14:textId="77777777" w:rsidR="009B07A5" w:rsidRDefault="009F0D27">
            <w:pPr>
              <w:spacing w:after="211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17.000,00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440C8E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DB6C896" w14:textId="77777777">
        <w:tblPrEx>
          <w:tblCellMar>
            <w:top w:w="0" w:type="dxa"/>
            <w:bottom w:w="0" w:type="dxa"/>
          </w:tblCellMar>
        </w:tblPrEx>
        <w:trPr>
          <w:trHeight w:hRule="exact" w:val="52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8F8E68D" w14:textId="77777777" w:rsidR="009B07A5" w:rsidRDefault="009F0D27">
            <w:pPr>
              <w:spacing w:line="187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5FB18803" w14:textId="77777777" w:rsidR="009B07A5" w:rsidRDefault="009F0D27">
            <w:pPr>
              <w:spacing w:before="44" w:after="7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1025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BBBE4C" w14:textId="77777777" w:rsidR="009B07A5" w:rsidRDefault="009F0D27">
            <w:pPr>
              <w:spacing w:after="14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PROGRAM RAZVOJA TURIZMA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802FF8" w14:textId="77777777" w:rsidR="009B07A5" w:rsidRDefault="009F0D27">
            <w:pPr>
              <w:spacing w:after="254" w:line="240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1.223.750,00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1BD0612" w14:textId="77777777" w:rsidR="009B07A5" w:rsidRDefault="009F0D27">
            <w:pPr>
              <w:spacing w:after="254" w:line="240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122.000,00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9EDD97" w14:textId="77777777" w:rsidR="009B07A5" w:rsidRDefault="009F0D27">
            <w:pPr>
              <w:spacing w:after="254" w:line="240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107.312,50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8A7F034" w14:textId="77777777" w:rsidR="009B07A5" w:rsidRDefault="009F0D27">
            <w:pPr>
              <w:spacing w:after="254" w:line="240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87,96%</w:t>
            </w:r>
          </w:p>
        </w:tc>
      </w:tr>
      <w:tr w:rsidR="009B07A5" w14:paraId="6629E83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83A308E" w14:textId="77777777" w:rsidR="009B07A5" w:rsidRDefault="009F0D27">
            <w:pPr>
              <w:spacing w:after="34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A102501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B65A06A" w14:textId="77777777" w:rsidR="009B07A5" w:rsidRDefault="009F0D27">
            <w:pPr>
              <w:spacing w:after="28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FINANCIRANJE RADA TZP "KUPA" </w:t>
            </w:r>
            <w:r>
              <w:rPr>
                <w:rFonts w:ascii="Tahoma" w:eastAsia="Tahoma" w:hAnsi="Tahoma"/>
                <w:color w:val="000000"/>
                <w:sz w:val="14"/>
              </w:rPr>
              <w:t>Funkcija: 0473 Turizam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4C7BA68" w14:textId="77777777" w:rsidR="009B07A5" w:rsidRDefault="009F0D27">
            <w:pPr>
              <w:spacing w:after="249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D46EE97" w14:textId="77777777" w:rsidR="009B07A5" w:rsidRDefault="009F0D27">
            <w:pPr>
              <w:spacing w:after="249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53BE348" w14:textId="77777777" w:rsidR="009B07A5" w:rsidRDefault="009F0D27">
            <w:pPr>
              <w:spacing w:after="249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258B257D" w14:textId="77777777" w:rsidR="009B07A5" w:rsidRDefault="009F0D27">
            <w:pPr>
              <w:spacing w:after="249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54C127A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BDEAC7" w14:textId="77777777" w:rsidR="009B07A5" w:rsidRDefault="009F0D27">
            <w:pPr>
              <w:tabs>
                <w:tab w:val="right" w:pos="648"/>
              </w:tabs>
              <w:spacing w:after="17" w:line="165" w:lineRule="exact"/>
              <w:ind w:left="23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</w:t>
            </w:r>
            <w:r>
              <w:rPr>
                <w:rFonts w:ascii="Tahoma" w:eastAsia="Tahoma" w:hAnsi="Tahoma"/>
                <w:color w:val="000000"/>
                <w:sz w:val="14"/>
              </w:rPr>
              <w:tab/>
              <w:t>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0E4D6F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17B98B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35CDFA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2BF0C5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EC0A6A2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FC5725C" w14:textId="77777777" w:rsidR="009B07A5" w:rsidRDefault="009B07A5"/>
        </w:tc>
      </w:tr>
      <w:tr w:rsidR="009B07A5" w14:paraId="22BB4952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111A6791" w14:textId="77777777" w:rsidR="009B07A5" w:rsidRDefault="009F0D27">
            <w:pPr>
              <w:spacing w:after="19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36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3D03E6D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BC872C" w14:textId="77777777" w:rsidR="009B07A5" w:rsidRDefault="009F0D27">
            <w:pPr>
              <w:spacing w:after="5" w:line="192" w:lineRule="exact"/>
              <w:ind w:left="72" w:right="57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Pomoći dane u inozemstvo i unutar opće države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9A897D" w14:textId="77777777" w:rsidR="009B07A5" w:rsidRDefault="009F0D27">
            <w:pPr>
              <w:spacing w:after="19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994678" w14:textId="77777777" w:rsidR="009B07A5" w:rsidRDefault="009F0D27">
            <w:pPr>
              <w:spacing w:after="19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313D11" w14:textId="77777777" w:rsidR="009B07A5" w:rsidRDefault="009F0D27">
            <w:pPr>
              <w:spacing w:after="19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E0075FC" w14:textId="77777777" w:rsidR="009B07A5" w:rsidRDefault="009F0D27">
            <w:pPr>
              <w:spacing w:after="19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3CB5C2D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05F8A389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366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EA682F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4FAAFB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03400F4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158C0C" w14:textId="77777777" w:rsidR="009B07A5" w:rsidRDefault="009F0D27">
            <w:pPr>
              <w:spacing w:after="5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AA886B" w14:textId="77777777" w:rsidR="009B07A5" w:rsidRDefault="009F0D27">
            <w:pPr>
              <w:spacing w:after="5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0404578" w14:textId="77777777" w:rsidR="009B07A5" w:rsidRDefault="009F0D27">
            <w:pPr>
              <w:spacing w:after="5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3FA713E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009F6E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3661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6F1015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CD8AA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4BE70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EBD02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9CB691" w14:textId="77777777" w:rsidR="009B07A5" w:rsidRDefault="009F0D27">
            <w:pPr>
              <w:spacing w:after="5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C14A91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BD94F0F" w14:textId="77777777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B40C4B" w14:textId="77777777" w:rsidR="009B07A5" w:rsidRDefault="009F0D27">
            <w:pPr>
              <w:spacing w:after="3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A102502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1485EA2" w14:textId="77777777" w:rsidR="009B07A5" w:rsidRDefault="009F0D27">
            <w:pPr>
              <w:spacing w:after="24" w:line="21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ORGANIZACIJA MANIFESTACIJA </w:t>
            </w:r>
            <w:r>
              <w:rPr>
                <w:rFonts w:ascii="Tahoma" w:eastAsia="Tahoma" w:hAnsi="Tahoma"/>
                <w:color w:val="000000"/>
                <w:sz w:val="14"/>
              </w:rPr>
              <w:t>Funkcija: 0473 Turizam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06327F8" w14:textId="77777777" w:rsidR="009B07A5" w:rsidRDefault="009F0D27">
            <w:pPr>
              <w:spacing w:after="244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7013B00" w14:textId="77777777" w:rsidR="009B07A5" w:rsidRDefault="009F0D27">
            <w:pPr>
              <w:spacing w:after="244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40.000,00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54123AC" w14:textId="77777777" w:rsidR="009B07A5" w:rsidRDefault="009F0D27">
            <w:pPr>
              <w:spacing w:after="244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26.000,00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5F0271EC" w14:textId="77777777" w:rsidR="009B07A5" w:rsidRDefault="009F0D27">
            <w:pPr>
              <w:spacing w:after="244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65,00%</w:t>
            </w:r>
          </w:p>
        </w:tc>
      </w:tr>
      <w:tr w:rsidR="009B07A5" w14:paraId="109D190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BAFAF8" w14:textId="77777777" w:rsidR="009B07A5" w:rsidRDefault="009F0D27">
            <w:pPr>
              <w:spacing w:after="13" w:line="165" w:lineRule="exact"/>
              <w:ind w:left="23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3AD422" w14:textId="77777777" w:rsidR="009B07A5" w:rsidRDefault="009F0D27">
            <w:pPr>
              <w:spacing w:after="20" w:line="16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5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E9069A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7AF0B26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4B9C67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BBEEF6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0CB4184" w14:textId="77777777" w:rsidR="009B07A5" w:rsidRDefault="009B07A5"/>
        </w:tc>
      </w:tr>
      <w:tr w:rsidR="009B07A5" w14:paraId="3A23BC0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75D60499" w14:textId="77777777" w:rsidR="009B07A5" w:rsidRDefault="009F0D27">
            <w:pPr>
              <w:spacing w:after="5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E7B4BD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B1A63A2" w14:textId="77777777" w:rsidR="009B07A5" w:rsidRDefault="009F0D27">
            <w:pPr>
              <w:spacing w:after="53" w:line="186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6D0B7A" w14:textId="77777777" w:rsidR="009B07A5" w:rsidRDefault="009F0D27">
            <w:pPr>
              <w:spacing w:after="53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5E280D" w14:textId="77777777" w:rsidR="009B07A5" w:rsidRDefault="009F0D27">
            <w:pPr>
              <w:spacing w:after="53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3367AB" w14:textId="77777777" w:rsidR="009B07A5" w:rsidRDefault="009F0D27">
            <w:pPr>
              <w:spacing w:after="53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521CE901" w14:textId="77777777" w:rsidR="009B07A5" w:rsidRDefault="009F0D27">
            <w:pPr>
              <w:spacing w:after="53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100,00%</w:t>
            </w:r>
          </w:p>
        </w:tc>
      </w:tr>
      <w:tr w:rsidR="009B07A5" w14:paraId="5A3C29D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F2461F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7478CF5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B7A375" w14:textId="77777777" w:rsidR="009B07A5" w:rsidRDefault="009F0D27">
            <w:pPr>
              <w:spacing w:after="58" w:line="186" w:lineRule="exact"/>
              <w:ind w:left="7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06B1C4" w14:textId="77777777" w:rsidR="009B07A5" w:rsidRDefault="009F0D27">
            <w:pPr>
              <w:spacing w:after="58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DEAC7C" w14:textId="77777777" w:rsidR="009B07A5" w:rsidRDefault="009F0D27">
            <w:pPr>
              <w:spacing w:after="58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58BC353" w14:textId="77777777" w:rsidR="009B07A5" w:rsidRDefault="009F0D27">
            <w:pPr>
              <w:spacing w:after="58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DD11C6B" w14:textId="77777777" w:rsidR="009B07A5" w:rsidRDefault="009F0D27">
            <w:pPr>
              <w:spacing w:after="58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100,00%</w:t>
            </w:r>
          </w:p>
        </w:tc>
      </w:tr>
      <w:tr w:rsidR="009B07A5" w14:paraId="468D0BF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1DBF0C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3239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7D37140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098872" w14:textId="77777777" w:rsidR="009B07A5" w:rsidRDefault="009F0D27">
            <w:pPr>
              <w:spacing w:after="58" w:line="186" w:lineRule="exact"/>
              <w:ind w:left="7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C4672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B58ED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636BCBB" w14:textId="77777777" w:rsidR="009B07A5" w:rsidRDefault="009F0D27">
            <w:pPr>
              <w:spacing w:after="58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CF322D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EBDE4B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2C11E06C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38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4DB5E3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BA0254" w14:textId="77777777" w:rsidR="009B07A5" w:rsidRDefault="009F0D27">
            <w:pPr>
              <w:spacing w:after="58" w:line="186" w:lineRule="exact"/>
              <w:ind w:left="7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0F819A6" w14:textId="77777777" w:rsidR="009B07A5" w:rsidRDefault="009F0D27">
            <w:pPr>
              <w:spacing w:after="58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8FCB392" w14:textId="77777777" w:rsidR="009B07A5" w:rsidRDefault="009F0D27">
            <w:pPr>
              <w:spacing w:after="58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81BFB4" w14:textId="77777777" w:rsidR="009B07A5" w:rsidRDefault="009F0D27">
            <w:pPr>
              <w:spacing w:after="58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79A44A28" w14:textId="77777777" w:rsidR="009B07A5" w:rsidRDefault="009F0D27">
            <w:pPr>
              <w:spacing w:after="58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53,33%</w:t>
            </w:r>
          </w:p>
        </w:tc>
      </w:tr>
      <w:tr w:rsidR="009B07A5" w14:paraId="79AB4DF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45FBB71D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64ACB8B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361A05" w14:textId="77777777" w:rsidR="009B07A5" w:rsidRDefault="009F0D27">
            <w:pPr>
              <w:spacing w:before="48" w:after="58" w:line="168" w:lineRule="exact"/>
              <w:ind w:left="7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9102BE" w14:textId="77777777" w:rsidR="009B07A5" w:rsidRDefault="009F0D27">
            <w:pPr>
              <w:spacing w:after="58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22ED19" w14:textId="77777777" w:rsidR="009B07A5" w:rsidRDefault="009F0D27">
            <w:pPr>
              <w:spacing w:after="58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FEE82CB" w14:textId="77777777" w:rsidR="009B07A5" w:rsidRDefault="009F0D27">
            <w:pPr>
              <w:spacing w:after="58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16.000,00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C1C6DC0" w14:textId="77777777" w:rsidR="009B07A5" w:rsidRDefault="009F0D27">
            <w:pPr>
              <w:spacing w:after="58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53,33%</w:t>
            </w:r>
          </w:p>
        </w:tc>
      </w:tr>
      <w:tr w:rsidR="009B07A5" w14:paraId="7A785812" w14:textId="77777777">
        <w:tblPrEx>
          <w:tblCellMar>
            <w:top w:w="0" w:type="dxa"/>
            <w:bottom w:w="0" w:type="dxa"/>
          </w:tblCellMar>
        </w:tblPrEx>
        <w:trPr>
          <w:trHeight w:hRule="exact" w:val="30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9" w:space="0" w:color="000000"/>
            </w:tcBorders>
            <w:vAlign w:val="center"/>
          </w:tcPr>
          <w:p w14:paraId="3BDA05AC" w14:textId="77777777" w:rsidR="009B07A5" w:rsidRDefault="009F0D27">
            <w:pPr>
              <w:spacing w:after="7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3811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none" w:sz="0" w:space="0" w:color="020000"/>
              <w:right w:val="single" w:sz="2" w:space="0" w:color="000000"/>
            </w:tcBorders>
          </w:tcPr>
          <w:p w14:paraId="3618595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5F287835" w14:textId="77777777" w:rsidR="009B07A5" w:rsidRDefault="009F0D27">
            <w:pPr>
              <w:spacing w:before="48" w:after="72" w:line="168" w:lineRule="exact"/>
              <w:ind w:left="7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Tekuće donacije u novcu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E98710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935095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72B40261" w14:textId="77777777" w:rsidR="009B07A5" w:rsidRDefault="009F0D27">
            <w:pPr>
              <w:spacing w:after="7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16.000,00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7ECC30C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75D7AEA2" w14:textId="77777777" w:rsidR="009B07A5" w:rsidRDefault="009B07A5">
      <w:pPr>
        <w:spacing w:after="124" w:line="20" w:lineRule="exact"/>
      </w:pPr>
    </w:p>
    <w:p w14:paraId="6E53860B" w14:textId="77777777" w:rsidR="009B07A5" w:rsidRDefault="009F0D27">
      <w:pPr>
        <w:spacing w:before="39" w:line="188" w:lineRule="exact"/>
        <w:ind w:left="792"/>
        <w:textAlignment w:val="baseline"/>
        <w:rPr>
          <w:rFonts w:ascii="Tahoma" w:eastAsia="Tahoma" w:hAnsi="Tahoma"/>
          <w:b/>
          <w:color w:val="000000"/>
          <w:spacing w:val="-1"/>
          <w:sz w:val="16"/>
        </w:rPr>
      </w:pPr>
      <w:r>
        <w:rPr>
          <w:rFonts w:ascii="Tahoma" w:eastAsia="Tahoma" w:hAnsi="Tahoma"/>
          <w:b/>
          <w:color w:val="000000"/>
          <w:spacing w:val="-1"/>
          <w:sz w:val="16"/>
        </w:rPr>
        <w:t>MunicipalSoft</w:t>
      </w:r>
    </w:p>
    <w:p w14:paraId="154A4451" w14:textId="77777777" w:rsidR="009B07A5" w:rsidRDefault="009F0D27">
      <w:pPr>
        <w:tabs>
          <w:tab w:val="right" w:pos="10584"/>
        </w:tabs>
        <w:spacing w:before="13" w:line="218" w:lineRule="exact"/>
        <w:ind w:left="7920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rptP3P-1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Str.11</w:t>
      </w:r>
    </w:p>
    <w:p w14:paraId="5D2B95B1" w14:textId="77777777" w:rsidR="009B07A5" w:rsidRDefault="009B07A5">
      <w:pPr>
        <w:sectPr w:rsidR="009B07A5">
          <w:pgSz w:w="11909" w:h="16838"/>
          <w:pgMar w:top="1140" w:right="433" w:bottom="239" w:left="836" w:header="720" w:footer="720" w:gutter="0"/>
          <w:cols w:space="720"/>
        </w:sectPr>
      </w:pPr>
    </w:p>
    <w:p w14:paraId="6C1A7EF7" w14:textId="77777777" w:rsidR="009B07A5" w:rsidRDefault="009F0D27">
      <w:pPr>
        <w:pBdr>
          <w:top w:val="single" w:sz="7" w:space="3" w:color="000000"/>
        </w:pBdr>
        <w:spacing w:line="330" w:lineRule="exact"/>
        <w:jc w:val="center"/>
        <w:textAlignment w:val="baseline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lastRenderedPageBreak/>
        <w:t>GODIŠNJE IZVRŠENJE PRORAČUNA OPĆINE ŽAKANJE ZA 2021. GODINU</w:t>
      </w:r>
    </w:p>
    <w:p w14:paraId="4F85B780" w14:textId="77777777" w:rsidR="009B07A5" w:rsidRDefault="009F0D27">
      <w:pPr>
        <w:pBdr>
          <w:top w:val="single" w:sz="7" w:space="3" w:color="000000"/>
        </w:pBdr>
        <w:spacing w:before="76" w:line="249" w:lineRule="exact"/>
        <w:jc w:val="center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POSEBNI DIO [T-11]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99"/>
        <w:gridCol w:w="2923"/>
        <w:gridCol w:w="1805"/>
        <w:gridCol w:w="1800"/>
        <w:gridCol w:w="1805"/>
        <w:gridCol w:w="1160"/>
      </w:tblGrid>
      <w:tr w:rsidR="009B07A5" w14:paraId="6B851640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7DD8762" w14:textId="77777777" w:rsidR="009B07A5" w:rsidRDefault="009F0D27">
            <w:pPr>
              <w:spacing w:before="58" w:line="202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Račun/</w:t>
            </w:r>
          </w:p>
          <w:p w14:paraId="689FAB4B" w14:textId="77777777" w:rsidR="009B07A5" w:rsidRDefault="009F0D27">
            <w:pPr>
              <w:spacing w:before="17" w:line="232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Pozicija</w:t>
            </w:r>
          </w:p>
          <w:p w14:paraId="507B3D47" w14:textId="77777777" w:rsidR="009B07A5" w:rsidRDefault="009F0D27">
            <w:pPr>
              <w:spacing w:before="97" w:after="48" w:line="200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EAAF40" w14:textId="77777777" w:rsidR="009B07A5" w:rsidRDefault="009F0D27">
            <w:pPr>
              <w:spacing w:before="37" w:line="232" w:lineRule="exact"/>
              <w:ind w:right="119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Opis</w:t>
            </w:r>
          </w:p>
          <w:p w14:paraId="2051F7A7" w14:textId="77777777" w:rsidR="009B07A5" w:rsidRDefault="009F0D27">
            <w:pPr>
              <w:spacing w:before="337" w:after="48" w:line="200" w:lineRule="exact"/>
              <w:ind w:right="137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968D80" w14:textId="77777777" w:rsidR="009B07A5" w:rsidRDefault="009F0D27">
            <w:pPr>
              <w:spacing w:before="47" w:line="232" w:lineRule="exact"/>
              <w:ind w:right="33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Izvorni plan</w:t>
            </w:r>
          </w:p>
          <w:p w14:paraId="41BF1415" w14:textId="77777777" w:rsidR="009B07A5" w:rsidRDefault="009F0D27">
            <w:pPr>
              <w:spacing w:before="322" w:after="53" w:line="200" w:lineRule="exact"/>
              <w:ind w:right="78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724664" w14:textId="77777777" w:rsidR="009B07A5" w:rsidRDefault="009F0D27">
            <w:pPr>
              <w:spacing w:before="68" w:line="211" w:lineRule="exact"/>
              <w:ind w:right="41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Tekući plan</w:t>
            </w:r>
          </w:p>
          <w:p w14:paraId="6D033F38" w14:textId="77777777" w:rsidR="009B07A5" w:rsidRDefault="009F0D27">
            <w:pPr>
              <w:spacing w:before="332" w:after="43" w:line="200" w:lineRule="exact"/>
              <w:ind w:right="77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9D3FD4" w14:textId="77777777" w:rsidR="009B07A5" w:rsidRDefault="009F0D27">
            <w:pPr>
              <w:spacing w:before="47" w:line="232" w:lineRule="exact"/>
              <w:ind w:right="13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Ostvarenje 2021</w:t>
            </w:r>
          </w:p>
          <w:p w14:paraId="1BA684DB" w14:textId="77777777" w:rsidR="009B07A5" w:rsidRDefault="009F0D27">
            <w:pPr>
              <w:spacing w:before="332" w:after="43" w:line="200" w:lineRule="exact"/>
              <w:ind w:right="76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E437B0E" w14:textId="77777777" w:rsidR="009B07A5" w:rsidRDefault="009F0D27">
            <w:pPr>
              <w:spacing w:before="47" w:line="228" w:lineRule="exact"/>
              <w:ind w:right="26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Indeks</w:t>
            </w:r>
          </w:p>
          <w:p w14:paraId="5DD4BC73" w14:textId="77777777" w:rsidR="009B07A5" w:rsidRDefault="009F0D27">
            <w:pPr>
              <w:spacing w:before="12" w:line="228" w:lineRule="exact"/>
              <w:ind w:right="44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5/4</w:t>
            </w:r>
          </w:p>
          <w:p w14:paraId="454E64FD" w14:textId="77777777" w:rsidR="009B07A5" w:rsidRDefault="009F0D27">
            <w:pPr>
              <w:spacing w:before="101" w:after="38" w:line="200" w:lineRule="exact"/>
              <w:ind w:right="53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6</w:t>
            </w:r>
          </w:p>
        </w:tc>
      </w:tr>
      <w:tr w:rsidR="009B07A5" w14:paraId="31D6836F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6BB37502" w14:textId="77777777" w:rsidR="009B07A5" w:rsidRDefault="009F0D27">
            <w:pPr>
              <w:spacing w:after="216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A102506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E9CACF5" w14:textId="77777777" w:rsidR="009B07A5" w:rsidRDefault="009F0D27">
            <w:pPr>
              <w:spacing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URE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t>ĐENJE KUPALIŠTA NA RIJECI KUPI</w:t>
            </w:r>
          </w:p>
          <w:p w14:paraId="3BA42E1D" w14:textId="77777777" w:rsidR="009B07A5" w:rsidRDefault="009F0D27">
            <w:pPr>
              <w:spacing w:before="48" w:after="24" w:line="16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0473 Turizam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489D2B9" w14:textId="77777777" w:rsidR="009B07A5" w:rsidRDefault="009F0D27">
            <w:pPr>
              <w:spacing w:after="432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665C1EC" w14:textId="77777777" w:rsidR="009B07A5" w:rsidRDefault="009F0D27">
            <w:pPr>
              <w:spacing w:after="432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52.000,00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8CD55DA" w14:textId="77777777" w:rsidR="009B07A5" w:rsidRDefault="009F0D27">
            <w:pPr>
              <w:spacing w:after="432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51.312,50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18633AE1" w14:textId="77777777" w:rsidR="009B07A5" w:rsidRDefault="009F0D27">
            <w:pPr>
              <w:spacing w:after="432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98,68%</w:t>
            </w:r>
          </w:p>
        </w:tc>
      </w:tr>
      <w:tr w:rsidR="009B07A5" w14:paraId="56D36D3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0D7D0DEC" w14:textId="77777777" w:rsidR="009B07A5" w:rsidRDefault="009F0D27">
            <w:pPr>
              <w:spacing w:after="12" w:line="163" w:lineRule="exact"/>
              <w:ind w:left="23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8BCCFC" w14:textId="77777777" w:rsidR="009B07A5" w:rsidRDefault="009F0D27">
            <w:pPr>
              <w:spacing w:after="16" w:line="163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5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43A681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577D3A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06BF629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CF3F70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1C17C89" w14:textId="77777777" w:rsidR="009B07A5" w:rsidRDefault="009B07A5"/>
        </w:tc>
      </w:tr>
      <w:tr w:rsidR="009B07A5" w14:paraId="72E9D68B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08126BFE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5C5B6E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06AEA2" w14:textId="77777777" w:rsidR="009B07A5" w:rsidRDefault="009F0D27">
            <w:pPr>
              <w:spacing w:after="62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665A37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59FAFE5" w14:textId="77777777" w:rsidR="009B07A5" w:rsidRDefault="009F0D27">
            <w:pPr>
              <w:spacing w:after="6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A2BBBB5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9.550,00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0ACCEE97" w14:textId="77777777" w:rsidR="009B07A5" w:rsidRDefault="009F0D27">
            <w:pPr>
              <w:spacing w:after="62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95,50%</w:t>
            </w:r>
          </w:p>
        </w:tc>
      </w:tr>
      <w:tr w:rsidR="009B07A5" w14:paraId="1692CD16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0FD87B79" w14:textId="77777777" w:rsidR="009B07A5" w:rsidRDefault="009F0D27">
            <w:pPr>
              <w:spacing w:after="6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7F0596D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79882F" w14:textId="77777777" w:rsidR="009B07A5" w:rsidRDefault="009F0D27">
            <w:pPr>
              <w:spacing w:after="67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6A3C22" w14:textId="77777777" w:rsidR="009B07A5" w:rsidRDefault="009F0D27">
            <w:pPr>
              <w:spacing w:after="6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919BA7" w14:textId="77777777" w:rsidR="009B07A5" w:rsidRDefault="009F0D27">
            <w:pPr>
              <w:spacing w:after="6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0D0B18" w14:textId="77777777" w:rsidR="009B07A5" w:rsidRDefault="009F0D27">
            <w:pPr>
              <w:spacing w:after="6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9.550,00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476F5EC0" w14:textId="77777777" w:rsidR="009B07A5" w:rsidRDefault="009F0D27">
            <w:pPr>
              <w:spacing w:after="67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95,50%</w:t>
            </w:r>
          </w:p>
        </w:tc>
      </w:tr>
      <w:tr w:rsidR="009B07A5" w14:paraId="75DC140A" w14:textId="77777777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18D27699" w14:textId="77777777" w:rsidR="009B07A5" w:rsidRDefault="009F0D27">
            <w:pPr>
              <w:spacing w:after="21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D1C887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AD63D4" w14:textId="77777777" w:rsidR="009B07A5" w:rsidRDefault="009F0D27">
            <w:pPr>
              <w:spacing w:after="14"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Usluge teku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t>ćeg i investicijskog održavanja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8DB80E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EBE87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0411370" w14:textId="77777777" w:rsidR="009B07A5" w:rsidRDefault="009F0D27">
            <w:pPr>
              <w:spacing w:after="211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9.550,00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B93882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17E033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16F9C0D7" w14:textId="77777777" w:rsidR="009B07A5" w:rsidRDefault="009F0D27">
            <w:pPr>
              <w:spacing w:after="19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667BFA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30A224" w14:textId="77777777" w:rsidR="009B07A5" w:rsidRDefault="009F0D27">
            <w:pPr>
              <w:spacing w:after="4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C9208F" w14:textId="77777777" w:rsidR="009B07A5" w:rsidRDefault="009F0D27">
            <w:pPr>
              <w:spacing w:after="19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F2F3DA" w14:textId="77777777" w:rsidR="009B07A5" w:rsidRDefault="009F0D27">
            <w:pPr>
              <w:spacing w:after="19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81CD3C" w14:textId="77777777" w:rsidR="009B07A5" w:rsidRDefault="009F0D27">
            <w:pPr>
              <w:spacing w:after="19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41.762,50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CAB44E0" w14:textId="77777777" w:rsidR="009B07A5" w:rsidRDefault="009F0D27">
            <w:pPr>
              <w:spacing w:after="19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99,43%</w:t>
            </w:r>
          </w:p>
        </w:tc>
      </w:tr>
      <w:tr w:rsidR="009B07A5" w14:paraId="741A15A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4D4306" w14:textId="77777777" w:rsidR="009B07A5" w:rsidRDefault="009F0D27">
            <w:pPr>
              <w:spacing w:after="5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110F6F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DEA3D8" w14:textId="77777777" w:rsidR="009B07A5" w:rsidRDefault="009F0D27">
            <w:pPr>
              <w:spacing w:after="57" w:line="186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Postrojenja i oprema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404798" w14:textId="77777777" w:rsidR="009B07A5" w:rsidRDefault="009F0D27">
            <w:pPr>
              <w:spacing w:after="5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7077FEB" w14:textId="77777777" w:rsidR="009B07A5" w:rsidRDefault="009F0D27">
            <w:pPr>
              <w:spacing w:after="5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42.000,00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C30ADA" w14:textId="77777777" w:rsidR="009B07A5" w:rsidRDefault="009F0D27">
            <w:pPr>
              <w:spacing w:after="5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41.762,50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668414AD" w14:textId="77777777" w:rsidR="009B07A5" w:rsidRDefault="009F0D27">
            <w:pPr>
              <w:spacing w:after="57" w:line="186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99,43%</w:t>
            </w:r>
          </w:p>
        </w:tc>
      </w:tr>
      <w:tr w:rsidR="009B07A5" w14:paraId="579B0B98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27BC80BB" w14:textId="77777777" w:rsidR="009B07A5" w:rsidRDefault="009F0D27">
            <w:pPr>
              <w:spacing w:after="20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4227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5A3451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9EAEA4" w14:textId="77777777" w:rsidR="009B07A5" w:rsidRDefault="009F0D27">
            <w:pPr>
              <w:spacing w:after="9" w:line="192" w:lineRule="exact"/>
              <w:ind w:left="72" w:right="360"/>
              <w:textAlignment w:val="baseline"/>
              <w:rPr>
                <w:rFonts w:ascii="Tahoma" w:eastAsia="Tahoma" w:hAnsi="Tahoma"/>
                <w:b/>
                <w:color w:val="000000"/>
                <w:spacing w:val="-13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3"/>
                <w:sz w:val="16"/>
              </w:rPr>
              <w:t>Ure</w:t>
            </w:r>
            <w:r>
              <w:rPr>
                <w:rFonts w:ascii="Tahoma" w:eastAsia="Tahoma" w:hAnsi="Tahoma"/>
                <w:b/>
                <w:color w:val="000000"/>
                <w:spacing w:val="-13"/>
                <w:sz w:val="16"/>
              </w:rPr>
              <w:t>đaji, strojevi i oprema za ostale namjene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99EAC4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43424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52A9FC" w14:textId="77777777" w:rsidR="009B07A5" w:rsidRDefault="009F0D27">
            <w:pPr>
              <w:spacing w:after="201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41.762,50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04FFC9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56516F5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218AA05" w14:textId="77777777" w:rsidR="009B07A5" w:rsidRDefault="009F0D27">
            <w:pPr>
              <w:spacing w:after="22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K102503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73F7FEC" w14:textId="77777777" w:rsidR="009B07A5" w:rsidRDefault="009F0D27">
            <w:pPr>
              <w:spacing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IZGRADNJA I UREĐENJE ETNO KUĆE</w:t>
            </w:r>
          </w:p>
          <w:p w14:paraId="1A1B4F30" w14:textId="77777777" w:rsidR="009B07A5" w:rsidRDefault="009F0D27">
            <w:pPr>
              <w:spacing w:before="47" w:after="29" w:line="16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0473 Turizam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4B99EBC" w14:textId="77777777" w:rsidR="009B07A5" w:rsidRDefault="009F0D27">
            <w:pPr>
              <w:spacing w:after="43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00B51EA" w14:textId="77777777" w:rsidR="009B07A5" w:rsidRDefault="009F0D27">
            <w:pPr>
              <w:spacing w:after="43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D5239A6" w14:textId="77777777" w:rsidR="009B07A5" w:rsidRDefault="009F0D27">
            <w:pPr>
              <w:spacing w:after="43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667A859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0DA8F93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2E6197" w14:textId="77777777" w:rsidR="009B07A5" w:rsidRDefault="009F0D27">
            <w:pPr>
              <w:spacing w:after="16" w:line="163" w:lineRule="exact"/>
              <w:ind w:left="23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Izv.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629442" w14:textId="77777777" w:rsidR="009B07A5" w:rsidRDefault="009F0D27">
            <w:pPr>
              <w:spacing w:after="21" w:line="163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5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DE5682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4A98B5A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53B22C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E6F77D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7B11E0C" w14:textId="77777777" w:rsidR="009B07A5" w:rsidRDefault="009B07A5"/>
        </w:tc>
      </w:tr>
      <w:tr w:rsidR="009B07A5" w14:paraId="38C9A4B1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7BC2B7D7" w14:textId="77777777" w:rsidR="009B07A5" w:rsidRDefault="009F0D27">
            <w:pPr>
              <w:spacing w:after="19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7813B13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823312" w14:textId="77777777" w:rsidR="009B07A5" w:rsidRDefault="009F0D27">
            <w:pPr>
              <w:spacing w:after="4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EDF3E8" w14:textId="77777777" w:rsidR="009B07A5" w:rsidRDefault="009F0D27">
            <w:pPr>
              <w:spacing w:after="19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B2F83B" w14:textId="77777777" w:rsidR="009B07A5" w:rsidRDefault="009F0D27">
            <w:pPr>
              <w:spacing w:after="19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E9A71B" w14:textId="77777777" w:rsidR="009B07A5" w:rsidRDefault="009F0D27">
            <w:pPr>
              <w:spacing w:after="19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CBC8F1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4B09F9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2ABFFD82" w14:textId="77777777" w:rsidR="009B07A5" w:rsidRDefault="009F0D27">
            <w:pPr>
              <w:spacing w:after="5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26D2A9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1078579" w14:textId="77777777" w:rsidR="009B07A5" w:rsidRDefault="009F0D27">
            <w:pPr>
              <w:spacing w:before="54" w:after="57" w:line="162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Građevinski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89849A7" w14:textId="77777777" w:rsidR="009B07A5" w:rsidRDefault="009F0D27">
            <w:pPr>
              <w:spacing w:after="5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4E4536" w14:textId="77777777" w:rsidR="009B07A5" w:rsidRDefault="009F0D27">
            <w:pPr>
              <w:spacing w:after="5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C215A3" w14:textId="77777777" w:rsidR="009B07A5" w:rsidRDefault="009F0D27">
            <w:pPr>
              <w:spacing w:after="5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EC4F32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05783C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E84DD5" w14:textId="77777777" w:rsidR="009B07A5" w:rsidRDefault="009F0D27">
            <w:pPr>
              <w:spacing w:after="5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4212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8FED1A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BCBA85" w14:textId="77777777" w:rsidR="009B07A5" w:rsidRDefault="009F0D27">
            <w:pPr>
              <w:spacing w:after="57" w:line="186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Poslovni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4C608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1FD73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E9006FC" w14:textId="77777777" w:rsidR="009B07A5" w:rsidRDefault="009F0D27">
            <w:pPr>
              <w:spacing w:after="5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668DF9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4BBFA2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67E2F4" w14:textId="77777777" w:rsidR="009B07A5" w:rsidRDefault="009F0D27">
            <w:pPr>
              <w:spacing w:after="34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K102504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47A8D2C" w14:textId="77777777" w:rsidR="009B07A5" w:rsidRDefault="009F0D27">
            <w:pPr>
              <w:spacing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UREĐENJE ŠUMSKE STAZE</w:t>
            </w:r>
          </w:p>
          <w:p w14:paraId="0C86A55B" w14:textId="77777777" w:rsidR="009B07A5" w:rsidRDefault="009F0D27">
            <w:pPr>
              <w:spacing w:before="57" w:after="29" w:line="16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0451 Cestovni promet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4825BC4" w14:textId="77777777" w:rsidR="009B07A5" w:rsidRDefault="009F0D27">
            <w:pPr>
              <w:spacing w:after="250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743.750,00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38074186" w14:textId="77777777" w:rsidR="009B07A5" w:rsidRDefault="009F0D27">
            <w:pPr>
              <w:spacing w:after="250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9698AEC" w14:textId="77777777" w:rsidR="009B07A5" w:rsidRDefault="009F0D27">
            <w:pPr>
              <w:spacing w:after="250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3103400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A4CB56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795B94" w14:textId="77777777" w:rsidR="009B07A5" w:rsidRDefault="009F0D27">
            <w:pPr>
              <w:spacing w:before="33" w:after="11" w:line="163" w:lineRule="exact"/>
              <w:ind w:left="23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Izv.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CBAFE54" w14:textId="77777777" w:rsidR="009B07A5" w:rsidRDefault="009F0D27">
            <w:pPr>
              <w:spacing w:after="21" w:line="163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5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BBB3E1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F0B6FF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A94301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7C6CA2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0605294" w14:textId="77777777" w:rsidR="009B07A5" w:rsidRDefault="009B07A5"/>
        </w:tc>
      </w:tr>
      <w:tr w:rsidR="009B07A5" w14:paraId="19AE077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3BD9299C" w14:textId="77777777" w:rsidR="009B07A5" w:rsidRDefault="009F0D27">
            <w:pPr>
              <w:spacing w:after="6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151E161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412A8C" w14:textId="77777777" w:rsidR="009B07A5" w:rsidRDefault="009F0D27">
            <w:pPr>
              <w:spacing w:after="67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0A0251" w14:textId="77777777" w:rsidR="009B07A5" w:rsidRDefault="009F0D27">
            <w:pPr>
              <w:spacing w:after="6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07C5E0" w14:textId="77777777" w:rsidR="009B07A5" w:rsidRDefault="009F0D27">
            <w:pPr>
              <w:spacing w:after="6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3F0428" w14:textId="77777777" w:rsidR="009B07A5" w:rsidRDefault="009F0D27">
            <w:pPr>
              <w:spacing w:after="6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98F4DF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5CBCD0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4461562B" w14:textId="77777777" w:rsidR="009B07A5" w:rsidRDefault="009F0D27">
            <w:pPr>
              <w:spacing w:after="6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653385B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9D8C02" w14:textId="77777777" w:rsidR="009B07A5" w:rsidRDefault="009F0D27">
            <w:pPr>
              <w:spacing w:after="67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10E9FE" w14:textId="77777777" w:rsidR="009B07A5" w:rsidRDefault="009F0D27">
            <w:pPr>
              <w:spacing w:after="6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160.000,00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2ED70C4" w14:textId="77777777" w:rsidR="009B07A5" w:rsidRDefault="009F0D27">
            <w:pPr>
              <w:spacing w:after="6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0BF196" w14:textId="77777777" w:rsidR="009B07A5" w:rsidRDefault="009F0D27">
            <w:pPr>
              <w:spacing w:after="6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73FCDE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D6D4441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068617EF" w14:textId="77777777" w:rsidR="009B07A5" w:rsidRDefault="009F0D27">
            <w:pPr>
              <w:spacing w:after="6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3237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6150E5B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78A9385" w14:textId="77777777" w:rsidR="009B07A5" w:rsidRDefault="009F0D27">
            <w:pPr>
              <w:spacing w:after="67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Intelektualne i osobne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A4A4BE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4FB19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5DD12B" w14:textId="77777777" w:rsidR="009B07A5" w:rsidRDefault="009F0D27">
            <w:pPr>
              <w:spacing w:after="6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D2E1F2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293FD9B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03E0307B" w14:textId="77777777" w:rsidR="009B07A5" w:rsidRDefault="009F0D27">
            <w:pPr>
              <w:spacing w:after="20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AB0A15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2B864F" w14:textId="77777777" w:rsidR="009B07A5" w:rsidRDefault="009F0D27">
            <w:pPr>
              <w:spacing w:after="4"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1CC8BDF" w14:textId="77777777" w:rsidR="009B07A5" w:rsidRDefault="009F0D27">
            <w:pPr>
              <w:spacing w:after="201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583.750,00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1EB790" w14:textId="77777777" w:rsidR="009B07A5" w:rsidRDefault="009F0D27">
            <w:pPr>
              <w:spacing w:after="201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74E914" w14:textId="77777777" w:rsidR="009B07A5" w:rsidRDefault="009F0D27">
            <w:pPr>
              <w:spacing w:after="201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81E6EF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0C8BF6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74F129" w14:textId="77777777" w:rsidR="009B07A5" w:rsidRDefault="009F0D27">
            <w:pPr>
              <w:spacing w:after="7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7B54812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EC2F33" w14:textId="77777777" w:rsidR="009B07A5" w:rsidRDefault="009F0D27">
            <w:pPr>
              <w:spacing w:before="54" w:after="77" w:line="162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Gra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t>đevinski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DBBCF9" w14:textId="77777777" w:rsidR="009B07A5" w:rsidRDefault="009F0D27">
            <w:pPr>
              <w:spacing w:after="77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583.750,00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ED89A0" w14:textId="77777777" w:rsidR="009B07A5" w:rsidRDefault="009F0D27">
            <w:pPr>
              <w:spacing w:after="77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C5B1EB" w14:textId="77777777" w:rsidR="009B07A5" w:rsidRDefault="009F0D27">
            <w:pPr>
              <w:spacing w:after="77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847425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92BE59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006383F3" w14:textId="77777777" w:rsidR="009B07A5" w:rsidRDefault="009F0D27">
            <w:pPr>
              <w:spacing w:after="206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4213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4C9B73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86FD85" w14:textId="77777777" w:rsidR="009B07A5" w:rsidRDefault="009F0D27">
            <w:pPr>
              <w:spacing w:after="9" w:line="197" w:lineRule="exact"/>
              <w:ind w:left="72" w:right="504"/>
              <w:textAlignment w:val="baseline"/>
              <w:rPr>
                <w:rFonts w:ascii="Tahoma" w:eastAsia="Tahoma" w:hAnsi="Tahoma"/>
                <w:b/>
                <w:color w:val="000000"/>
                <w:spacing w:val="-14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pacing w:val="-14"/>
                <w:sz w:val="16"/>
              </w:rPr>
              <w:t>Ceste, željeznice i ostali prometni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B8AA2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9653F4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39C38A" w14:textId="77777777" w:rsidR="009B07A5" w:rsidRDefault="009F0D27">
            <w:pPr>
              <w:spacing w:after="206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F0F4DE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9B46FD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14A44F" w14:textId="77777777" w:rsidR="009B07A5" w:rsidRDefault="009F0D27">
            <w:pPr>
              <w:spacing w:after="3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K102505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6F0303C" w14:textId="77777777" w:rsidR="009B07A5" w:rsidRDefault="009F0D27">
            <w:pPr>
              <w:spacing w:line="18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GRADNJA VIDIKOVCA</w:t>
            </w:r>
          </w:p>
          <w:p w14:paraId="677736DA" w14:textId="77777777" w:rsidR="009B07A5" w:rsidRDefault="009F0D27">
            <w:pPr>
              <w:spacing w:before="56" w:after="14" w:line="16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0473 Turizam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38026DB" w14:textId="77777777" w:rsidR="009B07A5" w:rsidRDefault="009F0D27">
            <w:pPr>
              <w:spacing w:after="235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370.000,00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65F7B58" w14:textId="77777777" w:rsidR="009B07A5" w:rsidRDefault="009F0D27">
            <w:pPr>
              <w:spacing w:after="235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80BCC5D" w14:textId="77777777" w:rsidR="009B07A5" w:rsidRDefault="009F0D27">
            <w:pPr>
              <w:spacing w:after="235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57ABED1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38163B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345491" w14:textId="77777777" w:rsidR="009B07A5" w:rsidRDefault="009F0D27">
            <w:pPr>
              <w:spacing w:after="3" w:line="163" w:lineRule="exact"/>
              <w:ind w:left="23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9D0C13" w14:textId="77777777" w:rsidR="009B07A5" w:rsidRDefault="009F0D27">
            <w:pPr>
              <w:spacing w:after="11" w:line="163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5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E52717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1996AA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B5D498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FA9A714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A7B9EA2" w14:textId="77777777" w:rsidR="009B07A5" w:rsidRDefault="009B07A5"/>
        </w:tc>
      </w:tr>
      <w:tr w:rsidR="009B07A5" w14:paraId="7D379E2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55DAA25E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3F93CFE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9BD65E" w14:textId="77777777" w:rsidR="009B07A5" w:rsidRDefault="009F0D27">
            <w:pPr>
              <w:spacing w:after="57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97B9AE2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5F1958F" w14:textId="77777777" w:rsidR="009B07A5" w:rsidRDefault="009F0D27">
            <w:pPr>
              <w:spacing w:after="5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0037767" w14:textId="77777777" w:rsidR="009B07A5" w:rsidRDefault="009F0D27">
            <w:pPr>
              <w:spacing w:after="5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00865D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771243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BB3CE8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7F1C86B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6A0789" w14:textId="77777777" w:rsidR="009B07A5" w:rsidRDefault="009F0D27">
            <w:pPr>
              <w:spacing w:after="57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2AFC472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20.000,00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1033A9" w14:textId="77777777" w:rsidR="009B07A5" w:rsidRDefault="009F0D27">
            <w:pPr>
              <w:spacing w:after="5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49ACA1C" w14:textId="77777777" w:rsidR="009B07A5" w:rsidRDefault="009F0D27">
            <w:pPr>
              <w:spacing w:after="5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1488DB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32729C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86DBCC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3237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2AAF31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3C3B88" w14:textId="77777777" w:rsidR="009B07A5" w:rsidRDefault="009F0D27">
            <w:pPr>
              <w:spacing w:after="57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Intelektualne i osobne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C48E2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78E150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CA9E57" w14:textId="77777777" w:rsidR="009B07A5" w:rsidRDefault="009F0D27">
            <w:pPr>
              <w:spacing w:after="5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8294AC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2BD41F9" w14:textId="77777777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3079D36A" w14:textId="77777777" w:rsidR="009B07A5" w:rsidRDefault="009F0D27">
            <w:pPr>
              <w:spacing w:after="20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CB05E7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5254769" w14:textId="77777777" w:rsidR="009B07A5" w:rsidRDefault="009F0D27">
            <w:pPr>
              <w:spacing w:after="9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2315FDD" w14:textId="77777777" w:rsidR="009B07A5" w:rsidRDefault="009F0D27">
            <w:pPr>
              <w:spacing w:after="201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375728" w14:textId="77777777" w:rsidR="009B07A5" w:rsidRDefault="009F0D27">
            <w:pPr>
              <w:spacing w:after="201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5178A5F" w14:textId="77777777" w:rsidR="009B07A5" w:rsidRDefault="009F0D27">
            <w:pPr>
              <w:spacing w:after="201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3244D7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0CA194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98C293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C6D686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C4C1482" w14:textId="77777777" w:rsidR="009B07A5" w:rsidRDefault="009F0D27">
            <w:pPr>
              <w:spacing w:before="53" w:after="62" w:line="163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Građevinski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BBA32E" w14:textId="77777777" w:rsidR="009B07A5" w:rsidRDefault="009F0D27">
            <w:pPr>
              <w:spacing w:after="62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350.000,00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700163" w14:textId="77777777" w:rsidR="009B07A5" w:rsidRDefault="009F0D27">
            <w:pPr>
              <w:spacing w:after="62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DF21F8A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CB0AC2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B8717D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4438BE51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4214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FE9F72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BA6E53" w14:textId="77777777" w:rsidR="009B07A5" w:rsidRDefault="009F0D27">
            <w:pPr>
              <w:spacing w:before="53" w:after="62" w:line="163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Ostali gra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t>đevinski objekti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274EF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0DAB1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E690B70" w14:textId="77777777" w:rsidR="009B07A5" w:rsidRDefault="009F0D27">
            <w:pPr>
              <w:spacing w:after="62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EE8941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F83FA44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8AB78BD" w14:textId="77777777" w:rsidR="009B07A5" w:rsidRDefault="009F0D27">
            <w:pPr>
              <w:spacing w:line="186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5543C360" w14:textId="77777777" w:rsidR="009B07A5" w:rsidRDefault="009F0D27">
            <w:pPr>
              <w:spacing w:before="39" w:after="7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1027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AB161D" w14:textId="77777777" w:rsidR="009B07A5" w:rsidRDefault="009F0D27">
            <w:pPr>
              <w:spacing w:line="23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SATRATEŠKI RAZVOJNI</w:t>
            </w:r>
          </w:p>
          <w:p w14:paraId="757C2103" w14:textId="77777777" w:rsidR="009B07A5" w:rsidRDefault="009F0D27">
            <w:pPr>
              <w:spacing w:before="18" w:after="8" w:line="22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PROGRAM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0B5F0F" w14:textId="77777777" w:rsidR="009B07A5" w:rsidRDefault="009F0D27">
            <w:pPr>
              <w:spacing w:before="37" w:after="248" w:line="228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4A9CBC" w14:textId="77777777" w:rsidR="009B07A5" w:rsidRDefault="009F0D27">
            <w:pPr>
              <w:spacing w:before="37" w:after="248" w:line="228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6BD3C7" w14:textId="77777777" w:rsidR="009B07A5" w:rsidRDefault="009F0D27">
            <w:pPr>
              <w:spacing w:before="37" w:after="248" w:line="228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DA8605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B13DADD" w14:textId="77777777">
        <w:tblPrEx>
          <w:tblCellMar>
            <w:top w:w="0" w:type="dxa"/>
            <w:bottom w:w="0" w:type="dxa"/>
          </w:tblCellMar>
        </w:tblPrEx>
        <w:trPr>
          <w:trHeight w:hRule="exact" w:val="63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2524B954" w14:textId="77777777" w:rsidR="009B07A5" w:rsidRDefault="009F0D27">
            <w:pPr>
              <w:spacing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A102701</w:t>
            </w:r>
          </w:p>
          <w:p w14:paraId="0CE68EF4" w14:textId="77777777" w:rsidR="009B07A5" w:rsidRDefault="009F0D27">
            <w:pPr>
              <w:spacing w:before="69" w:after="171" w:line="163" w:lineRule="exact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Izv. 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06EC67" w14:textId="77777777" w:rsidR="009B07A5" w:rsidRDefault="009F0D27">
            <w:pPr>
              <w:spacing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STRATEŠKI RAZVOJNI PROGRAM</w:t>
            </w:r>
          </w:p>
          <w:p w14:paraId="18A7E304" w14:textId="77777777" w:rsidR="009B07A5" w:rsidRDefault="009F0D27">
            <w:pPr>
              <w:spacing w:before="51" w:after="16" w:line="168" w:lineRule="exact"/>
              <w:ind w:left="72" w:right="648"/>
              <w:textAlignment w:val="baseline"/>
              <w:rPr>
                <w:rFonts w:ascii="Tahoma" w:eastAsia="Tahoma" w:hAnsi="Tahoma"/>
                <w:b/>
                <w:color w:val="000000"/>
                <w:spacing w:val="-4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pacing w:val="-4"/>
                <w:sz w:val="13"/>
              </w:rPr>
              <w:t>Funkcija: 0480 Istraživanje i razvoj: Ekonomski poslovi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BBCE1BF" w14:textId="77777777" w:rsidR="009B07A5" w:rsidRDefault="009F0D27">
            <w:pPr>
              <w:spacing w:after="403" w:line="186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2D5FAA" w14:textId="77777777" w:rsidR="009B07A5" w:rsidRDefault="009F0D27">
            <w:pPr>
              <w:spacing w:after="403" w:line="186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BBB93A" w14:textId="77777777" w:rsidR="009B07A5" w:rsidRDefault="009F0D27">
            <w:pPr>
              <w:spacing w:after="403" w:line="186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FBDAFF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59614C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3C0252E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5F27D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87F336" w14:textId="77777777" w:rsidR="009B07A5" w:rsidRDefault="009F0D27">
            <w:pPr>
              <w:spacing w:after="57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8A60EB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FB4EC6A" w14:textId="77777777" w:rsidR="009B07A5" w:rsidRDefault="009F0D27">
            <w:pPr>
              <w:spacing w:after="5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DE7E90" w14:textId="77777777" w:rsidR="009B07A5" w:rsidRDefault="009F0D27">
            <w:pPr>
              <w:spacing w:after="5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4AA554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1A230F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A6FE1E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66F7BC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EB26B9" w14:textId="77777777" w:rsidR="009B07A5" w:rsidRDefault="009F0D27">
            <w:pPr>
              <w:spacing w:after="57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398D54" w14:textId="77777777" w:rsidR="009B07A5" w:rsidRDefault="009F0D27">
            <w:pPr>
              <w:spacing w:after="57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7EFAEC0" w14:textId="77777777" w:rsidR="009B07A5" w:rsidRDefault="009F0D27">
            <w:pPr>
              <w:spacing w:after="57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0FD06C" w14:textId="77777777" w:rsidR="009B07A5" w:rsidRDefault="009F0D27">
            <w:pPr>
              <w:spacing w:after="5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6BB7C7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5B13D59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3DC190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3237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37638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F18D41" w14:textId="77777777" w:rsidR="009B07A5" w:rsidRDefault="009F0D27">
            <w:pPr>
              <w:spacing w:after="57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Intelektualne i osobne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C4C95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26CB01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EAC9058" w14:textId="77777777" w:rsidR="009B07A5" w:rsidRDefault="009F0D27">
            <w:pPr>
              <w:spacing w:after="57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D2A2A9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9CC93DF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B8B4C49" w14:textId="77777777" w:rsidR="009B07A5" w:rsidRDefault="009F0D27">
            <w:pPr>
              <w:spacing w:line="187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Program</w:t>
            </w:r>
          </w:p>
          <w:p w14:paraId="49FA54E6" w14:textId="77777777" w:rsidR="009B07A5" w:rsidRDefault="009F0D27">
            <w:pPr>
              <w:spacing w:before="39" w:after="8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1029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97E73B" w14:textId="77777777" w:rsidR="009B07A5" w:rsidRDefault="009F0D27">
            <w:pPr>
              <w:spacing w:before="37" w:line="22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PROGRAM RAZVOJA</w:t>
            </w:r>
          </w:p>
          <w:p w14:paraId="158E7696" w14:textId="77777777" w:rsidR="009B07A5" w:rsidRDefault="009F0D27">
            <w:pPr>
              <w:spacing w:after="24" w:line="23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ŠUMSKIH PODRUÔA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5681C28" w14:textId="77777777" w:rsidR="009B07A5" w:rsidRDefault="009F0D27">
            <w:pPr>
              <w:spacing w:before="37" w:after="258" w:line="228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321.500,00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60CDED5" w14:textId="77777777" w:rsidR="009B07A5" w:rsidRDefault="009F0D27">
            <w:pPr>
              <w:spacing w:before="37" w:after="258" w:line="228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9.600,00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6CD62FA" w14:textId="77777777" w:rsidR="009B07A5" w:rsidRDefault="009F0D27">
            <w:pPr>
              <w:spacing w:before="37" w:after="258" w:line="228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9.562,50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05AE33E" w14:textId="77777777" w:rsidR="009B07A5" w:rsidRDefault="009F0D27">
            <w:pPr>
              <w:spacing w:before="37" w:after="258" w:line="228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9"/>
              </w:rPr>
            </w:pPr>
            <w:r>
              <w:rPr>
                <w:rFonts w:ascii="Tahoma" w:eastAsia="Tahoma" w:hAnsi="Tahoma"/>
                <w:b/>
                <w:color w:val="000000"/>
                <w:sz w:val="19"/>
              </w:rPr>
              <w:t>99,61%</w:t>
            </w:r>
          </w:p>
        </w:tc>
      </w:tr>
      <w:tr w:rsidR="009B07A5" w14:paraId="196701EA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8519D64" w14:textId="77777777" w:rsidR="009B07A5" w:rsidRDefault="009F0D27">
            <w:pPr>
              <w:spacing w:after="41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Akt. A102901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7E0FD4D3" w14:textId="77777777" w:rsidR="009B07A5" w:rsidRDefault="009F0D27">
            <w:pPr>
              <w:spacing w:line="19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 xml:space="preserve">KONVERZIJA DEGRADIRANIH </w:t>
            </w:r>
            <w:r>
              <w:rPr>
                <w:rFonts w:ascii="Tahoma" w:eastAsia="Tahoma" w:hAnsi="Tahoma"/>
                <w:b/>
                <w:color w:val="000000"/>
                <w:sz w:val="16"/>
              </w:rPr>
              <w:t>ŠUMSKIH SASTOJINA I ŠUMSKIH KULTURA</w:t>
            </w:r>
          </w:p>
          <w:p w14:paraId="40649824" w14:textId="77777777" w:rsidR="009B07A5" w:rsidRDefault="009F0D27">
            <w:pPr>
              <w:spacing w:before="34" w:after="28" w:line="178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Funkcija: 0422 Šumarstvo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E2D6FB9" w14:textId="77777777" w:rsidR="009B07A5" w:rsidRDefault="009F0D27">
            <w:pPr>
              <w:spacing w:after="628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321.500,00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023F375" w14:textId="77777777" w:rsidR="009B07A5" w:rsidRDefault="009F0D27">
            <w:pPr>
              <w:spacing w:after="628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9.600,00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5E3FB508" w14:textId="77777777" w:rsidR="009B07A5" w:rsidRDefault="009F0D27">
            <w:pPr>
              <w:spacing w:after="628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9.562,50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4D10D277" w14:textId="77777777" w:rsidR="009B07A5" w:rsidRDefault="009F0D27">
            <w:pPr>
              <w:spacing w:after="628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99,61%</w:t>
            </w:r>
          </w:p>
        </w:tc>
      </w:tr>
      <w:tr w:rsidR="009B07A5" w14:paraId="4D54D51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1FC129F4" w14:textId="77777777" w:rsidR="009B07A5" w:rsidRDefault="009F0D27">
            <w:pPr>
              <w:spacing w:before="31" w:after="12" w:line="163" w:lineRule="exact"/>
              <w:ind w:left="23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Izv. 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73351B" w14:textId="77777777" w:rsidR="009B07A5" w:rsidRDefault="009F0D27">
            <w:pPr>
              <w:spacing w:after="20" w:line="163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3"/>
              </w:rPr>
            </w:pPr>
            <w:r>
              <w:rPr>
                <w:rFonts w:ascii="Tahoma" w:eastAsia="Tahoma" w:hAnsi="Tahoma"/>
                <w:b/>
                <w:color w:val="000000"/>
                <w:sz w:val="13"/>
              </w:rPr>
              <w:t>5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C920E0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4FF29F0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F899B4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2D6D1A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8BF48B3" w14:textId="77777777" w:rsidR="009B07A5" w:rsidRDefault="009B07A5"/>
        </w:tc>
      </w:tr>
      <w:tr w:rsidR="009B07A5" w14:paraId="5044A56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4A7FB9EF" w14:textId="77777777" w:rsidR="009B07A5" w:rsidRDefault="009F0D27">
            <w:pPr>
              <w:spacing w:after="6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10CD2D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01C48C" w14:textId="77777777" w:rsidR="009B07A5" w:rsidRDefault="009F0D27">
            <w:pPr>
              <w:spacing w:after="66" w:line="187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DDF00C" w14:textId="77777777" w:rsidR="009B07A5" w:rsidRDefault="009F0D27">
            <w:pPr>
              <w:spacing w:after="66" w:line="187" w:lineRule="exact"/>
              <w:ind w:right="6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9.500,00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74ED740" w14:textId="77777777" w:rsidR="009B07A5" w:rsidRDefault="009F0D27">
            <w:pPr>
              <w:spacing w:after="66" w:line="187" w:lineRule="exact"/>
              <w:ind w:right="53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9.600,00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6A47264" w14:textId="77777777" w:rsidR="009B07A5" w:rsidRDefault="009F0D27">
            <w:pPr>
              <w:spacing w:after="66" w:line="187" w:lineRule="exact"/>
              <w:ind w:right="4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9.562,50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3DC52C63" w14:textId="77777777" w:rsidR="009B07A5" w:rsidRDefault="009F0D27">
            <w:pPr>
              <w:spacing w:after="66" w:line="187" w:lineRule="exact"/>
              <w:ind w:right="81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99,61%</w:t>
            </w:r>
          </w:p>
        </w:tc>
      </w:tr>
    </w:tbl>
    <w:p w14:paraId="748B7A7F" w14:textId="77777777" w:rsidR="009B07A5" w:rsidRDefault="009B07A5">
      <w:pPr>
        <w:spacing w:after="4" w:line="20" w:lineRule="exact"/>
      </w:pPr>
    </w:p>
    <w:p w14:paraId="25E75EE9" w14:textId="77777777" w:rsidR="009B07A5" w:rsidRDefault="009F0D27">
      <w:pPr>
        <w:spacing w:line="187" w:lineRule="exact"/>
        <w:ind w:left="792"/>
        <w:textAlignment w:val="baseline"/>
        <w:rPr>
          <w:rFonts w:ascii="Tahoma" w:eastAsia="Tahoma" w:hAnsi="Tahoma"/>
          <w:b/>
          <w:color w:val="000000"/>
          <w:spacing w:val="-1"/>
          <w:sz w:val="16"/>
        </w:rPr>
      </w:pPr>
      <w:r>
        <w:rPr>
          <w:rFonts w:ascii="Tahoma" w:eastAsia="Tahoma" w:hAnsi="Tahoma"/>
          <w:b/>
          <w:color w:val="000000"/>
          <w:spacing w:val="-1"/>
          <w:sz w:val="16"/>
        </w:rPr>
        <w:t>MunicipalSoft</w:t>
      </w:r>
    </w:p>
    <w:p w14:paraId="3830E564" w14:textId="77777777" w:rsidR="009B07A5" w:rsidRDefault="009F0D27">
      <w:pPr>
        <w:tabs>
          <w:tab w:val="right" w:pos="10584"/>
        </w:tabs>
        <w:spacing w:before="13" w:line="218" w:lineRule="exact"/>
        <w:ind w:left="7920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rptP3P-1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Str.12</w:t>
      </w:r>
    </w:p>
    <w:p w14:paraId="46DCF183" w14:textId="77777777" w:rsidR="009B07A5" w:rsidRDefault="009B07A5">
      <w:pPr>
        <w:sectPr w:rsidR="009B07A5">
          <w:pgSz w:w="11909" w:h="16838"/>
          <w:pgMar w:top="1140" w:right="433" w:bottom="239" w:left="836" w:header="720" w:footer="720" w:gutter="0"/>
          <w:cols w:space="720"/>
        </w:sectPr>
      </w:pPr>
    </w:p>
    <w:p w14:paraId="252A13AC" w14:textId="77777777" w:rsidR="009B07A5" w:rsidRDefault="009F0D27">
      <w:pPr>
        <w:pBdr>
          <w:top w:val="single" w:sz="7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2"/>
          <w:sz w:val="29"/>
        </w:rPr>
      </w:pPr>
      <w:r>
        <w:rPr>
          <w:rFonts w:eastAsia="Times New Roman"/>
          <w:color w:val="000000"/>
          <w:spacing w:val="2"/>
          <w:sz w:val="29"/>
        </w:rPr>
        <w:lastRenderedPageBreak/>
        <w:t>GODIŠNJE IZVRŠENJE PRORAČUNA OPĆINE ŽAKANJE ZA 2021. GODINU</w:t>
      </w:r>
    </w:p>
    <w:p w14:paraId="5A41623C" w14:textId="77777777" w:rsidR="009B07A5" w:rsidRDefault="009F0D27">
      <w:pPr>
        <w:pBdr>
          <w:top w:val="single" w:sz="7" w:space="3" w:color="000000"/>
        </w:pBdr>
        <w:spacing w:before="74" w:line="249" w:lineRule="exact"/>
        <w:jc w:val="center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POSEBNI DIO [T-11]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99"/>
        <w:gridCol w:w="2923"/>
        <w:gridCol w:w="1805"/>
        <w:gridCol w:w="1800"/>
        <w:gridCol w:w="1805"/>
        <w:gridCol w:w="1160"/>
      </w:tblGrid>
      <w:tr w:rsidR="009B07A5" w14:paraId="31E14E30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9626CD8" w14:textId="77777777" w:rsidR="009B07A5" w:rsidRDefault="009F0D27">
            <w:pPr>
              <w:spacing w:before="58" w:line="202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6FF65429" w14:textId="77777777" w:rsidR="009B07A5" w:rsidRDefault="009F0D27">
            <w:pPr>
              <w:spacing w:before="14" w:line="23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5807A3DA" w14:textId="77777777" w:rsidR="009B07A5" w:rsidRDefault="009F0D27">
            <w:pPr>
              <w:spacing w:before="92" w:after="44" w:line="20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825BEE2" w14:textId="77777777" w:rsidR="009B07A5" w:rsidRDefault="009F0D27">
            <w:pPr>
              <w:spacing w:before="34" w:line="235" w:lineRule="exact"/>
              <w:ind w:right="123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1B18B208" w14:textId="77777777" w:rsidR="009B07A5" w:rsidRDefault="009F0D27">
            <w:pPr>
              <w:spacing w:before="332" w:after="44" w:line="209" w:lineRule="exact"/>
              <w:ind w:right="132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D728CCA" w14:textId="77777777" w:rsidR="009B07A5" w:rsidRDefault="009F0D27">
            <w:pPr>
              <w:spacing w:before="44" w:line="235" w:lineRule="exact"/>
              <w:ind w:right="33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4E8FD77B" w14:textId="77777777" w:rsidR="009B07A5" w:rsidRDefault="009F0D27">
            <w:pPr>
              <w:spacing w:before="317" w:after="49" w:line="209" w:lineRule="exact"/>
              <w:ind w:right="78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F4A6910" w14:textId="77777777" w:rsidR="009B07A5" w:rsidRDefault="009F0D27">
            <w:pPr>
              <w:spacing w:before="68" w:line="211" w:lineRule="exact"/>
              <w:ind w:right="32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Tekući plan</w:t>
            </w:r>
          </w:p>
          <w:p w14:paraId="64AD93C8" w14:textId="77777777" w:rsidR="009B07A5" w:rsidRDefault="009F0D27">
            <w:pPr>
              <w:spacing w:before="327" w:after="39" w:line="209" w:lineRule="exact"/>
              <w:ind w:right="7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0B3AFE" w14:textId="77777777" w:rsidR="009B07A5" w:rsidRDefault="009F0D27">
            <w:pPr>
              <w:spacing w:before="44" w:line="235" w:lineRule="exact"/>
              <w:ind w:right="14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33E30C39" w14:textId="77777777" w:rsidR="009B07A5" w:rsidRDefault="009F0D27">
            <w:pPr>
              <w:spacing w:before="327" w:after="39" w:line="209" w:lineRule="exact"/>
              <w:ind w:right="7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858BA8E" w14:textId="77777777" w:rsidR="009B07A5" w:rsidRDefault="009F0D27">
            <w:pPr>
              <w:spacing w:before="44" w:line="235" w:lineRule="exact"/>
              <w:ind w:right="27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6EF996E0" w14:textId="77777777" w:rsidR="009B07A5" w:rsidRDefault="009F0D27">
            <w:pPr>
              <w:spacing w:before="5" w:line="235" w:lineRule="exact"/>
              <w:ind w:right="45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5/4</w:t>
            </w:r>
          </w:p>
          <w:p w14:paraId="781DFF8A" w14:textId="77777777" w:rsidR="009B07A5" w:rsidRDefault="009F0D27">
            <w:pPr>
              <w:spacing w:before="92" w:after="34" w:line="209" w:lineRule="exact"/>
              <w:ind w:left="432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</w:tr>
      <w:tr w:rsidR="009B07A5" w14:paraId="661774F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81676C" w14:textId="77777777" w:rsidR="009B07A5" w:rsidRDefault="009F0D27">
            <w:pPr>
              <w:spacing w:after="5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6967D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C243A7" w14:textId="77777777" w:rsidR="009B07A5" w:rsidRDefault="009F0D27">
            <w:pPr>
              <w:spacing w:after="57" w:line="186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AA4A9D" w14:textId="77777777" w:rsidR="009B07A5" w:rsidRDefault="009F0D27">
            <w:pPr>
              <w:spacing w:after="57" w:line="18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9.500,00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FD46EC" w14:textId="77777777" w:rsidR="009B07A5" w:rsidRDefault="009F0D27">
            <w:pPr>
              <w:spacing w:after="57" w:line="186" w:lineRule="exact"/>
              <w:ind w:right="5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9.600,00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96960F" w14:textId="77777777" w:rsidR="009B07A5" w:rsidRDefault="009F0D27">
            <w:pPr>
              <w:spacing w:after="57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9.562,50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  <w:vAlign w:val="center"/>
          </w:tcPr>
          <w:p w14:paraId="1507C4D9" w14:textId="77777777" w:rsidR="009B07A5" w:rsidRDefault="009F0D27">
            <w:pPr>
              <w:spacing w:after="57" w:line="186" w:lineRule="exact"/>
              <w:ind w:left="448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99,61%</w:t>
            </w:r>
          </w:p>
        </w:tc>
      </w:tr>
      <w:tr w:rsidR="009B07A5" w14:paraId="2ADED9E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F0555F" w14:textId="77777777" w:rsidR="009B07A5" w:rsidRDefault="009F0D27">
            <w:pPr>
              <w:spacing w:after="5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07E53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F168AB" w14:textId="77777777" w:rsidR="009B07A5" w:rsidRDefault="009F0D27">
            <w:pPr>
              <w:spacing w:after="57" w:line="186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Intelektualne i osobne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0491B0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F9D8F4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A8EDDE1" w14:textId="77777777" w:rsidR="009B07A5" w:rsidRDefault="009F0D27">
            <w:pPr>
              <w:spacing w:after="57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9.562,50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5E2DA5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F34A737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2594EE6" w14:textId="77777777" w:rsidR="009B07A5" w:rsidRDefault="009F0D27">
            <w:pPr>
              <w:spacing w:after="201" w:line="189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42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34B64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C42A5A1" w14:textId="77777777" w:rsidR="009B07A5" w:rsidRDefault="009F0D27">
            <w:pPr>
              <w:spacing w:after="9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Rashodi za nabavu proizvedene dugotrajne imovine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D8DC7D" w14:textId="77777777" w:rsidR="009B07A5" w:rsidRDefault="009F0D27">
            <w:pPr>
              <w:spacing w:after="201" w:line="189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312.000,00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18FA0CC" w14:textId="77777777" w:rsidR="009B07A5" w:rsidRDefault="009F0D27">
            <w:pPr>
              <w:spacing w:after="201" w:line="189" w:lineRule="exact"/>
              <w:ind w:right="5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186F7A" w14:textId="77777777" w:rsidR="009B07A5" w:rsidRDefault="009F0D27">
            <w:pPr>
              <w:spacing w:after="201" w:line="189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A796C1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E9C3C2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1FFC24B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425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BCDA4D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B3AA887" w14:textId="77777777" w:rsidR="009B07A5" w:rsidRDefault="009F0D27">
            <w:pPr>
              <w:spacing w:before="48" w:after="6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Višegodišnji nasadi i osnovno stado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45FE848" w14:textId="77777777" w:rsidR="009B07A5" w:rsidRDefault="009F0D27">
            <w:pPr>
              <w:spacing w:after="62" w:line="18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312.000,00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5EF68F" w14:textId="77777777" w:rsidR="009B07A5" w:rsidRDefault="009F0D27">
            <w:pPr>
              <w:spacing w:after="62" w:line="186" w:lineRule="exact"/>
              <w:ind w:right="5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C25B513" w14:textId="77777777" w:rsidR="009B07A5" w:rsidRDefault="009F0D27">
            <w:pPr>
              <w:spacing w:after="62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DA06DA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74DF61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BD31E9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4251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308DE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CC019EE" w14:textId="77777777" w:rsidR="009B07A5" w:rsidRDefault="009F0D27">
            <w:pPr>
              <w:spacing w:before="48" w:after="6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Višegodišnji nasadi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AF787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ADE94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DB9738" w14:textId="77777777" w:rsidR="009B07A5" w:rsidRDefault="009F0D27">
            <w:pPr>
              <w:spacing w:after="62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B45294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6B91E61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4E6B403" w14:textId="77777777" w:rsidR="009B07A5" w:rsidRDefault="009F0D27">
            <w:pPr>
              <w:spacing w:line="189" w:lineRule="exac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GLAVA</w:t>
            </w:r>
          </w:p>
          <w:p w14:paraId="7194A0E4" w14:textId="77777777" w:rsidR="009B07A5" w:rsidRDefault="009F0D27">
            <w:pPr>
              <w:spacing w:before="41" w:after="68" w:line="189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00202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ED47CE" w14:textId="77777777" w:rsidR="009B07A5" w:rsidRDefault="009F0D27">
            <w:pPr>
              <w:spacing w:after="15" w:line="240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PRORA</w:t>
            </w:r>
            <w:r>
              <w:rPr>
                <w:rFonts w:ascii="Tahoma" w:eastAsia="Tahoma" w:hAnsi="Tahoma"/>
                <w:b/>
                <w:color w:val="000000"/>
                <w:sz w:val="17"/>
              </w:rPr>
              <w:t>ČUNSKI KORISNIK: DJEÔI VRTIĆ PČELICA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E8A924" w14:textId="77777777" w:rsidR="009B07A5" w:rsidRDefault="009F0D27">
            <w:pPr>
              <w:spacing w:after="249" w:line="231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AD94EE" w14:textId="77777777" w:rsidR="009B07A5" w:rsidRDefault="009F0D27">
            <w:pPr>
              <w:spacing w:after="249" w:line="231" w:lineRule="exact"/>
              <w:ind w:right="5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3759E9" w14:textId="77777777" w:rsidR="009B07A5" w:rsidRDefault="009F0D27">
            <w:pPr>
              <w:spacing w:after="249" w:line="231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E81056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18356CF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46CF4089" w14:textId="77777777" w:rsidR="009B07A5" w:rsidRDefault="009F0D27">
            <w:pPr>
              <w:spacing w:line="190" w:lineRule="exac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Program</w:t>
            </w:r>
          </w:p>
          <w:p w14:paraId="17EBA4AF" w14:textId="77777777" w:rsidR="009B07A5" w:rsidRDefault="009F0D27">
            <w:pPr>
              <w:spacing w:before="36" w:after="77" w:line="189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1030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6198A0B" w14:textId="77777777" w:rsidR="009B07A5" w:rsidRDefault="009F0D27">
            <w:pPr>
              <w:spacing w:after="25" w:line="240" w:lineRule="exact"/>
              <w:ind w:left="72" w:right="504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PREŠKOLSKI ODGOJ- DJEÔI VRTIĆ PČELICA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CD191E0" w14:textId="77777777" w:rsidR="009B07A5" w:rsidRDefault="009F0D27">
            <w:pPr>
              <w:spacing w:after="259" w:line="231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ED61BF5" w14:textId="77777777" w:rsidR="009B07A5" w:rsidRDefault="009F0D27">
            <w:pPr>
              <w:spacing w:after="259" w:line="231" w:lineRule="exact"/>
              <w:ind w:right="5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FB8130" w14:textId="77777777" w:rsidR="009B07A5" w:rsidRDefault="009F0D27">
            <w:pPr>
              <w:spacing w:after="259" w:line="231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20"/>
              </w:rPr>
            </w:pPr>
            <w:r>
              <w:rPr>
                <w:rFonts w:ascii="Tahoma" w:eastAsia="Tahoma" w:hAnsi="Tahoma"/>
                <w:b/>
                <w:color w:val="000000"/>
                <w:sz w:val="20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997D99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0547CAE" w14:textId="77777777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56A6450D" w14:textId="77777777" w:rsidR="009B07A5" w:rsidRDefault="009F0D27">
            <w:pPr>
              <w:spacing w:after="223" w:line="189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A103001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3B3D552" w14:textId="77777777" w:rsidR="009B07A5" w:rsidRDefault="009F0D27">
            <w:pPr>
              <w:spacing w:line="187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RASHODI ZA ZAPOSLENE-DV</w:t>
            </w:r>
          </w:p>
          <w:p w14:paraId="650B7D35" w14:textId="77777777" w:rsidR="009B07A5" w:rsidRDefault="009F0D27">
            <w:pPr>
              <w:spacing w:line="194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PČELICA</w:t>
            </w:r>
          </w:p>
          <w:p w14:paraId="04CF52F8" w14:textId="77777777" w:rsidR="009B07A5" w:rsidRDefault="009F0D27">
            <w:pPr>
              <w:spacing w:before="63" w:after="14" w:line="154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0911 Predškolsko obrazovanje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0AE991C" w14:textId="77777777" w:rsidR="009B07A5" w:rsidRDefault="009F0D27">
            <w:pPr>
              <w:spacing w:after="422" w:line="190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53496AB" w14:textId="77777777" w:rsidR="009B07A5" w:rsidRDefault="009F0D27">
            <w:pPr>
              <w:spacing w:after="422" w:line="190" w:lineRule="exact"/>
              <w:ind w:right="5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2D85139C" w14:textId="77777777" w:rsidR="009B07A5" w:rsidRDefault="009F0D27">
            <w:pPr>
              <w:spacing w:after="422" w:line="190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654E1A5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D3D325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3FDE3A" w14:textId="77777777" w:rsidR="009B07A5" w:rsidRDefault="009F0D27">
            <w:pPr>
              <w:tabs>
                <w:tab w:val="left" w:pos="648"/>
              </w:tabs>
              <w:spacing w:after="7" w:line="167" w:lineRule="exact"/>
              <w:ind w:left="23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Izv. 1</w:t>
            </w:r>
            <w:r>
              <w:rPr>
                <w:rFonts w:ascii="Tahoma" w:eastAsia="Tahoma" w:hAnsi="Tahoma"/>
                <w:color w:val="000000"/>
                <w:sz w:val="15"/>
              </w:rPr>
              <w:tab/>
              <w:t>4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13D27B1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28AA9D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25FF6E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5C51A38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58BBF78" w14:textId="77777777" w:rsidR="009B07A5" w:rsidRDefault="009B07A5"/>
        </w:tc>
      </w:tr>
      <w:tr w:rsidR="009B07A5" w14:paraId="1002AF0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FC1F678" w14:textId="77777777" w:rsidR="009B07A5" w:rsidRDefault="009F0D27">
            <w:pPr>
              <w:spacing w:after="58" w:line="189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194DF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D08D36" w14:textId="77777777" w:rsidR="009B07A5" w:rsidRDefault="009F0D27">
            <w:pPr>
              <w:spacing w:after="58" w:line="189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Rashodi za zaposlene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C64F51" w14:textId="77777777" w:rsidR="009B07A5" w:rsidRDefault="009F0D27">
            <w:pPr>
              <w:spacing w:after="58" w:line="189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9DDDCA0" w14:textId="77777777" w:rsidR="009B07A5" w:rsidRDefault="009F0D27">
            <w:pPr>
              <w:spacing w:after="58" w:line="189" w:lineRule="exact"/>
              <w:ind w:right="5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65A5E3" w14:textId="77777777" w:rsidR="009B07A5" w:rsidRDefault="009F0D27">
            <w:pPr>
              <w:spacing w:after="58" w:line="189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999E56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52E297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00AC9A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EEA77B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FFBDA4" w14:textId="77777777" w:rsidR="009B07A5" w:rsidRDefault="009F0D27">
            <w:pPr>
              <w:spacing w:before="48" w:after="58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Plaće (Bruto)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51AF05C" w14:textId="77777777" w:rsidR="009B07A5" w:rsidRDefault="009F0D27">
            <w:pPr>
              <w:spacing w:after="58" w:line="18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5839A3D" w14:textId="77777777" w:rsidR="009B07A5" w:rsidRDefault="009F0D27">
            <w:pPr>
              <w:spacing w:after="58" w:line="186" w:lineRule="exact"/>
              <w:ind w:right="5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C1056D" w14:textId="77777777" w:rsidR="009B07A5" w:rsidRDefault="009F0D27">
            <w:pPr>
              <w:spacing w:after="58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BFA1CC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2CEF72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26F9EF7C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D652A6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D19BB9E" w14:textId="77777777" w:rsidR="009B07A5" w:rsidRDefault="009F0D27">
            <w:pPr>
              <w:spacing w:before="48" w:after="58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Plaće za redovan rad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F3F675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E6BCD9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8BA1B86" w14:textId="77777777" w:rsidR="009B07A5" w:rsidRDefault="009F0D27">
            <w:pPr>
              <w:spacing w:after="58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6BEDA7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9060BE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8EC14F7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ED2F5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3E97EA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rashodi za zaposlene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56CE63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3898C3" w14:textId="77777777" w:rsidR="009B07A5" w:rsidRDefault="009F0D27">
            <w:pPr>
              <w:spacing w:after="62" w:line="187" w:lineRule="exact"/>
              <w:ind w:right="5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4940CA" w14:textId="77777777" w:rsidR="009B07A5" w:rsidRDefault="009F0D27">
            <w:pPr>
              <w:spacing w:after="62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14757F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BFA305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04463C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7073C0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B976070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rashodi za zaposlene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95B9F0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EF95A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4CC232" w14:textId="77777777" w:rsidR="009B07A5" w:rsidRDefault="009F0D27">
            <w:pPr>
              <w:spacing w:after="62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FC2B72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DFB5C7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1D17CD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F26F50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92FA6A" w14:textId="77777777" w:rsidR="009B07A5" w:rsidRDefault="009F0D27">
            <w:pPr>
              <w:spacing w:before="49" w:after="6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Doprinosi na plaće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9D8B80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7FD82EC" w14:textId="77777777" w:rsidR="009B07A5" w:rsidRDefault="009F0D27">
            <w:pPr>
              <w:spacing w:after="62" w:line="187" w:lineRule="exact"/>
              <w:ind w:right="5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944DE8" w14:textId="77777777" w:rsidR="009B07A5" w:rsidRDefault="009F0D27">
            <w:pPr>
              <w:spacing w:after="62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B7DA3A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642F8B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F17EAB1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3131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938CD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E8F471C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Doprinosi za mirovinsko osiguranje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9A7D4B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69743C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0FC29E" w14:textId="77777777" w:rsidR="009B07A5" w:rsidRDefault="009F0D27">
            <w:pPr>
              <w:spacing w:after="62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BAA105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CAB7F7E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124C1CAF" w14:textId="77777777" w:rsidR="009B07A5" w:rsidRDefault="009F0D27">
            <w:pPr>
              <w:spacing w:after="20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3132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F532C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5A8CD09" w14:textId="77777777" w:rsidR="009B07A5" w:rsidRDefault="009F0D27">
            <w:pPr>
              <w:spacing w:after="14" w:line="192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Doprinosi za obvezno zdravstveno osiguranje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7CEB19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F7F566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3228CE1" w14:textId="77777777" w:rsidR="009B07A5" w:rsidRDefault="009F0D27">
            <w:pPr>
              <w:spacing w:after="206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F8356F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56B7E5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A46EF19" w14:textId="77777777" w:rsidR="009B07A5" w:rsidRDefault="009F0D27">
            <w:pPr>
              <w:spacing w:after="68" w:line="189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4F624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793F17" w14:textId="77777777" w:rsidR="009B07A5" w:rsidRDefault="009F0D27">
            <w:pPr>
              <w:spacing w:after="67" w:line="190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4762947" w14:textId="77777777" w:rsidR="009B07A5" w:rsidRDefault="009F0D27">
            <w:pPr>
              <w:spacing w:after="67" w:line="190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1A4D0D" w14:textId="77777777" w:rsidR="009B07A5" w:rsidRDefault="009F0D27">
            <w:pPr>
              <w:spacing w:after="67" w:line="190" w:lineRule="exact"/>
              <w:ind w:right="5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00AD7C5" w14:textId="77777777" w:rsidR="009B07A5" w:rsidRDefault="009F0D27">
            <w:pPr>
              <w:spacing w:after="67" w:line="190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B04778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D6C6DC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37DBB8B0" w14:textId="77777777" w:rsidR="009B07A5" w:rsidRDefault="009F0D27">
            <w:pPr>
              <w:spacing w:after="6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48F80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15EFD75" w14:textId="77777777" w:rsidR="009B07A5" w:rsidRDefault="009F0D27">
            <w:pPr>
              <w:spacing w:before="49" w:after="6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troškova zaposlenima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42E22BC" w14:textId="77777777" w:rsidR="009B07A5" w:rsidRDefault="009F0D27">
            <w:pPr>
              <w:spacing w:after="6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8F75DBE" w14:textId="77777777" w:rsidR="009B07A5" w:rsidRDefault="009F0D27">
            <w:pPr>
              <w:spacing w:after="67" w:line="187" w:lineRule="exact"/>
              <w:ind w:right="5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D3F487" w14:textId="77777777" w:rsidR="009B07A5" w:rsidRDefault="009F0D27">
            <w:pPr>
              <w:spacing w:after="67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258A2D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57D075C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03BCF478" w14:textId="77777777" w:rsidR="009B07A5" w:rsidRDefault="009F0D27">
            <w:pPr>
              <w:spacing w:after="6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3211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FB4C6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AED6B8" w14:textId="77777777" w:rsidR="009B07A5" w:rsidRDefault="009F0D27">
            <w:pPr>
              <w:spacing w:before="49" w:after="6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Službena putovanja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7703FB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84A1FF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B9D6B7" w14:textId="77777777" w:rsidR="009B07A5" w:rsidRDefault="009F0D27">
            <w:pPr>
              <w:spacing w:after="67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A6F385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D2A72B8" w14:textId="77777777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73436B3F" w14:textId="77777777" w:rsidR="009B07A5" w:rsidRDefault="009F0D27">
            <w:pPr>
              <w:spacing w:after="21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3212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7637C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E47FE01" w14:textId="77777777" w:rsidR="009B07A5" w:rsidRDefault="009F0D27">
            <w:pPr>
              <w:spacing w:after="19" w:line="197" w:lineRule="exact"/>
              <w:ind w:left="72" w:right="144"/>
              <w:jc w:val="both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Naknade za prijevoz, za rad na terenu i odvojeni život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E8454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BB78C1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B871904" w14:textId="77777777" w:rsidR="009B07A5" w:rsidRDefault="009F0D27">
            <w:pPr>
              <w:spacing w:after="216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8D7782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752466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0800045" w14:textId="77777777" w:rsidR="009B07A5" w:rsidRDefault="009F0D27">
            <w:pPr>
              <w:spacing w:after="7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3213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997219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F1A056" w14:textId="77777777" w:rsidR="009B07A5" w:rsidRDefault="009F0D27">
            <w:pPr>
              <w:spacing w:before="48" w:after="7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Stručno usavršavanje zaposlenika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1A0D95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2BE86C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244F4D4" w14:textId="77777777" w:rsidR="009B07A5" w:rsidRDefault="009F0D27">
            <w:pPr>
              <w:spacing w:after="72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A714AE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053764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A63746B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3214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76240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3503339" w14:textId="77777777" w:rsidR="009B07A5" w:rsidRDefault="009F0D27">
            <w:pPr>
              <w:spacing w:before="48" w:after="57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naknade troškova zaposlenima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C9EB0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B4A0C7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CBF4A3" w14:textId="77777777" w:rsidR="009B07A5" w:rsidRDefault="009F0D27">
            <w:pPr>
              <w:spacing w:after="57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574E3C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CD89F2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EE5179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B85F3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5293C55" w14:textId="77777777" w:rsidR="009B07A5" w:rsidRDefault="009F0D27">
            <w:pPr>
              <w:spacing w:after="62" w:line="186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9FC7F31" w14:textId="77777777" w:rsidR="009B07A5" w:rsidRDefault="009F0D27">
            <w:pPr>
              <w:spacing w:after="62" w:line="18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6A84D5F" w14:textId="77777777" w:rsidR="009B07A5" w:rsidRDefault="009F0D27">
            <w:pPr>
              <w:spacing w:after="62" w:line="186" w:lineRule="exact"/>
              <w:ind w:right="5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1AD15CC" w14:textId="77777777" w:rsidR="009B07A5" w:rsidRDefault="009F0D27">
            <w:pPr>
              <w:spacing w:after="62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829F63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42D527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D5DC9CB" w14:textId="77777777" w:rsidR="009B07A5" w:rsidRDefault="009F0D27">
            <w:pPr>
              <w:spacing w:after="6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3236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21366E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D5FBD47" w14:textId="77777777" w:rsidR="009B07A5" w:rsidRDefault="009F0D27">
            <w:pPr>
              <w:spacing w:after="62" w:line="186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Zdravstvene i veterinarske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CED355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3234D4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C576E82" w14:textId="77777777" w:rsidR="009B07A5" w:rsidRDefault="009F0D27">
            <w:pPr>
              <w:spacing w:after="62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1375E6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516BA9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9C23A4F" w14:textId="77777777" w:rsidR="009B07A5" w:rsidRDefault="009F0D27">
            <w:pPr>
              <w:spacing w:after="35" w:line="189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pacing w:val="-10"/>
                <w:sz w:val="17"/>
              </w:rPr>
              <w:t>Akt. A103002</w:t>
            </w:r>
          </w:p>
        </w:tc>
        <w:tc>
          <w:tcPr>
            <w:tcW w:w="2923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0B43CBAF" w14:textId="77777777" w:rsidR="009B07A5" w:rsidRDefault="009F0D27">
            <w:pPr>
              <w:spacing w:line="189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I DRUGI RASHODI</w:t>
            </w:r>
          </w:p>
          <w:p w14:paraId="42E9AA07" w14:textId="77777777" w:rsidR="009B07A5" w:rsidRDefault="009F0D27">
            <w:pPr>
              <w:spacing w:before="67" w:after="14" w:line="154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4"/>
              </w:rPr>
            </w:pPr>
            <w:r>
              <w:rPr>
                <w:rFonts w:ascii="Tahoma" w:eastAsia="Tahoma" w:hAnsi="Tahoma"/>
                <w:color w:val="000000"/>
                <w:sz w:val="14"/>
              </w:rPr>
              <w:t>Funkcija: 0911 Predškolsko obrazovanje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192CA3E4" w14:textId="77777777" w:rsidR="009B07A5" w:rsidRDefault="009F0D27">
            <w:pPr>
              <w:spacing w:after="235" w:line="189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10.000,00</w:t>
            </w:r>
          </w:p>
        </w:tc>
        <w:tc>
          <w:tcPr>
            <w:tcW w:w="18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60981108" w14:textId="77777777" w:rsidR="009B07A5" w:rsidRDefault="009F0D27">
            <w:pPr>
              <w:spacing w:after="235" w:line="189" w:lineRule="exact"/>
              <w:ind w:right="5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05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single" w:sz="2" w:space="0" w:color="000000"/>
            </w:tcBorders>
          </w:tcPr>
          <w:p w14:paraId="44D24A61" w14:textId="77777777" w:rsidR="009B07A5" w:rsidRDefault="009F0D27">
            <w:pPr>
              <w:spacing w:after="235" w:line="189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16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0" w:space="0" w:color="000000"/>
              <w:right w:val="none" w:sz="0" w:space="0" w:color="020000"/>
            </w:tcBorders>
          </w:tcPr>
          <w:p w14:paraId="527C495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7EE868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54002158" w14:textId="77777777" w:rsidR="009B07A5" w:rsidRDefault="009F0D27">
            <w:pPr>
              <w:tabs>
                <w:tab w:val="right" w:pos="720"/>
              </w:tabs>
              <w:spacing w:after="7" w:line="167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Izv. 1</w:t>
            </w:r>
            <w:r>
              <w:rPr>
                <w:rFonts w:ascii="Tahoma" w:eastAsia="Tahoma" w:hAnsi="Tahoma"/>
                <w:color w:val="000000"/>
                <w:sz w:val="15"/>
              </w:rPr>
              <w:tab/>
              <w:t>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40C108D" w14:textId="77777777" w:rsidR="009B07A5" w:rsidRDefault="009F0D27">
            <w:pPr>
              <w:spacing w:after="12" w:line="167" w:lineRule="exact"/>
              <w:jc w:val="right"/>
              <w:textAlignment w:val="baseline"/>
              <w:rPr>
                <w:rFonts w:ascii="Tahoma" w:eastAsia="Tahoma" w:hAnsi="Tahoma"/>
                <w:color w:val="000000"/>
                <w:sz w:val="15"/>
              </w:rPr>
            </w:pPr>
            <w:r>
              <w:rPr>
                <w:rFonts w:ascii="Tahoma" w:eastAsia="Tahoma" w:hAnsi="Tahoma"/>
                <w:color w:val="000000"/>
                <w:sz w:val="15"/>
              </w:rPr>
              <w:t>7</w:t>
            </w:r>
          </w:p>
        </w:tc>
        <w:tc>
          <w:tcPr>
            <w:tcW w:w="2923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DE3B40E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7F7E31" w14:textId="77777777" w:rsidR="009B07A5" w:rsidRDefault="009B07A5"/>
        </w:tc>
        <w:tc>
          <w:tcPr>
            <w:tcW w:w="180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D18D013" w14:textId="77777777" w:rsidR="009B07A5" w:rsidRDefault="009B07A5"/>
        </w:tc>
        <w:tc>
          <w:tcPr>
            <w:tcW w:w="1805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F36488" w14:textId="77777777" w:rsidR="009B07A5" w:rsidRDefault="009B07A5"/>
        </w:tc>
        <w:tc>
          <w:tcPr>
            <w:tcW w:w="1160" w:type="dxa"/>
            <w:vMerge/>
            <w:tcBorders>
              <w:top w:val="single" w:sz="0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364AA84" w14:textId="77777777" w:rsidR="009B07A5" w:rsidRDefault="009B07A5"/>
        </w:tc>
      </w:tr>
      <w:tr w:rsidR="009B07A5" w14:paraId="3442BE5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ACF87D" w14:textId="77777777" w:rsidR="009B07A5" w:rsidRDefault="009F0D27">
            <w:pPr>
              <w:spacing w:after="58" w:line="189" w:lineRule="exact"/>
              <w:ind w:right="10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AC5937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B76E6A" w14:textId="77777777" w:rsidR="009B07A5" w:rsidRDefault="009F0D27">
            <w:pPr>
              <w:spacing w:after="57" w:line="190" w:lineRule="exact"/>
              <w:ind w:left="81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01389BC" w14:textId="77777777" w:rsidR="009B07A5" w:rsidRDefault="009F0D27">
            <w:pPr>
              <w:spacing w:after="57" w:line="190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97D81A" w14:textId="77777777" w:rsidR="009B07A5" w:rsidRDefault="009F0D27">
            <w:pPr>
              <w:spacing w:after="57" w:line="190" w:lineRule="exact"/>
              <w:ind w:right="5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44A1904" w14:textId="77777777" w:rsidR="009B07A5" w:rsidRDefault="009F0D27">
            <w:pPr>
              <w:spacing w:after="57" w:line="190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7"/>
              </w:rPr>
            </w:pPr>
            <w:r>
              <w:rPr>
                <w:rFonts w:ascii="Tahoma" w:eastAsia="Tahoma" w:hAnsi="Tahoma"/>
                <w:b/>
                <w:color w:val="000000"/>
                <w:sz w:val="17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9AE717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BDAA0C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8DC62E" w14:textId="77777777" w:rsidR="009B07A5" w:rsidRDefault="009F0D27">
            <w:pPr>
              <w:spacing w:after="58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7CF8CF1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02D9346" w14:textId="77777777" w:rsidR="009B07A5" w:rsidRDefault="009F0D27">
            <w:pPr>
              <w:spacing w:after="57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materijal i energiju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77D041" w14:textId="77777777" w:rsidR="009B07A5" w:rsidRDefault="009F0D27">
            <w:pPr>
              <w:spacing w:after="57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7D0FC6" w14:textId="77777777" w:rsidR="009B07A5" w:rsidRDefault="009F0D27">
            <w:pPr>
              <w:spacing w:after="57" w:line="187" w:lineRule="exact"/>
              <w:ind w:right="5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2D307AE" w14:textId="77777777" w:rsidR="009B07A5" w:rsidRDefault="009F0D27">
            <w:pPr>
              <w:spacing w:after="57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4DA758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83082DB" w14:textId="77777777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2D5757CD" w14:textId="77777777" w:rsidR="009B07A5" w:rsidRDefault="009F0D27">
            <w:pPr>
              <w:spacing w:after="20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AD014F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C0F1C3" w14:textId="77777777" w:rsidR="009B07A5" w:rsidRDefault="009F0D27">
            <w:pPr>
              <w:spacing w:after="10" w:line="192" w:lineRule="exact"/>
              <w:ind w:left="72" w:right="36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Uredski materijal i ostali materijalni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07C23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B2CC4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E531217" w14:textId="77777777" w:rsidR="009B07A5" w:rsidRDefault="009F0D27">
            <w:pPr>
              <w:spacing w:after="201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3E9B77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C1FDFE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190CF6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6413077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9115E3B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Materijal i sirovine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A58D1A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6FD3C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91D3B08" w14:textId="77777777" w:rsidR="009B07A5" w:rsidRDefault="009F0D27">
            <w:pPr>
              <w:spacing w:after="62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16EA0E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4273F52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5DDDE29B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44B42E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5275A6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Energija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786A6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979AA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150EAD" w14:textId="77777777" w:rsidR="009B07A5" w:rsidRDefault="009F0D27">
            <w:pPr>
              <w:spacing w:after="62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3E0CF0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80BBDE7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75907AF5" w14:textId="77777777" w:rsidR="009B07A5" w:rsidRDefault="009F0D27">
            <w:pPr>
              <w:spacing w:after="211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42CA062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B5A2D60" w14:textId="77777777" w:rsidR="009B07A5" w:rsidRDefault="009F0D27">
            <w:pPr>
              <w:spacing w:after="14" w:line="195" w:lineRule="exact"/>
              <w:ind w:left="72" w:right="180"/>
              <w:jc w:val="both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Mat. i dijelovi za teku</w:t>
            </w:r>
            <w:r>
              <w:rPr>
                <w:rFonts w:ascii="Tahoma" w:eastAsia="Tahoma" w:hAnsi="Tahoma"/>
                <w:color w:val="000000"/>
                <w:sz w:val="16"/>
              </w:rPr>
              <w:t>će i investicijsko održavanje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8BB2B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53CD1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F0483F" w14:textId="77777777" w:rsidR="009B07A5" w:rsidRDefault="009F0D27">
            <w:pPr>
              <w:spacing w:after="211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D105EA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CA8BA1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35811837" w14:textId="77777777" w:rsidR="009B07A5" w:rsidRDefault="009F0D27">
            <w:pPr>
              <w:spacing w:after="5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3225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348AD2E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CC957A8" w14:textId="77777777" w:rsidR="009B07A5" w:rsidRDefault="009F0D27">
            <w:pPr>
              <w:spacing w:after="53" w:line="186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Sitni inventar i auto gume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34B84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88E330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247F547" w14:textId="77777777" w:rsidR="009B07A5" w:rsidRDefault="009F0D27">
            <w:pPr>
              <w:spacing w:after="53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1D99499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9A23895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0FF7D07C" w14:textId="77777777" w:rsidR="009B07A5" w:rsidRDefault="009F0D27">
            <w:pPr>
              <w:spacing w:after="20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3227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3105ED8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B753A24" w14:textId="77777777" w:rsidR="009B07A5" w:rsidRDefault="009F0D27">
            <w:pPr>
              <w:spacing w:after="5" w:line="195" w:lineRule="exact"/>
              <w:ind w:left="72" w:right="43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Službena, radna i zaštitna odjeća i obuća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444D7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65CDEF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3E38D6B" w14:textId="77777777" w:rsidR="009B07A5" w:rsidRDefault="009F0D27">
            <w:pPr>
              <w:spacing w:after="202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BB4FED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AD4168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616CF0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579D37F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578AD1C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Rashodi za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195F5B8" w14:textId="77777777" w:rsidR="009B07A5" w:rsidRDefault="009F0D27">
            <w:pPr>
              <w:spacing w:after="62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310078EC" w14:textId="77777777" w:rsidR="009B07A5" w:rsidRDefault="009F0D27">
            <w:pPr>
              <w:spacing w:after="62" w:line="187" w:lineRule="exact"/>
              <w:ind w:right="5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2BD0D8" w14:textId="77777777" w:rsidR="009B07A5" w:rsidRDefault="009F0D27">
            <w:pPr>
              <w:spacing w:after="62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DF7E9D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0C172F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7054DE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617481B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A23F99" w14:textId="77777777" w:rsidR="009B07A5" w:rsidRDefault="009F0D27">
            <w:pPr>
              <w:spacing w:before="49" w:after="62" w:line="168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Usluge telefona, pošte i prijevoza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46EA7C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428277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7D9D80" w14:textId="77777777" w:rsidR="009B07A5" w:rsidRDefault="009F0D27">
            <w:pPr>
              <w:spacing w:after="62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50FF89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2C956F6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</w:tcPr>
          <w:p w14:paraId="7863E543" w14:textId="77777777" w:rsidR="009B07A5" w:rsidRDefault="009F0D27">
            <w:pPr>
              <w:spacing w:after="207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B5F2763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C76D81A" w14:textId="77777777" w:rsidR="009B07A5" w:rsidRDefault="009F0D27">
            <w:pPr>
              <w:spacing w:after="14" w:line="195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Usluge tekućeg i investicijskog održavanja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64D672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27B8AB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884EA24" w14:textId="77777777" w:rsidR="009B07A5" w:rsidRDefault="009F0D27">
            <w:pPr>
              <w:spacing w:after="206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E173D4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04F818E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DEBFBD" w14:textId="77777777" w:rsidR="009B07A5" w:rsidRDefault="009F0D27">
            <w:pPr>
              <w:spacing w:after="63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2B6EBE4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85A28C" w14:textId="77777777" w:rsidR="009B07A5" w:rsidRDefault="009F0D27">
            <w:pPr>
              <w:spacing w:after="62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Komunalne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BB9B40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E3BF18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CAD3CBA" w14:textId="77777777" w:rsidR="009B07A5" w:rsidRDefault="009F0D27">
            <w:pPr>
              <w:spacing w:after="62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CFF9B5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079AC2D" w14:textId="77777777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none" w:sz="0" w:space="0" w:color="020000"/>
              <w:right w:val="single" w:sz="9" w:space="0" w:color="000000"/>
            </w:tcBorders>
            <w:vAlign w:val="center"/>
          </w:tcPr>
          <w:p w14:paraId="3CE10348" w14:textId="77777777" w:rsidR="009B07A5" w:rsidRDefault="009F0D27">
            <w:pPr>
              <w:spacing w:after="82" w:line="186" w:lineRule="exact"/>
              <w:ind w:right="1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3239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9" w:space="0" w:color="000000"/>
              <w:bottom w:val="none" w:sz="0" w:space="0" w:color="020000"/>
              <w:right w:val="single" w:sz="2" w:space="0" w:color="000000"/>
            </w:tcBorders>
          </w:tcPr>
          <w:p w14:paraId="1F47AA1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1B53F78A" w14:textId="77777777" w:rsidR="009B07A5" w:rsidRDefault="009F0D27">
            <w:pPr>
              <w:spacing w:after="81" w:line="187" w:lineRule="exact"/>
              <w:ind w:left="81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Ostale usluge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7F4C26C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</w:tcPr>
          <w:p w14:paraId="27794CC2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single" w:sz="2" w:space="0" w:color="000000"/>
            </w:tcBorders>
            <w:vAlign w:val="center"/>
          </w:tcPr>
          <w:p w14:paraId="738270A3" w14:textId="77777777" w:rsidR="009B07A5" w:rsidRDefault="009F0D27">
            <w:pPr>
              <w:spacing w:after="81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none" w:sz="0" w:space="0" w:color="020000"/>
              <w:right w:val="none" w:sz="0" w:space="0" w:color="020000"/>
            </w:tcBorders>
          </w:tcPr>
          <w:p w14:paraId="6E2805F6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</w:tbl>
    <w:p w14:paraId="26CEECED" w14:textId="77777777" w:rsidR="009B07A5" w:rsidRDefault="009F0D27">
      <w:pPr>
        <w:spacing w:before="36" w:line="191" w:lineRule="exact"/>
        <w:ind w:left="792"/>
        <w:textAlignment w:val="baseline"/>
        <w:rPr>
          <w:rFonts w:ascii="Tahoma" w:eastAsia="Tahoma" w:hAnsi="Tahoma"/>
          <w:b/>
          <w:color w:val="000000"/>
          <w:spacing w:val="-6"/>
          <w:sz w:val="17"/>
        </w:rPr>
      </w:pPr>
      <w:r>
        <w:rPr>
          <w:rFonts w:ascii="Tahoma" w:eastAsia="Tahoma" w:hAnsi="Tahoma"/>
          <w:b/>
          <w:color w:val="000000"/>
          <w:spacing w:val="-6"/>
          <w:sz w:val="17"/>
        </w:rPr>
        <w:t>MunicipalSoft</w:t>
      </w:r>
    </w:p>
    <w:p w14:paraId="6B640AE0" w14:textId="77777777" w:rsidR="009B07A5" w:rsidRDefault="009F0D27">
      <w:pPr>
        <w:tabs>
          <w:tab w:val="right" w:pos="10584"/>
        </w:tabs>
        <w:spacing w:line="231" w:lineRule="exact"/>
        <w:ind w:left="7920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rptP3P-1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7"/>
        </w:rPr>
        <w:t>Str.13</w:t>
      </w:r>
    </w:p>
    <w:p w14:paraId="780217DA" w14:textId="77777777" w:rsidR="009B07A5" w:rsidRDefault="009B07A5">
      <w:pPr>
        <w:sectPr w:rsidR="009B07A5">
          <w:pgSz w:w="11909" w:h="16838"/>
          <w:pgMar w:top="1140" w:right="433" w:bottom="239" w:left="836" w:header="720" w:footer="720" w:gutter="0"/>
          <w:cols w:space="720"/>
        </w:sectPr>
      </w:pPr>
    </w:p>
    <w:p w14:paraId="0359F65E" w14:textId="77777777" w:rsidR="009B07A5" w:rsidRDefault="009F0D27">
      <w:pPr>
        <w:pBdr>
          <w:top w:val="single" w:sz="7" w:space="3" w:color="000000"/>
        </w:pBdr>
        <w:spacing w:line="333" w:lineRule="exact"/>
        <w:jc w:val="center"/>
        <w:textAlignment w:val="baseline"/>
        <w:rPr>
          <w:rFonts w:eastAsia="Times New Roman"/>
          <w:color w:val="000000"/>
          <w:spacing w:val="2"/>
          <w:sz w:val="29"/>
        </w:rPr>
      </w:pPr>
      <w:r>
        <w:rPr>
          <w:rFonts w:eastAsia="Times New Roman"/>
          <w:color w:val="000000"/>
          <w:spacing w:val="2"/>
          <w:sz w:val="29"/>
        </w:rPr>
        <w:lastRenderedPageBreak/>
        <w:t>GODIŠNJE IZVRŠENJE PRORAČUNA OPĆINE ŽAKANJE ZA 2021. GODINU</w:t>
      </w:r>
    </w:p>
    <w:p w14:paraId="2D4D247B" w14:textId="77777777" w:rsidR="009B07A5" w:rsidRDefault="009F0D27">
      <w:pPr>
        <w:pBdr>
          <w:top w:val="single" w:sz="7" w:space="3" w:color="000000"/>
        </w:pBdr>
        <w:spacing w:before="74" w:line="249" w:lineRule="exact"/>
        <w:jc w:val="center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POSEBNI DIO [T-11]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99"/>
        <w:gridCol w:w="2923"/>
        <w:gridCol w:w="1805"/>
        <w:gridCol w:w="1800"/>
        <w:gridCol w:w="1805"/>
        <w:gridCol w:w="1160"/>
      </w:tblGrid>
      <w:tr w:rsidR="009B07A5" w14:paraId="2D784AD9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1147" w:type="dxa"/>
            <w:gridSpan w:val="2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37D3C3C" w14:textId="77777777" w:rsidR="009B07A5" w:rsidRDefault="009F0D27">
            <w:pPr>
              <w:spacing w:before="58" w:line="202" w:lineRule="exact"/>
              <w:ind w:right="180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Račun/</w:t>
            </w:r>
          </w:p>
          <w:p w14:paraId="767C6A17" w14:textId="77777777" w:rsidR="009B07A5" w:rsidRDefault="009F0D27">
            <w:pPr>
              <w:spacing w:before="14" w:line="235" w:lineRule="exact"/>
              <w:ind w:right="180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Pozicija</w:t>
            </w:r>
          </w:p>
          <w:p w14:paraId="1DFED936" w14:textId="77777777" w:rsidR="009B07A5" w:rsidRDefault="009F0D27">
            <w:pPr>
              <w:spacing w:before="92" w:after="44" w:line="209" w:lineRule="exact"/>
              <w:ind w:right="469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1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4DFB2F9" w14:textId="77777777" w:rsidR="009B07A5" w:rsidRDefault="009F0D27">
            <w:pPr>
              <w:spacing w:before="34" w:line="235" w:lineRule="exact"/>
              <w:ind w:right="1205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Opis</w:t>
            </w:r>
          </w:p>
          <w:p w14:paraId="24E1E9CD" w14:textId="77777777" w:rsidR="009B07A5" w:rsidRDefault="009F0D27">
            <w:pPr>
              <w:spacing w:before="332" w:after="44" w:line="209" w:lineRule="exact"/>
              <w:ind w:right="1385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2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D3342B" w14:textId="77777777" w:rsidR="009B07A5" w:rsidRDefault="009F0D27">
            <w:pPr>
              <w:spacing w:before="44" w:line="235" w:lineRule="exact"/>
              <w:ind w:right="338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Izvorni plan</w:t>
            </w:r>
          </w:p>
          <w:p w14:paraId="06850F2B" w14:textId="77777777" w:rsidR="009B07A5" w:rsidRDefault="009F0D27">
            <w:pPr>
              <w:spacing w:before="317" w:after="49" w:line="209" w:lineRule="exact"/>
              <w:ind w:right="78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3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9A3AB47" w14:textId="77777777" w:rsidR="009B07A5" w:rsidRDefault="009F0D27">
            <w:pPr>
              <w:spacing w:before="68" w:line="211" w:lineRule="exact"/>
              <w:ind w:right="32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Tekući plan</w:t>
            </w:r>
          </w:p>
          <w:p w14:paraId="56EEA7A5" w14:textId="77777777" w:rsidR="009B07A5" w:rsidRDefault="009F0D27">
            <w:pPr>
              <w:spacing w:before="327" w:after="39" w:line="209" w:lineRule="exact"/>
              <w:ind w:right="778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CA25184" w14:textId="77777777" w:rsidR="009B07A5" w:rsidRDefault="009F0D27">
            <w:pPr>
              <w:spacing w:before="44" w:line="235" w:lineRule="exact"/>
              <w:ind w:right="144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Ostvarenje 2021</w:t>
            </w:r>
          </w:p>
          <w:p w14:paraId="1A1DF000" w14:textId="77777777" w:rsidR="009B07A5" w:rsidRDefault="009F0D27">
            <w:pPr>
              <w:spacing w:before="327" w:after="39" w:line="209" w:lineRule="exact"/>
              <w:ind w:right="774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5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98CE893" w14:textId="77777777" w:rsidR="009B07A5" w:rsidRDefault="009F0D27">
            <w:pPr>
              <w:spacing w:before="44" w:line="235" w:lineRule="exact"/>
              <w:ind w:left="288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Indeks</w:t>
            </w:r>
          </w:p>
          <w:p w14:paraId="7DC30832" w14:textId="77777777" w:rsidR="009B07A5" w:rsidRDefault="009F0D27">
            <w:pPr>
              <w:spacing w:before="5" w:line="235" w:lineRule="exact"/>
              <w:ind w:right="441"/>
              <w:jc w:val="right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5/4</w:t>
            </w:r>
          </w:p>
          <w:p w14:paraId="3E1E5A3A" w14:textId="77777777" w:rsidR="009B07A5" w:rsidRDefault="009F0D27">
            <w:pPr>
              <w:spacing w:before="92" w:after="34" w:line="209" w:lineRule="exact"/>
              <w:ind w:right="531"/>
              <w:jc w:val="right"/>
              <w:textAlignment w:val="baseline"/>
              <w:rPr>
                <w:rFonts w:ascii="Tahoma" w:eastAsia="Tahoma" w:hAnsi="Tahoma"/>
                <w:color w:val="000000"/>
                <w:sz w:val="18"/>
              </w:rPr>
            </w:pPr>
            <w:r>
              <w:rPr>
                <w:rFonts w:ascii="Tahoma" w:eastAsia="Tahoma" w:hAnsi="Tahoma"/>
                <w:color w:val="000000"/>
                <w:sz w:val="18"/>
              </w:rPr>
              <w:t>6</w:t>
            </w:r>
          </w:p>
        </w:tc>
      </w:tr>
      <w:tr w:rsidR="009B07A5" w14:paraId="6094BBA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7ADC3042" w14:textId="77777777" w:rsidR="009B07A5" w:rsidRDefault="009F0D27">
            <w:pPr>
              <w:spacing w:after="57" w:line="18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C34547A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99B9F1" w14:textId="77777777" w:rsidR="009B07A5" w:rsidRDefault="009F0D27">
            <w:pPr>
              <w:spacing w:after="57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7F227F" w14:textId="77777777" w:rsidR="009B07A5" w:rsidRDefault="009F0D27">
            <w:pPr>
              <w:spacing w:after="57" w:line="18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A5B5B12" w14:textId="77777777" w:rsidR="009B07A5" w:rsidRDefault="009F0D27">
            <w:pPr>
              <w:spacing w:after="57" w:line="186" w:lineRule="exact"/>
              <w:ind w:right="5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DC1A1D2" w14:textId="77777777" w:rsidR="009B07A5" w:rsidRDefault="009F0D27">
            <w:pPr>
              <w:spacing w:after="57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0869DECB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B60FF2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44EEFDEF" w14:textId="77777777" w:rsidR="009B07A5" w:rsidRDefault="009F0D27">
            <w:pPr>
              <w:spacing w:after="57" w:line="18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3299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F9089A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06FC83C3" w14:textId="77777777" w:rsidR="009B07A5" w:rsidRDefault="009F0D27">
            <w:pPr>
              <w:spacing w:after="57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nespomenuti rashodi poslovanja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579201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A88F2C0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2D5870A" w14:textId="77777777" w:rsidR="009B07A5" w:rsidRDefault="009F0D27">
            <w:pPr>
              <w:spacing w:after="57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64AA7BE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9146B9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53293CA8" w14:textId="77777777" w:rsidR="009B07A5" w:rsidRDefault="009F0D27">
            <w:pPr>
              <w:spacing w:after="57" w:line="186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34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7008C994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C2A16B9" w14:textId="77777777" w:rsidR="009B07A5" w:rsidRDefault="009F0D27">
            <w:pPr>
              <w:spacing w:after="57" w:line="186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Financijski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5B676AD" w14:textId="77777777" w:rsidR="009B07A5" w:rsidRDefault="009F0D27">
            <w:pPr>
              <w:spacing w:after="57" w:line="186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3F3788F" w14:textId="77777777" w:rsidR="009B07A5" w:rsidRDefault="009F0D27">
            <w:pPr>
              <w:spacing w:after="57" w:line="186" w:lineRule="exact"/>
              <w:ind w:right="5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E64B1C7" w14:textId="77777777" w:rsidR="009B07A5" w:rsidRDefault="009F0D27">
            <w:pPr>
              <w:spacing w:after="57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805297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B5CC5F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1F710E20" w14:textId="77777777" w:rsidR="009B07A5" w:rsidRDefault="009F0D27">
            <w:pPr>
              <w:spacing w:after="62" w:line="18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343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F379BF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3684C39" w14:textId="77777777" w:rsidR="009B07A5" w:rsidRDefault="009F0D27">
            <w:pPr>
              <w:spacing w:after="62" w:line="186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Ostali financijski rashodi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40DE3A" w14:textId="77777777" w:rsidR="009B07A5" w:rsidRDefault="009F0D27">
            <w:pPr>
              <w:spacing w:after="62" w:line="186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A9A47C4" w14:textId="77777777" w:rsidR="009B07A5" w:rsidRDefault="009F0D27">
            <w:pPr>
              <w:spacing w:after="62" w:line="186" w:lineRule="exact"/>
              <w:ind w:right="5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BBFE4E0" w14:textId="77777777" w:rsidR="009B07A5" w:rsidRDefault="009F0D27">
            <w:pPr>
              <w:spacing w:after="62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7BBC217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68772EDE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124938A" w14:textId="77777777" w:rsidR="009B07A5" w:rsidRDefault="009F0D27">
            <w:pPr>
              <w:spacing w:after="206" w:line="18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3431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3CEF1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33AE57DF" w14:textId="77777777" w:rsidR="009B07A5" w:rsidRDefault="009F0D27">
            <w:pPr>
              <w:spacing w:after="9" w:line="197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Bankarske usluge i usluge platnog prometa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6DD729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AE40EDF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A1B45B8" w14:textId="77777777" w:rsidR="009B07A5" w:rsidRDefault="009F0D27">
            <w:pPr>
              <w:spacing w:after="206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334E935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1F87084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3F4DF8AE" w14:textId="77777777" w:rsidR="009B07A5" w:rsidRDefault="009F0D27">
            <w:pPr>
              <w:spacing w:after="206" w:line="186" w:lineRule="exact"/>
              <w:ind w:right="19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42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D49F29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8ED7536" w14:textId="77777777" w:rsidR="009B07A5" w:rsidRDefault="009F0D27">
            <w:pPr>
              <w:spacing w:after="14" w:line="192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Rashodi za nabavu proizvedene dugotrajne imovine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18B65BFB" w14:textId="77777777" w:rsidR="009B07A5" w:rsidRDefault="009F0D27">
            <w:pPr>
              <w:spacing w:after="206" w:line="186" w:lineRule="exact"/>
              <w:ind w:right="6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6F36AFA" w14:textId="77777777" w:rsidR="009B07A5" w:rsidRDefault="009F0D27">
            <w:pPr>
              <w:spacing w:after="206" w:line="186" w:lineRule="exact"/>
              <w:ind w:right="5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35BB489" w14:textId="77777777" w:rsidR="009B07A5" w:rsidRDefault="009F0D27">
            <w:pPr>
              <w:spacing w:after="206" w:line="186" w:lineRule="exact"/>
              <w:ind w:right="54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5029E30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1122D8F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016F63" w14:textId="77777777" w:rsidR="009B07A5" w:rsidRDefault="009F0D27">
            <w:pPr>
              <w:spacing w:after="67" w:line="18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422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91B177C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F60C6D1" w14:textId="77777777" w:rsidR="009B07A5" w:rsidRDefault="009F0D27">
            <w:pPr>
              <w:spacing w:after="66" w:line="187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Postrojenja i oprema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2EB80071" w14:textId="77777777" w:rsidR="009B07A5" w:rsidRDefault="009F0D27">
            <w:pPr>
              <w:spacing w:after="66" w:line="187" w:lineRule="exact"/>
              <w:ind w:right="6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10.000,00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F5B196" w14:textId="77777777" w:rsidR="009B07A5" w:rsidRDefault="009F0D27">
            <w:pPr>
              <w:spacing w:after="66" w:line="187" w:lineRule="exact"/>
              <w:ind w:right="5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63AAACB8" w14:textId="77777777" w:rsidR="009B07A5" w:rsidRDefault="009F0D27">
            <w:pPr>
              <w:spacing w:after="66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25B0F7E5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7ED8B61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48" w:type="dxa"/>
            <w:tcBorders>
              <w:top w:val="single" w:sz="9" w:space="0" w:color="000000"/>
              <w:left w:val="none" w:sz="0" w:space="0" w:color="020000"/>
              <w:bottom w:val="single" w:sz="9" w:space="0" w:color="000000"/>
              <w:right w:val="single" w:sz="2" w:space="0" w:color="000000"/>
            </w:tcBorders>
          </w:tcPr>
          <w:p w14:paraId="00EB6916" w14:textId="77777777" w:rsidR="009B07A5" w:rsidRDefault="009F0D27">
            <w:pPr>
              <w:spacing w:after="197" w:line="186" w:lineRule="exact"/>
              <w:ind w:right="19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4227</w:t>
            </w:r>
          </w:p>
        </w:tc>
        <w:tc>
          <w:tcPr>
            <w:tcW w:w="39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622B182E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292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A4B767A" w14:textId="77777777" w:rsidR="009B07A5" w:rsidRDefault="009F0D27">
            <w:pPr>
              <w:spacing w:line="197" w:lineRule="exact"/>
              <w:ind w:left="72" w:right="360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Uređaji, strojevi i oprema za ostale namjene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C0CFC7D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093F1CE8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5544AD6C" w14:textId="77777777" w:rsidR="009B07A5" w:rsidRDefault="009F0D27">
            <w:pPr>
              <w:spacing w:after="196" w:line="187" w:lineRule="exact"/>
              <w:ind w:right="54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</w:rPr>
            </w:pPr>
            <w:r>
              <w:rPr>
                <w:rFonts w:ascii="Tahoma" w:eastAsia="Tahoma" w:hAnsi="Tahoma"/>
                <w:color w:val="000000"/>
                <w:sz w:val="16"/>
              </w:rPr>
              <w:t>0,00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one" w:sz="0" w:space="0" w:color="020000"/>
            </w:tcBorders>
          </w:tcPr>
          <w:p w14:paraId="46BDEA77" w14:textId="77777777" w:rsidR="009B07A5" w:rsidRDefault="009F0D27">
            <w:pPr>
              <w:textAlignment w:val="baseline"/>
              <w:rPr>
                <w:rFonts w:eastAsia="Times New Roman"/>
                <w:color w:val="000000"/>
                <w:sz w:val="24"/>
                <w:lang w:val="hr-HR"/>
              </w:rPr>
            </w:pPr>
            <w:r>
              <w:rPr>
                <w:rFonts w:eastAsia="Times New Roman"/>
                <w:color w:val="000000"/>
                <w:sz w:val="24"/>
                <w:lang w:val="hr-HR"/>
              </w:rPr>
              <w:t xml:space="preserve"> </w:t>
            </w:r>
          </w:p>
        </w:tc>
      </w:tr>
      <w:tr w:rsidR="009B07A5" w14:paraId="324414B9" w14:textId="77777777">
        <w:tblPrEx>
          <w:tblCellMar>
            <w:top w:w="0" w:type="dxa"/>
            <w:bottom w:w="0" w:type="dxa"/>
          </w:tblCellMar>
        </w:tblPrEx>
        <w:trPr>
          <w:trHeight w:hRule="exact" w:val="481"/>
        </w:trPr>
        <w:tc>
          <w:tcPr>
            <w:tcW w:w="4070" w:type="dxa"/>
            <w:gridSpan w:val="3"/>
            <w:tcBorders>
              <w:top w:val="single" w:sz="9" w:space="0" w:color="000000"/>
              <w:left w:val="none" w:sz="0" w:space="0" w:color="02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E688B" w14:textId="77777777" w:rsidR="009B07A5" w:rsidRDefault="009F0D27">
            <w:pPr>
              <w:spacing w:before="97" w:after="120" w:line="259" w:lineRule="exact"/>
              <w:ind w:left="1173"/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>UKUPNO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D94C2" w14:textId="77777777" w:rsidR="009B07A5" w:rsidRDefault="009F0D27">
            <w:pPr>
              <w:spacing w:before="97" w:after="120" w:line="259" w:lineRule="exact"/>
              <w:ind w:right="68"/>
              <w:jc w:val="right"/>
              <w:textAlignment w:val="baseline"/>
              <w:rPr>
                <w:rFonts w:ascii="Verdana" w:eastAsia="Verdana" w:hAnsi="Verdana"/>
                <w:color w:val="000000"/>
                <w:spacing w:val="-13"/>
                <w:sz w:val="24"/>
              </w:rPr>
            </w:pPr>
            <w:r>
              <w:rPr>
                <w:rFonts w:ascii="Verdana" w:eastAsia="Verdana" w:hAnsi="Verdana"/>
                <w:color w:val="000000"/>
                <w:spacing w:val="-13"/>
                <w:sz w:val="24"/>
              </w:rPr>
              <w:t>11.457.937,00</w:t>
            </w:r>
          </w:p>
        </w:tc>
        <w:tc>
          <w:tcPr>
            <w:tcW w:w="1800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09E68" w14:textId="77777777" w:rsidR="009B07A5" w:rsidRDefault="009F0D27">
            <w:pPr>
              <w:spacing w:before="97" w:after="120" w:line="259" w:lineRule="exact"/>
              <w:ind w:right="58"/>
              <w:jc w:val="right"/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>6.411.176,34</w:t>
            </w:r>
          </w:p>
        </w:tc>
        <w:tc>
          <w:tcPr>
            <w:tcW w:w="180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9E401" w14:textId="77777777" w:rsidR="009B07A5" w:rsidRDefault="009F0D27">
            <w:pPr>
              <w:spacing w:before="97" w:after="120" w:line="259" w:lineRule="exact"/>
              <w:ind w:right="54"/>
              <w:jc w:val="right"/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  <w:r>
              <w:rPr>
                <w:rFonts w:ascii="Verdana" w:eastAsia="Verdana" w:hAnsi="Verdana"/>
                <w:color w:val="000000"/>
                <w:sz w:val="24"/>
              </w:rPr>
              <w:t>6.036.237,18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none" w:sz="0" w:space="0" w:color="020000"/>
            </w:tcBorders>
            <w:vAlign w:val="center"/>
          </w:tcPr>
          <w:p w14:paraId="504CED9A" w14:textId="77777777" w:rsidR="009B07A5" w:rsidRDefault="009F0D27">
            <w:pPr>
              <w:spacing w:before="102" w:after="110" w:line="264" w:lineRule="exact"/>
              <w:ind w:left="268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94,15%</w:t>
            </w:r>
          </w:p>
        </w:tc>
      </w:tr>
    </w:tbl>
    <w:p w14:paraId="78DBC6A2" w14:textId="77777777" w:rsidR="009B07A5" w:rsidRDefault="009B07A5">
      <w:pPr>
        <w:spacing w:after="9722" w:line="20" w:lineRule="exact"/>
      </w:pPr>
    </w:p>
    <w:p w14:paraId="2260355B" w14:textId="77777777" w:rsidR="009B07A5" w:rsidRDefault="009F0D27">
      <w:pPr>
        <w:spacing w:before="39" w:line="188" w:lineRule="exact"/>
        <w:ind w:left="792"/>
        <w:textAlignment w:val="baseline"/>
        <w:rPr>
          <w:rFonts w:ascii="Tahoma" w:eastAsia="Tahoma" w:hAnsi="Tahoma"/>
          <w:b/>
          <w:color w:val="000000"/>
          <w:spacing w:val="-1"/>
          <w:sz w:val="16"/>
        </w:rPr>
      </w:pPr>
      <w:r>
        <w:rPr>
          <w:rFonts w:ascii="Tahoma" w:eastAsia="Tahoma" w:hAnsi="Tahoma"/>
          <w:b/>
          <w:color w:val="000000"/>
          <w:spacing w:val="-1"/>
          <w:sz w:val="16"/>
        </w:rPr>
        <w:t>MunicipalSoft</w:t>
      </w:r>
    </w:p>
    <w:p w14:paraId="5FEBAB50" w14:textId="77777777" w:rsidR="009B07A5" w:rsidRDefault="009F0D27">
      <w:pPr>
        <w:tabs>
          <w:tab w:val="right" w:pos="10584"/>
        </w:tabs>
        <w:spacing w:before="13" w:line="218" w:lineRule="exact"/>
        <w:ind w:left="7920"/>
        <w:textAlignment w:val="baseline"/>
        <w:rPr>
          <w:rFonts w:eastAsia="Times New Roman"/>
          <w:color w:val="000000"/>
          <w:sz w:val="12"/>
        </w:rPr>
      </w:pPr>
      <w:r>
        <w:rPr>
          <w:rFonts w:eastAsia="Times New Roman"/>
          <w:color w:val="000000"/>
          <w:sz w:val="12"/>
        </w:rPr>
        <w:t>rptP3P-1</w:t>
      </w:r>
      <w:r>
        <w:rPr>
          <w:rFonts w:eastAsia="Times New Roman"/>
          <w:color w:val="000000"/>
          <w:sz w:val="12"/>
        </w:rPr>
        <w:tab/>
      </w:r>
      <w:r>
        <w:rPr>
          <w:rFonts w:ascii="Tahoma" w:eastAsia="Tahoma" w:hAnsi="Tahoma"/>
          <w:b/>
          <w:color w:val="000000"/>
          <w:sz w:val="16"/>
        </w:rPr>
        <w:t>Str.14</w:t>
      </w:r>
    </w:p>
    <w:sectPr w:rsidR="009B07A5">
      <w:pgSz w:w="11909" w:h="16838"/>
      <w:pgMar w:top="1140" w:right="433" w:bottom="239" w:left="8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A5"/>
    <w:rsid w:val="009B07A5"/>
    <w:rsid w:val="009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84FC"/>
  <w15:docId w15:val="{1CE61FE4-9F32-4246-A547-A93CA655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10682</Words>
  <Characters>60892</Characters>
  <Application>Microsoft Office Word</Application>
  <DocSecurity>0</DocSecurity>
  <Lines>507</Lines>
  <Paragraphs>142</Paragraphs>
  <ScaleCrop>false</ScaleCrop>
  <Company/>
  <LinksUpToDate>false</LinksUpToDate>
  <CharactersWithSpaces>71432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3</cp:revision>
  <dcterms:created xsi:type="dcterms:W3CDTF">2022-03-23T13:45:00Z</dcterms:created>
  <dcterms:modified xsi:type="dcterms:W3CDTF">2022-03-23T13:45:00Z</dcterms:modified>
</cp:coreProperties>
</file>